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9FFD" w14:textId="7CE8121F" w:rsidR="517D47E4" w:rsidRPr="00467D78" w:rsidRDefault="004C790C" w:rsidP="00467D78">
      <w:pPr>
        <w:rPr>
          <w:rFonts w:eastAsiaTheme="minorEastAsia"/>
          <w:b/>
          <w:bCs/>
          <w:sz w:val="52"/>
          <w:szCs w:val="52"/>
        </w:rPr>
      </w:pPr>
      <w:r>
        <w:rPr>
          <w:noProof/>
          <w:color w:val="333333" w:themeColor="text2"/>
        </w:rPr>
        <mc:AlternateContent>
          <mc:Choice Requires="wpg">
            <w:drawing>
              <wp:anchor distT="0" distB="0" distL="114300" distR="114300" simplePos="0" relativeHeight="251658242" behindDoc="0" locked="0" layoutInCell="1" allowOverlap="1" wp14:anchorId="7E9A89B5" wp14:editId="1B555AAD">
                <wp:simplePos x="0" y="0"/>
                <wp:positionH relativeFrom="column">
                  <wp:posOffset>-397856</wp:posOffset>
                </wp:positionH>
                <wp:positionV relativeFrom="paragraph">
                  <wp:posOffset>-531734</wp:posOffset>
                </wp:positionV>
                <wp:extent cx="6627495" cy="9756775"/>
                <wp:effectExtent l="0" t="0" r="1905" b="0"/>
                <wp:wrapNone/>
                <wp:docPr id="38" name="Group 38"/>
                <wp:cNvGraphicFramePr/>
                <a:graphic xmlns:a="http://schemas.openxmlformats.org/drawingml/2006/main">
                  <a:graphicData uri="http://schemas.microsoft.com/office/word/2010/wordprocessingGroup">
                    <wpg:wgp>
                      <wpg:cNvGrpSpPr/>
                      <wpg:grpSpPr>
                        <a:xfrm>
                          <a:off x="0" y="0"/>
                          <a:ext cx="6627495" cy="9756775"/>
                          <a:chOff x="0" y="172756"/>
                          <a:chExt cx="6628130" cy="9719310"/>
                        </a:xfrm>
                      </wpg:grpSpPr>
                      <wps:wsp>
                        <wps:cNvPr id="33" name="Rechthoek 33"/>
                        <wps:cNvSpPr/>
                        <wps:spPr>
                          <a:xfrm>
                            <a:off x="0" y="172756"/>
                            <a:ext cx="6628130" cy="9719310"/>
                          </a:xfrm>
                          <a:prstGeom prst="rect">
                            <a:avLst/>
                          </a:prstGeom>
                          <a:gradFill>
                            <a:gsLst>
                              <a:gs pos="0">
                                <a:schemeClr val="accent1"/>
                              </a:gs>
                              <a:gs pos="100000">
                                <a:schemeClr val="accent2"/>
                              </a:gs>
                            </a:gsLst>
                            <a:lin ang="66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6CDC6" w14:textId="3AF23501" w:rsidR="004C790C" w:rsidRPr="00467D78" w:rsidRDefault="004C790C" w:rsidP="004C790C">
                              <w:pPr>
                                <w:ind w:firstLine="686"/>
                                <w:rPr>
                                  <w:rFonts w:ascii="Calibri" w:eastAsiaTheme="majorEastAsia" w:hAnsi="Calibri" w:cs="Calibri"/>
                                  <w:color w:val="FFFFFF" w:themeColor="background1"/>
                                  <w:sz w:val="48"/>
                                  <w:szCs w:val="48"/>
                                </w:rPr>
                              </w:pPr>
                              <w:r w:rsidRPr="00467D78">
                                <w:rPr>
                                  <w:rFonts w:ascii="Calibri" w:eastAsiaTheme="majorEastAsia" w:hAnsi="Calibri" w:cs="Calibri"/>
                                  <w:color w:val="FFFFFF" w:themeColor="background1"/>
                                  <w:sz w:val="48"/>
                                  <w:szCs w:val="48"/>
                                </w:rPr>
                                <w:t>Plan van Aanpak</w:t>
                              </w:r>
                              <w:r w:rsidR="00467D78" w:rsidRPr="00467D78">
                                <w:rPr>
                                  <w:rFonts w:ascii="Calibri" w:eastAsiaTheme="majorEastAsia" w:hAnsi="Calibri" w:cs="Calibri"/>
                                  <w:color w:val="FFFFFF" w:themeColor="background1"/>
                                  <w:sz w:val="48"/>
                                  <w:szCs w:val="48"/>
                                </w:rPr>
                                <w:t xml:space="preserve"> Ziekenhuizen</w:t>
                              </w:r>
                              <w:r w:rsidR="00DC1FD1">
                                <w:rPr>
                                  <w:rFonts w:ascii="Calibri" w:eastAsiaTheme="majorEastAsia" w:hAnsi="Calibri" w:cs="Calibri"/>
                                  <w:color w:val="FFFFFF" w:themeColor="background1"/>
                                  <w:sz w:val="48"/>
                                  <w:szCs w:val="48"/>
                                </w:rPr>
                                <w:t xml:space="preserve"> - Template</w:t>
                              </w:r>
                            </w:p>
                            <w:p w14:paraId="20F0EB4A" w14:textId="57B224AF" w:rsidR="004C790C" w:rsidRPr="008958CE" w:rsidRDefault="0066625A" w:rsidP="004C790C">
                              <w:pPr>
                                <w:ind w:firstLine="686"/>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10</w:t>
                              </w:r>
                              <w:r w:rsidR="00467D78">
                                <w:rPr>
                                  <w:rFonts w:asciiTheme="majorHAnsi" w:eastAsiaTheme="majorEastAsia" w:hAnsiTheme="majorHAnsi" w:cstheme="majorBidi"/>
                                  <w:color w:val="FFFFFF" w:themeColor="background1"/>
                                  <w:sz w:val="40"/>
                                  <w:szCs w:val="40"/>
                                </w:rPr>
                                <w:t>-</w:t>
                              </w:r>
                              <w:r w:rsidR="00DC1FD1">
                                <w:rPr>
                                  <w:rFonts w:asciiTheme="majorHAnsi" w:eastAsiaTheme="majorEastAsia" w:hAnsiTheme="majorHAnsi" w:cstheme="majorBidi"/>
                                  <w:color w:val="FFFFFF" w:themeColor="background1"/>
                                  <w:sz w:val="40"/>
                                  <w:szCs w:val="40"/>
                                </w:rPr>
                                <w:t>8</w:t>
                              </w:r>
                              <w:r w:rsidR="00467D78" w:rsidRPr="00467D78">
                                <w:rPr>
                                  <w:rFonts w:asciiTheme="majorHAnsi" w:eastAsiaTheme="majorEastAsia" w:hAnsiTheme="majorHAnsi" w:cstheme="majorBidi"/>
                                  <w:color w:val="FFFFFF" w:themeColor="background1"/>
                                  <w:sz w:val="40"/>
                                  <w:szCs w:val="40"/>
                                </w:rPr>
                                <w:t>-2023</w:t>
                              </w:r>
                            </w:p>
                          </w:txbxContent>
                        </wps:txbx>
                        <wps:bodyPr rot="0" spcFirstLastPara="0" vertOverflow="overflow" horzOverflow="overflow" vert="horz" wrap="square" lIns="468000" tIns="1764000" rIns="468000" bIns="6263999" numCol="1" spcCol="0" rtlCol="0" fromWordArt="0" anchor="t" anchorCtr="0" forceAA="0" compatLnSpc="1">
                          <a:prstTxWarp prst="textNoShape">
                            <a:avLst/>
                          </a:prstTxWarp>
                          <a:noAutofit/>
                        </wps:bodyPr>
                      </wps:wsp>
                      <wpg:grpSp>
                        <wpg:cNvPr id="17" name="Groep 56"/>
                        <wpg:cNvGrpSpPr/>
                        <wpg:grpSpPr>
                          <a:xfrm>
                            <a:off x="526078" y="591671"/>
                            <a:ext cx="2029436" cy="477829"/>
                            <a:chOff x="0" y="0"/>
                            <a:chExt cx="1983326" cy="468000"/>
                          </a:xfrm>
                          <a:solidFill>
                            <a:schemeClr val="bg1"/>
                          </a:solidFill>
                        </wpg:grpSpPr>
                        <wps:wsp>
                          <wps:cNvPr id="18" name="Vrije vorm 18"/>
                          <wps:cNvSpPr/>
                          <wps:spPr>
                            <a:xfrm>
                              <a:off x="31172" y="0"/>
                              <a:ext cx="1676418" cy="468000"/>
                            </a:xfrm>
                            <a:custGeom>
                              <a:avLst/>
                              <a:gdLst>
                                <a:gd name="connsiteX0" fmla="*/ 632511 w 1676418"/>
                                <a:gd name="connsiteY0" fmla="*/ 236295 h 468000"/>
                                <a:gd name="connsiteX1" fmla="*/ 619189 w 1676418"/>
                                <a:gd name="connsiteY1" fmla="*/ 250725 h 468000"/>
                                <a:gd name="connsiteX2" fmla="*/ 614549 w 1676418"/>
                                <a:gd name="connsiteY2" fmla="*/ 292897 h 468000"/>
                                <a:gd name="connsiteX3" fmla="*/ 637453 w 1676418"/>
                                <a:gd name="connsiteY3" fmla="*/ 249188 h 468000"/>
                                <a:gd name="connsiteX4" fmla="*/ 632511 w 1676418"/>
                                <a:gd name="connsiteY4" fmla="*/ 236295 h 468000"/>
                                <a:gd name="connsiteX5" fmla="*/ 893567 w 1676418"/>
                                <a:gd name="connsiteY5" fmla="*/ 192819 h 468000"/>
                                <a:gd name="connsiteX6" fmla="*/ 850831 w 1676418"/>
                                <a:gd name="connsiteY6" fmla="*/ 206402 h 468000"/>
                                <a:gd name="connsiteX7" fmla="*/ 827146 w 1676418"/>
                                <a:gd name="connsiteY7" fmla="*/ 247659 h 468000"/>
                                <a:gd name="connsiteX8" fmla="*/ 954319 w 1676418"/>
                                <a:gd name="connsiteY8" fmla="*/ 247659 h 468000"/>
                                <a:gd name="connsiteX9" fmla="*/ 935784 w 1676418"/>
                                <a:gd name="connsiteY9" fmla="*/ 207684 h 468000"/>
                                <a:gd name="connsiteX10" fmla="*/ 893567 w 1676418"/>
                                <a:gd name="connsiteY10" fmla="*/ 192819 h 468000"/>
                                <a:gd name="connsiteX11" fmla="*/ 1035154 w 1676418"/>
                                <a:gd name="connsiteY11" fmla="*/ 145661 h 468000"/>
                                <a:gd name="connsiteX12" fmla="*/ 1105693 w 1676418"/>
                                <a:gd name="connsiteY12" fmla="*/ 145661 h 468000"/>
                                <a:gd name="connsiteX13" fmla="*/ 1170567 w 1676418"/>
                                <a:gd name="connsiteY13" fmla="*/ 235873 h 468000"/>
                                <a:gd name="connsiteX14" fmla="*/ 1234926 w 1676418"/>
                                <a:gd name="connsiteY14" fmla="*/ 145661 h 468000"/>
                                <a:gd name="connsiteX15" fmla="*/ 1305979 w 1676418"/>
                                <a:gd name="connsiteY15" fmla="*/ 145661 h 468000"/>
                                <a:gd name="connsiteX16" fmla="*/ 1212788 w 1676418"/>
                                <a:gd name="connsiteY16" fmla="*/ 272776 h 468000"/>
                                <a:gd name="connsiteX17" fmla="*/ 1305979 w 1676418"/>
                                <a:gd name="connsiteY17" fmla="*/ 399891 h 468000"/>
                                <a:gd name="connsiteX18" fmla="*/ 1234926 w 1676418"/>
                                <a:gd name="connsiteY18" fmla="*/ 399891 h 468000"/>
                                <a:gd name="connsiteX19" fmla="*/ 1170567 w 1676418"/>
                                <a:gd name="connsiteY19" fmla="*/ 309680 h 468000"/>
                                <a:gd name="connsiteX20" fmla="*/ 1105693 w 1676418"/>
                                <a:gd name="connsiteY20" fmla="*/ 399891 h 468000"/>
                                <a:gd name="connsiteX21" fmla="*/ 1035154 w 1676418"/>
                                <a:gd name="connsiteY21" fmla="*/ 399891 h 468000"/>
                                <a:gd name="connsiteX22" fmla="*/ 1127831 w 1676418"/>
                                <a:gd name="connsiteY22" fmla="*/ 272776 h 468000"/>
                                <a:gd name="connsiteX23" fmla="*/ 1356920 w 1676418"/>
                                <a:gd name="connsiteY23" fmla="*/ 145366 h 468000"/>
                                <a:gd name="connsiteX24" fmla="*/ 1422524 w 1676418"/>
                                <a:gd name="connsiteY24" fmla="*/ 145366 h 468000"/>
                                <a:gd name="connsiteX25" fmla="*/ 1422524 w 1676418"/>
                                <a:gd name="connsiteY25" fmla="*/ 399438 h 468000"/>
                                <a:gd name="connsiteX26" fmla="*/ 1356920 w 1676418"/>
                                <a:gd name="connsiteY26" fmla="*/ 399438 h 468000"/>
                                <a:gd name="connsiteX27" fmla="*/ 893567 w 1676418"/>
                                <a:gd name="connsiteY27" fmla="*/ 139511 h 468000"/>
                                <a:gd name="connsiteX28" fmla="*/ 959984 w 1676418"/>
                                <a:gd name="connsiteY28" fmla="*/ 155915 h 468000"/>
                                <a:gd name="connsiteX29" fmla="*/ 1005035 w 1676418"/>
                                <a:gd name="connsiteY29" fmla="*/ 200759 h 468000"/>
                                <a:gd name="connsiteX30" fmla="*/ 1021254 w 1676418"/>
                                <a:gd name="connsiteY30" fmla="*/ 264062 h 468000"/>
                                <a:gd name="connsiteX31" fmla="*/ 1020999 w 1676418"/>
                                <a:gd name="connsiteY31" fmla="*/ 275848 h 468000"/>
                                <a:gd name="connsiteX32" fmla="*/ 1020226 w 1676418"/>
                                <a:gd name="connsiteY32" fmla="*/ 288665 h 468000"/>
                                <a:gd name="connsiteX33" fmla="*/ 826118 w 1676418"/>
                                <a:gd name="connsiteY33" fmla="*/ 288665 h 468000"/>
                                <a:gd name="connsiteX34" fmla="*/ 846969 w 1676418"/>
                                <a:gd name="connsiteY34" fmla="*/ 335306 h 468000"/>
                                <a:gd name="connsiteX35" fmla="*/ 892535 w 1676418"/>
                                <a:gd name="connsiteY35" fmla="*/ 352219 h 468000"/>
                                <a:gd name="connsiteX36" fmla="*/ 926261 w 1676418"/>
                                <a:gd name="connsiteY36" fmla="*/ 343254 h 468000"/>
                                <a:gd name="connsiteX37" fmla="*/ 946598 w 1676418"/>
                                <a:gd name="connsiteY37" fmla="*/ 319933 h 468000"/>
                                <a:gd name="connsiteX38" fmla="*/ 1013533 w 1676418"/>
                                <a:gd name="connsiteY38" fmla="*/ 319933 h 468000"/>
                                <a:gd name="connsiteX39" fmla="*/ 989589 w 1676418"/>
                                <a:gd name="connsiteY39" fmla="*/ 363754 h 468000"/>
                                <a:gd name="connsiteX40" fmla="*/ 948400 w 1676418"/>
                                <a:gd name="connsiteY40" fmla="*/ 394765 h 468000"/>
                                <a:gd name="connsiteX41" fmla="*/ 893049 w 1676418"/>
                                <a:gd name="connsiteY41" fmla="*/ 406043 h 468000"/>
                                <a:gd name="connsiteX42" fmla="*/ 824571 w 1676418"/>
                                <a:gd name="connsiteY42" fmla="*/ 389637 h 468000"/>
                                <a:gd name="connsiteX43" fmla="*/ 777718 w 1676418"/>
                                <a:gd name="connsiteY43" fmla="*/ 343512 h 468000"/>
                                <a:gd name="connsiteX44" fmla="*/ 762564 w 1676418"/>
                                <a:gd name="connsiteY44" fmla="*/ 299004 h 468000"/>
                                <a:gd name="connsiteX45" fmla="*/ 740994 w 1676418"/>
                                <a:gd name="connsiteY45" fmla="*/ 326059 h 468000"/>
                                <a:gd name="connsiteX46" fmla="*/ 644472 w 1676418"/>
                                <a:gd name="connsiteY46" fmla="*/ 403999 h 468000"/>
                                <a:gd name="connsiteX47" fmla="*/ 606883 w 1676418"/>
                                <a:gd name="connsiteY47" fmla="*/ 383257 h 468000"/>
                                <a:gd name="connsiteX48" fmla="*/ 603368 w 1676418"/>
                                <a:gd name="connsiteY48" fmla="*/ 377902 h 468000"/>
                                <a:gd name="connsiteX49" fmla="*/ 630062 w 1676418"/>
                                <a:gd name="connsiteY49" fmla="*/ 342405 h 468000"/>
                                <a:gd name="connsiteX50" fmla="*/ 638088 w 1676418"/>
                                <a:gd name="connsiteY50" fmla="*/ 359960 h 468000"/>
                                <a:gd name="connsiteX51" fmla="*/ 646187 w 1676418"/>
                                <a:gd name="connsiteY51" fmla="*/ 365207 h 468000"/>
                                <a:gd name="connsiteX52" fmla="*/ 681479 w 1676418"/>
                                <a:gd name="connsiteY52" fmla="*/ 338068 h 468000"/>
                                <a:gd name="connsiteX53" fmla="*/ 758048 w 1676418"/>
                                <a:gd name="connsiteY53" fmla="*/ 238361 h 468000"/>
                                <a:gd name="connsiteX54" fmla="*/ 775319 w 1676418"/>
                                <a:gd name="connsiteY54" fmla="*/ 208710 h 468000"/>
                                <a:gd name="connsiteX55" fmla="*/ 781679 w 1676418"/>
                                <a:gd name="connsiteY55" fmla="*/ 197407 h 468000"/>
                                <a:gd name="connsiteX56" fmla="*/ 783121 w 1676418"/>
                                <a:gd name="connsiteY56" fmla="*/ 195244 h 468000"/>
                                <a:gd name="connsiteX57" fmla="*/ 784893 w 1676418"/>
                                <a:gd name="connsiteY57" fmla="*/ 192634 h 468000"/>
                                <a:gd name="connsiteX58" fmla="*/ 823798 w 1676418"/>
                                <a:gd name="connsiteY58" fmla="*/ 156681 h 468000"/>
                                <a:gd name="connsiteX59" fmla="*/ 893567 w 1676418"/>
                                <a:gd name="connsiteY59" fmla="*/ 139511 h 468000"/>
                                <a:gd name="connsiteX60" fmla="*/ 1506903 w 1676418"/>
                                <a:gd name="connsiteY60" fmla="*/ 85915 h 468000"/>
                                <a:gd name="connsiteX61" fmla="*/ 1572511 w 1676418"/>
                                <a:gd name="connsiteY61" fmla="*/ 85915 h 468000"/>
                                <a:gd name="connsiteX62" fmla="*/ 1572511 w 1676418"/>
                                <a:gd name="connsiteY62" fmla="*/ 145366 h 468000"/>
                                <a:gd name="connsiteX63" fmla="*/ 1641190 w 1676418"/>
                                <a:gd name="connsiteY63" fmla="*/ 145366 h 468000"/>
                                <a:gd name="connsiteX64" fmla="*/ 1641190 w 1676418"/>
                                <a:gd name="connsiteY64" fmla="*/ 200179 h 468000"/>
                                <a:gd name="connsiteX65" fmla="*/ 1572506 w 1676418"/>
                                <a:gd name="connsiteY65" fmla="*/ 200179 h 468000"/>
                                <a:gd name="connsiteX66" fmla="*/ 1572506 w 1676418"/>
                                <a:gd name="connsiteY66" fmla="*/ 296885 h 468000"/>
                                <a:gd name="connsiteX67" fmla="*/ 1608973 w 1676418"/>
                                <a:gd name="connsiteY67" fmla="*/ 338357 h 468000"/>
                                <a:gd name="connsiteX68" fmla="*/ 1649526 w 1676418"/>
                                <a:gd name="connsiteY68" fmla="*/ 325518 h 468000"/>
                                <a:gd name="connsiteX69" fmla="*/ 1652126 w 1676418"/>
                                <a:gd name="connsiteY69" fmla="*/ 327249 h 468000"/>
                                <a:gd name="connsiteX70" fmla="*/ 1675369 w 1676418"/>
                                <a:gd name="connsiteY70" fmla="*/ 372767 h 468000"/>
                                <a:gd name="connsiteX71" fmla="*/ 1675596 w 1676418"/>
                                <a:gd name="connsiteY71" fmla="*/ 376013 h 468000"/>
                                <a:gd name="connsiteX72" fmla="*/ 1598155 w 1676418"/>
                                <a:gd name="connsiteY72" fmla="*/ 399437 h 468000"/>
                                <a:gd name="connsiteX73" fmla="*/ 1506868 w 1676418"/>
                                <a:gd name="connsiteY73" fmla="*/ 302176 h 468000"/>
                                <a:gd name="connsiteX74" fmla="*/ 1506868 w 1676418"/>
                                <a:gd name="connsiteY74" fmla="*/ 200179 h 468000"/>
                                <a:gd name="connsiteX75" fmla="*/ 1463339 w 1676418"/>
                                <a:gd name="connsiteY75" fmla="*/ 200179 h 468000"/>
                                <a:gd name="connsiteX76" fmla="*/ 1463339 w 1676418"/>
                                <a:gd name="connsiteY76" fmla="*/ 145366 h 468000"/>
                                <a:gd name="connsiteX77" fmla="*/ 1506903 w 1676418"/>
                                <a:gd name="connsiteY77" fmla="*/ 145366 h 468000"/>
                                <a:gd name="connsiteX78" fmla="*/ 376005 w 1676418"/>
                                <a:gd name="connsiteY78" fmla="*/ 78961 h 468000"/>
                                <a:gd name="connsiteX79" fmla="*/ 414929 w 1676418"/>
                                <a:gd name="connsiteY79" fmla="*/ 86276 h 468000"/>
                                <a:gd name="connsiteX80" fmla="*/ 386325 w 1676418"/>
                                <a:gd name="connsiteY80" fmla="*/ 193641 h 468000"/>
                                <a:gd name="connsiteX81" fmla="*/ 409644 w 1676418"/>
                                <a:gd name="connsiteY81" fmla="*/ 192224 h 468000"/>
                                <a:gd name="connsiteX82" fmla="*/ 491938 w 1676418"/>
                                <a:gd name="connsiteY82" fmla="*/ 167712 h 468000"/>
                                <a:gd name="connsiteX83" fmla="*/ 558748 w 1676418"/>
                                <a:gd name="connsiteY83" fmla="*/ 145062 h 468000"/>
                                <a:gd name="connsiteX84" fmla="*/ 558956 w 1676418"/>
                                <a:gd name="connsiteY84" fmla="*/ 145012 h 468000"/>
                                <a:gd name="connsiteX85" fmla="*/ 575312 w 1676418"/>
                                <a:gd name="connsiteY85" fmla="*/ 141738 h 468000"/>
                                <a:gd name="connsiteX86" fmla="*/ 677764 w 1676418"/>
                                <a:gd name="connsiteY86" fmla="*/ 166742 h 468000"/>
                                <a:gd name="connsiteX87" fmla="*/ 674252 w 1676418"/>
                                <a:gd name="connsiteY87" fmla="*/ 193977 h 468000"/>
                                <a:gd name="connsiteX88" fmla="*/ 646895 w 1676418"/>
                                <a:gd name="connsiteY88" fmla="*/ 190480 h 468000"/>
                                <a:gd name="connsiteX89" fmla="*/ 581598 w 1676418"/>
                                <a:gd name="connsiteY89" fmla="*/ 180066 h 468000"/>
                                <a:gd name="connsiteX90" fmla="*/ 579163 w 1676418"/>
                                <a:gd name="connsiteY90" fmla="*/ 180522 h 468000"/>
                                <a:gd name="connsiteX91" fmla="*/ 562192 w 1676418"/>
                                <a:gd name="connsiteY91" fmla="*/ 188146 h 468000"/>
                                <a:gd name="connsiteX92" fmla="*/ 501460 w 1676418"/>
                                <a:gd name="connsiteY92" fmla="*/ 265189 h 468000"/>
                                <a:gd name="connsiteX93" fmla="*/ 509894 w 1676418"/>
                                <a:gd name="connsiteY93" fmla="*/ 364957 h 468000"/>
                                <a:gd name="connsiteX94" fmla="*/ 575846 w 1676418"/>
                                <a:gd name="connsiteY94" fmla="*/ 333415 h 468000"/>
                                <a:gd name="connsiteX95" fmla="*/ 586748 w 1676418"/>
                                <a:gd name="connsiteY95" fmla="*/ 317595 h 468000"/>
                                <a:gd name="connsiteX96" fmla="*/ 597924 w 1676418"/>
                                <a:gd name="connsiteY96" fmla="*/ 228263 h 468000"/>
                                <a:gd name="connsiteX97" fmla="*/ 644579 w 1676418"/>
                                <a:gd name="connsiteY97" fmla="*/ 206406 h 468000"/>
                                <a:gd name="connsiteX98" fmla="*/ 666741 w 1676418"/>
                                <a:gd name="connsiteY98" fmla="*/ 246457 h 468000"/>
                                <a:gd name="connsiteX99" fmla="*/ 626798 w 1676418"/>
                                <a:gd name="connsiteY99" fmla="*/ 327203 h 468000"/>
                                <a:gd name="connsiteX100" fmla="*/ 626834 w 1676418"/>
                                <a:gd name="connsiteY100" fmla="*/ 327403 h 468000"/>
                                <a:gd name="connsiteX101" fmla="*/ 606566 w 1676418"/>
                                <a:gd name="connsiteY101" fmla="*/ 358242 h 468000"/>
                                <a:gd name="connsiteX102" fmla="*/ 594115 w 1676418"/>
                                <a:gd name="connsiteY102" fmla="*/ 371135 h 468000"/>
                                <a:gd name="connsiteX103" fmla="*/ 518967 w 1676418"/>
                                <a:gd name="connsiteY103" fmla="*/ 406183 h 468000"/>
                                <a:gd name="connsiteX104" fmla="*/ 488517 w 1676418"/>
                                <a:gd name="connsiteY104" fmla="*/ 397431 h 468000"/>
                                <a:gd name="connsiteX105" fmla="*/ 464207 w 1676418"/>
                                <a:gd name="connsiteY105" fmla="*/ 253677 h 468000"/>
                                <a:gd name="connsiteX106" fmla="*/ 485037 w 1676418"/>
                                <a:gd name="connsiteY106" fmla="*/ 212229 h 468000"/>
                                <a:gd name="connsiteX107" fmla="*/ 414291 w 1676418"/>
                                <a:gd name="connsiteY107" fmla="*/ 230781 h 468000"/>
                                <a:gd name="connsiteX108" fmla="*/ 384664 w 1676418"/>
                                <a:gd name="connsiteY108" fmla="*/ 232518 h 468000"/>
                                <a:gd name="connsiteX109" fmla="*/ 377892 w 1676418"/>
                                <a:gd name="connsiteY109" fmla="*/ 232378 h 468000"/>
                                <a:gd name="connsiteX110" fmla="*/ 376756 w 1676418"/>
                                <a:gd name="connsiteY110" fmla="*/ 237659 h 468000"/>
                                <a:gd name="connsiteX111" fmla="*/ 355874 w 1676418"/>
                                <a:gd name="connsiteY111" fmla="*/ 326711 h 468000"/>
                                <a:gd name="connsiteX112" fmla="*/ 351866 w 1676418"/>
                                <a:gd name="connsiteY112" fmla="*/ 339877 h 468000"/>
                                <a:gd name="connsiteX113" fmla="*/ 248447 w 1676418"/>
                                <a:gd name="connsiteY113" fmla="*/ 466825 h 468000"/>
                                <a:gd name="connsiteX114" fmla="*/ 231458 w 1676418"/>
                                <a:gd name="connsiteY114" fmla="*/ 468000 h 468000"/>
                                <a:gd name="connsiteX115" fmla="*/ 123046 w 1676418"/>
                                <a:gd name="connsiteY115" fmla="*/ 422472 h 468000"/>
                                <a:gd name="connsiteX116" fmla="*/ 115278 w 1676418"/>
                                <a:gd name="connsiteY116" fmla="*/ 422663 h 468000"/>
                                <a:gd name="connsiteX117" fmla="*/ 105528 w 1676418"/>
                                <a:gd name="connsiteY117" fmla="*/ 413504 h 468000"/>
                                <a:gd name="connsiteX118" fmla="*/ 48293 w 1676418"/>
                                <a:gd name="connsiteY118" fmla="*/ 401946 h 468000"/>
                                <a:gd name="connsiteX119" fmla="*/ 23974 w 1676418"/>
                                <a:gd name="connsiteY119" fmla="*/ 379099 h 468000"/>
                                <a:gd name="connsiteX120" fmla="*/ 23957 w 1676418"/>
                                <a:gd name="connsiteY120" fmla="*/ 378487 h 468000"/>
                                <a:gd name="connsiteX121" fmla="*/ 19991 w 1676418"/>
                                <a:gd name="connsiteY121" fmla="*/ 382671 h 468000"/>
                                <a:gd name="connsiteX122" fmla="*/ 18494 w 1676418"/>
                                <a:gd name="connsiteY122" fmla="*/ 382754 h 468000"/>
                                <a:gd name="connsiteX123" fmla="*/ 311 w 1676418"/>
                                <a:gd name="connsiteY123" fmla="*/ 365672 h 468000"/>
                                <a:gd name="connsiteX124" fmla="*/ 309 w 1676418"/>
                                <a:gd name="connsiteY124" fmla="*/ 364180 h 468000"/>
                                <a:gd name="connsiteX125" fmla="*/ 11249 w 1676418"/>
                                <a:gd name="connsiteY125" fmla="*/ 352640 h 468000"/>
                                <a:gd name="connsiteX126" fmla="*/ 69132 w 1676418"/>
                                <a:gd name="connsiteY126" fmla="*/ 291584 h 468000"/>
                                <a:gd name="connsiteX127" fmla="*/ 82457 w 1676418"/>
                                <a:gd name="connsiteY127" fmla="*/ 277529 h 468000"/>
                                <a:gd name="connsiteX128" fmla="*/ 83953 w 1676418"/>
                                <a:gd name="connsiteY128" fmla="*/ 277445 h 468000"/>
                                <a:gd name="connsiteX129" fmla="*/ 102137 w 1676418"/>
                                <a:gd name="connsiteY129" fmla="*/ 294527 h 468000"/>
                                <a:gd name="connsiteX130" fmla="*/ 102139 w 1676418"/>
                                <a:gd name="connsiteY130" fmla="*/ 296019 h 468000"/>
                                <a:gd name="connsiteX131" fmla="*/ 99386 w 1676418"/>
                                <a:gd name="connsiteY131" fmla="*/ 298923 h 468000"/>
                                <a:gd name="connsiteX132" fmla="*/ 100000 w 1676418"/>
                                <a:gd name="connsiteY132" fmla="*/ 298905 h 468000"/>
                                <a:gd name="connsiteX133" fmla="*/ 124320 w 1676418"/>
                                <a:gd name="connsiteY133" fmla="*/ 321753 h 468000"/>
                                <a:gd name="connsiteX134" fmla="*/ 139388 w 1676418"/>
                                <a:gd name="connsiteY134" fmla="*/ 377436 h 468000"/>
                                <a:gd name="connsiteX135" fmla="*/ 149314 w 1676418"/>
                                <a:gd name="connsiteY135" fmla="*/ 386760 h 468000"/>
                                <a:gd name="connsiteX136" fmla="*/ 149776 w 1676418"/>
                                <a:gd name="connsiteY136" fmla="*/ 394164 h 468000"/>
                                <a:gd name="connsiteX137" fmla="*/ 243053 w 1676418"/>
                                <a:gd name="connsiteY137" fmla="*/ 428374 h 468000"/>
                                <a:gd name="connsiteX138" fmla="*/ 314491 w 1676418"/>
                                <a:gd name="connsiteY138" fmla="*/ 328759 h 468000"/>
                                <a:gd name="connsiteX139" fmla="*/ 318643 w 1676418"/>
                                <a:gd name="connsiteY139" fmla="*/ 315129 h 468000"/>
                                <a:gd name="connsiteX140" fmla="*/ 338614 w 1676418"/>
                                <a:gd name="connsiteY140" fmla="*/ 229530 h 468000"/>
                                <a:gd name="connsiteX141" fmla="*/ 338816 w 1676418"/>
                                <a:gd name="connsiteY141" fmla="*/ 228590 h 468000"/>
                                <a:gd name="connsiteX142" fmla="*/ 252439 w 1676418"/>
                                <a:gd name="connsiteY142" fmla="*/ 197761 h 468000"/>
                                <a:gd name="connsiteX143" fmla="*/ 247495 w 1676418"/>
                                <a:gd name="connsiteY143" fmla="*/ 170754 h 468000"/>
                                <a:gd name="connsiteX144" fmla="*/ 274631 w 1676418"/>
                                <a:gd name="connsiteY144" fmla="*/ 165832 h 468000"/>
                                <a:gd name="connsiteX145" fmla="*/ 347049 w 1676418"/>
                                <a:gd name="connsiteY145" fmla="*/ 190704 h 468000"/>
                                <a:gd name="connsiteX146" fmla="*/ 376005 w 1676418"/>
                                <a:gd name="connsiteY146" fmla="*/ 78961 h 468000"/>
                                <a:gd name="connsiteX147" fmla="*/ 501135 w 1676418"/>
                                <a:gd name="connsiteY147" fmla="*/ 38900 h 468000"/>
                                <a:gd name="connsiteX148" fmla="*/ 461642 w 1676418"/>
                                <a:gd name="connsiteY148" fmla="*/ 44817 h 468000"/>
                                <a:gd name="connsiteX149" fmla="*/ 502328 w 1676418"/>
                                <a:gd name="connsiteY149" fmla="*/ 55422 h 468000"/>
                                <a:gd name="connsiteX150" fmla="*/ 509805 w 1676418"/>
                                <a:gd name="connsiteY150" fmla="*/ 57070 h 468000"/>
                                <a:gd name="connsiteX151" fmla="*/ 512399 w 1676418"/>
                                <a:gd name="connsiteY151" fmla="*/ 57635 h 468000"/>
                                <a:gd name="connsiteX152" fmla="*/ 531065 w 1676418"/>
                                <a:gd name="connsiteY152" fmla="*/ 54596 h 468000"/>
                                <a:gd name="connsiteX153" fmla="*/ 531505 w 1676418"/>
                                <a:gd name="connsiteY153" fmla="*/ 54154 h 468000"/>
                                <a:gd name="connsiteX154" fmla="*/ 514102 w 1676418"/>
                                <a:gd name="connsiteY154" fmla="*/ 39733 h 468000"/>
                                <a:gd name="connsiteX155" fmla="*/ 501240 w 1676418"/>
                                <a:gd name="connsiteY155" fmla="*/ 38901 h 468000"/>
                                <a:gd name="connsiteX156" fmla="*/ 501135 w 1676418"/>
                                <a:gd name="connsiteY156" fmla="*/ 38900 h 468000"/>
                                <a:gd name="connsiteX157" fmla="*/ 1389724 w 1676418"/>
                                <a:gd name="connsiteY157" fmla="*/ 30621 h 468000"/>
                                <a:gd name="connsiteX158" fmla="*/ 1419196 w 1676418"/>
                                <a:gd name="connsiteY158" fmla="*/ 41126 h 468000"/>
                                <a:gd name="connsiteX159" fmla="*/ 1430727 w 1676418"/>
                                <a:gd name="connsiteY159" fmla="*/ 68018 h 468000"/>
                                <a:gd name="connsiteX160" fmla="*/ 1419196 w 1676418"/>
                                <a:gd name="connsiteY160" fmla="*/ 95168 h 468000"/>
                                <a:gd name="connsiteX161" fmla="*/ 1389724 w 1676418"/>
                                <a:gd name="connsiteY161" fmla="*/ 105923 h 468000"/>
                                <a:gd name="connsiteX162" fmla="*/ 1360249 w 1676418"/>
                                <a:gd name="connsiteY162" fmla="*/ 95168 h 468000"/>
                                <a:gd name="connsiteX163" fmla="*/ 1348717 w 1676418"/>
                                <a:gd name="connsiteY163" fmla="*/ 68018 h 468000"/>
                                <a:gd name="connsiteX164" fmla="*/ 1360249 w 1676418"/>
                                <a:gd name="connsiteY164" fmla="*/ 41126 h 468000"/>
                                <a:gd name="connsiteX165" fmla="*/ 1389724 w 1676418"/>
                                <a:gd name="connsiteY165" fmla="*/ 30621 h 468000"/>
                                <a:gd name="connsiteX166" fmla="*/ 520560 w 1676418"/>
                                <a:gd name="connsiteY166" fmla="*/ 1555 h 468000"/>
                                <a:gd name="connsiteX167" fmla="*/ 571374 w 1676418"/>
                                <a:gd name="connsiteY167" fmla="*/ 56994 h 468000"/>
                                <a:gd name="connsiteX168" fmla="*/ 507952 w 1676418"/>
                                <a:gd name="connsiteY168" fmla="*/ 96060 h 468000"/>
                                <a:gd name="connsiteX169" fmla="*/ 475650 w 1676418"/>
                                <a:gd name="connsiteY169" fmla="*/ 88582 h 468000"/>
                                <a:gd name="connsiteX170" fmla="*/ 433995 w 1676418"/>
                                <a:gd name="connsiteY170" fmla="*/ 78066 h 468000"/>
                                <a:gd name="connsiteX171" fmla="*/ 434007 w 1676418"/>
                                <a:gd name="connsiteY171" fmla="*/ 78039 h 468000"/>
                                <a:gd name="connsiteX172" fmla="*/ 380358 w 1676418"/>
                                <a:gd name="connsiteY172" fmla="*/ 67974 h 468000"/>
                                <a:gd name="connsiteX173" fmla="*/ 380359 w 1676418"/>
                                <a:gd name="connsiteY173" fmla="*/ 67968 h 468000"/>
                                <a:gd name="connsiteX174" fmla="*/ 379989 w 1676418"/>
                                <a:gd name="connsiteY174" fmla="*/ 67919 h 468000"/>
                                <a:gd name="connsiteX175" fmla="*/ 359415 w 1676418"/>
                                <a:gd name="connsiteY175" fmla="*/ 65176 h 468000"/>
                                <a:gd name="connsiteX176" fmla="*/ 359378 w 1676418"/>
                                <a:gd name="connsiteY176" fmla="*/ 65263 h 468000"/>
                                <a:gd name="connsiteX177" fmla="*/ 211698 w 1676418"/>
                                <a:gd name="connsiteY177" fmla="*/ 63847 h 468000"/>
                                <a:gd name="connsiteX178" fmla="*/ 210988 w 1676418"/>
                                <a:gd name="connsiteY178" fmla="*/ 54616 h 468000"/>
                                <a:gd name="connsiteX179" fmla="*/ 174808 w 1676418"/>
                                <a:gd name="connsiteY179" fmla="*/ 61108 h 468000"/>
                                <a:gd name="connsiteX180" fmla="*/ 171224 w 1676418"/>
                                <a:gd name="connsiteY180" fmla="*/ 50949 h 468000"/>
                                <a:gd name="connsiteX181" fmla="*/ 205472 w 1676418"/>
                                <a:gd name="connsiteY181" fmla="*/ 43580 h 468000"/>
                                <a:gd name="connsiteX182" fmla="*/ 165172 w 1676418"/>
                                <a:gd name="connsiteY182" fmla="*/ 41462 h 468000"/>
                                <a:gd name="connsiteX183" fmla="*/ 164142 w 1676418"/>
                                <a:gd name="connsiteY183" fmla="*/ 31463 h 468000"/>
                                <a:gd name="connsiteX184" fmla="*/ 209219 w 1676418"/>
                                <a:gd name="connsiteY184" fmla="*/ 31620 h 468000"/>
                                <a:gd name="connsiteX185" fmla="*/ 208720 w 1676418"/>
                                <a:gd name="connsiteY185" fmla="*/ 25131 h 468000"/>
                                <a:gd name="connsiteX186" fmla="*/ 406315 w 1676418"/>
                                <a:gd name="connsiteY186" fmla="*/ 32778 h 468000"/>
                                <a:gd name="connsiteX187" fmla="*/ 520560 w 1676418"/>
                                <a:gd name="connsiteY187" fmla="*/ 1555 h 46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Lst>
                              <a:rect l="l" t="t" r="r" b="b"/>
                              <a:pathLst>
                                <a:path w="1676418" h="468000">
                                  <a:moveTo>
                                    <a:pt x="632511" y="236295"/>
                                  </a:moveTo>
                                  <a:cubicBezTo>
                                    <a:pt x="627828" y="235745"/>
                                    <a:pt x="621749" y="239748"/>
                                    <a:pt x="619189" y="250725"/>
                                  </a:cubicBezTo>
                                  <a:cubicBezTo>
                                    <a:pt x="613336" y="275814"/>
                                    <a:pt x="614549" y="292897"/>
                                    <a:pt x="614549" y="292897"/>
                                  </a:cubicBezTo>
                                  <a:cubicBezTo>
                                    <a:pt x="619002" y="284521"/>
                                    <a:pt x="631144" y="264283"/>
                                    <a:pt x="637453" y="249188"/>
                                  </a:cubicBezTo>
                                  <a:cubicBezTo>
                                    <a:pt x="640479" y="241950"/>
                                    <a:pt x="637193" y="236845"/>
                                    <a:pt x="632511" y="236295"/>
                                  </a:cubicBezTo>
                                  <a:close/>
                                  <a:moveTo>
                                    <a:pt x="893567" y="192819"/>
                                  </a:moveTo>
                                  <a:cubicBezTo>
                                    <a:pt x="877427" y="192819"/>
                                    <a:pt x="863188" y="197354"/>
                                    <a:pt x="850831" y="206402"/>
                                  </a:cubicBezTo>
                                  <a:cubicBezTo>
                                    <a:pt x="838475" y="215457"/>
                                    <a:pt x="830574" y="229207"/>
                                    <a:pt x="827146" y="247659"/>
                                  </a:cubicBezTo>
                                  <a:lnTo>
                                    <a:pt x="954319" y="247659"/>
                                  </a:lnTo>
                                  <a:cubicBezTo>
                                    <a:pt x="953291" y="230921"/>
                                    <a:pt x="947113" y="217596"/>
                                    <a:pt x="935784" y="207684"/>
                                  </a:cubicBezTo>
                                  <a:cubicBezTo>
                                    <a:pt x="924459" y="197771"/>
                                    <a:pt x="910381" y="192819"/>
                                    <a:pt x="893567" y="192819"/>
                                  </a:cubicBezTo>
                                  <a:close/>
                                  <a:moveTo>
                                    <a:pt x="1035154" y="145661"/>
                                  </a:moveTo>
                                  <a:lnTo>
                                    <a:pt x="1105693" y="145661"/>
                                  </a:lnTo>
                                  <a:lnTo>
                                    <a:pt x="1170567" y="235873"/>
                                  </a:lnTo>
                                  <a:lnTo>
                                    <a:pt x="1234926" y="145661"/>
                                  </a:lnTo>
                                  <a:lnTo>
                                    <a:pt x="1305979" y="145661"/>
                                  </a:lnTo>
                                  <a:lnTo>
                                    <a:pt x="1212788" y="272776"/>
                                  </a:lnTo>
                                  <a:lnTo>
                                    <a:pt x="1305979" y="399891"/>
                                  </a:lnTo>
                                  <a:lnTo>
                                    <a:pt x="1234926" y="399891"/>
                                  </a:lnTo>
                                  <a:lnTo>
                                    <a:pt x="1170567" y="309680"/>
                                  </a:lnTo>
                                  <a:lnTo>
                                    <a:pt x="1105693" y="399891"/>
                                  </a:lnTo>
                                  <a:lnTo>
                                    <a:pt x="1035154" y="399891"/>
                                  </a:lnTo>
                                  <a:lnTo>
                                    <a:pt x="1127831" y="272776"/>
                                  </a:lnTo>
                                  <a:close/>
                                  <a:moveTo>
                                    <a:pt x="1356920" y="145366"/>
                                  </a:moveTo>
                                  <a:lnTo>
                                    <a:pt x="1422524" y="145366"/>
                                  </a:lnTo>
                                  <a:lnTo>
                                    <a:pt x="1422524" y="399438"/>
                                  </a:lnTo>
                                  <a:lnTo>
                                    <a:pt x="1356920" y="399438"/>
                                  </a:lnTo>
                                  <a:close/>
                                  <a:moveTo>
                                    <a:pt x="893567" y="139511"/>
                                  </a:moveTo>
                                  <a:cubicBezTo>
                                    <a:pt x="918616" y="139511"/>
                                    <a:pt x="940759" y="144979"/>
                                    <a:pt x="959984" y="155915"/>
                                  </a:cubicBezTo>
                                  <a:cubicBezTo>
                                    <a:pt x="979205" y="166852"/>
                                    <a:pt x="994224" y="181799"/>
                                    <a:pt x="1005035" y="200759"/>
                                  </a:cubicBezTo>
                                  <a:cubicBezTo>
                                    <a:pt x="1015849" y="219727"/>
                                    <a:pt x="1021254" y="240833"/>
                                    <a:pt x="1021254" y="264062"/>
                                  </a:cubicBezTo>
                                  <a:cubicBezTo>
                                    <a:pt x="1021254" y="267824"/>
                                    <a:pt x="1021167" y="271753"/>
                                    <a:pt x="1020999" y="275848"/>
                                  </a:cubicBezTo>
                                  <a:cubicBezTo>
                                    <a:pt x="1020820" y="279951"/>
                                    <a:pt x="1020565" y="284228"/>
                                    <a:pt x="1020226" y="288665"/>
                                  </a:cubicBezTo>
                                  <a:lnTo>
                                    <a:pt x="826118" y="288665"/>
                                  </a:lnTo>
                                  <a:cubicBezTo>
                                    <a:pt x="827485" y="308489"/>
                                    <a:pt x="834433" y="324029"/>
                                    <a:pt x="846969" y="335306"/>
                                  </a:cubicBezTo>
                                  <a:cubicBezTo>
                                    <a:pt x="859494" y="346583"/>
                                    <a:pt x="874685" y="352219"/>
                                    <a:pt x="892535" y="352219"/>
                                  </a:cubicBezTo>
                                  <a:cubicBezTo>
                                    <a:pt x="905924" y="352219"/>
                                    <a:pt x="917161" y="349238"/>
                                    <a:pt x="926261" y="343254"/>
                                  </a:cubicBezTo>
                                  <a:cubicBezTo>
                                    <a:pt x="935350" y="337278"/>
                                    <a:pt x="942134" y="329504"/>
                                    <a:pt x="946598" y="319933"/>
                                  </a:cubicBezTo>
                                  <a:lnTo>
                                    <a:pt x="1013533" y="319933"/>
                                  </a:lnTo>
                                  <a:cubicBezTo>
                                    <a:pt x="1008722" y="335996"/>
                                    <a:pt x="1000742" y="350603"/>
                                    <a:pt x="989589" y="363754"/>
                                  </a:cubicBezTo>
                                  <a:cubicBezTo>
                                    <a:pt x="978431" y="376912"/>
                                    <a:pt x="964699" y="387249"/>
                                    <a:pt x="948400" y="394765"/>
                                  </a:cubicBezTo>
                                  <a:cubicBezTo>
                                    <a:pt x="932093" y="402273"/>
                                    <a:pt x="913645" y="406043"/>
                                    <a:pt x="893049" y="406043"/>
                                  </a:cubicBezTo>
                                  <a:cubicBezTo>
                                    <a:pt x="867306" y="406043"/>
                                    <a:pt x="844474" y="400574"/>
                                    <a:pt x="824571" y="389637"/>
                                  </a:cubicBezTo>
                                  <a:cubicBezTo>
                                    <a:pt x="804661" y="378709"/>
                                    <a:pt x="789043" y="363329"/>
                                    <a:pt x="777718" y="343512"/>
                                  </a:cubicBezTo>
                                  <a:cubicBezTo>
                                    <a:pt x="770050" y="330098"/>
                                    <a:pt x="765042" y="315239"/>
                                    <a:pt x="762564" y="299004"/>
                                  </a:cubicBezTo>
                                  <a:cubicBezTo>
                                    <a:pt x="750535" y="314953"/>
                                    <a:pt x="740994" y="326059"/>
                                    <a:pt x="740994" y="326059"/>
                                  </a:cubicBezTo>
                                  <a:cubicBezTo>
                                    <a:pt x="699837" y="374377"/>
                                    <a:pt x="673910" y="405015"/>
                                    <a:pt x="644472" y="403999"/>
                                  </a:cubicBezTo>
                                  <a:cubicBezTo>
                                    <a:pt x="634112" y="403544"/>
                                    <a:pt x="619180" y="399578"/>
                                    <a:pt x="606883" y="383257"/>
                                  </a:cubicBezTo>
                                  <a:cubicBezTo>
                                    <a:pt x="605618" y="381579"/>
                                    <a:pt x="604500" y="379732"/>
                                    <a:pt x="603368" y="377902"/>
                                  </a:cubicBezTo>
                                  <a:cubicBezTo>
                                    <a:pt x="618261" y="362882"/>
                                    <a:pt x="626121" y="350256"/>
                                    <a:pt x="630062" y="342405"/>
                                  </a:cubicBezTo>
                                  <a:cubicBezTo>
                                    <a:pt x="632037" y="349243"/>
                                    <a:pt x="634610" y="355343"/>
                                    <a:pt x="638088" y="359960"/>
                                  </a:cubicBezTo>
                                  <a:cubicBezTo>
                                    <a:pt x="641897" y="365018"/>
                                    <a:pt x="644685" y="365139"/>
                                    <a:pt x="646187" y="365207"/>
                                  </a:cubicBezTo>
                                  <a:cubicBezTo>
                                    <a:pt x="653454" y="365416"/>
                                    <a:pt x="660724" y="360155"/>
                                    <a:pt x="681479" y="338068"/>
                                  </a:cubicBezTo>
                                  <a:cubicBezTo>
                                    <a:pt x="710246" y="307457"/>
                                    <a:pt x="736001" y="274111"/>
                                    <a:pt x="758048" y="238361"/>
                                  </a:cubicBezTo>
                                  <a:cubicBezTo>
                                    <a:pt x="763867" y="228926"/>
                                    <a:pt x="769753" y="218917"/>
                                    <a:pt x="775319" y="208710"/>
                                  </a:cubicBezTo>
                                  <a:cubicBezTo>
                                    <a:pt x="776172" y="206918"/>
                                    <a:pt x="778257" y="202758"/>
                                    <a:pt x="781679" y="197407"/>
                                  </a:cubicBezTo>
                                  <a:cubicBezTo>
                                    <a:pt x="782143" y="196668"/>
                                    <a:pt x="782645" y="195970"/>
                                    <a:pt x="783121" y="195244"/>
                                  </a:cubicBezTo>
                                  <a:cubicBezTo>
                                    <a:pt x="783697" y="194383"/>
                                    <a:pt x="784253" y="193540"/>
                                    <a:pt x="784893" y="192634"/>
                                  </a:cubicBezTo>
                                  <a:cubicBezTo>
                                    <a:pt x="795159" y="177804"/>
                                    <a:pt x="808097" y="165789"/>
                                    <a:pt x="823798" y="156681"/>
                                  </a:cubicBezTo>
                                  <a:cubicBezTo>
                                    <a:pt x="843534" y="145237"/>
                                    <a:pt x="866792" y="139511"/>
                                    <a:pt x="893567" y="139511"/>
                                  </a:cubicBezTo>
                                  <a:close/>
                                  <a:moveTo>
                                    <a:pt x="1506903" y="85915"/>
                                  </a:moveTo>
                                  <a:lnTo>
                                    <a:pt x="1572511" y="85915"/>
                                  </a:lnTo>
                                  <a:lnTo>
                                    <a:pt x="1572511" y="145366"/>
                                  </a:lnTo>
                                  <a:lnTo>
                                    <a:pt x="1641190" y="145366"/>
                                  </a:lnTo>
                                  <a:lnTo>
                                    <a:pt x="1641190" y="200179"/>
                                  </a:lnTo>
                                  <a:lnTo>
                                    <a:pt x="1572506" y="200179"/>
                                  </a:lnTo>
                                  <a:lnTo>
                                    <a:pt x="1572506" y="296885"/>
                                  </a:lnTo>
                                  <a:cubicBezTo>
                                    <a:pt x="1572506" y="327055"/>
                                    <a:pt x="1588847" y="338357"/>
                                    <a:pt x="1608973" y="338357"/>
                                  </a:cubicBezTo>
                                  <a:cubicBezTo>
                                    <a:pt x="1622830" y="338357"/>
                                    <a:pt x="1637221" y="332393"/>
                                    <a:pt x="1649526" y="325518"/>
                                  </a:cubicBezTo>
                                  <a:cubicBezTo>
                                    <a:pt x="1650799" y="324807"/>
                                    <a:pt x="1652340" y="325808"/>
                                    <a:pt x="1652126" y="327249"/>
                                  </a:cubicBezTo>
                                  <a:cubicBezTo>
                                    <a:pt x="1650853" y="335797"/>
                                    <a:pt x="1650499" y="357532"/>
                                    <a:pt x="1675369" y="372767"/>
                                  </a:cubicBezTo>
                                  <a:cubicBezTo>
                                    <a:pt x="1676643" y="373453"/>
                                    <a:pt x="1676802" y="375214"/>
                                    <a:pt x="1675596" y="376013"/>
                                  </a:cubicBezTo>
                                  <a:cubicBezTo>
                                    <a:pt x="1654940" y="389682"/>
                                    <a:pt x="1630858" y="399437"/>
                                    <a:pt x="1598155" y="399437"/>
                                  </a:cubicBezTo>
                                  <a:cubicBezTo>
                                    <a:pt x="1537548" y="399437"/>
                                    <a:pt x="1506868" y="365498"/>
                                    <a:pt x="1506868" y="302176"/>
                                  </a:cubicBezTo>
                                  <a:lnTo>
                                    <a:pt x="1506868" y="200179"/>
                                  </a:lnTo>
                                  <a:lnTo>
                                    <a:pt x="1463339" y="200179"/>
                                  </a:lnTo>
                                  <a:lnTo>
                                    <a:pt x="1463339" y="145366"/>
                                  </a:lnTo>
                                  <a:lnTo>
                                    <a:pt x="1506903" y="145366"/>
                                  </a:lnTo>
                                  <a:close/>
                                  <a:moveTo>
                                    <a:pt x="376005" y="78961"/>
                                  </a:moveTo>
                                  <a:cubicBezTo>
                                    <a:pt x="388258" y="80489"/>
                                    <a:pt x="401341" y="83081"/>
                                    <a:pt x="414929" y="86276"/>
                                  </a:cubicBezTo>
                                  <a:cubicBezTo>
                                    <a:pt x="406294" y="107189"/>
                                    <a:pt x="395795" y="150935"/>
                                    <a:pt x="386325" y="193641"/>
                                  </a:cubicBezTo>
                                  <a:cubicBezTo>
                                    <a:pt x="394032" y="193577"/>
                                    <a:pt x="401828" y="193155"/>
                                    <a:pt x="409644" y="192224"/>
                                  </a:cubicBezTo>
                                  <a:cubicBezTo>
                                    <a:pt x="440293" y="188569"/>
                                    <a:pt x="465380" y="178437"/>
                                    <a:pt x="491938" y="167712"/>
                                  </a:cubicBezTo>
                                  <a:cubicBezTo>
                                    <a:pt x="512720" y="159322"/>
                                    <a:pt x="534142" y="150747"/>
                                    <a:pt x="558748" y="145062"/>
                                  </a:cubicBezTo>
                                  <a:cubicBezTo>
                                    <a:pt x="558817" y="145048"/>
                                    <a:pt x="558886" y="145025"/>
                                    <a:pt x="558956" y="145012"/>
                                  </a:cubicBezTo>
                                  <a:cubicBezTo>
                                    <a:pt x="564266" y="143789"/>
                                    <a:pt x="569673" y="142654"/>
                                    <a:pt x="575312" y="141738"/>
                                  </a:cubicBezTo>
                                  <a:cubicBezTo>
                                    <a:pt x="646986" y="130104"/>
                                    <a:pt x="674831" y="162957"/>
                                    <a:pt x="677764" y="166742"/>
                                  </a:cubicBezTo>
                                  <a:cubicBezTo>
                                    <a:pt x="684347" y="175221"/>
                                    <a:pt x="682777" y="187416"/>
                                    <a:pt x="674252" y="193977"/>
                                  </a:cubicBezTo>
                                  <a:cubicBezTo>
                                    <a:pt x="665727" y="200537"/>
                                    <a:pt x="653485" y="198967"/>
                                    <a:pt x="646895" y="190480"/>
                                  </a:cubicBezTo>
                                  <a:cubicBezTo>
                                    <a:pt x="646605" y="190199"/>
                                    <a:pt x="629883" y="172195"/>
                                    <a:pt x="581598" y="180066"/>
                                  </a:cubicBezTo>
                                  <a:cubicBezTo>
                                    <a:pt x="580770" y="180202"/>
                                    <a:pt x="579983" y="180380"/>
                                    <a:pt x="579163" y="180522"/>
                                  </a:cubicBezTo>
                                  <a:cubicBezTo>
                                    <a:pt x="571040" y="182066"/>
                                    <a:pt x="563546" y="187175"/>
                                    <a:pt x="562192" y="188146"/>
                                  </a:cubicBezTo>
                                  <a:cubicBezTo>
                                    <a:pt x="545146" y="201266"/>
                                    <a:pt x="512409" y="230077"/>
                                    <a:pt x="501460" y="265189"/>
                                  </a:cubicBezTo>
                                  <a:cubicBezTo>
                                    <a:pt x="487077" y="311307"/>
                                    <a:pt x="490543" y="352337"/>
                                    <a:pt x="509894" y="364957"/>
                                  </a:cubicBezTo>
                                  <a:cubicBezTo>
                                    <a:pt x="525024" y="374800"/>
                                    <a:pt x="562065" y="352474"/>
                                    <a:pt x="575846" y="333415"/>
                                  </a:cubicBezTo>
                                  <a:cubicBezTo>
                                    <a:pt x="579335" y="328584"/>
                                    <a:pt x="583022" y="323230"/>
                                    <a:pt x="586748" y="317595"/>
                                  </a:cubicBezTo>
                                  <a:cubicBezTo>
                                    <a:pt x="584135" y="280873"/>
                                    <a:pt x="590580" y="243165"/>
                                    <a:pt x="597924" y="228263"/>
                                  </a:cubicBezTo>
                                  <a:cubicBezTo>
                                    <a:pt x="607021" y="209788"/>
                                    <a:pt x="626630" y="200597"/>
                                    <a:pt x="644579" y="206406"/>
                                  </a:cubicBezTo>
                                  <a:cubicBezTo>
                                    <a:pt x="661088" y="211745"/>
                                    <a:pt x="669994" y="227838"/>
                                    <a:pt x="666741" y="246457"/>
                                  </a:cubicBezTo>
                                  <a:cubicBezTo>
                                    <a:pt x="663274" y="266312"/>
                                    <a:pt x="643108" y="301456"/>
                                    <a:pt x="626798" y="327203"/>
                                  </a:cubicBezTo>
                                  <a:cubicBezTo>
                                    <a:pt x="626807" y="327272"/>
                                    <a:pt x="626824" y="327334"/>
                                    <a:pt x="626834" y="327403"/>
                                  </a:cubicBezTo>
                                  <a:cubicBezTo>
                                    <a:pt x="621562" y="336427"/>
                                    <a:pt x="614207" y="349862"/>
                                    <a:pt x="606566" y="358242"/>
                                  </a:cubicBezTo>
                                  <a:cubicBezTo>
                                    <a:pt x="601422" y="363882"/>
                                    <a:pt x="596340" y="368950"/>
                                    <a:pt x="594115" y="371135"/>
                                  </a:cubicBezTo>
                                  <a:cubicBezTo>
                                    <a:pt x="575106" y="389176"/>
                                    <a:pt x="546187" y="406183"/>
                                    <a:pt x="518967" y="406183"/>
                                  </a:cubicBezTo>
                                  <a:cubicBezTo>
                                    <a:pt x="508324" y="406183"/>
                                    <a:pt x="497948" y="403582"/>
                                    <a:pt x="488517" y="397431"/>
                                  </a:cubicBezTo>
                                  <a:cubicBezTo>
                                    <a:pt x="453076" y="374322"/>
                                    <a:pt x="443767" y="319233"/>
                                    <a:pt x="464207" y="253677"/>
                                  </a:cubicBezTo>
                                  <a:cubicBezTo>
                                    <a:pt x="468909" y="238598"/>
                                    <a:pt x="476397" y="224693"/>
                                    <a:pt x="485037" y="212229"/>
                                  </a:cubicBezTo>
                                  <a:cubicBezTo>
                                    <a:pt x="463700" y="220349"/>
                                    <a:pt x="440971" y="227596"/>
                                    <a:pt x="414291" y="230781"/>
                                  </a:cubicBezTo>
                                  <a:cubicBezTo>
                                    <a:pt x="404289" y="231972"/>
                                    <a:pt x="394377" y="232518"/>
                                    <a:pt x="384664" y="232518"/>
                                  </a:cubicBezTo>
                                  <a:cubicBezTo>
                                    <a:pt x="382388" y="232518"/>
                                    <a:pt x="380145" y="232435"/>
                                    <a:pt x="377892" y="232378"/>
                                  </a:cubicBezTo>
                                  <a:cubicBezTo>
                                    <a:pt x="377513" y="234141"/>
                                    <a:pt x="377127" y="235932"/>
                                    <a:pt x="376756" y="237659"/>
                                  </a:cubicBezTo>
                                  <a:cubicBezTo>
                                    <a:pt x="368505" y="276034"/>
                                    <a:pt x="361374" y="309184"/>
                                    <a:pt x="355874" y="326711"/>
                                  </a:cubicBezTo>
                                  <a:cubicBezTo>
                                    <a:pt x="354563" y="330897"/>
                                    <a:pt x="353238" y="335311"/>
                                    <a:pt x="351866" y="339877"/>
                                  </a:cubicBezTo>
                                  <a:cubicBezTo>
                                    <a:pt x="337818" y="386662"/>
                                    <a:pt x="316590" y="457359"/>
                                    <a:pt x="248447" y="466825"/>
                                  </a:cubicBezTo>
                                  <a:cubicBezTo>
                                    <a:pt x="242680" y="467628"/>
                                    <a:pt x="237004" y="468000"/>
                                    <a:pt x="231458" y="468000"/>
                                  </a:cubicBezTo>
                                  <a:cubicBezTo>
                                    <a:pt x="177168" y="468000"/>
                                    <a:pt x="134368" y="432746"/>
                                    <a:pt x="123046" y="422472"/>
                                  </a:cubicBezTo>
                                  <a:cubicBezTo>
                                    <a:pt x="120947" y="424640"/>
                                    <a:pt x="117484" y="424736"/>
                                    <a:pt x="115278" y="422663"/>
                                  </a:cubicBezTo>
                                  <a:lnTo>
                                    <a:pt x="105528" y="413504"/>
                                  </a:lnTo>
                                  <a:cubicBezTo>
                                    <a:pt x="86412" y="420535"/>
                                    <a:pt x="64120" y="416815"/>
                                    <a:pt x="48293" y="401946"/>
                                  </a:cubicBezTo>
                                  <a:lnTo>
                                    <a:pt x="23974" y="379099"/>
                                  </a:lnTo>
                                  <a:cubicBezTo>
                                    <a:pt x="23800" y="378935"/>
                                    <a:pt x="23862" y="378693"/>
                                    <a:pt x="23957" y="378487"/>
                                  </a:cubicBezTo>
                                  <a:lnTo>
                                    <a:pt x="19991" y="382671"/>
                                  </a:lnTo>
                                  <a:cubicBezTo>
                                    <a:pt x="19578" y="383106"/>
                                    <a:pt x="18908" y="383142"/>
                                    <a:pt x="18494" y="382754"/>
                                  </a:cubicBezTo>
                                  <a:lnTo>
                                    <a:pt x="311" y="365672"/>
                                  </a:lnTo>
                                  <a:cubicBezTo>
                                    <a:pt x="-103" y="365283"/>
                                    <a:pt x="-104" y="364616"/>
                                    <a:pt x="309" y="364180"/>
                                  </a:cubicBezTo>
                                  <a:lnTo>
                                    <a:pt x="11249" y="352640"/>
                                  </a:lnTo>
                                  <a:lnTo>
                                    <a:pt x="69132" y="291584"/>
                                  </a:lnTo>
                                  <a:lnTo>
                                    <a:pt x="82457" y="277529"/>
                                  </a:lnTo>
                                  <a:cubicBezTo>
                                    <a:pt x="82869" y="277093"/>
                                    <a:pt x="83539" y="277055"/>
                                    <a:pt x="83953" y="277445"/>
                                  </a:cubicBezTo>
                                  <a:lnTo>
                                    <a:pt x="102137" y="294527"/>
                                  </a:lnTo>
                                  <a:cubicBezTo>
                                    <a:pt x="102550" y="294916"/>
                                    <a:pt x="102551" y="295584"/>
                                    <a:pt x="102139" y="296019"/>
                                  </a:cubicBezTo>
                                  <a:lnTo>
                                    <a:pt x="99386" y="298923"/>
                                  </a:lnTo>
                                  <a:cubicBezTo>
                                    <a:pt x="99587" y="298817"/>
                                    <a:pt x="99826" y="298742"/>
                                    <a:pt x="100000" y="298905"/>
                                  </a:cubicBezTo>
                                  <a:lnTo>
                                    <a:pt x="124320" y="321753"/>
                                  </a:lnTo>
                                  <a:cubicBezTo>
                                    <a:pt x="140002" y="336485"/>
                                    <a:pt x="145081" y="358162"/>
                                    <a:pt x="139388" y="377436"/>
                                  </a:cubicBezTo>
                                  <a:lnTo>
                                    <a:pt x="149314" y="386760"/>
                                  </a:lnTo>
                                  <a:cubicBezTo>
                                    <a:pt x="151422" y="388742"/>
                                    <a:pt x="151555" y="391950"/>
                                    <a:pt x="149776" y="394164"/>
                                  </a:cubicBezTo>
                                  <a:cubicBezTo>
                                    <a:pt x="159004" y="402390"/>
                                    <a:pt x="198398" y="434589"/>
                                    <a:pt x="243053" y="428374"/>
                                  </a:cubicBezTo>
                                  <a:cubicBezTo>
                                    <a:pt x="286391" y="422352"/>
                                    <a:pt x="301970" y="370455"/>
                                    <a:pt x="314491" y="328759"/>
                                  </a:cubicBezTo>
                                  <a:cubicBezTo>
                                    <a:pt x="315912" y="324025"/>
                                    <a:pt x="317283" y="319460"/>
                                    <a:pt x="318643" y="315129"/>
                                  </a:cubicBezTo>
                                  <a:cubicBezTo>
                                    <a:pt x="323610" y="299310"/>
                                    <a:pt x="330897" y="265417"/>
                                    <a:pt x="338614" y="229530"/>
                                  </a:cubicBezTo>
                                  <a:cubicBezTo>
                                    <a:pt x="338682" y="229212"/>
                                    <a:pt x="338748" y="228906"/>
                                    <a:pt x="338816" y="228590"/>
                                  </a:cubicBezTo>
                                  <a:cubicBezTo>
                                    <a:pt x="299910" y="222053"/>
                                    <a:pt x="268119" y="208559"/>
                                    <a:pt x="252439" y="197761"/>
                                  </a:cubicBezTo>
                                  <a:cubicBezTo>
                                    <a:pt x="243583" y="191663"/>
                                    <a:pt x="241370" y="179566"/>
                                    <a:pt x="247495" y="170754"/>
                                  </a:cubicBezTo>
                                  <a:cubicBezTo>
                                    <a:pt x="253620" y="161926"/>
                                    <a:pt x="265759" y="159711"/>
                                    <a:pt x="274631" y="165832"/>
                                  </a:cubicBezTo>
                                  <a:cubicBezTo>
                                    <a:pt x="288194" y="175171"/>
                                    <a:pt x="315043" y="185685"/>
                                    <a:pt x="347049" y="190704"/>
                                  </a:cubicBezTo>
                                  <a:cubicBezTo>
                                    <a:pt x="357747" y="142168"/>
                                    <a:pt x="367038" y="103676"/>
                                    <a:pt x="376005" y="78961"/>
                                  </a:cubicBezTo>
                                  <a:close/>
                                  <a:moveTo>
                                    <a:pt x="501135" y="38900"/>
                                  </a:moveTo>
                                  <a:cubicBezTo>
                                    <a:pt x="476937" y="38483"/>
                                    <a:pt x="461642" y="44817"/>
                                    <a:pt x="461642" y="44817"/>
                                  </a:cubicBezTo>
                                  <a:cubicBezTo>
                                    <a:pt x="472308" y="48005"/>
                                    <a:pt x="485144" y="51540"/>
                                    <a:pt x="502328" y="55422"/>
                                  </a:cubicBezTo>
                                  <a:cubicBezTo>
                                    <a:pt x="505202" y="56126"/>
                                    <a:pt x="507727" y="56691"/>
                                    <a:pt x="509805" y="57070"/>
                                  </a:cubicBezTo>
                                  <a:cubicBezTo>
                                    <a:pt x="510681" y="57260"/>
                                    <a:pt x="511501" y="57444"/>
                                    <a:pt x="512399" y="57635"/>
                                  </a:cubicBezTo>
                                  <a:cubicBezTo>
                                    <a:pt x="520769" y="59412"/>
                                    <a:pt x="527619" y="57631"/>
                                    <a:pt x="531065" y="54596"/>
                                  </a:cubicBezTo>
                                  <a:cubicBezTo>
                                    <a:pt x="531237" y="54451"/>
                                    <a:pt x="531360" y="54304"/>
                                    <a:pt x="531505" y="54154"/>
                                  </a:cubicBezTo>
                                  <a:cubicBezTo>
                                    <a:pt x="536262" y="49353"/>
                                    <a:pt x="532843" y="41868"/>
                                    <a:pt x="514102" y="39733"/>
                                  </a:cubicBezTo>
                                  <a:cubicBezTo>
                                    <a:pt x="509574" y="39216"/>
                                    <a:pt x="505296" y="38975"/>
                                    <a:pt x="501240" y="38901"/>
                                  </a:cubicBezTo>
                                  <a:cubicBezTo>
                                    <a:pt x="501204" y="38900"/>
                                    <a:pt x="501170" y="38900"/>
                                    <a:pt x="501135" y="38900"/>
                                  </a:cubicBezTo>
                                  <a:close/>
                                  <a:moveTo>
                                    <a:pt x="1389724" y="30621"/>
                                  </a:moveTo>
                                  <a:cubicBezTo>
                                    <a:pt x="1401680" y="30621"/>
                                    <a:pt x="1411506" y="34130"/>
                                    <a:pt x="1419196" y="41126"/>
                                  </a:cubicBezTo>
                                  <a:cubicBezTo>
                                    <a:pt x="1426882" y="48129"/>
                                    <a:pt x="1430727" y="57089"/>
                                    <a:pt x="1430727" y="68018"/>
                                  </a:cubicBezTo>
                                  <a:cubicBezTo>
                                    <a:pt x="1430727" y="78948"/>
                                    <a:pt x="1426882" y="87998"/>
                                    <a:pt x="1419196" y="95168"/>
                                  </a:cubicBezTo>
                                  <a:cubicBezTo>
                                    <a:pt x="1411506" y="102338"/>
                                    <a:pt x="1401680" y="105923"/>
                                    <a:pt x="1389724" y="105923"/>
                                  </a:cubicBezTo>
                                  <a:cubicBezTo>
                                    <a:pt x="1377756" y="105923"/>
                                    <a:pt x="1367939" y="102338"/>
                                    <a:pt x="1360249" y="95168"/>
                                  </a:cubicBezTo>
                                  <a:cubicBezTo>
                                    <a:pt x="1352562" y="87998"/>
                                    <a:pt x="1348717" y="78948"/>
                                    <a:pt x="1348717" y="68018"/>
                                  </a:cubicBezTo>
                                  <a:cubicBezTo>
                                    <a:pt x="1348717" y="57089"/>
                                    <a:pt x="1352562" y="48129"/>
                                    <a:pt x="1360249" y="41126"/>
                                  </a:cubicBezTo>
                                  <a:cubicBezTo>
                                    <a:pt x="1367939" y="34130"/>
                                    <a:pt x="1377756" y="30621"/>
                                    <a:pt x="1389724" y="30621"/>
                                  </a:cubicBezTo>
                                  <a:close/>
                                  <a:moveTo>
                                    <a:pt x="520560" y="1555"/>
                                  </a:moveTo>
                                  <a:cubicBezTo>
                                    <a:pt x="557509" y="6629"/>
                                    <a:pt x="574323" y="33908"/>
                                    <a:pt x="571374" y="56994"/>
                                  </a:cubicBezTo>
                                  <a:cubicBezTo>
                                    <a:pt x="568556" y="79026"/>
                                    <a:pt x="547552" y="100625"/>
                                    <a:pt x="507952" y="96060"/>
                                  </a:cubicBezTo>
                                  <a:cubicBezTo>
                                    <a:pt x="499998" y="95134"/>
                                    <a:pt x="489782" y="92389"/>
                                    <a:pt x="475650" y="88582"/>
                                  </a:cubicBezTo>
                                  <a:cubicBezTo>
                                    <a:pt x="464196" y="85499"/>
                                    <a:pt x="450247" y="81777"/>
                                    <a:pt x="433995" y="78066"/>
                                  </a:cubicBezTo>
                                  <a:lnTo>
                                    <a:pt x="434007" y="78039"/>
                                  </a:lnTo>
                                  <a:cubicBezTo>
                                    <a:pt x="415612" y="73558"/>
                                    <a:pt x="395192" y="70155"/>
                                    <a:pt x="380358" y="67974"/>
                                  </a:cubicBezTo>
                                  <a:cubicBezTo>
                                    <a:pt x="380358" y="67972"/>
                                    <a:pt x="380359" y="67970"/>
                                    <a:pt x="380359" y="67968"/>
                                  </a:cubicBezTo>
                                  <a:cubicBezTo>
                                    <a:pt x="380240" y="67951"/>
                                    <a:pt x="380109" y="67936"/>
                                    <a:pt x="379989" y="67919"/>
                                  </a:cubicBezTo>
                                  <a:cubicBezTo>
                                    <a:pt x="367763" y="66127"/>
                                    <a:pt x="359415" y="65176"/>
                                    <a:pt x="359415" y="65176"/>
                                  </a:cubicBezTo>
                                  <a:lnTo>
                                    <a:pt x="359378" y="65263"/>
                                  </a:lnTo>
                                  <a:cubicBezTo>
                                    <a:pt x="318250" y="60536"/>
                                    <a:pt x="269095" y="58690"/>
                                    <a:pt x="211698" y="63847"/>
                                  </a:cubicBezTo>
                                  <a:lnTo>
                                    <a:pt x="210988" y="54616"/>
                                  </a:lnTo>
                                  <a:cubicBezTo>
                                    <a:pt x="196617" y="56829"/>
                                    <a:pt x="174808" y="61108"/>
                                    <a:pt x="174808" y="61108"/>
                                  </a:cubicBezTo>
                                  <a:lnTo>
                                    <a:pt x="171224" y="50949"/>
                                  </a:lnTo>
                                  <a:cubicBezTo>
                                    <a:pt x="186737" y="45529"/>
                                    <a:pt x="205472" y="43580"/>
                                    <a:pt x="205472" y="43580"/>
                                  </a:cubicBezTo>
                                  <a:lnTo>
                                    <a:pt x="165172" y="41462"/>
                                  </a:lnTo>
                                  <a:lnTo>
                                    <a:pt x="164142" y="31463"/>
                                  </a:lnTo>
                                  <a:lnTo>
                                    <a:pt x="209219" y="31620"/>
                                  </a:lnTo>
                                  <a:lnTo>
                                    <a:pt x="208720" y="25131"/>
                                  </a:lnTo>
                                  <a:cubicBezTo>
                                    <a:pt x="290275" y="17863"/>
                                    <a:pt x="356077" y="23903"/>
                                    <a:pt x="406315" y="32778"/>
                                  </a:cubicBezTo>
                                  <a:cubicBezTo>
                                    <a:pt x="434564" y="7433"/>
                                    <a:pt x="476267" y="-4511"/>
                                    <a:pt x="520560" y="1555"/>
                                  </a:cubicBezTo>
                                  <a:close/>
                                </a:path>
                              </a:pathLst>
                            </a:custGeom>
                            <a:grpFill/>
                            <a:ln w="12055" cap="flat">
                              <a:noFill/>
                              <a:prstDash val="solid"/>
                              <a:miter/>
                            </a:ln>
                          </wps:spPr>
                          <wps:bodyPr rtlCol="0" anchor="ctr"/>
                        </wps:wsp>
                        <wpg:grpSp>
                          <wpg:cNvPr id="19" name="Groep 19"/>
                          <wpg:cNvGrpSpPr/>
                          <wpg:grpSpPr>
                            <a:xfrm>
                              <a:off x="0" y="85999"/>
                              <a:ext cx="1983326" cy="272255"/>
                              <a:chOff x="0" y="85999"/>
                              <a:chExt cx="1983326" cy="272255"/>
                            </a:xfrm>
                            <a:grpFill/>
                          </wpg:grpSpPr>
                          <wpg:grpSp>
                            <wpg:cNvPr id="20" name="Groep 20"/>
                            <wpg:cNvGrpSpPr/>
                            <wpg:grpSpPr>
                              <a:xfrm>
                                <a:off x="1702845" y="85999"/>
                                <a:ext cx="280481" cy="272255"/>
                                <a:chOff x="1702845" y="85999"/>
                                <a:chExt cx="280481" cy="272255"/>
                              </a:xfrm>
                              <a:grpFill/>
                            </wpg:grpSpPr>
                            <wps:wsp>
                              <wps:cNvPr id="21" name="Vrije vorm 21"/>
                              <wps:cNvSpPr/>
                              <wps:spPr>
                                <a:xfrm>
                                  <a:off x="1861417" y="85999"/>
                                  <a:ext cx="121909" cy="98089"/>
                                </a:xfrm>
                                <a:custGeom>
                                  <a:avLst/>
                                  <a:gdLst>
                                    <a:gd name="connsiteX0" fmla="*/ 352008 w 356494"/>
                                    <a:gd name="connsiteY0" fmla="*/ 0 h 286838"/>
                                    <a:gd name="connsiteX1" fmla="*/ 4482 w 356494"/>
                                    <a:gd name="connsiteY1" fmla="*/ 60 h 286838"/>
                                    <a:gd name="connsiteX2" fmla="*/ 479 w 356494"/>
                                    <a:gd name="connsiteY2" fmla="*/ 6537 h 286838"/>
                                    <a:gd name="connsiteX3" fmla="*/ 60246 w 356494"/>
                                    <a:gd name="connsiteY3" fmla="*/ 125949 h 286838"/>
                                    <a:gd name="connsiteX4" fmla="*/ 66953 w 356494"/>
                                    <a:gd name="connsiteY4" fmla="*/ 128508 h 286838"/>
                                    <a:gd name="connsiteX5" fmla="*/ 235087 w 356494"/>
                                    <a:gd name="connsiteY5" fmla="*/ 61818 h 286838"/>
                                    <a:gd name="connsiteX6" fmla="*/ 235973 w 356494"/>
                                    <a:gd name="connsiteY6" fmla="*/ 63590 h 286838"/>
                                    <a:gd name="connsiteX7" fmla="*/ 81793 w 356494"/>
                                    <a:gd name="connsiteY7" fmla="*/ 158021 h 286838"/>
                                    <a:gd name="connsiteX8" fmla="*/ 79794 w 356494"/>
                                    <a:gd name="connsiteY8" fmla="*/ 165005 h 286838"/>
                                    <a:gd name="connsiteX9" fmla="*/ 139537 w 356494"/>
                                    <a:gd name="connsiteY9" fmla="*/ 284366 h 286838"/>
                                    <a:gd name="connsiteX10" fmla="*/ 147124 w 356494"/>
                                    <a:gd name="connsiteY10" fmla="*/ 285049 h 286838"/>
                                    <a:gd name="connsiteX11" fmla="*/ 355593 w 356494"/>
                                    <a:gd name="connsiteY11" fmla="*/ 7159 h 286838"/>
                                    <a:gd name="connsiteX12" fmla="*/ 352008 w 356494"/>
                                    <a:gd name="connsiteY12" fmla="*/ 0 h 286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6494" h="286838">
                                      <a:moveTo>
                                        <a:pt x="352008" y="0"/>
                                      </a:moveTo>
                                      <a:lnTo>
                                        <a:pt x="4482" y="60"/>
                                      </a:lnTo>
                                      <a:cubicBezTo>
                                        <a:pt x="1155" y="61"/>
                                        <a:pt x="-1010" y="3562"/>
                                        <a:pt x="479" y="6537"/>
                                      </a:cubicBezTo>
                                      <a:lnTo>
                                        <a:pt x="60246" y="125949"/>
                                      </a:lnTo>
                                      <a:cubicBezTo>
                                        <a:pt x="61480" y="128412"/>
                                        <a:pt x="64392" y="129523"/>
                                        <a:pt x="66953" y="128508"/>
                                      </a:cubicBezTo>
                                      <a:lnTo>
                                        <a:pt x="235087" y="61818"/>
                                      </a:lnTo>
                                      <a:cubicBezTo>
                                        <a:pt x="236217" y="61369"/>
                                        <a:pt x="237012" y="62953"/>
                                        <a:pt x="235973" y="63590"/>
                                      </a:cubicBezTo>
                                      <a:lnTo>
                                        <a:pt x="81793" y="158021"/>
                                      </a:lnTo>
                                      <a:cubicBezTo>
                                        <a:pt x="79415" y="159480"/>
                                        <a:pt x="78548" y="162512"/>
                                        <a:pt x="79794" y="165005"/>
                                      </a:cubicBezTo>
                                      <a:lnTo>
                                        <a:pt x="139537" y="284366"/>
                                      </a:lnTo>
                                      <a:cubicBezTo>
                                        <a:pt x="141026" y="287339"/>
                                        <a:pt x="145126" y="287708"/>
                                        <a:pt x="147124" y="285049"/>
                                      </a:cubicBezTo>
                                      <a:lnTo>
                                        <a:pt x="355593" y="7159"/>
                                      </a:lnTo>
                                      <a:cubicBezTo>
                                        <a:pt x="357804" y="4210"/>
                                        <a:pt x="355698" y="1"/>
                                        <a:pt x="352008" y="0"/>
                                      </a:cubicBezTo>
                                      <a:close/>
                                    </a:path>
                                  </a:pathLst>
                                </a:custGeom>
                                <a:grpFill/>
                                <a:ln w="12055" cap="flat">
                                  <a:noFill/>
                                  <a:prstDash val="solid"/>
                                  <a:miter/>
                                </a:ln>
                              </wps:spPr>
                              <wps:bodyPr rtlCol="0" anchor="ctr"/>
                            </wps:wsp>
                            <wps:wsp>
                              <wps:cNvPr id="22" name="Vrije vorm 22"/>
                              <wps:cNvSpPr/>
                              <wps:spPr>
                                <a:xfrm>
                                  <a:off x="1752656" y="264368"/>
                                  <a:ext cx="40756" cy="40731"/>
                                </a:xfrm>
                                <a:custGeom>
                                  <a:avLst/>
                                  <a:gdLst>
                                    <a:gd name="connsiteX0" fmla="*/ 59592 w 119181"/>
                                    <a:gd name="connsiteY0" fmla="*/ 0 h 119108"/>
                                    <a:gd name="connsiteX1" fmla="*/ 0 w 119181"/>
                                    <a:gd name="connsiteY1" fmla="*/ 59554 h 119108"/>
                                    <a:gd name="connsiteX2" fmla="*/ 59592 w 119181"/>
                                    <a:gd name="connsiteY2" fmla="*/ 119108 h 119108"/>
                                    <a:gd name="connsiteX3" fmla="*/ 119182 w 119181"/>
                                    <a:gd name="connsiteY3" fmla="*/ 59554 h 119108"/>
                                    <a:gd name="connsiteX4" fmla="*/ 59592 w 119181"/>
                                    <a:gd name="connsiteY4" fmla="*/ 0 h 119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181" h="119108">
                                      <a:moveTo>
                                        <a:pt x="59592" y="0"/>
                                      </a:moveTo>
                                      <a:cubicBezTo>
                                        <a:pt x="26681" y="0"/>
                                        <a:pt x="0" y="26663"/>
                                        <a:pt x="0" y="59554"/>
                                      </a:cubicBezTo>
                                      <a:cubicBezTo>
                                        <a:pt x="0" y="92445"/>
                                        <a:pt x="26681" y="119108"/>
                                        <a:pt x="59592" y="119108"/>
                                      </a:cubicBezTo>
                                      <a:cubicBezTo>
                                        <a:pt x="92503" y="119108"/>
                                        <a:pt x="119182" y="92445"/>
                                        <a:pt x="119182" y="59554"/>
                                      </a:cubicBezTo>
                                      <a:cubicBezTo>
                                        <a:pt x="119182" y="26663"/>
                                        <a:pt x="92503" y="0"/>
                                        <a:pt x="59592" y="0"/>
                                      </a:cubicBezTo>
                                      <a:close/>
                                    </a:path>
                                  </a:pathLst>
                                </a:custGeom>
                                <a:grpFill/>
                                <a:ln w="12055" cap="flat">
                                  <a:noFill/>
                                  <a:prstDash val="solid"/>
                                  <a:miter/>
                                </a:ln>
                              </wps:spPr>
                              <wps:bodyPr rtlCol="0" anchor="ctr"/>
                            </wps:wsp>
                            <wps:wsp>
                              <wps:cNvPr id="23" name="Vrije vorm 23"/>
                              <wps:cNvSpPr/>
                              <wps:spPr>
                                <a:xfrm>
                                  <a:off x="1787857" y="216435"/>
                                  <a:ext cx="31699" cy="31680"/>
                                </a:xfrm>
                                <a:custGeom>
                                  <a:avLst/>
                                  <a:gdLst>
                                    <a:gd name="connsiteX0" fmla="*/ 46349 w 92696"/>
                                    <a:gd name="connsiteY0" fmla="*/ 0 h 92641"/>
                                    <a:gd name="connsiteX1" fmla="*/ 0 w 92696"/>
                                    <a:gd name="connsiteY1" fmla="*/ 46318 h 92641"/>
                                    <a:gd name="connsiteX2" fmla="*/ 46349 w 92696"/>
                                    <a:gd name="connsiteY2" fmla="*/ 92641 h 92641"/>
                                    <a:gd name="connsiteX3" fmla="*/ 92697 w 92696"/>
                                    <a:gd name="connsiteY3" fmla="*/ 46318 h 92641"/>
                                    <a:gd name="connsiteX4" fmla="*/ 46349 w 92696"/>
                                    <a:gd name="connsiteY4" fmla="*/ 0 h 926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696" h="92641">
                                      <a:moveTo>
                                        <a:pt x="46349" y="0"/>
                                      </a:moveTo>
                                      <a:cubicBezTo>
                                        <a:pt x="20751" y="0"/>
                                        <a:pt x="0" y="20738"/>
                                        <a:pt x="0" y="46318"/>
                                      </a:cubicBezTo>
                                      <a:cubicBezTo>
                                        <a:pt x="0" y="71901"/>
                                        <a:pt x="20751" y="92641"/>
                                        <a:pt x="46349" y="92641"/>
                                      </a:cubicBezTo>
                                      <a:cubicBezTo>
                                        <a:pt x="71944" y="92641"/>
                                        <a:pt x="92697" y="71901"/>
                                        <a:pt x="92697" y="46318"/>
                                      </a:cubicBezTo>
                                      <a:cubicBezTo>
                                        <a:pt x="92697" y="20738"/>
                                        <a:pt x="71944" y="0"/>
                                        <a:pt x="46349" y="0"/>
                                      </a:cubicBezTo>
                                      <a:close/>
                                    </a:path>
                                  </a:pathLst>
                                </a:custGeom>
                                <a:grpFill/>
                                <a:ln w="12055" cap="flat">
                                  <a:noFill/>
                                  <a:prstDash val="solid"/>
                                  <a:miter/>
                                </a:ln>
                              </wps:spPr>
                              <wps:bodyPr rtlCol="0" anchor="ctr"/>
                            </wps:wsp>
                            <wps:wsp>
                              <wps:cNvPr id="24" name="Vrije vorm 24"/>
                              <wps:cNvSpPr/>
                              <wps:spPr>
                                <a:xfrm>
                                  <a:off x="1702845" y="308471"/>
                                  <a:ext cx="49812" cy="49783"/>
                                </a:xfrm>
                                <a:custGeom>
                                  <a:avLst/>
                                  <a:gdLst>
                                    <a:gd name="connsiteX0" fmla="*/ 72834 w 145662"/>
                                    <a:gd name="connsiteY0" fmla="*/ 0 h 145577"/>
                                    <a:gd name="connsiteX1" fmla="*/ 0 w 145662"/>
                                    <a:gd name="connsiteY1" fmla="*/ 72788 h 145577"/>
                                    <a:gd name="connsiteX2" fmla="*/ 72834 w 145662"/>
                                    <a:gd name="connsiteY2" fmla="*/ 145577 h 145577"/>
                                    <a:gd name="connsiteX3" fmla="*/ 145663 w 145662"/>
                                    <a:gd name="connsiteY3" fmla="*/ 72788 h 145577"/>
                                    <a:gd name="connsiteX4" fmla="*/ 72834 w 145662"/>
                                    <a:gd name="connsiteY4" fmla="*/ 0 h 1455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662" h="145577">
                                      <a:moveTo>
                                        <a:pt x="72834" y="0"/>
                                      </a:moveTo>
                                      <a:cubicBezTo>
                                        <a:pt x="32607" y="0"/>
                                        <a:pt x="0" y="32588"/>
                                        <a:pt x="0" y="72788"/>
                                      </a:cubicBezTo>
                                      <a:cubicBezTo>
                                        <a:pt x="0" y="112990"/>
                                        <a:pt x="32607" y="145577"/>
                                        <a:pt x="72834" y="145577"/>
                                      </a:cubicBezTo>
                                      <a:cubicBezTo>
                                        <a:pt x="113058" y="145577"/>
                                        <a:pt x="145663" y="112990"/>
                                        <a:pt x="145663" y="72788"/>
                                      </a:cubicBezTo>
                                      <a:cubicBezTo>
                                        <a:pt x="145663" y="32588"/>
                                        <a:pt x="113058" y="0"/>
                                        <a:pt x="72834" y="0"/>
                                      </a:cubicBezTo>
                                      <a:close/>
                                    </a:path>
                                  </a:pathLst>
                                </a:custGeom>
                                <a:grpFill/>
                                <a:ln w="12055" cap="flat">
                                  <a:noFill/>
                                  <a:prstDash val="solid"/>
                                  <a:miter/>
                                </a:ln>
                              </wps:spPr>
                              <wps:bodyPr rtlCol="0" anchor="ctr"/>
                            </wps:wsp>
                            <wps:wsp>
                              <wps:cNvPr id="25" name="Vrije vorm 25"/>
                              <wps:cNvSpPr/>
                              <wps:spPr>
                                <a:xfrm>
                                  <a:off x="1813442" y="177552"/>
                                  <a:ext cx="22641" cy="22628"/>
                                </a:xfrm>
                                <a:custGeom>
                                  <a:avLst/>
                                  <a:gdLst>
                                    <a:gd name="connsiteX0" fmla="*/ 66209 w 66209"/>
                                    <a:gd name="connsiteY0" fmla="*/ 33085 h 66169"/>
                                    <a:gd name="connsiteX1" fmla="*/ 33105 w 66209"/>
                                    <a:gd name="connsiteY1" fmla="*/ 66170 h 66169"/>
                                    <a:gd name="connsiteX2" fmla="*/ 0 w 66209"/>
                                    <a:gd name="connsiteY2" fmla="*/ 33085 h 66169"/>
                                    <a:gd name="connsiteX3" fmla="*/ 33105 w 66209"/>
                                    <a:gd name="connsiteY3" fmla="*/ 0 h 66169"/>
                                    <a:gd name="connsiteX4" fmla="*/ 66209 w 66209"/>
                                    <a:gd name="connsiteY4" fmla="*/ 33085 h 661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09" h="66169">
                                      <a:moveTo>
                                        <a:pt x="66209" y="33085"/>
                                      </a:moveTo>
                                      <a:cubicBezTo>
                                        <a:pt x="66209" y="51357"/>
                                        <a:pt x="51388" y="66170"/>
                                        <a:pt x="33105" y="66170"/>
                                      </a:cubicBezTo>
                                      <a:cubicBezTo>
                                        <a:pt x="14822" y="66170"/>
                                        <a:pt x="0" y="51357"/>
                                        <a:pt x="0" y="33085"/>
                                      </a:cubicBezTo>
                                      <a:cubicBezTo>
                                        <a:pt x="0" y="14813"/>
                                        <a:pt x="14822" y="0"/>
                                        <a:pt x="33105" y="0"/>
                                      </a:cubicBezTo>
                                      <a:cubicBezTo>
                                        <a:pt x="51388" y="0"/>
                                        <a:pt x="66209" y="14813"/>
                                        <a:pt x="66209" y="33085"/>
                                      </a:cubicBezTo>
                                      <a:close/>
                                    </a:path>
                                  </a:pathLst>
                                </a:custGeom>
                                <a:grpFill/>
                                <a:ln w="12055" cap="flat">
                                  <a:noFill/>
                                  <a:prstDash val="solid"/>
                                  <a:miter/>
                                </a:ln>
                              </wps:spPr>
                              <wps:bodyPr rtlCol="0" anchor="ctr"/>
                            </wps:wsp>
                            <wps:wsp>
                              <wps:cNvPr id="26" name="Vrije vorm 26"/>
                              <wps:cNvSpPr/>
                              <wps:spPr>
                                <a:xfrm>
                                  <a:off x="1847891" y="145458"/>
                                  <a:ext cx="13585" cy="13577"/>
                                </a:xfrm>
                                <a:custGeom>
                                  <a:avLst/>
                                  <a:gdLst>
                                    <a:gd name="connsiteX0" fmla="*/ 39727 w 39726"/>
                                    <a:gd name="connsiteY0" fmla="*/ 19851 h 39702"/>
                                    <a:gd name="connsiteX1" fmla="*/ 19863 w 39726"/>
                                    <a:gd name="connsiteY1" fmla="*/ 39703 h 39702"/>
                                    <a:gd name="connsiteX2" fmla="*/ 0 w 39726"/>
                                    <a:gd name="connsiteY2" fmla="*/ 19851 h 39702"/>
                                    <a:gd name="connsiteX3" fmla="*/ 19863 w 39726"/>
                                    <a:gd name="connsiteY3" fmla="*/ 0 h 39702"/>
                                    <a:gd name="connsiteX4" fmla="*/ 39727 w 39726"/>
                                    <a:gd name="connsiteY4" fmla="*/ 19851 h 39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726" h="39702">
                                      <a:moveTo>
                                        <a:pt x="39727" y="19851"/>
                                      </a:moveTo>
                                      <a:cubicBezTo>
                                        <a:pt x="39727" y="30815"/>
                                        <a:pt x="30833" y="39703"/>
                                        <a:pt x="19863" y="39703"/>
                                      </a:cubicBezTo>
                                      <a:cubicBezTo>
                                        <a:pt x="8893" y="39703"/>
                                        <a:pt x="0" y="30815"/>
                                        <a:pt x="0" y="19851"/>
                                      </a:cubicBezTo>
                                      <a:cubicBezTo>
                                        <a:pt x="0" y="8888"/>
                                        <a:pt x="8893" y="0"/>
                                        <a:pt x="19863" y="0"/>
                                      </a:cubicBezTo>
                                      <a:cubicBezTo>
                                        <a:pt x="30833" y="0"/>
                                        <a:pt x="39727" y="8888"/>
                                        <a:pt x="39727" y="19851"/>
                                      </a:cubicBezTo>
                                      <a:close/>
                                    </a:path>
                                  </a:pathLst>
                                </a:custGeom>
                                <a:grpFill/>
                                <a:ln w="12055" cap="flat">
                                  <a:noFill/>
                                  <a:prstDash val="solid"/>
                                  <a:miter/>
                                </a:ln>
                              </wps:spPr>
                              <wps:bodyPr rtlCol="0" anchor="ctr"/>
                            </wps:wsp>
                          </wpg:grpSp>
                          <wps:wsp>
                            <wps:cNvPr id="27" name="Vrije vorm 27"/>
                            <wps:cNvSpPr/>
                            <wps:spPr>
                              <a:xfrm>
                                <a:off x="1183549" y="145366"/>
                                <a:ext cx="36383" cy="25320"/>
                              </a:xfrm>
                              <a:custGeom>
                                <a:avLst/>
                                <a:gdLst>
                                  <a:gd name="connsiteX0" fmla="*/ 106392 w 106392"/>
                                  <a:gd name="connsiteY0" fmla="*/ 0 h 74043"/>
                                  <a:gd name="connsiteX1" fmla="*/ 0 w 106392"/>
                                  <a:gd name="connsiteY1" fmla="*/ 0 h 74043"/>
                                  <a:gd name="connsiteX2" fmla="*/ 53773 w 106392"/>
                                  <a:gd name="connsiteY2" fmla="*/ 74044 h 74043"/>
                                </a:gdLst>
                                <a:ahLst/>
                                <a:cxnLst>
                                  <a:cxn ang="0">
                                    <a:pos x="connsiteX0" y="connsiteY0"/>
                                  </a:cxn>
                                  <a:cxn ang="0">
                                    <a:pos x="connsiteX1" y="connsiteY1"/>
                                  </a:cxn>
                                  <a:cxn ang="0">
                                    <a:pos x="connsiteX2" y="connsiteY2"/>
                                  </a:cxn>
                                </a:cxnLst>
                                <a:rect l="l" t="t" r="r" b="b"/>
                                <a:pathLst>
                                  <a:path w="106392" h="74043">
                                    <a:moveTo>
                                      <a:pt x="106392" y="0"/>
                                    </a:moveTo>
                                    <a:lnTo>
                                      <a:pt x="0" y="0"/>
                                    </a:lnTo>
                                    <a:lnTo>
                                      <a:pt x="53773" y="74044"/>
                                    </a:lnTo>
                                    <a:close/>
                                  </a:path>
                                </a:pathLst>
                              </a:custGeom>
                              <a:grpFill/>
                              <a:ln w="12055" cap="flat">
                                <a:noFill/>
                                <a:prstDash val="solid"/>
                                <a:miter/>
                              </a:ln>
                            </wps:spPr>
                            <wps:bodyPr rtlCol="0" anchor="ctr"/>
                          </wps:wsp>
                          <wpg:grpSp>
                            <wpg:cNvPr id="28" name="Groep 28"/>
                            <wpg:cNvGrpSpPr/>
                            <wpg:grpSpPr>
                              <a:xfrm>
                                <a:off x="0" y="250043"/>
                                <a:ext cx="87808" cy="88936"/>
                                <a:chOff x="0" y="250043"/>
                                <a:chExt cx="87808" cy="88936"/>
                              </a:xfrm>
                              <a:grpFill/>
                            </wpg:grpSpPr>
                            <wps:wsp>
                              <wps:cNvPr id="29" name="Vrije vorm 29"/>
                              <wps:cNvSpPr/>
                              <wps:spPr>
                                <a:xfrm>
                                  <a:off x="45561" y="250043"/>
                                  <a:ext cx="42247" cy="40838"/>
                                </a:xfrm>
                                <a:custGeom>
                                  <a:avLst/>
                                  <a:gdLst>
                                    <a:gd name="connsiteX0" fmla="*/ 41899 w 123540"/>
                                    <a:gd name="connsiteY0" fmla="*/ 6747 h 119421"/>
                                    <a:gd name="connsiteX1" fmla="*/ 6777 w 123540"/>
                                    <a:gd name="connsiteY1" fmla="*/ 7756 h 119421"/>
                                    <a:gd name="connsiteX2" fmla="*/ 7793 w 123540"/>
                                    <a:gd name="connsiteY2" fmla="*/ 42721 h 119421"/>
                                    <a:gd name="connsiteX3" fmla="*/ 89436 w 123540"/>
                                    <a:gd name="connsiteY3" fmla="*/ 119422 h 119421"/>
                                    <a:gd name="connsiteX4" fmla="*/ 123540 w 123540"/>
                                    <a:gd name="connsiteY4" fmla="*/ 83448 h 119421"/>
                                    <a:gd name="connsiteX5" fmla="*/ 41899 w 123540"/>
                                    <a:gd name="connsiteY5" fmla="*/ 6747 h 119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0" h="119421">
                                      <a:moveTo>
                                        <a:pt x="41899" y="6747"/>
                                      </a:moveTo>
                                      <a:cubicBezTo>
                                        <a:pt x="31919" y="-2629"/>
                                        <a:pt x="16195" y="-2178"/>
                                        <a:pt x="6777" y="7756"/>
                                      </a:cubicBezTo>
                                      <a:cubicBezTo>
                                        <a:pt x="-2641" y="17690"/>
                                        <a:pt x="-2187" y="33345"/>
                                        <a:pt x="7793" y="42721"/>
                                      </a:cubicBezTo>
                                      <a:lnTo>
                                        <a:pt x="89436" y="119422"/>
                                      </a:lnTo>
                                      <a:lnTo>
                                        <a:pt x="123540" y="83448"/>
                                      </a:lnTo>
                                      <a:lnTo>
                                        <a:pt x="41899" y="6747"/>
                                      </a:lnTo>
                                      <a:close/>
                                    </a:path>
                                  </a:pathLst>
                                </a:custGeom>
                                <a:grpFill/>
                                <a:ln w="12055" cap="flat">
                                  <a:noFill/>
                                  <a:prstDash val="solid"/>
                                  <a:miter/>
                                </a:ln>
                              </wps:spPr>
                              <wps:bodyPr rtlCol="0" anchor="ctr"/>
                            </wps:wsp>
                            <wps:wsp>
                              <wps:cNvPr id="30" name="Vrije vorm 30"/>
                              <wps:cNvSpPr/>
                              <wps:spPr>
                                <a:xfrm>
                                  <a:off x="0" y="298140"/>
                                  <a:ext cx="42248" cy="40839"/>
                                </a:xfrm>
                                <a:custGeom>
                                  <a:avLst/>
                                  <a:gdLst>
                                    <a:gd name="connsiteX0" fmla="*/ 6776 w 123543"/>
                                    <a:gd name="connsiteY0" fmla="*/ 7760 h 119425"/>
                                    <a:gd name="connsiteX1" fmla="*/ 7793 w 123543"/>
                                    <a:gd name="connsiteY1" fmla="*/ 42721 h 119425"/>
                                    <a:gd name="connsiteX2" fmla="*/ 89437 w 123543"/>
                                    <a:gd name="connsiteY2" fmla="*/ 119426 h 119425"/>
                                    <a:gd name="connsiteX3" fmla="*/ 123544 w 123543"/>
                                    <a:gd name="connsiteY3" fmla="*/ 83449 h 119425"/>
                                    <a:gd name="connsiteX4" fmla="*/ 41899 w 123543"/>
                                    <a:gd name="connsiteY4" fmla="*/ 6745 h 119425"/>
                                    <a:gd name="connsiteX5" fmla="*/ 6776 w 123543"/>
                                    <a:gd name="connsiteY5" fmla="*/ 7760 h 119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3" h="119425">
                                      <a:moveTo>
                                        <a:pt x="6776" y="7760"/>
                                      </a:moveTo>
                                      <a:cubicBezTo>
                                        <a:pt x="-2642" y="17691"/>
                                        <a:pt x="-2187" y="33347"/>
                                        <a:pt x="7793" y="42721"/>
                                      </a:cubicBezTo>
                                      <a:lnTo>
                                        <a:pt x="89437" y="119426"/>
                                      </a:lnTo>
                                      <a:lnTo>
                                        <a:pt x="123544" y="83449"/>
                                      </a:lnTo>
                                      <a:lnTo>
                                        <a:pt x="41899" y="6745"/>
                                      </a:lnTo>
                                      <a:cubicBezTo>
                                        <a:pt x="31920" y="-2631"/>
                                        <a:pt x="16195" y="-2176"/>
                                        <a:pt x="6776" y="7760"/>
                                      </a:cubicBezTo>
                                      <a:close/>
                                    </a:path>
                                  </a:pathLst>
                                </a:custGeom>
                                <a:grpFill/>
                                <a:ln w="12055" cap="flat">
                                  <a:noFill/>
                                  <a:prstDash val="solid"/>
                                  <a:miter/>
                                </a:ln>
                              </wps:spPr>
                              <wps:bodyPr rtlCol="0" anchor="ctr"/>
                            </wps:wsp>
                          </wpg:grpSp>
                        </wpg:grpSp>
                      </wpg:grpSp>
                      <wps:wsp>
                        <wps:cNvPr id="32" name="Vrije vorm 18"/>
                        <wps:cNvSpPr/>
                        <wps:spPr>
                          <a:xfrm rot="5400000">
                            <a:off x="549592" y="1980359"/>
                            <a:ext cx="194310" cy="274320"/>
                          </a:xfrm>
                          <a:custGeom>
                            <a:avLst/>
                            <a:gdLst>
                              <a:gd name="connsiteX0" fmla="*/ 320301 w 357054"/>
                              <a:gd name="connsiteY0" fmla="*/ 157515 h 504048"/>
                              <a:gd name="connsiteX1" fmla="*/ 301504 w 357054"/>
                              <a:gd name="connsiteY1" fmla="*/ 162871 h 504048"/>
                              <a:gd name="connsiteX2" fmla="*/ 262545 w 357054"/>
                              <a:gd name="connsiteY2" fmla="*/ 136513 h 504048"/>
                              <a:gd name="connsiteX3" fmla="*/ 235558 w 357054"/>
                              <a:gd name="connsiteY3" fmla="*/ 146594 h 504048"/>
                              <a:gd name="connsiteX4" fmla="*/ 199539 w 357054"/>
                              <a:gd name="connsiteY4" fmla="*/ 126012 h 504048"/>
                              <a:gd name="connsiteX5" fmla="*/ 178537 w 357054"/>
                              <a:gd name="connsiteY5" fmla="*/ 131998 h 504048"/>
                              <a:gd name="connsiteX6" fmla="*/ 178537 w 357054"/>
                              <a:gd name="connsiteY6" fmla="*/ 42004 h 504048"/>
                              <a:gd name="connsiteX7" fmla="*/ 136533 w 357054"/>
                              <a:gd name="connsiteY7" fmla="*/ 0 h 504048"/>
                              <a:gd name="connsiteX8" fmla="*/ 94529 w 357054"/>
                              <a:gd name="connsiteY8" fmla="*/ 42004 h 504048"/>
                              <a:gd name="connsiteX9" fmla="*/ 94844 w 357054"/>
                              <a:gd name="connsiteY9" fmla="*/ 193429 h 504048"/>
                              <a:gd name="connsiteX10" fmla="*/ 33728 w 357054"/>
                              <a:gd name="connsiteY10" fmla="*/ 167702 h 504048"/>
                              <a:gd name="connsiteX11" fmla="*/ 20 w 357054"/>
                              <a:gd name="connsiteY11" fmla="*/ 198889 h 504048"/>
                              <a:gd name="connsiteX12" fmla="*/ 860 w 357054"/>
                              <a:gd name="connsiteY12" fmla="*/ 203615 h 504048"/>
                              <a:gd name="connsiteX13" fmla="*/ 17556 w 357054"/>
                              <a:gd name="connsiteY13" fmla="*/ 228923 h 504048"/>
                              <a:gd name="connsiteX14" fmla="*/ 51265 w 357054"/>
                              <a:gd name="connsiteY14" fmla="*/ 292979 h 504048"/>
                              <a:gd name="connsiteX15" fmla="*/ 126032 w 357054"/>
                              <a:gd name="connsiteY15" fmla="*/ 406600 h 504048"/>
                              <a:gd name="connsiteX16" fmla="*/ 126032 w 357054"/>
                              <a:gd name="connsiteY16" fmla="*/ 420041 h 504048"/>
                              <a:gd name="connsiteX17" fmla="*/ 115531 w 357054"/>
                              <a:gd name="connsiteY17" fmla="*/ 420041 h 504048"/>
                              <a:gd name="connsiteX18" fmla="*/ 105030 w 357054"/>
                              <a:gd name="connsiteY18" fmla="*/ 430542 h 504048"/>
                              <a:gd name="connsiteX19" fmla="*/ 105030 w 357054"/>
                              <a:gd name="connsiteY19" fmla="*/ 493548 h 504048"/>
                              <a:gd name="connsiteX20" fmla="*/ 115531 w 357054"/>
                              <a:gd name="connsiteY20" fmla="*/ 504049 h 504048"/>
                              <a:gd name="connsiteX21" fmla="*/ 325552 w 357054"/>
                              <a:gd name="connsiteY21" fmla="*/ 504049 h 504048"/>
                              <a:gd name="connsiteX22" fmla="*/ 336053 w 357054"/>
                              <a:gd name="connsiteY22" fmla="*/ 493548 h 504048"/>
                              <a:gd name="connsiteX23" fmla="*/ 336053 w 357054"/>
                              <a:gd name="connsiteY23" fmla="*/ 430542 h 504048"/>
                              <a:gd name="connsiteX24" fmla="*/ 327757 w 357054"/>
                              <a:gd name="connsiteY24" fmla="*/ 420251 h 504048"/>
                              <a:gd name="connsiteX25" fmla="*/ 332587 w 357054"/>
                              <a:gd name="connsiteY25" fmla="*/ 406075 h 504048"/>
                              <a:gd name="connsiteX26" fmla="*/ 356949 w 357054"/>
                              <a:gd name="connsiteY26" fmla="*/ 274182 h 504048"/>
                              <a:gd name="connsiteX27" fmla="*/ 357055 w 357054"/>
                              <a:gd name="connsiteY27" fmla="*/ 273657 h 504048"/>
                              <a:gd name="connsiteX28" fmla="*/ 357055 w 357054"/>
                              <a:gd name="connsiteY28" fmla="*/ 194269 h 504048"/>
                              <a:gd name="connsiteX29" fmla="*/ 320301 w 357054"/>
                              <a:gd name="connsiteY29" fmla="*/ 157515 h 504048"/>
                              <a:gd name="connsiteX30" fmla="*/ 315050 w 357054"/>
                              <a:gd name="connsiteY30" fmla="*/ 483047 h 504048"/>
                              <a:gd name="connsiteX31" fmla="*/ 126032 w 357054"/>
                              <a:gd name="connsiteY31" fmla="*/ 483047 h 504048"/>
                              <a:gd name="connsiteX32" fmla="*/ 126032 w 357054"/>
                              <a:gd name="connsiteY32" fmla="*/ 441043 h 504048"/>
                              <a:gd name="connsiteX33" fmla="*/ 315050 w 357054"/>
                              <a:gd name="connsiteY33" fmla="*/ 441043 h 504048"/>
                              <a:gd name="connsiteX34" fmla="*/ 315050 w 357054"/>
                              <a:gd name="connsiteY34" fmla="*/ 483047 h 504048"/>
                              <a:gd name="connsiteX35" fmla="*/ 336053 w 357054"/>
                              <a:gd name="connsiteY35" fmla="*/ 273132 h 504048"/>
                              <a:gd name="connsiteX36" fmla="*/ 335947 w 357054"/>
                              <a:gd name="connsiteY36" fmla="*/ 273657 h 504048"/>
                              <a:gd name="connsiteX37" fmla="*/ 312845 w 357054"/>
                              <a:gd name="connsiteY37" fmla="*/ 398934 h 504048"/>
                              <a:gd name="connsiteX38" fmla="*/ 306125 w 357054"/>
                              <a:gd name="connsiteY38" fmla="*/ 420041 h 504048"/>
                              <a:gd name="connsiteX39" fmla="*/ 147034 w 357054"/>
                              <a:gd name="connsiteY39" fmla="*/ 420041 h 504048"/>
                              <a:gd name="connsiteX40" fmla="*/ 147034 w 357054"/>
                              <a:gd name="connsiteY40" fmla="*/ 399039 h 504048"/>
                              <a:gd name="connsiteX41" fmla="*/ 139369 w 357054"/>
                              <a:gd name="connsiteY41" fmla="*/ 388853 h 504048"/>
                              <a:gd name="connsiteX42" fmla="*/ 72057 w 357054"/>
                              <a:gd name="connsiteY42" fmla="*/ 290143 h 504048"/>
                              <a:gd name="connsiteX43" fmla="*/ 34253 w 357054"/>
                              <a:gd name="connsiteY43" fmla="*/ 216111 h 504048"/>
                              <a:gd name="connsiteX44" fmla="*/ 21547 w 357054"/>
                              <a:gd name="connsiteY44" fmla="*/ 198154 h 504048"/>
                              <a:gd name="connsiteX45" fmla="*/ 37404 w 357054"/>
                              <a:gd name="connsiteY45" fmla="*/ 188388 h 504048"/>
                              <a:gd name="connsiteX46" fmla="*/ 94949 w 357054"/>
                              <a:gd name="connsiteY46" fmla="*/ 234173 h 504048"/>
                              <a:gd name="connsiteX47" fmla="*/ 94949 w 357054"/>
                              <a:gd name="connsiteY47" fmla="*/ 251710 h 504048"/>
                              <a:gd name="connsiteX48" fmla="*/ 87598 w 357054"/>
                              <a:gd name="connsiteY48" fmla="*/ 265571 h 504048"/>
                              <a:gd name="connsiteX49" fmla="*/ 87598 w 357054"/>
                              <a:gd name="connsiteY49" fmla="*/ 280377 h 504048"/>
                              <a:gd name="connsiteX50" fmla="*/ 95054 w 357054"/>
                              <a:gd name="connsiteY50" fmla="*/ 283528 h 504048"/>
                              <a:gd name="connsiteX51" fmla="*/ 102405 w 357054"/>
                              <a:gd name="connsiteY51" fmla="*/ 280377 h 504048"/>
                              <a:gd name="connsiteX52" fmla="*/ 115951 w 357054"/>
                              <a:gd name="connsiteY52" fmla="*/ 251920 h 504048"/>
                              <a:gd name="connsiteX53" fmla="*/ 115531 w 357054"/>
                              <a:gd name="connsiteY53" fmla="*/ 42004 h 504048"/>
                              <a:gd name="connsiteX54" fmla="*/ 136533 w 357054"/>
                              <a:gd name="connsiteY54" fmla="*/ 21002 h 504048"/>
                              <a:gd name="connsiteX55" fmla="*/ 157535 w 357054"/>
                              <a:gd name="connsiteY55" fmla="*/ 42004 h 504048"/>
                              <a:gd name="connsiteX56" fmla="*/ 157535 w 357054"/>
                              <a:gd name="connsiteY56" fmla="*/ 210020 h 504048"/>
                              <a:gd name="connsiteX57" fmla="*/ 168036 w 357054"/>
                              <a:gd name="connsiteY57" fmla="*/ 220521 h 504048"/>
                              <a:gd name="connsiteX58" fmla="*/ 178537 w 357054"/>
                              <a:gd name="connsiteY58" fmla="*/ 210020 h 504048"/>
                              <a:gd name="connsiteX59" fmla="*/ 178537 w 357054"/>
                              <a:gd name="connsiteY59" fmla="*/ 168016 h 504048"/>
                              <a:gd name="connsiteX60" fmla="*/ 199539 w 357054"/>
                              <a:gd name="connsiteY60" fmla="*/ 147014 h 504048"/>
                              <a:gd name="connsiteX61" fmla="*/ 220541 w 357054"/>
                              <a:gd name="connsiteY61" fmla="*/ 168016 h 504048"/>
                              <a:gd name="connsiteX62" fmla="*/ 220541 w 357054"/>
                              <a:gd name="connsiteY62" fmla="*/ 210020 h 504048"/>
                              <a:gd name="connsiteX63" fmla="*/ 231042 w 357054"/>
                              <a:gd name="connsiteY63" fmla="*/ 220521 h 504048"/>
                              <a:gd name="connsiteX64" fmla="*/ 241543 w 357054"/>
                              <a:gd name="connsiteY64" fmla="*/ 210020 h 504048"/>
                              <a:gd name="connsiteX65" fmla="*/ 241543 w 357054"/>
                              <a:gd name="connsiteY65" fmla="*/ 178517 h 504048"/>
                              <a:gd name="connsiteX66" fmla="*/ 262545 w 357054"/>
                              <a:gd name="connsiteY66" fmla="*/ 157515 h 504048"/>
                              <a:gd name="connsiteX67" fmla="*/ 283547 w 357054"/>
                              <a:gd name="connsiteY67" fmla="*/ 178517 h 504048"/>
                              <a:gd name="connsiteX68" fmla="*/ 283547 w 357054"/>
                              <a:gd name="connsiteY68" fmla="*/ 210020 h 504048"/>
                              <a:gd name="connsiteX69" fmla="*/ 294048 w 357054"/>
                              <a:gd name="connsiteY69" fmla="*/ 220521 h 504048"/>
                              <a:gd name="connsiteX70" fmla="*/ 304549 w 357054"/>
                              <a:gd name="connsiteY70" fmla="*/ 210020 h 504048"/>
                              <a:gd name="connsiteX71" fmla="*/ 304549 w 357054"/>
                              <a:gd name="connsiteY71" fmla="*/ 194269 h 504048"/>
                              <a:gd name="connsiteX72" fmla="*/ 320301 w 357054"/>
                              <a:gd name="connsiteY72" fmla="*/ 178517 h 504048"/>
                              <a:gd name="connsiteX73" fmla="*/ 336053 w 357054"/>
                              <a:gd name="connsiteY73" fmla="*/ 194269 h 504048"/>
                              <a:gd name="connsiteX74" fmla="*/ 336053 w 357054"/>
                              <a:gd name="connsiteY74" fmla="*/ 273132 h 5040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357054" h="504048">
                                <a:moveTo>
                                  <a:pt x="320301" y="157515"/>
                                </a:moveTo>
                                <a:cubicBezTo>
                                  <a:pt x="313370" y="157515"/>
                                  <a:pt x="306965" y="159511"/>
                                  <a:pt x="301504" y="162871"/>
                                </a:cubicBezTo>
                                <a:cubicBezTo>
                                  <a:pt x="295203" y="147435"/>
                                  <a:pt x="280187" y="136513"/>
                                  <a:pt x="262545" y="136513"/>
                                </a:cubicBezTo>
                                <a:cubicBezTo>
                                  <a:pt x="252255" y="136513"/>
                                  <a:pt x="242803" y="140399"/>
                                  <a:pt x="235558" y="146594"/>
                                </a:cubicBezTo>
                                <a:cubicBezTo>
                                  <a:pt x="228207" y="134308"/>
                                  <a:pt x="214871" y="126012"/>
                                  <a:pt x="199539" y="126012"/>
                                </a:cubicBezTo>
                                <a:cubicBezTo>
                                  <a:pt x="191769" y="126012"/>
                                  <a:pt x="184732" y="128323"/>
                                  <a:pt x="178537" y="131998"/>
                                </a:cubicBezTo>
                                <a:lnTo>
                                  <a:pt x="178537" y="42004"/>
                                </a:lnTo>
                                <a:cubicBezTo>
                                  <a:pt x="178537" y="18797"/>
                                  <a:pt x="159741" y="0"/>
                                  <a:pt x="136533" y="0"/>
                                </a:cubicBezTo>
                                <a:cubicBezTo>
                                  <a:pt x="113326" y="0"/>
                                  <a:pt x="94529" y="18797"/>
                                  <a:pt x="94529" y="42004"/>
                                </a:cubicBezTo>
                                <a:lnTo>
                                  <a:pt x="94844" y="193429"/>
                                </a:lnTo>
                                <a:cubicBezTo>
                                  <a:pt x="70377" y="164551"/>
                                  <a:pt x="43179" y="166021"/>
                                  <a:pt x="33728" y="167702"/>
                                </a:cubicBezTo>
                                <a:cubicBezTo>
                                  <a:pt x="15036" y="171062"/>
                                  <a:pt x="860" y="184188"/>
                                  <a:pt x="20" y="198889"/>
                                </a:cubicBezTo>
                                <a:cubicBezTo>
                                  <a:pt x="-85" y="200465"/>
                                  <a:pt x="230" y="202145"/>
                                  <a:pt x="860" y="203615"/>
                                </a:cubicBezTo>
                                <a:cubicBezTo>
                                  <a:pt x="4115" y="211280"/>
                                  <a:pt x="10416" y="219472"/>
                                  <a:pt x="17556" y="228923"/>
                                </a:cubicBezTo>
                                <a:cubicBezTo>
                                  <a:pt x="30788" y="246144"/>
                                  <a:pt x="47064" y="267566"/>
                                  <a:pt x="51265" y="292979"/>
                                </a:cubicBezTo>
                                <a:cubicBezTo>
                                  <a:pt x="51685" y="296759"/>
                                  <a:pt x="62081" y="382867"/>
                                  <a:pt x="126032" y="406600"/>
                                </a:cubicBezTo>
                                <a:lnTo>
                                  <a:pt x="126032" y="420041"/>
                                </a:lnTo>
                                <a:lnTo>
                                  <a:pt x="115531" y="420041"/>
                                </a:lnTo>
                                <a:cubicBezTo>
                                  <a:pt x="109756" y="420041"/>
                                  <a:pt x="105030" y="424661"/>
                                  <a:pt x="105030" y="430542"/>
                                </a:cubicBezTo>
                                <a:lnTo>
                                  <a:pt x="105030" y="493548"/>
                                </a:lnTo>
                                <a:cubicBezTo>
                                  <a:pt x="105030" y="499324"/>
                                  <a:pt x="109756" y="504049"/>
                                  <a:pt x="115531" y="504049"/>
                                </a:cubicBezTo>
                                <a:lnTo>
                                  <a:pt x="325552" y="504049"/>
                                </a:lnTo>
                                <a:cubicBezTo>
                                  <a:pt x="331327" y="504049"/>
                                  <a:pt x="336053" y="499324"/>
                                  <a:pt x="336053" y="493548"/>
                                </a:cubicBezTo>
                                <a:lnTo>
                                  <a:pt x="336053" y="430542"/>
                                </a:lnTo>
                                <a:cubicBezTo>
                                  <a:pt x="336053" y="425396"/>
                                  <a:pt x="332482" y="421301"/>
                                  <a:pt x="327757" y="420251"/>
                                </a:cubicBezTo>
                                <a:cubicBezTo>
                                  <a:pt x="329017" y="416261"/>
                                  <a:pt x="330697" y="411430"/>
                                  <a:pt x="332587" y="406075"/>
                                </a:cubicBezTo>
                                <a:cubicBezTo>
                                  <a:pt x="342248" y="379192"/>
                                  <a:pt x="356844" y="338763"/>
                                  <a:pt x="356949" y="274182"/>
                                </a:cubicBezTo>
                                <a:cubicBezTo>
                                  <a:pt x="356949" y="273972"/>
                                  <a:pt x="357055" y="273867"/>
                                  <a:pt x="357055" y="273657"/>
                                </a:cubicBezTo>
                                <a:lnTo>
                                  <a:pt x="357055" y="194269"/>
                                </a:lnTo>
                                <a:cubicBezTo>
                                  <a:pt x="357055" y="174002"/>
                                  <a:pt x="340568" y="157515"/>
                                  <a:pt x="320301" y="157515"/>
                                </a:cubicBezTo>
                                <a:close/>
                                <a:moveTo>
                                  <a:pt x="315050" y="483047"/>
                                </a:moveTo>
                                <a:lnTo>
                                  <a:pt x="126032" y="483047"/>
                                </a:lnTo>
                                <a:lnTo>
                                  <a:pt x="126032" y="441043"/>
                                </a:lnTo>
                                <a:lnTo>
                                  <a:pt x="315050" y="441043"/>
                                </a:lnTo>
                                <a:lnTo>
                                  <a:pt x="315050" y="483047"/>
                                </a:lnTo>
                                <a:close/>
                                <a:moveTo>
                                  <a:pt x="336053" y="273132"/>
                                </a:moveTo>
                                <a:cubicBezTo>
                                  <a:pt x="336053" y="273342"/>
                                  <a:pt x="335947" y="273447"/>
                                  <a:pt x="335947" y="273657"/>
                                </a:cubicBezTo>
                                <a:cubicBezTo>
                                  <a:pt x="335947" y="334878"/>
                                  <a:pt x="322086" y="373416"/>
                                  <a:pt x="312845" y="398934"/>
                                </a:cubicBezTo>
                                <a:cubicBezTo>
                                  <a:pt x="309905" y="407230"/>
                                  <a:pt x="307489" y="413951"/>
                                  <a:pt x="306125" y="420041"/>
                                </a:cubicBezTo>
                                <a:lnTo>
                                  <a:pt x="147034" y="420041"/>
                                </a:lnTo>
                                <a:lnTo>
                                  <a:pt x="147034" y="399039"/>
                                </a:lnTo>
                                <a:cubicBezTo>
                                  <a:pt x="147034" y="394314"/>
                                  <a:pt x="143884" y="390113"/>
                                  <a:pt x="139369" y="388853"/>
                                </a:cubicBezTo>
                                <a:cubicBezTo>
                                  <a:pt x="82243" y="373207"/>
                                  <a:pt x="72267" y="291403"/>
                                  <a:pt x="72057" y="290143"/>
                                </a:cubicBezTo>
                                <a:cubicBezTo>
                                  <a:pt x="67016" y="259061"/>
                                  <a:pt x="48115" y="234278"/>
                                  <a:pt x="34253" y="216111"/>
                                </a:cubicBezTo>
                                <a:cubicBezTo>
                                  <a:pt x="29003" y="209181"/>
                                  <a:pt x="24277" y="202985"/>
                                  <a:pt x="21547" y="198154"/>
                                </a:cubicBezTo>
                                <a:cubicBezTo>
                                  <a:pt x="23227" y="194479"/>
                                  <a:pt x="28687" y="189964"/>
                                  <a:pt x="37404" y="188388"/>
                                </a:cubicBezTo>
                                <a:cubicBezTo>
                                  <a:pt x="45594" y="187023"/>
                                  <a:pt x="73842" y="186078"/>
                                  <a:pt x="94949" y="234173"/>
                                </a:cubicBezTo>
                                <a:lnTo>
                                  <a:pt x="94949" y="251710"/>
                                </a:lnTo>
                                <a:cubicBezTo>
                                  <a:pt x="94949" y="252024"/>
                                  <a:pt x="94529" y="258535"/>
                                  <a:pt x="87598" y="265571"/>
                                </a:cubicBezTo>
                                <a:cubicBezTo>
                                  <a:pt x="83503" y="269666"/>
                                  <a:pt x="83503" y="276387"/>
                                  <a:pt x="87598" y="280377"/>
                                </a:cubicBezTo>
                                <a:cubicBezTo>
                                  <a:pt x="89593" y="282478"/>
                                  <a:pt x="92324" y="283528"/>
                                  <a:pt x="95054" y="283528"/>
                                </a:cubicBezTo>
                                <a:cubicBezTo>
                                  <a:pt x="97679" y="283528"/>
                                  <a:pt x="100410" y="282478"/>
                                  <a:pt x="102405" y="280377"/>
                                </a:cubicBezTo>
                                <a:cubicBezTo>
                                  <a:pt x="115636" y="267251"/>
                                  <a:pt x="115951" y="253495"/>
                                  <a:pt x="115951" y="251920"/>
                                </a:cubicBezTo>
                                <a:lnTo>
                                  <a:pt x="115531" y="42004"/>
                                </a:lnTo>
                                <a:cubicBezTo>
                                  <a:pt x="115531" y="30348"/>
                                  <a:pt x="124982" y="21002"/>
                                  <a:pt x="136533" y="21002"/>
                                </a:cubicBezTo>
                                <a:cubicBezTo>
                                  <a:pt x="148084" y="21002"/>
                                  <a:pt x="157535" y="30348"/>
                                  <a:pt x="157535" y="42004"/>
                                </a:cubicBezTo>
                                <a:lnTo>
                                  <a:pt x="157535" y="210020"/>
                                </a:lnTo>
                                <a:cubicBezTo>
                                  <a:pt x="157535" y="215796"/>
                                  <a:pt x="162261" y="220521"/>
                                  <a:pt x="168036" y="220521"/>
                                </a:cubicBezTo>
                                <a:cubicBezTo>
                                  <a:pt x="173812" y="220521"/>
                                  <a:pt x="178537" y="215796"/>
                                  <a:pt x="178537" y="210020"/>
                                </a:cubicBezTo>
                                <a:lnTo>
                                  <a:pt x="178537" y="168016"/>
                                </a:lnTo>
                                <a:cubicBezTo>
                                  <a:pt x="178537" y="156360"/>
                                  <a:pt x="187988" y="147014"/>
                                  <a:pt x="199539" y="147014"/>
                                </a:cubicBezTo>
                                <a:cubicBezTo>
                                  <a:pt x="211090" y="147014"/>
                                  <a:pt x="220541" y="156360"/>
                                  <a:pt x="220541" y="168016"/>
                                </a:cubicBezTo>
                                <a:lnTo>
                                  <a:pt x="220541" y="210020"/>
                                </a:lnTo>
                                <a:cubicBezTo>
                                  <a:pt x="220541" y="215796"/>
                                  <a:pt x="225267" y="220521"/>
                                  <a:pt x="231042" y="220521"/>
                                </a:cubicBezTo>
                                <a:cubicBezTo>
                                  <a:pt x="236818" y="220521"/>
                                  <a:pt x="241543" y="215796"/>
                                  <a:pt x="241543" y="210020"/>
                                </a:cubicBezTo>
                                <a:lnTo>
                                  <a:pt x="241543" y="178517"/>
                                </a:lnTo>
                                <a:cubicBezTo>
                                  <a:pt x="241543" y="166861"/>
                                  <a:pt x="250995" y="157515"/>
                                  <a:pt x="262545" y="157515"/>
                                </a:cubicBezTo>
                                <a:cubicBezTo>
                                  <a:pt x="274096" y="157515"/>
                                  <a:pt x="283547" y="166861"/>
                                  <a:pt x="283547" y="178517"/>
                                </a:cubicBezTo>
                                <a:lnTo>
                                  <a:pt x="283547" y="210020"/>
                                </a:lnTo>
                                <a:cubicBezTo>
                                  <a:pt x="283547" y="215796"/>
                                  <a:pt x="288273" y="220521"/>
                                  <a:pt x="294048" y="220521"/>
                                </a:cubicBezTo>
                                <a:cubicBezTo>
                                  <a:pt x="299824" y="220521"/>
                                  <a:pt x="304549" y="215796"/>
                                  <a:pt x="304549" y="210020"/>
                                </a:cubicBezTo>
                                <a:lnTo>
                                  <a:pt x="304549" y="194269"/>
                                </a:lnTo>
                                <a:cubicBezTo>
                                  <a:pt x="304549" y="185553"/>
                                  <a:pt x="311585" y="178517"/>
                                  <a:pt x="320301" y="178517"/>
                                </a:cubicBezTo>
                                <a:cubicBezTo>
                                  <a:pt x="329017" y="178517"/>
                                  <a:pt x="336053" y="185553"/>
                                  <a:pt x="336053" y="194269"/>
                                </a:cubicBezTo>
                                <a:lnTo>
                                  <a:pt x="336053" y="273132"/>
                                </a:lnTo>
                                <a:close/>
                              </a:path>
                            </a:pathLst>
                          </a:custGeom>
                          <a:solidFill>
                            <a:schemeClr val="bg1"/>
                          </a:solidFill>
                          <a:ln w="10497" cap="flat">
                            <a:noFill/>
                            <a:prstDash val="solid"/>
                            <a:miter/>
                          </a:ln>
                        </wps:spPr>
                        <wps:bodyPr rtlCol="0" anchor="ctr"/>
                      </wps:wsp>
                      <wps:wsp>
                        <wps:cNvPr id="9" name="Vrije vorm 8">
                          <a:extLst>
                            <a:ext uri="{FF2B5EF4-FFF2-40B4-BE49-F238E27FC236}">
                              <a16:creationId xmlns:a16="http://schemas.microsoft.com/office/drawing/2014/main" id="{C6D82879-5967-4443-B5E9-6FBB1B4DD4A6}"/>
                            </a:ext>
                          </a:extLst>
                        </wps:cNvPr>
                        <wps:cNvSpPr/>
                        <wps:spPr>
                          <a:xfrm>
                            <a:off x="505609" y="2463501"/>
                            <a:ext cx="226060" cy="226060"/>
                          </a:xfrm>
                          <a:custGeom>
                            <a:avLst/>
                            <a:gdLst>
                              <a:gd name="connsiteX0" fmla="*/ 367536 w 399038"/>
                              <a:gd name="connsiteY0" fmla="*/ 42004 h 399038"/>
                              <a:gd name="connsiteX1" fmla="*/ 325742 w 399038"/>
                              <a:gd name="connsiteY1" fmla="*/ 42004 h 399038"/>
                              <a:gd name="connsiteX2" fmla="*/ 325742 w 399038"/>
                              <a:gd name="connsiteY2" fmla="*/ 31503 h 399038"/>
                              <a:gd name="connsiteX3" fmla="*/ 294344 w 399038"/>
                              <a:gd name="connsiteY3" fmla="*/ 0 h 399038"/>
                              <a:gd name="connsiteX4" fmla="*/ 262736 w 399038"/>
                              <a:gd name="connsiteY4" fmla="*/ 31503 h 399038"/>
                              <a:gd name="connsiteX5" fmla="*/ 262736 w 399038"/>
                              <a:gd name="connsiteY5" fmla="*/ 42004 h 399038"/>
                              <a:gd name="connsiteX6" fmla="*/ 136829 w 399038"/>
                              <a:gd name="connsiteY6" fmla="*/ 42004 h 399038"/>
                              <a:gd name="connsiteX7" fmla="*/ 136829 w 399038"/>
                              <a:gd name="connsiteY7" fmla="*/ 31503 h 399038"/>
                              <a:gd name="connsiteX8" fmla="*/ 105326 w 399038"/>
                              <a:gd name="connsiteY8" fmla="*/ 0 h 399038"/>
                              <a:gd name="connsiteX9" fmla="*/ 73822 w 399038"/>
                              <a:gd name="connsiteY9" fmla="*/ 31503 h 399038"/>
                              <a:gd name="connsiteX10" fmla="*/ 73822 w 399038"/>
                              <a:gd name="connsiteY10" fmla="*/ 42004 h 399038"/>
                              <a:gd name="connsiteX11" fmla="*/ 31503 w 399038"/>
                              <a:gd name="connsiteY11" fmla="*/ 42004 h 399038"/>
                              <a:gd name="connsiteX12" fmla="*/ 0 w 399038"/>
                              <a:gd name="connsiteY12" fmla="*/ 73507 h 399038"/>
                              <a:gd name="connsiteX13" fmla="*/ 0 w 399038"/>
                              <a:gd name="connsiteY13" fmla="*/ 367536 h 399038"/>
                              <a:gd name="connsiteX14" fmla="*/ 31503 w 399038"/>
                              <a:gd name="connsiteY14" fmla="*/ 399039 h 399038"/>
                              <a:gd name="connsiteX15" fmla="*/ 367536 w 399038"/>
                              <a:gd name="connsiteY15" fmla="*/ 399039 h 399038"/>
                              <a:gd name="connsiteX16" fmla="*/ 399039 w 399038"/>
                              <a:gd name="connsiteY16" fmla="*/ 367536 h 399038"/>
                              <a:gd name="connsiteX17" fmla="*/ 399039 w 399038"/>
                              <a:gd name="connsiteY17" fmla="*/ 73507 h 399038"/>
                              <a:gd name="connsiteX18" fmla="*/ 367536 w 399038"/>
                              <a:gd name="connsiteY18" fmla="*/ 42004 h 399038"/>
                              <a:gd name="connsiteX19" fmla="*/ 283843 w 399038"/>
                              <a:gd name="connsiteY19" fmla="*/ 31503 h 399038"/>
                              <a:gd name="connsiteX20" fmla="*/ 294344 w 399038"/>
                              <a:gd name="connsiteY20" fmla="*/ 21002 h 399038"/>
                              <a:gd name="connsiteX21" fmla="*/ 301694 w 399038"/>
                              <a:gd name="connsiteY21" fmla="*/ 24152 h 399038"/>
                              <a:gd name="connsiteX22" fmla="*/ 304740 w 399038"/>
                              <a:gd name="connsiteY22" fmla="*/ 31503 h 399038"/>
                              <a:gd name="connsiteX23" fmla="*/ 304740 w 399038"/>
                              <a:gd name="connsiteY23" fmla="*/ 73507 h 399038"/>
                              <a:gd name="connsiteX24" fmla="*/ 294239 w 399038"/>
                              <a:gd name="connsiteY24" fmla="*/ 84008 h 399038"/>
                              <a:gd name="connsiteX25" fmla="*/ 283738 w 399038"/>
                              <a:gd name="connsiteY25" fmla="*/ 73507 h 399038"/>
                              <a:gd name="connsiteX26" fmla="*/ 283843 w 399038"/>
                              <a:gd name="connsiteY26" fmla="*/ 31503 h 399038"/>
                              <a:gd name="connsiteX27" fmla="*/ 94825 w 399038"/>
                              <a:gd name="connsiteY27" fmla="*/ 31503 h 399038"/>
                              <a:gd name="connsiteX28" fmla="*/ 105326 w 399038"/>
                              <a:gd name="connsiteY28" fmla="*/ 21002 h 399038"/>
                              <a:gd name="connsiteX29" fmla="*/ 112676 w 399038"/>
                              <a:gd name="connsiteY29" fmla="*/ 24152 h 399038"/>
                              <a:gd name="connsiteX30" fmla="*/ 115721 w 399038"/>
                              <a:gd name="connsiteY30" fmla="*/ 31503 h 399038"/>
                              <a:gd name="connsiteX31" fmla="*/ 115721 w 399038"/>
                              <a:gd name="connsiteY31" fmla="*/ 73507 h 399038"/>
                              <a:gd name="connsiteX32" fmla="*/ 105326 w 399038"/>
                              <a:gd name="connsiteY32" fmla="*/ 84008 h 399038"/>
                              <a:gd name="connsiteX33" fmla="*/ 94825 w 399038"/>
                              <a:gd name="connsiteY33" fmla="*/ 73507 h 399038"/>
                              <a:gd name="connsiteX34" fmla="*/ 94825 w 399038"/>
                              <a:gd name="connsiteY34" fmla="*/ 31503 h 399038"/>
                              <a:gd name="connsiteX35" fmla="*/ 378037 w 399038"/>
                              <a:gd name="connsiteY35" fmla="*/ 367536 h 399038"/>
                              <a:gd name="connsiteX36" fmla="*/ 367536 w 399038"/>
                              <a:gd name="connsiteY36" fmla="*/ 378037 h 399038"/>
                              <a:gd name="connsiteX37" fmla="*/ 31503 w 399038"/>
                              <a:gd name="connsiteY37" fmla="*/ 378037 h 399038"/>
                              <a:gd name="connsiteX38" fmla="*/ 21002 w 399038"/>
                              <a:gd name="connsiteY38" fmla="*/ 367536 h 399038"/>
                              <a:gd name="connsiteX39" fmla="*/ 21002 w 399038"/>
                              <a:gd name="connsiteY39" fmla="*/ 157515 h 399038"/>
                              <a:gd name="connsiteX40" fmla="*/ 378037 w 399038"/>
                              <a:gd name="connsiteY40" fmla="*/ 157515 h 399038"/>
                              <a:gd name="connsiteX41" fmla="*/ 378037 w 399038"/>
                              <a:gd name="connsiteY41" fmla="*/ 367536 h 399038"/>
                              <a:gd name="connsiteX42" fmla="*/ 378037 w 399038"/>
                              <a:gd name="connsiteY42" fmla="*/ 136513 h 399038"/>
                              <a:gd name="connsiteX43" fmla="*/ 21002 w 399038"/>
                              <a:gd name="connsiteY43" fmla="*/ 136513 h 399038"/>
                              <a:gd name="connsiteX44" fmla="*/ 21002 w 399038"/>
                              <a:gd name="connsiteY44" fmla="*/ 73507 h 399038"/>
                              <a:gd name="connsiteX45" fmla="*/ 31503 w 399038"/>
                              <a:gd name="connsiteY45" fmla="*/ 63006 h 399038"/>
                              <a:gd name="connsiteX46" fmla="*/ 73822 w 399038"/>
                              <a:gd name="connsiteY46" fmla="*/ 63006 h 399038"/>
                              <a:gd name="connsiteX47" fmla="*/ 73822 w 399038"/>
                              <a:gd name="connsiteY47" fmla="*/ 73507 h 399038"/>
                              <a:gd name="connsiteX48" fmla="*/ 105326 w 399038"/>
                              <a:gd name="connsiteY48" fmla="*/ 105010 h 399038"/>
                              <a:gd name="connsiteX49" fmla="*/ 136723 w 399038"/>
                              <a:gd name="connsiteY49" fmla="*/ 73507 h 399038"/>
                              <a:gd name="connsiteX50" fmla="*/ 136723 w 399038"/>
                              <a:gd name="connsiteY50" fmla="*/ 63006 h 399038"/>
                              <a:gd name="connsiteX51" fmla="*/ 262736 w 399038"/>
                              <a:gd name="connsiteY51" fmla="*/ 63006 h 399038"/>
                              <a:gd name="connsiteX52" fmla="*/ 262736 w 399038"/>
                              <a:gd name="connsiteY52" fmla="*/ 73507 h 399038"/>
                              <a:gd name="connsiteX53" fmla="*/ 294239 w 399038"/>
                              <a:gd name="connsiteY53" fmla="*/ 105010 h 399038"/>
                              <a:gd name="connsiteX54" fmla="*/ 325742 w 399038"/>
                              <a:gd name="connsiteY54" fmla="*/ 73507 h 399038"/>
                              <a:gd name="connsiteX55" fmla="*/ 325742 w 399038"/>
                              <a:gd name="connsiteY55" fmla="*/ 63006 h 399038"/>
                              <a:gd name="connsiteX56" fmla="*/ 367536 w 399038"/>
                              <a:gd name="connsiteY56" fmla="*/ 63006 h 399038"/>
                              <a:gd name="connsiteX57" fmla="*/ 378037 w 399038"/>
                              <a:gd name="connsiteY57" fmla="*/ 73507 h 399038"/>
                              <a:gd name="connsiteX58" fmla="*/ 378037 w 399038"/>
                              <a:gd name="connsiteY58" fmla="*/ 136513 h 399038"/>
                              <a:gd name="connsiteX59" fmla="*/ 84029 w 399038"/>
                              <a:gd name="connsiteY59" fmla="*/ 231064 h 399038"/>
                              <a:gd name="connsiteX60" fmla="*/ 73528 w 399038"/>
                              <a:gd name="connsiteY60" fmla="*/ 241565 h 399038"/>
                              <a:gd name="connsiteX61" fmla="*/ 63027 w 399038"/>
                              <a:gd name="connsiteY61" fmla="*/ 231064 h 399038"/>
                              <a:gd name="connsiteX62" fmla="*/ 73528 w 399038"/>
                              <a:gd name="connsiteY62" fmla="*/ 220563 h 399038"/>
                              <a:gd name="connsiteX63" fmla="*/ 84029 w 399038"/>
                              <a:gd name="connsiteY63" fmla="*/ 231064 h 399038"/>
                              <a:gd name="connsiteX64" fmla="*/ 168037 w 399038"/>
                              <a:gd name="connsiteY64" fmla="*/ 231064 h 399038"/>
                              <a:gd name="connsiteX65" fmla="*/ 157536 w 399038"/>
                              <a:gd name="connsiteY65" fmla="*/ 241565 h 399038"/>
                              <a:gd name="connsiteX66" fmla="*/ 147035 w 399038"/>
                              <a:gd name="connsiteY66" fmla="*/ 231064 h 399038"/>
                              <a:gd name="connsiteX67" fmla="*/ 157536 w 399038"/>
                              <a:gd name="connsiteY67" fmla="*/ 220563 h 399038"/>
                              <a:gd name="connsiteX68" fmla="*/ 168037 w 399038"/>
                              <a:gd name="connsiteY68" fmla="*/ 231064 h 399038"/>
                              <a:gd name="connsiteX69" fmla="*/ 252046 w 399038"/>
                              <a:gd name="connsiteY69" fmla="*/ 231064 h 399038"/>
                              <a:gd name="connsiteX70" fmla="*/ 241545 w 399038"/>
                              <a:gd name="connsiteY70" fmla="*/ 241565 h 399038"/>
                              <a:gd name="connsiteX71" fmla="*/ 231044 w 399038"/>
                              <a:gd name="connsiteY71" fmla="*/ 231064 h 399038"/>
                              <a:gd name="connsiteX72" fmla="*/ 241545 w 399038"/>
                              <a:gd name="connsiteY72" fmla="*/ 220563 h 399038"/>
                              <a:gd name="connsiteX73" fmla="*/ 252046 w 399038"/>
                              <a:gd name="connsiteY73" fmla="*/ 231064 h 399038"/>
                              <a:gd name="connsiteX74" fmla="*/ 336054 w 399038"/>
                              <a:gd name="connsiteY74" fmla="*/ 231064 h 399038"/>
                              <a:gd name="connsiteX75" fmla="*/ 325553 w 399038"/>
                              <a:gd name="connsiteY75" fmla="*/ 241565 h 399038"/>
                              <a:gd name="connsiteX76" fmla="*/ 315052 w 399038"/>
                              <a:gd name="connsiteY76" fmla="*/ 231064 h 399038"/>
                              <a:gd name="connsiteX77" fmla="*/ 325553 w 399038"/>
                              <a:gd name="connsiteY77" fmla="*/ 220563 h 399038"/>
                              <a:gd name="connsiteX78" fmla="*/ 336054 w 399038"/>
                              <a:gd name="connsiteY78" fmla="*/ 231064 h 399038"/>
                              <a:gd name="connsiteX79" fmla="*/ 336054 w 399038"/>
                              <a:gd name="connsiteY79" fmla="*/ 304572 h 399038"/>
                              <a:gd name="connsiteX80" fmla="*/ 325553 w 399038"/>
                              <a:gd name="connsiteY80" fmla="*/ 315073 h 399038"/>
                              <a:gd name="connsiteX81" fmla="*/ 315052 w 399038"/>
                              <a:gd name="connsiteY81" fmla="*/ 304572 h 399038"/>
                              <a:gd name="connsiteX82" fmla="*/ 325553 w 399038"/>
                              <a:gd name="connsiteY82" fmla="*/ 294071 h 399038"/>
                              <a:gd name="connsiteX83" fmla="*/ 336054 w 399038"/>
                              <a:gd name="connsiteY83" fmla="*/ 304572 h 399038"/>
                              <a:gd name="connsiteX84" fmla="*/ 252046 w 399038"/>
                              <a:gd name="connsiteY84" fmla="*/ 304572 h 399038"/>
                              <a:gd name="connsiteX85" fmla="*/ 241545 w 399038"/>
                              <a:gd name="connsiteY85" fmla="*/ 315073 h 399038"/>
                              <a:gd name="connsiteX86" fmla="*/ 231044 w 399038"/>
                              <a:gd name="connsiteY86" fmla="*/ 304572 h 399038"/>
                              <a:gd name="connsiteX87" fmla="*/ 241545 w 399038"/>
                              <a:gd name="connsiteY87" fmla="*/ 294071 h 399038"/>
                              <a:gd name="connsiteX88" fmla="*/ 252046 w 399038"/>
                              <a:gd name="connsiteY88" fmla="*/ 304572 h 399038"/>
                              <a:gd name="connsiteX89" fmla="*/ 168037 w 399038"/>
                              <a:gd name="connsiteY89" fmla="*/ 304572 h 399038"/>
                              <a:gd name="connsiteX90" fmla="*/ 157536 w 399038"/>
                              <a:gd name="connsiteY90" fmla="*/ 315073 h 399038"/>
                              <a:gd name="connsiteX91" fmla="*/ 147035 w 399038"/>
                              <a:gd name="connsiteY91" fmla="*/ 304572 h 399038"/>
                              <a:gd name="connsiteX92" fmla="*/ 157536 w 399038"/>
                              <a:gd name="connsiteY92" fmla="*/ 294071 h 399038"/>
                              <a:gd name="connsiteX93" fmla="*/ 168037 w 399038"/>
                              <a:gd name="connsiteY93" fmla="*/ 304572 h 399038"/>
                              <a:gd name="connsiteX94" fmla="*/ 84029 w 399038"/>
                              <a:gd name="connsiteY94" fmla="*/ 304572 h 399038"/>
                              <a:gd name="connsiteX95" fmla="*/ 73528 w 399038"/>
                              <a:gd name="connsiteY95" fmla="*/ 315073 h 399038"/>
                              <a:gd name="connsiteX96" fmla="*/ 63027 w 399038"/>
                              <a:gd name="connsiteY96" fmla="*/ 304572 h 399038"/>
                              <a:gd name="connsiteX97" fmla="*/ 73528 w 399038"/>
                              <a:gd name="connsiteY97" fmla="*/ 294071 h 399038"/>
                              <a:gd name="connsiteX98" fmla="*/ 84029 w 399038"/>
                              <a:gd name="connsiteY98" fmla="*/ 304572 h 399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399038" h="399038">
                                <a:moveTo>
                                  <a:pt x="367536" y="42004"/>
                                </a:moveTo>
                                <a:lnTo>
                                  <a:pt x="325742" y="42004"/>
                                </a:lnTo>
                                <a:lnTo>
                                  <a:pt x="325742" y="31503"/>
                                </a:lnTo>
                                <a:cubicBezTo>
                                  <a:pt x="325742" y="14176"/>
                                  <a:pt x="311670" y="0"/>
                                  <a:pt x="294344" y="0"/>
                                </a:cubicBezTo>
                                <a:cubicBezTo>
                                  <a:pt x="276912" y="0"/>
                                  <a:pt x="262841" y="14176"/>
                                  <a:pt x="262736" y="31503"/>
                                </a:cubicBezTo>
                                <a:lnTo>
                                  <a:pt x="262736" y="42004"/>
                                </a:lnTo>
                                <a:lnTo>
                                  <a:pt x="136829" y="42004"/>
                                </a:lnTo>
                                <a:lnTo>
                                  <a:pt x="136829" y="31503"/>
                                </a:lnTo>
                                <a:cubicBezTo>
                                  <a:pt x="136829" y="14176"/>
                                  <a:pt x="122652" y="0"/>
                                  <a:pt x="105326" y="0"/>
                                </a:cubicBezTo>
                                <a:cubicBezTo>
                                  <a:pt x="87893" y="0"/>
                                  <a:pt x="73822" y="14176"/>
                                  <a:pt x="73822" y="31503"/>
                                </a:cubicBezTo>
                                <a:lnTo>
                                  <a:pt x="73822" y="42004"/>
                                </a:lnTo>
                                <a:lnTo>
                                  <a:pt x="31503" y="42004"/>
                                </a:lnTo>
                                <a:cubicBezTo>
                                  <a:pt x="14176" y="42004"/>
                                  <a:pt x="0" y="56181"/>
                                  <a:pt x="0" y="73507"/>
                                </a:cubicBezTo>
                                <a:lnTo>
                                  <a:pt x="0" y="367536"/>
                                </a:lnTo>
                                <a:cubicBezTo>
                                  <a:pt x="0" y="384967"/>
                                  <a:pt x="14176" y="399039"/>
                                  <a:pt x="31503" y="399039"/>
                                </a:cubicBezTo>
                                <a:lnTo>
                                  <a:pt x="367536" y="399039"/>
                                </a:lnTo>
                                <a:cubicBezTo>
                                  <a:pt x="384967" y="399039"/>
                                  <a:pt x="399039" y="384967"/>
                                  <a:pt x="399039" y="367536"/>
                                </a:cubicBezTo>
                                <a:lnTo>
                                  <a:pt x="399039" y="73507"/>
                                </a:lnTo>
                                <a:cubicBezTo>
                                  <a:pt x="399039" y="56181"/>
                                  <a:pt x="384967" y="42004"/>
                                  <a:pt x="367536" y="42004"/>
                                </a:cubicBezTo>
                                <a:close/>
                                <a:moveTo>
                                  <a:pt x="283843" y="31503"/>
                                </a:moveTo>
                                <a:cubicBezTo>
                                  <a:pt x="283843" y="25727"/>
                                  <a:pt x="288463" y="21002"/>
                                  <a:pt x="294344" y="21002"/>
                                </a:cubicBezTo>
                                <a:cubicBezTo>
                                  <a:pt x="297074" y="21002"/>
                                  <a:pt x="299699" y="22157"/>
                                  <a:pt x="301694" y="24152"/>
                                </a:cubicBezTo>
                                <a:cubicBezTo>
                                  <a:pt x="303689" y="26148"/>
                                  <a:pt x="304740" y="28773"/>
                                  <a:pt x="304740" y="31503"/>
                                </a:cubicBezTo>
                                <a:lnTo>
                                  <a:pt x="304740" y="73507"/>
                                </a:lnTo>
                                <a:cubicBezTo>
                                  <a:pt x="304740" y="79283"/>
                                  <a:pt x="300119" y="84008"/>
                                  <a:pt x="294239" y="84008"/>
                                </a:cubicBezTo>
                                <a:cubicBezTo>
                                  <a:pt x="288463" y="84008"/>
                                  <a:pt x="283738" y="79283"/>
                                  <a:pt x="283738" y="73507"/>
                                </a:cubicBezTo>
                                <a:lnTo>
                                  <a:pt x="283843" y="31503"/>
                                </a:lnTo>
                                <a:close/>
                                <a:moveTo>
                                  <a:pt x="94825" y="31503"/>
                                </a:moveTo>
                                <a:cubicBezTo>
                                  <a:pt x="94825" y="25727"/>
                                  <a:pt x="99444" y="21002"/>
                                  <a:pt x="105326" y="21002"/>
                                </a:cubicBezTo>
                                <a:cubicBezTo>
                                  <a:pt x="108055" y="21002"/>
                                  <a:pt x="110681" y="22157"/>
                                  <a:pt x="112676" y="24152"/>
                                </a:cubicBezTo>
                                <a:cubicBezTo>
                                  <a:pt x="114671" y="26148"/>
                                  <a:pt x="115721" y="28773"/>
                                  <a:pt x="115721" y="31503"/>
                                </a:cubicBezTo>
                                <a:lnTo>
                                  <a:pt x="115721" y="73507"/>
                                </a:lnTo>
                                <a:cubicBezTo>
                                  <a:pt x="115721" y="79283"/>
                                  <a:pt x="111101" y="84008"/>
                                  <a:pt x="105326" y="84008"/>
                                </a:cubicBezTo>
                                <a:cubicBezTo>
                                  <a:pt x="99444" y="84008"/>
                                  <a:pt x="94825" y="79283"/>
                                  <a:pt x="94825" y="73507"/>
                                </a:cubicBezTo>
                                <a:lnTo>
                                  <a:pt x="94825" y="31503"/>
                                </a:lnTo>
                                <a:close/>
                                <a:moveTo>
                                  <a:pt x="378037" y="367536"/>
                                </a:moveTo>
                                <a:cubicBezTo>
                                  <a:pt x="378037" y="373311"/>
                                  <a:pt x="373311" y="378037"/>
                                  <a:pt x="367536" y="378037"/>
                                </a:cubicBezTo>
                                <a:lnTo>
                                  <a:pt x="31503" y="378037"/>
                                </a:lnTo>
                                <a:cubicBezTo>
                                  <a:pt x="25728" y="378037"/>
                                  <a:pt x="21002" y="373311"/>
                                  <a:pt x="21002" y="367536"/>
                                </a:cubicBezTo>
                                <a:lnTo>
                                  <a:pt x="21002" y="157515"/>
                                </a:lnTo>
                                <a:lnTo>
                                  <a:pt x="378037" y="157515"/>
                                </a:lnTo>
                                <a:lnTo>
                                  <a:pt x="378037" y="367536"/>
                                </a:lnTo>
                                <a:close/>
                                <a:moveTo>
                                  <a:pt x="378037" y="136513"/>
                                </a:moveTo>
                                <a:lnTo>
                                  <a:pt x="21002" y="136513"/>
                                </a:lnTo>
                                <a:lnTo>
                                  <a:pt x="21002" y="73507"/>
                                </a:lnTo>
                                <a:cubicBezTo>
                                  <a:pt x="21002" y="67732"/>
                                  <a:pt x="25728" y="63006"/>
                                  <a:pt x="31503" y="63006"/>
                                </a:cubicBezTo>
                                <a:lnTo>
                                  <a:pt x="73822" y="63006"/>
                                </a:lnTo>
                                <a:lnTo>
                                  <a:pt x="73822" y="73507"/>
                                </a:lnTo>
                                <a:cubicBezTo>
                                  <a:pt x="73822" y="90939"/>
                                  <a:pt x="87893" y="105010"/>
                                  <a:pt x="105326" y="105010"/>
                                </a:cubicBezTo>
                                <a:cubicBezTo>
                                  <a:pt x="122652" y="105010"/>
                                  <a:pt x="136723" y="90939"/>
                                  <a:pt x="136723" y="73507"/>
                                </a:cubicBezTo>
                                <a:lnTo>
                                  <a:pt x="136723" y="63006"/>
                                </a:lnTo>
                                <a:lnTo>
                                  <a:pt x="262736" y="63006"/>
                                </a:lnTo>
                                <a:lnTo>
                                  <a:pt x="262736" y="73507"/>
                                </a:lnTo>
                                <a:cubicBezTo>
                                  <a:pt x="262736" y="90939"/>
                                  <a:pt x="276912" y="105010"/>
                                  <a:pt x="294239" y="105010"/>
                                </a:cubicBezTo>
                                <a:cubicBezTo>
                                  <a:pt x="311670" y="105010"/>
                                  <a:pt x="325742" y="90939"/>
                                  <a:pt x="325742" y="73507"/>
                                </a:cubicBezTo>
                                <a:lnTo>
                                  <a:pt x="325742" y="63006"/>
                                </a:lnTo>
                                <a:lnTo>
                                  <a:pt x="367536" y="63006"/>
                                </a:lnTo>
                                <a:cubicBezTo>
                                  <a:pt x="373311" y="63006"/>
                                  <a:pt x="378037" y="67732"/>
                                  <a:pt x="378037" y="73507"/>
                                </a:cubicBezTo>
                                <a:lnTo>
                                  <a:pt x="378037" y="136513"/>
                                </a:lnTo>
                                <a:close/>
                                <a:moveTo>
                                  <a:pt x="84029" y="231064"/>
                                </a:moveTo>
                                <a:cubicBezTo>
                                  <a:pt x="84029" y="236861"/>
                                  <a:pt x="79335" y="241565"/>
                                  <a:pt x="73528" y="241565"/>
                                </a:cubicBezTo>
                                <a:cubicBezTo>
                                  <a:pt x="67732" y="241565"/>
                                  <a:pt x="63027" y="236861"/>
                                  <a:pt x="63027" y="231064"/>
                                </a:cubicBezTo>
                                <a:cubicBezTo>
                                  <a:pt x="63027" y="225257"/>
                                  <a:pt x="67732" y="220563"/>
                                  <a:pt x="73528" y="220563"/>
                                </a:cubicBezTo>
                                <a:cubicBezTo>
                                  <a:pt x="79335" y="220563"/>
                                  <a:pt x="84029" y="225257"/>
                                  <a:pt x="84029" y="231064"/>
                                </a:cubicBezTo>
                                <a:close/>
                                <a:moveTo>
                                  <a:pt x="168037" y="231064"/>
                                </a:moveTo>
                                <a:cubicBezTo>
                                  <a:pt x="168037" y="236861"/>
                                  <a:pt x="163343" y="241565"/>
                                  <a:pt x="157536" y="241565"/>
                                </a:cubicBezTo>
                                <a:cubicBezTo>
                                  <a:pt x="151740" y="241565"/>
                                  <a:pt x="147035" y="236861"/>
                                  <a:pt x="147035" y="231064"/>
                                </a:cubicBezTo>
                                <a:cubicBezTo>
                                  <a:pt x="147035" y="225257"/>
                                  <a:pt x="151740" y="220563"/>
                                  <a:pt x="157536" y="220563"/>
                                </a:cubicBezTo>
                                <a:cubicBezTo>
                                  <a:pt x="163343" y="220563"/>
                                  <a:pt x="168037" y="225257"/>
                                  <a:pt x="168037" y="231064"/>
                                </a:cubicBezTo>
                                <a:close/>
                                <a:moveTo>
                                  <a:pt x="252046" y="231064"/>
                                </a:moveTo>
                                <a:cubicBezTo>
                                  <a:pt x="252046" y="236861"/>
                                  <a:pt x="247351" y="241565"/>
                                  <a:pt x="241545" y="241565"/>
                                </a:cubicBezTo>
                                <a:cubicBezTo>
                                  <a:pt x="235748" y="241565"/>
                                  <a:pt x="231044" y="236861"/>
                                  <a:pt x="231044" y="231064"/>
                                </a:cubicBezTo>
                                <a:cubicBezTo>
                                  <a:pt x="231044" y="225257"/>
                                  <a:pt x="235748" y="220563"/>
                                  <a:pt x="241545" y="220563"/>
                                </a:cubicBezTo>
                                <a:cubicBezTo>
                                  <a:pt x="247351" y="220563"/>
                                  <a:pt x="252046" y="225257"/>
                                  <a:pt x="252046" y="231064"/>
                                </a:cubicBezTo>
                                <a:close/>
                                <a:moveTo>
                                  <a:pt x="336054" y="231064"/>
                                </a:moveTo>
                                <a:cubicBezTo>
                                  <a:pt x="336054" y="236861"/>
                                  <a:pt x="331360" y="241565"/>
                                  <a:pt x="325553" y="241565"/>
                                </a:cubicBezTo>
                                <a:cubicBezTo>
                                  <a:pt x="319756" y="241565"/>
                                  <a:pt x="315052" y="236861"/>
                                  <a:pt x="315052" y="231064"/>
                                </a:cubicBezTo>
                                <a:cubicBezTo>
                                  <a:pt x="315052" y="225257"/>
                                  <a:pt x="319756" y="220563"/>
                                  <a:pt x="325553" y="220563"/>
                                </a:cubicBezTo>
                                <a:cubicBezTo>
                                  <a:pt x="331360" y="220563"/>
                                  <a:pt x="336054" y="225257"/>
                                  <a:pt x="336054" y="231064"/>
                                </a:cubicBezTo>
                                <a:close/>
                                <a:moveTo>
                                  <a:pt x="336054" y="304572"/>
                                </a:moveTo>
                                <a:cubicBezTo>
                                  <a:pt x="336054" y="310368"/>
                                  <a:pt x="331360" y="315073"/>
                                  <a:pt x="325553" y="315073"/>
                                </a:cubicBezTo>
                                <a:cubicBezTo>
                                  <a:pt x="319756" y="315073"/>
                                  <a:pt x="315052" y="310368"/>
                                  <a:pt x="315052" y="304572"/>
                                </a:cubicBezTo>
                                <a:cubicBezTo>
                                  <a:pt x="315052" y="298765"/>
                                  <a:pt x="319756" y="294071"/>
                                  <a:pt x="325553" y="294071"/>
                                </a:cubicBezTo>
                                <a:cubicBezTo>
                                  <a:pt x="331360" y="294071"/>
                                  <a:pt x="336054" y="298765"/>
                                  <a:pt x="336054" y="304572"/>
                                </a:cubicBezTo>
                                <a:close/>
                                <a:moveTo>
                                  <a:pt x="252046" y="304572"/>
                                </a:moveTo>
                                <a:cubicBezTo>
                                  <a:pt x="252046" y="310368"/>
                                  <a:pt x="247351" y="315073"/>
                                  <a:pt x="241545" y="315073"/>
                                </a:cubicBezTo>
                                <a:cubicBezTo>
                                  <a:pt x="235748" y="315073"/>
                                  <a:pt x="231044" y="310368"/>
                                  <a:pt x="231044" y="304572"/>
                                </a:cubicBezTo>
                                <a:cubicBezTo>
                                  <a:pt x="231044" y="298765"/>
                                  <a:pt x="235748" y="294071"/>
                                  <a:pt x="241545" y="294071"/>
                                </a:cubicBezTo>
                                <a:cubicBezTo>
                                  <a:pt x="247351" y="294071"/>
                                  <a:pt x="252046" y="298765"/>
                                  <a:pt x="252046" y="304572"/>
                                </a:cubicBezTo>
                                <a:close/>
                                <a:moveTo>
                                  <a:pt x="168037" y="304572"/>
                                </a:moveTo>
                                <a:cubicBezTo>
                                  <a:pt x="168037" y="310368"/>
                                  <a:pt x="163343" y="315073"/>
                                  <a:pt x="157536" y="315073"/>
                                </a:cubicBezTo>
                                <a:cubicBezTo>
                                  <a:pt x="151740" y="315073"/>
                                  <a:pt x="147035" y="310368"/>
                                  <a:pt x="147035" y="304572"/>
                                </a:cubicBezTo>
                                <a:cubicBezTo>
                                  <a:pt x="147035" y="298765"/>
                                  <a:pt x="151740" y="294071"/>
                                  <a:pt x="157536" y="294071"/>
                                </a:cubicBezTo>
                                <a:cubicBezTo>
                                  <a:pt x="163343" y="294071"/>
                                  <a:pt x="168037" y="298765"/>
                                  <a:pt x="168037" y="304572"/>
                                </a:cubicBezTo>
                                <a:close/>
                                <a:moveTo>
                                  <a:pt x="84029" y="304572"/>
                                </a:moveTo>
                                <a:cubicBezTo>
                                  <a:pt x="84029" y="310368"/>
                                  <a:pt x="79335" y="315073"/>
                                  <a:pt x="73528" y="315073"/>
                                </a:cubicBezTo>
                                <a:cubicBezTo>
                                  <a:pt x="67732" y="315073"/>
                                  <a:pt x="63027" y="310368"/>
                                  <a:pt x="63027" y="304572"/>
                                </a:cubicBezTo>
                                <a:cubicBezTo>
                                  <a:pt x="63027" y="298765"/>
                                  <a:pt x="67732" y="294071"/>
                                  <a:pt x="73528" y="294071"/>
                                </a:cubicBezTo>
                                <a:cubicBezTo>
                                  <a:pt x="79335" y="294071"/>
                                  <a:pt x="84029" y="298765"/>
                                  <a:pt x="84029" y="304572"/>
                                </a:cubicBezTo>
                                <a:close/>
                              </a:path>
                            </a:pathLst>
                          </a:custGeom>
                          <a:solidFill>
                            <a:schemeClr val="bg1"/>
                          </a:solidFill>
                          <a:ln w="10497" cap="flat">
                            <a:noFill/>
                            <a:prstDash val="solid"/>
                            <a:miter/>
                          </a:ln>
                        </wps:spPr>
                        <wps:bodyPr rtlCol="0" anchor="ctr"/>
                      </wps:wsp>
                      <wps:wsp>
                        <wps:cNvPr id="36" name="Tekstvak 36"/>
                        <wps:cNvSpPr txBox="1"/>
                        <wps:spPr>
                          <a:xfrm>
                            <a:off x="516367" y="9057939"/>
                            <a:ext cx="5106670" cy="268605"/>
                          </a:xfrm>
                          <a:prstGeom prst="rect">
                            <a:avLst/>
                          </a:prstGeom>
                          <a:noFill/>
                          <a:ln w="6350">
                            <a:noFill/>
                          </a:ln>
                        </wps:spPr>
                        <wps:txbx>
                          <w:txbxContent>
                            <w:p w14:paraId="0D9B7AFB" w14:textId="7FA16A0A" w:rsidR="004C790C" w:rsidRPr="008958CE" w:rsidRDefault="004C790C" w:rsidP="004C790C">
                              <w:pPr>
                                <w:rPr>
                                  <w:color w:val="FFFFFF" w:themeColor="background1"/>
                                </w:rPr>
                              </w:pPr>
                              <w:r w:rsidRPr="008958CE">
                                <w:rPr>
                                  <w:color w:val="FFFFFF" w:themeColor="background1"/>
                                </w:rPr>
                                <w:t xml:space="preserve">Versie </w:t>
                              </w:r>
                              <w:r>
                                <w:rPr>
                                  <w:color w:val="FFFFFF" w:themeColor="background1"/>
                                </w:rPr>
                                <w:t>0.</w:t>
                              </w:r>
                              <w:r w:rsidR="0066625A">
                                <w:rPr>
                                  <w:color w:val="FFFFFF" w:themeColor="background1"/>
                                </w:rPr>
                                <w:t>3</w:t>
                              </w:r>
                              <w:r w:rsidRPr="008958CE">
                                <w:rPr>
                                  <w:color w:val="FFFFFF" w:themeColor="background1"/>
                                </w:rPr>
                                <w:t xml:space="preserve"> | </w:t>
                              </w:r>
                              <w:r w:rsidR="00467D78" w:rsidRPr="008958CE">
                                <w:rPr>
                                  <w:color w:val="FFFFFF" w:themeColor="background1"/>
                                </w:rPr>
                                <w:t xml:space="preserve">Auteur: </w:t>
                              </w:r>
                              <w:r w:rsidR="00467D78">
                                <w:rPr>
                                  <w:color w:val="FFFFFF" w:themeColor="background1"/>
                                </w:rPr>
                                <w:t>Sharda</w:t>
                              </w:r>
                              <w:r w:rsidR="008E1DFF">
                                <w:rPr>
                                  <w:color w:val="FFFFFF" w:themeColor="background1"/>
                                </w:rPr>
                                <w:t xml:space="preserve"> Kalloe en </w:t>
                              </w:r>
                              <w:r w:rsidR="00A83B26">
                                <w:rPr>
                                  <w:color w:val="FFFFFF" w:themeColor="background1"/>
                                </w:rPr>
                                <w:t>Hanneke Wind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wgp>
                  </a:graphicData>
                </a:graphic>
              </wp:anchor>
            </w:drawing>
          </mc:Choice>
          <mc:Fallback>
            <w:pict>
              <v:group w14:anchorId="7E9A89B5" id="Group 38" o:spid="_x0000_s1026" style="position:absolute;margin-left:-31.35pt;margin-top:-41.85pt;width:521.85pt;height:768.25pt;z-index:251658242" coordorigin=",1727" coordsize="66281,97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">
                <v:rect id="Rechthoek 33" o:spid="_x0000_s1027" style="position:absolute;top:1727;width:66281;height:97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" fillcolor="#bf406c [3204]" stroked="f" strokeweight="1pt">
                  <v:fill color2="#682a6e [3205]" angle="340" focus="100%" type="gradient">
                    <o:fill v:ext="view" type="gradientUnscaled"/>
                  </v:fill>
                  <v:textbox inset="13mm,49mm,13mm,173.99997mm">
                    <w:txbxContent>
                      <w:p w14:paraId="3666CDC6" w14:textId="3AF23501" w:rsidR="004C790C" w:rsidRPr="00467D78" w:rsidRDefault="004C790C" w:rsidP="004C790C">
                        <w:pPr>
                          <w:ind w:firstLine="686"/>
                          <w:rPr>
                            <w:rFonts w:ascii="Calibri" w:eastAsiaTheme="majorEastAsia" w:hAnsi="Calibri" w:cs="Calibri"/>
                            <w:color w:val="FFFFFF" w:themeColor="background1"/>
                            <w:sz w:val="48"/>
                            <w:szCs w:val="48"/>
                          </w:rPr>
                        </w:pPr>
                        <w:r w:rsidRPr="00467D78">
                          <w:rPr>
                            <w:rFonts w:ascii="Calibri" w:eastAsiaTheme="majorEastAsia" w:hAnsi="Calibri" w:cs="Calibri"/>
                            <w:color w:val="FFFFFF" w:themeColor="background1"/>
                            <w:sz w:val="48"/>
                            <w:szCs w:val="48"/>
                          </w:rPr>
                          <w:t>Plan van Aanpak</w:t>
                        </w:r>
                        <w:r w:rsidR="00467D78" w:rsidRPr="00467D78">
                          <w:rPr>
                            <w:rFonts w:ascii="Calibri" w:eastAsiaTheme="majorEastAsia" w:hAnsi="Calibri" w:cs="Calibri"/>
                            <w:color w:val="FFFFFF" w:themeColor="background1"/>
                            <w:sz w:val="48"/>
                            <w:szCs w:val="48"/>
                          </w:rPr>
                          <w:t xml:space="preserve"> Ziekenhuizen</w:t>
                        </w:r>
                        <w:r w:rsidR="00DC1FD1">
                          <w:rPr>
                            <w:rFonts w:ascii="Calibri" w:eastAsiaTheme="majorEastAsia" w:hAnsi="Calibri" w:cs="Calibri"/>
                            <w:color w:val="FFFFFF" w:themeColor="background1"/>
                            <w:sz w:val="48"/>
                            <w:szCs w:val="48"/>
                          </w:rPr>
                          <w:t xml:space="preserve"> - Template</w:t>
                        </w:r>
                      </w:p>
                      <w:p w14:paraId="20F0EB4A" w14:textId="57B224AF" w:rsidR="004C790C" w:rsidRPr="008958CE" w:rsidRDefault="0066625A" w:rsidP="004C790C">
                        <w:pPr>
                          <w:ind w:firstLine="686"/>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10</w:t>
                        </w:r>
                        <w:r w:rsidR="00467D78">
                          <w:rPr>
                            <w:rFonts w:asciiTheme="majorHAnsi" w:eastAsiaTheme="majorEastAsia" w:hAnsiTheme="majorHAnsi" w:cstheme="majorBidi"/>
                            <w:color w:val="FFFFFF" w:themeColor="background1"/>
                            <w:sz w:val="40"/>
                            <w:szCs w:val="40"/>
                          </w:rPr>
                          <w:t>-</w:t>
                        </w:r>
                        <w:r w:rsidR="00DC1FD1">
                          <w:rPr>
                            <w:rFonts w:asciiTheme="majorHAnsi" w:eastAsiaTheme="majorEastAsia" w:hAnsiTheme="majorHAnsi" w:cstheme="majorBidi"/>
                            <w:color w:val="FFFFFF" w:themeColor="background1"/>
                            <w:sz w:val="40"/>
                            <w:szCs w:val="40"/>
                          </w:rPr>
                          <w:t>8</w:t>
                        </w:r>
                        <w:r w:rsidR="00467D78" w:rsidRPr="00467D78">
                          <w:rPr>
                            <w:rFonts w:asciiTheme="majorHAnsi" w:eastAsiaTheme="majorEastAsia" w:hAnsiTheme="majorHAnsi" w:cstheme="majorBidi"/>
                            <w:color w:val="FFFFFF" w:themeColor="background1"/>
                            <w:sz w:val="40"/>
                            <w:szCs w:val="40"/>
                          </w:rPr>
                          <w:t>-2023</w:t>
                        </w:r>
                      </w:p>
                    </w:txbxContent>
                  </v:textbox>
                </v:rect>
                <v:group id="Groep 56" o:spid="_x0000_s1028" style="position:absolute;left:5260;top:5916;width:20295;height:4779" coordsize="19833,4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Vrije vorm 18" o:spid="_x0000_s1029" style="position:absolute;left:311;width:16764;height:4680;visibility:visible;mso-wrap-style:square;v-text-anchor:middle" coordsize="1676418,46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" path="m632511,236295v-4683,-550,-10762,3453,-13322,14430c613336,275814,614549,292897,614549,292897v4453,-8376,16595,-28614,22904,-43709c640479,241950,637193,236845,632511,236295xm893567,192819v-16140,,-30379,4535,-42736,13583c838475,215457,830574,229207,827146,247659r127173,c953291,230921,947113,217596,935784,207684v-11325,-9913,-25403,-14865,-42217,-14865xm1035154,145661r70539,l1170567,235873r64359,-90212l1305979,145661r-93191,127115l1305979,399891r-71053,l1170567,309680r-64874,90211l1035154,399891r92677,-127115l1035154,145661xm1356920,145366r65604,l1422524,399438r-65604,l1356920,145366xm893567,139511v25049,,47192,5468,66417,16404c979205,166852,994224,181799,1005035,200759v10814,18968,16219,40074,16219,63303c1021254,267824,1021167,271753,1020999,275848v-179,4103,-434,8380,-773,12817l826118,288665v1367,19824,8315,35364,20851,46641c859494,346583,874685,352219,892535,352219v13389,,24626,-2981,33726,-8965c935350,337278,942134,329504,946598,319933r66935,c1008722,335996,1000742,350603,989589,363754v-11158,13158,-24890,23495,-41189,31011c932093,402273,913645,406043,893049,406043v-25743,,-48575,-5469,-68478,-16406c804661,378709,789043,363329,777718,343512v-7668,-13414,-12676,-28273,-15154,-44508c750535,314953,740994,326059,740994,326059v-41157,48318,-67084,78956,-96522,77940c634112,403544,619180,399578,606883,383257v-1265,-1678,-2383,-3525,-3515,-5355c618261,362882,626121,350256,630062,342405v1975,6838,4548,12938,8026,17555c641897,365018,644685,365139,646187,365207v7267,209,14537,-5052,35292,-27139c710246,307457,736001,274111,758048,238361v5819,-9435,11705,-19444,17271,-29651c776172,206918,778257,202758,781679,197407v464,-739,966,-1437,1442,-2163c783697,194383,784253,193540,784893,192634v10266,-14830,23204,-26845,38905,-35953c843534,145237,866792,139511,893567,139511xm1506903,85915r65608,l1572511,145366r68679,l1641190,200179r-68684,l1572506,296885v,30170,16341,41472,36467,41472c1622830,338357,1637221,332393,1649526,325518v1273,-711,2814,290,2600,1731c1650853,335797,1650499,357532,1675369,372767v1274,686,1433,2447,227,3246c1654940,389682,1630858,399437,1598155,399437v-60607,,-91287,-33939,-91287,-97261l1506868,200179r-43529,l1463339,145366r43564,l1506903,85915xm376005,78961v12253,1528,25336,4120,38924,7315c406294,107189,395795,150935,386325,193641v7707,-64,15503,-486,23319,-1417c440293,188569,465380,178437,491938,167712v20782,-8390,42204,-16965,66810,-22650c558817,145048,558886,145025,558956,145012v5310,-1223,10717,-2358,16356,-3274c646986,130104,674831,162957,677764,166742v6583,8479,5013,20674,-3512,27235c665727,200537,653485,198967,646895,190480v-290,-281,-17012,-18285,-65297,-10414c580770,180202,579983,180380,579163,180522v-8123,1544,-15617,6653,-16971,7624c545146,201266,512409,230077,501460,265189v-14383,46118,-10917,87148,8434,99768c525024,374800,562065,352474,575846,333415v3489,-4831,7176,-10185,10902,-15820c584135,280873,590580,243165,597924,228263v9097,-18475,28706,-27666,46655,-21857c661088,211745,669994,227838,666741,246457v-3467,19855,-23633,54999,-39943,80746c626807,327272,626824,327334,626834,327403v-5272,9024,-12627,22459,-20268,30839c601422,363882,596340,368950,594115,371135v-19009,18041,-47928,35048,-75148,35048c508324,406183,497948,403582,488517,397431,453076,374322,443767,319233,464207,253677v4702,-15079,12190,-28984,20830,-41448c463700,220349,440971,227596,414291,230781v-10002,1191,-19914,1737,-29627,1737c382388,232518,380145,232435,377892,232378v-379,1763,-765,3554,-1136,5281c368505,276034,361374,309184,355874,326711v-1311,4186,-2636,8600,-4008,13166c337818,386662,316590,457359,248447,466825v-5767,803,-11443,1175,-16989,1175c177168,468000,134368,432746,123046,422472v-2099,2168,-5562,2264,-7768,191l105528,413504v-19116,7031,-41408,3311,-57235,-11558l23974,379099v-174,-164,-112,-406,-17,-612l19991,382671v-413,435,-1083,471,-1497,83l311,365672v-414,-389,-415,-1056,-2,-1492l11249,352640,69132,291584,82457,277529v412,-436,1082,-474,1496,-84l102137,294527v413,389,414,1057,2,1492l99386,298923v201,-106,440,-181,614,-18l124320,321753v15682,14732,20761,36409,15068,55683l149314,386760v2108,1982,2241,5190,462,7404c159004,402390,198398,434589,243053,428374v43338,-6022,58917,-57919,71438,-99615c315912,324025,317283,319460,318643,315129v4967,-15819,12254,-49712,19971,-85599c338682,229212,338748,228906,338816,228590v-38906,-6537,-70697,-20031,-86377,-30829c243583,191663,241370,179566,247495,170754v6125,-8828,18264,-11043,27136,-4922c288194,175171,315043,185685,347049,190704v10698,-48536,19989,-87028,28956,-111743xm501135,38900v-24198,-417,-39493,5917,-39493,5917c472308,48005,485144,51540,502328,55422v2874,704,5399,1269,7477,1648c510681,57260,511501,57444,512399,57635v8370,1777,15220,-4,18666,-3039c531237,54451,531360,54304,531505,54154v4757,-4801,1338,-12286,-17403,-14421c509574,39216,505296,38975,501240,38901v-36,-1,-70,-1,-105,-1xm1389724,30621v11956,,21782,3509,29472,10505c1426882,48129,1430727,57089,1430727,68018v,10930,-3845,19980,-11531,27150c1411506,102338,1401680,105923,1389724,105923v-11968,,-21785,-3585,-29475,-10755c1352562,87998,1348717,78948,1348717,68018v,-10929,3845,-19889,11532,-26892c1367939,34130,1377756,30621,1389724,30621xm520560,1555v36949,5074,53763,32353,50814,55439c568556,79026,547552,100625,507952,96060v-7954,-926,-18170,-3671,-32302,-7478c464196,85499,450247,81777,433995,78066r12,-27c415612,73558,395192,70155,380358,67974v,-2,1,-4,1,-6c380240,67951,380109,67936,379989,67919,367763,66127,359415,65176,359415,65176r-37,87c318250,60536,269095,58690,211698,63847r-710,-9231c196617,56829,174808,61108,174808,61108l171224,50949v15513,-5420,34248,-7369,34248,-7369l165172,41462r-1030,-9999l209219,31620r-499,-6489c290275,17863,356077,23903,406315,32778,434564,7433,476267,-4511,520560,1555xe" filled="f" stroked="f" strokeweight=".33486mm">
                    <v:stroke joinstyle="miter"/>
                    <v:path arrowok="t" o:connecttype="custom" o:connectlocs="632511,236295;619189,250725;614549,292897;637453,249188;632511,236295;893567,192819;850831,206402;827146,247659;954319,247659;935784,207684;893567,192819;1035154,145661;1105693,145661;1170567,235873;1234926,145661;1305979,145661;1212788,272776;1305979,399891;1234926,399891;1170567,309680;1105693,399891;1035154,399891;1127831,272776;1356920,145366;1422524,145366;1422524,399438;1356920,399438;893567,139511;959984,155915;1005035,200759;1021254,264062;1020999,275848;1020226,288665;826118,288665;846969,335306;892535,352219;926261,343254;946598,319933;1013533,319933;989589,363754;948400,394765;893049,406043;824571,389637;777718,343512;762564,299004;740994,326059;644472,403999;606883,383257;603368,377902;630062,342405;638088,359960;646187,365207;681479,338068;758048,238361;775319,208710;781679,197407;783121,195244;784893,192634;823798,156681;893567,139511;1506903,85915;1572511,85915;1572511,145366;1641190,145366;1641190,200179;1572506,200179;1572506,296885;1608973,338357;1649526,325518;1652126,327249;1675369,372767;1675596,376013;1598155,399437;1506868,302176;1506868,200179;1463339,200179;1463339,145366;1506903,145366;376005,78961;414929,86276;386325,193641;409644,192224;491938,167712;558748,145062;558956,145012;575312,141738;677764,166742;674252,193977;646895,190480;581598,180066;579163,180522;562192,188146;501460,265189;509894,364957;575846,333415;586748,317595;597924,228263;644579,206406;666741,246457;626798,327203;626834,327403;606566,358242;594115,371135;518967,406183;488517,397431;464207,253677;485037,212229;414291,230781;384664,232518;377892,232378;376756,237659;355874,326711;351866,339877;248447,466825;231458,468000;123046,422472;115278,422663;105528,413504;48293,401946;23974,379099;23957,378487;19991,382671;18494,382754;311,365672;309,364180;11249,352640;69132,291584;82457,277529;83953,277445;102137,294527;102139,296019;99386,298923;100000,298905;124320,321753;139388,377436;149314,386760;149776,394164;243053,428374;314491,328759;318643,315129;338614,229530;338816,228590;252439,197761;247495,170754;274631,165832;347049,190704;376005,78961;501135,38900;461642,44817;502328,55422;509805,57070;512399,57635;531065,54596;531505,54154;514102,39733;501240,38901;501135,38900;1389724,30621;1419196,41126;1430727,68018;1419196,95168;1389724,105923;1360249,95168;1348717,68018;1360249,41126;1389724,30621;520560,1555;571374,56994;507952,96060;475650,88582;433995,78066;434007,78039;380358,67974;380359,67968;379989,67919;359415,65176;359378,65263;211698,63847;210988,54616;174808,61108;171224,50949;205472,43580;165172,41462;164142,31463;209219,31620;208720,25131;406315,32778;520560,1555" o:connectangles="0,0,0,0,0,0,0,0,0,0,0,0,0,0,0,0,0,0,0,0,0,0,0,0,0,0,0,0,0,0,0,0,0,0,0,0,0,0,0,0,0,0,0,0,0,0,0,0,0,0,0,0,0,0,0,0,0,0,0,0,0,0,0,0,0,0,0,0,0,0,0,0,0,0,0,0,0,0,0,0,0,0,0,0,0,0,0,0,0,0,0,0,0,0,0,0,0,0,0,0,0,0,0,0,0,0,0,0,0,0,0,0,0,0,0,0,0,0,0,0,0,0,0,0,0,0,0,0,0,0,0,0,0,0,0,0,0,0,0,0,0,0,0,0,0,0,0,0,0,0,0,0,0,0,0,0,0,0,0,0,0,0,0,0,0,0,0,0,0,0,0,0,0,0,0,0,0,0,0,0,0,0,0,0,0,0,0,0"/>
                  </v:shape>
                  <v:group id="Groep 19" o:spid="_x0000_s1030" style="position:absolute;top:859;width:19833;height:2723" coordorigin=",859" coordsize="19833,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group id="Groep 20" o:spid="_x0000_s1031" style="position:absolute;left:17028;top:859;width:2805;height:2723" coordorigin="17028,859" coordsize="2804,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Vrije vorm 21" o:spid="_x0000_s1032" style="position:absolute;left:18614;top:859;width:1219;height:981;visibility:visible;mso-wrap-style:square;v-text-anchor:middle" coordsize="356494,286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" path="m352008,l4482,60c1155,61,-1010,3562,479,6537l60246,125949v1234,2463,4146,3574,6707,2559l235087,61818v1130,-449,1925,1135,886,1772l81793,158021v-2378,1459,-3245,4491,-1999,6984l139537,284366v1489,2973,5589,3342,7587,683l355593,7159c357804,4210,355698,1,352008,xe" filled="f" stroked="f" strokeweight=".33486mm">
                        <v:stroke joinstyle="miter"/>
                        <v:path arrowok="t" o:connecttype="custom" o:connectlocs="120375,0;1533,21;164,2235;20602,43070;22896,43945;80392,21140;80695,21746;27970,54038;27287,56426;47717,97244;50311,97477;121601,2448;120375,0" o:connectangles="0,0,0,0,0,0,0,0,0,0,0,0,0"/>
                      </v:shape>
                      <v:shape id="Vrije vorm 22" o:spid="_x0000_s1033" style="position:absolute;left:17526;top:2643;width:408;height:407;visibility:visible;mso-wrap-style:square;v-text-anchor:middle" coordsize="119181,1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" path="m59592,c26681,,,26663,,59554v,32891,26681,59554,59592,59554c92503,119108,119182,92445,119182,59554,119182,26663,92503,,59592,xe" filled="f" stroked="f" strokeweight=".33486mm">
                        <v:stroke joinstyle="miter"/>
                        <v:path arrowok="t" o:connecttype="custom" o:connectlocs="20379,0;0,20366;20379,40731;40756,20366;20379,0" o:connectangles="0,0,0,0,0"/>
                      </v:shape>
                      <v:shape id="Vrije vorm 23" o:spid="_x0000_s1034" style="position:absolute;left:17878;top:2164;width:317;height:317;visibility:visible;mso-wrap-style:square;v-text-anchor:middle" coordsize="92696,92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" path="m46349,c20751,,,20738,,46318,,71901,20751,92641,46349,92641v25595,,46348,-20740,46348,-46323c92697,20738,71944,,46349,xe" filled="f" stroked="f" strokeweight=".33486mm">
                        <v:stroke joinstyle="miter"/>
                        <v:path arrowok="t" o:connecttype="custom" o:connectlocs="15850,0;0,15839;15850,31680;31699,15839;15850,0" o:connectangles="0,0,0,0,0"/>
                      </v:shape>
                      <v:shape id="Vrije vorm 24" o:spid="_x0000_s1035" style="position:absolute;left:17028;top:3084;width:498;height:498;visibility:visible;mso-wrap-style:square;v-text-anchor:middle" coordsize="145662,145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" path="m72834,c32607,,,32588,,72788v,40202,32607,72789,72834,72789c113058,145577,145663,112990,145663,72788,145663,32588,113058,,72834,xe" filled="f" stroked="f" strokeweight=".33486mm">
                        <v:stroke joinstyle="miter"/>
                        <v:path arrowok="t" o:connecttype="custom" o:connectlocs="24907,0;0,24891;24907,49783;49812,24891;24907,0" o:connectangles="0,0,0,0,0"/>
                      </v:shape>
                      <v:shape id="Vrije vorm 25" o:spid="_x0000_s1036" style="position:absolute;left:18134;top:1775;width:226;height:226;visibility:visible;mso-wrap-style:square;v-text-anchor:middle" coordsize="66209,66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" path="m66209,33085v,18272,-14821,33085,-33104,33085c14822,66170,,51357,,33085,,14813,14822,,33105,,51388,,66209,14813,66209,33085xe" filled="f" stroked="f" strokeweight=".33486mm">
                        <v:stroke joinstyle="miter"/>
                        <v:path arrowok="t" o:connecttype="custom" o:connectlocs="22641,11314;11321,22628;0,11314;11321,0;22641,11314" o:connectangles="0,0,0,0,0"/>
                      </v:shape>
                      <v:shape id="Vrije vorm 26" o:spid="_x0000_s1037" style="position:absolute;left:18478;top:1454;width:136;height:136;visibility:visible;mso-wrap-style:square;v-text-anchor:middle" coordsize="39726,397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" path="m39727,19851v,10964,-8894,19852,-19864,19852c8893,39703,,30815,,19851,,8888,8893,,19863,,30833,,39727,8888,39727,19851xe" filled="f" stroked="f" strokeweight=".33486mm">
                        <v:stroke joinstyle="miter"/>
                        <v:path arrowok="t" o:connecttype="custom" o:connectlocs="13585,6789;6793,13577;0,6789;6793,0;13585,6789" o:connectangles="0,0,0,0,0"/>
                      </v:shape>
                    </v:group>
                    <v:shape id="Vrije vorm 27" o:spid="_x0000_s1038" style="position:absolute;left:11835;top:1453;width:364;height:253;visibility:visible;mso-wrap-style:square;v-text-anchor:middle" coordsize="106392,74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" path="m106392,l,,53773,74044,106392,xe" filled="f" stroked="f" strokeweight=".33486mm">
                      <v:stroke joinstyle="miter"/>
                      <v:path arrowok="t" o:connecttype="custom" o:connectlocs="36383,0;0,0;18389,25320" o:connectangles="0,0,0"/>
                    </v:shape>
                    <v:group id="Groep 28" o:spid="_x0000_s1039" style="position:absolute;top:2500;width:878;height:889" coordorigin=",250043" coordsize="87808,889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Vrije vorm 29" o:spid="_x0000_s1040" style="position:absolute;left:45561;top:250043;width:42247;height:40838;visibility:visible;mso-wrap-style:square;v-text-anchor:middle" coordsize="123540,119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" path="m41899,6747c31919,-2629,16195,-2178,6777,7756v-9418,9934,-8964,25589,1016,34965l89436,119422,123540,83448,41899,6747xe" filled="f" stroked="f" strokeweight=".33486mm">
                        <v:stroke joinstyle="miter"/>
                        <v:path arrowok="t" o:connecttype="custom" o:connectlocs="14328,2307;2318,2652;2665,14609;30584,40838;42247,28536;14328,2307" o:connectangles="0,0,0,0,0,0"/>
                      </v:shape>
                      <v:shape id="Vrije vorm 30" o:spid="_x0000_s1041" style="position:absolute;top:298140;width:42248;height:40839;visibility:visible;mso-wrap-style:square;v-text-anchor:middle" coordsize="123543,119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" path="m6776,7760v-9418,9931,-8963,25587,1017,34961l89437,119426,123544,83449,41899,6745c31920,-2631,16195,-2176,6776,7760xe" filled="f" stroked="f" strokeweight=".33486mm">
                        <v:stroke joinstyle="miter"/>
                        <v:path arrowok="t" o:connecttype="custom" o:connectlocs="2317,2654;2665,14609;30585,40839;42248,28537;14328,2307;2317,2654" o:connectangles="0,0,0,0,0,0"/>
                      </v:shape>
                    </v:group>
                  </v:group>
                </v:group>
                <v:shape id="Vrije vorm 18" o:spid="_x0000_s1042" style="position:absolute;left:5495;top:19803;width:1943;height:2744;rotation:90;visibility:visible;mso-wrap-style:square;v-text-anchor:middle" coordsize="357054,504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" path="m320301,157515v-6931,,-13336,1996,-18797,5356c295203,147435,280187,136513,262545,136513v-10290,,-19742,3886,-26987,10081c228207,134308,214871,126012,199539,126012v-7770,,-14807,2311,-21002,5986l178537,42004c178537,18797,159741,,136533,,113326,,94529,18797,94529,42004r315,151425c70377,164551,43179,166021,33728,167702,15036,171062,860,184188,20,198889v-105,1576,210,3256,840,4726c4115,211280,10416,219472,17556,228923v13232,17221,29508,38643,33709,64056c51685,296759,62081,382867,126032,406600r,13441l115531,420041v-5775,,-10501,4620,-10501,10501l105030,493548v,5776,4726,10501,10501,10501l325552,504049v5775,,10501,-4725,10501,-10501l336053,430542v,-5146,-3571,-9241,-8296,-10291c329017,416261,330697,411430,332587,406075v9661,-26883,24257,-67312,24362,-131893c356949,273972,357055,273867,357055,273657r,-79388c357055,174002,340568,157515,320301,157515xm315050,483047r-189018,l126032,441043r189018,l315050,483047xm336053,273132v,210,-106,315,-106,525c335947,334878,322086,373416,312845,398934v-2940,8296,-5356,15017,-6720,21107l147034,420041r,-21002c147034,394314,143884,390113,139369,388853,82243,373207,72267,291403,72057,290143,67016,259061,48115,234278,34253,216111,29003,209181,24277,202985,21547,198154v1680,-3675,7140,-8190,15857,-9766c45594,187023,73842,186078,94949,234173r,17537c94949,252024,94529,258535,87598,265571v-4095,4095,-4095,10816,,14806c89593,282478,92324,283528,95054,283528v2625,,5356,-1050,7351,-3151c115636,267251,115951,253495,115951,251920l115531,42004v,-11656,9451,-21002,21002,-21002c148084,21002,157535,30348,157535,42004r,168016c157535,215796,162261,220521,168036,220521v5776,,10501,-4725,10501,-10501l178537,168016v,-11656,9451,-21002,21002,-21002c211090,147014,220541,156360,220541,168016r,42004c220541,215796,225267,220521,231042,220521v5776,,10501,-4725,10501,-10501l241543,178517v,-11656,9452,-21002,21002,-21002c274096,157515,283547,166861,283547,178517r,31503c283547,215796,288273,220521,294048,220521v5776,,10501,-4725,10501,-10501l304549,194269v,-8716,7036,-15752,15752,-15752c329017,178517,336053,185553,336053,194269r,78863xe" fillcolor="white [3212]" stroked="f" strokeweight=".29158mm">
                  <v:stroke joinstyle="miter"/>
                  <v:path arrowok="t" o:connecttype="custom" o:connectlocs="174309,85725;164080,88640;142878,74295;128191,79781;108590,68580;97160,71838;97160,22860;74302,0;51443,22860;51614,105271;18355,91269;11,108242;468,110814;9554,124588;27899,159449;68587,221285;68587,228601;62872,228601;57158,234316;57158,268606;62872,274321;177167,274321;182881,268606;182881,234316;178366,228715;180995,221000;194253,149219;194311,148933;194311,105728;174309,85725;171451,262891;68587,262891;68587,240031;171451,240031;171451,262891;182881,148648;182823,148933;170251,217113;166594,228601;80016,228601;80016,217171;75845,211627;39214,157906;18641,117615;11726,107842;20355,102527;51672,127445;51672,136989;47671,144533;47671,152591;51729,154306;55729,152591;63101,137103;62872,22860;74302,11430;85731,22860;85731,114300;91446,120015;97160,114300;97160,91440;108590,80010;120019,91440;120019,114300;125734,120015;131449,114300;131449,97155;142878,85725;154307,97155;154307,114300;160022,120015;165737,114300;165737,105728;174309,97155;182881,105728;182881,148648" o:connectangles="0,0,0,0,0,0,0,0,0,0,0,0,0,0,0,0,0,0,0,0,0,0,0,0,0,0,0,0,0,0,0,0,0,0,0,0,0,0,0,0,0,0,0,0,0,0,0,0,0,0,0,0,0,0,0,0,0,0,0,0,0,0,0,0,0,0,0,0,0,0,0,0,0,0,0"/>
                </v:shape>
                <v:shape id="Vrije vorm 8" o:spid="_x0000_s1043" style="position:absolute;left:5056;top:24635;width:2260;height:2260;visibility:visible;mso-wrap-style:square;v-text-anchor:middle" coordsize="399038,399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" path="m367536,42004r-41794,l325742,31503c325742,14176,311670,,294344,,276912,,262841,14176,262736,31503r,10501l136829,42004r,-10501c136829,14176,122652,,105326,,87893,,73822,14176,73822,31503r,10501l31503,42004c14176,42004,,56181,,73507l,367536v,17431,14176,31503,31503,31503l367536,399039v17431,,31503,-14072,31503,-31503l399039,73507v,-17326,-14072,-31503,-31503,-31503xm283843,31503v,-5776,4620,-10501,10501,-10501c297074,21002,299699,22157,301694,24152v1995,1996,3046,4621,3046,7351l304740,73507v,5776,-4621,10501,-10501,10501c288463,84008,283738,79283,283738,73507r105,-42004xm94825,31503v,-5776,4619,-10501,10501,-10501c108055,21002,110681,22157,112676,24152v1995,1996,3045,4621,3045,7351l115721,73507v,5776,-4620,10501,-10395,10501c99444,84008,94825,79283,94825,73507r,-42004xm378037,367536v,5775,-4726,10501,-10501,10501l31503,378037v-5775,,-10501,-4726,-10501,-10501l21002,157515r357035,l378037,367536xm378037,136513r-357035,l21002,73507v,-5775,4726,-10501,10501,-10501l73822,63006r,10501c73822,90939,87893,105010,105326,105010v17326,,31397,-14071,31397,-31503l136723,63006r126013,l262736,73507v,17432,14176,31503,31503,31503c311670,105010,325742,90939,325742,73507r,-10501l367536,63006v5775,,10501,4726,10501,10501l378037,136513xm84029,231064v,5797,-4694,10501,-10501,10501c67732,241565,63027,236861,63027,231064v,-5807,4705,-10501,10501,-10501c79335,220563,84029,225257,84029,231064xm168037,231064v,5797,-4694,10501,-10501,10501c151740,241565,147035,236861,147035,231064v,-5807,4705,-10501,10501,-10501c163343,220563,168037,225257,168037,231064xm252046,231064v,5797,-4695,10501,-10501,10501c235748,241565,231044,236861,231044,231064v,-5807,4704,-10501,10501,-10501c247351,220563,252046,225257,252046,231064xm336054,231064v,5797,-4694,10501,-10501,10501c319756,241565,315052,236861,315052,231064v,-5807,4704,-10501,10501,-10501c331360,220563,336054,225257,336054,231064xm336054,304572v,5796,-4694,10501,-10501,10501c319756,315073,315052,310368,315052,304572v,-5807,4704,-10501,10501,-10501c331360,294071,336054,298765,336054,304572xm252046,304572v,5796,-4695,10501,-10501,10501c235748,315073,231044,310368,231044,304572v,-5807,4704,-10501,10501,-10501c247351,294071,252046,298765,252046,304572xm168037,304572v,5796,-4694,10501,-10501,10501c151740,315073,147035,310368,147035,304572v,-5807,4705,-10501,10501,-10501c163343,294071,168037,298765,168037,304572xm84029,304572v,5796,-4694,10501,-10501,10501c67732,315073,63027,310368,63027,304572v,-5807,4705,-10501,10501,-10501c79335,294071,84029,298765,84029,304572xe" fillcolor="white [3212]" stroked="f" strokeweight=".29158mm">
                  <v:stroke joinstyle="miter"/>
                  <v:path arrowok="t" o:connecttype="custom" o:connectlocs="208214,23796;184537,23796;184537,17847;166750,0;148843,17847;148843,23796;77515,23796;77515,17847;59668,0;41821,17847;41821,23796;17847,23796;0,41643;0,208214;17847,226061;208214,226061;226061,208214;226061,41643;208214,23796;160801,17847;166750,11898;170913,13682;172639,17847;172639,41643;166690,47592;160741,41643;160801,17847;53720,17847;59668,11898;63832,13682;65557,17847;65557,41643;59668,47592;53720,41643;53720,17847;214163,208214;208214,214163;17847,214163;11898,208214;11898,89234;214163,89234;214163,208214;214163,77336;11898,77336;11898,41643;17847,35694;41821,35694;41821,41643;59668,59489;77455,41643;77455,35694;148843,35694;148843,41643;166690,59489;184537,41643;184537,35694;208214,35694;214163,41643;214163,77336;47603,130901;41655,136850;35706,130901;41655,124952;47603,130901;95195,130901;89246,136850;83297,130901;89246,124952;95195,130901;142787,130901;136838,136850;130889,130901;136838,124952;142787,130901;190379,130901;184430,136850;178481,130901;184430,124952;190379,130901;190379,172544;184430,178493;178481,172544;184430,166595;190379,172544;142787,172544;136838,178493;130889,172544;136838,166595;142787,172544;95195,172544;89246,178493;83297,172544;89246,166595;95195,172544;47603,172544;41655,178493;35706,172544;41655,166595;47603,172544" o:connectangles="0,0,0,0,0,0,0,0,0,0,0,0,0,0,0,0,0,0,0,0,0,0,0,0,0,0,0,0,0,0,0,0,0,0,0,0,0,0,0,0,0,0,0,0,0,0,0,0,0,0,0,0,0,0,0,0,0,0,0,0,0,0,0,0,0,0,0,0,0,0,0,0,0,0,0,0,0,0,0,0,0,0,0,0,0,0,0,0,0,0,0,0,0,0,0,0,0,0,0"/>
                </v:shape>
                <v:shapetype id="_x0000_t202" coordsize="21600,21600" o:spt="202" path="m,l,21600r21600,l21600,xe">
                  <v:stroke joinstyle="miter"/>
                  <v:path gradientshapeok="t" o:connecttype="rect"/>
                </v:shapetype>
                <v:shape id="Tekstvak 36" o:spid="_x0000_s1044" type="#_x0000_t202" style="position:absolute;left:5163;top:90579;width:51067;height:26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" filled="f" stroked="f" strokeweight=".5pt">
                  <v:textbox inset="0">
                    <w:txbxContent>
                      <w:p w14:paraId="0D9B7AFB" w14:textId="7FA16A0A" w:rsidR="004C790C" w:rsidRPr="008958CE" w:rsidRDefault="004C790C" w:rsidP="004C790C">
                        <w:pPr>
                          <w:rPr>
                            <w:color w:val="FFFFFF" w:themeColor="background1"/>
                          </w:rPr>
                        </w:pPr>
                        <w:r w:rsidRPr="008958CE">
                          <w:rPr>
                            <w:color w:val="FFFFFF" w:themeColor="background1"/>
                          </w:rPr>
                          <w:t xml:space="preserve">Versie </w:t>
                        </w:r>
                        <w:r>
                          <w:rPr>
                            <w:color w:val="FFFFFF" w:themeColor="background1"/>
                          </w:rPr>
                          <w:t>0.</w:t>
                        </w:r>
                        <w:r w:rsidR="0066625A">
                          <w:rPr>
                            <w:color w:val="FFFFFF" w:themeColor="background1"/>
                          </w:rPr>
                          <w:t>3</w:t>
                        </w:r>
                        <w:r w:rsidRPr="008958CE">
                          <w:rPr>
                            <w:color w:val="FFFFFF" w:themeColor="background1"/>
                          </w:rPr>
                          <w:t xml:space="preserve"> | </w:t>
                        </w:r>
                        <w:r w:rsidR="00467D78" w:rsidRPr="008958CE">
                          <w:rPr>
                            <w:color w:val="FFFFFF" w:themeColor="background1"/>
                          </w:rPr>
                          <w:t xml:space="preserve">Auteur: </w:t>
                        </w:r>
                        <w:r w:rsidR="00467D78">
                          <w:rPr>
                            <w:color w:val="FFFFFF" w:themeColor="background1"/>
                          </w:rPr>
                          <w:t>Sharda</w:t>
                        </w:r>
                        <w:r w:rsidR="008E1DFF">
                          <w:rPr>
                            <w:color w:val="FFFFFF" w:themeColor="background1"/>
                          </w:rPr>
                          <w:t xml:space="preserve"> Kalloe en </w:t>
                        </w:r>
                        <w:r w:rsidR="00A83B26">
                          <w:rPr>
                            <w:color w:val="FFFFFF" w:themeColor="background1"/>
                          </w:rPr>
                          <w:t>Hanneke Wind</w:t>
                        </w:r>
                      </w:p>
                    </w:txbxContent>
                  </v:textbox>
                </v:shape>
              </v:group>
            </w:pict>
          </mc:Fallback>
        </mc:AlternateContent>
      </w:r>
      <w:r>
        <w:rPr>
          <w:rFonts w:eastAsiaTheme="minorEastAsia"/>
          <w:b/>
          <w:bCs/>
          <w:sz w:val="52"/>
          <w:szCs w:val="52"/>
        </w:rPr>
        <w:br w:type="page"/>
      </w:r>
    </w:p>
    <w:p w14:paraId="0D4B9F66" w14:textId="4905C6CA" w:rsidR="212CFB81" w:rsidRDefault="00A32A28" w:rsidP="00DC6B99">
      <w:pPr>
        <w:spacing w:after="0" w:line="240" w:lineRule="auto"/>
      </w:pPr>
      <w:r w:rsidRPr="00DC6B99">
        <w:rPr>
          <w:rFonts w:ascii="Calibri" w:hAnsi="Calibri" w:cs="Calibri"/>
          <w:b/>
          <w:bCs/>
          <w:color w:val="682A6E" w:themeColor="accent2"/>
          <w:sz w:val="32"/>
          <w:szCs w:val="32"/>
        </w:rPr>
        <w:lastRenderedPageBreak/>
        <w:t>Inhoud</w:t>
      </w:r>
    </w:p>
    <w:sdt>
      <w:sdtPr>
        <w:id w:val="287274785"/>
        <w:docPartObj>
          <w:docPartGallery w:val="Table of Contents"/>
          <w:docPartUnique/>
        </w:docPartObj>
      </w:sdtPr>
      <w:sdtContent>
        <w:p w14:paraId="41C5D91C" w14:textId="3EF24361" w:rsidR="00DC1FD1" w:rsidRDefault="13781B8C">
          <w:pPr>
            <w:pStyle w:val="Inhopg1"/>
            <w:rPr>
              <w:rFonts w:eastAsiaTheme="minorEastAsia"/>
              <w:noProof/>
              <w:kern w:val="2"/>
              <w:sz w:val="24"/>
              <w:szCs w:val="24"/>
              <w:lang w:eastAsia="nl-NL"/>
              <w14:ligatures w14:val="standardContextual"/>
            </w:rPr>
          </w:pPr>
          <w:r>
            <w:fldChar w:fldCharType="begin"/>
          </w:r>
          <w:r w:rsidR="517D47E4">
            <w:instrText>TOC \o \z \u \h</w:instrText>
          </w:r>
          <w:r>
            <w:fldChar w:fldCharType="separate"/>
          </w:r>
          <w:hyperlink w:anchor="_Toc142308372" w:history="1">
            <w:r w:rsidR="00DC1FD1" w:rsidRPr="007B5DD0">
              <w:rPr>
                <w:rStyle w:val="Hyperlink"/>
                <w:b/>
                <w:bCs/>
                <w:noProof/>
              </w:rPr>
              <w:t>Inleiding</w:t>
            </w:r>
            <w:r w:rsidR="00DC1FD1">
              <w:rPr>
                <w:noProof/>
                <w:webHidden/>
              </w:rPr>
              <w:tab/>
            </w:r>
            <w:r w:rsidR="00DC1FD1">
              <w:rPr>
                <w:noProof/>
                <w:webHidden/>
              </w:rPr>
              <w:fldChar w:fldCharType="begin"/>
            </w:r>
            <w:r w:rsidR="00DC1FD1">
              <w:rPr>
                <w:noProof/>
                <w:webHidden/>
              </w:rPr>
              <w:instrText xml:space="preserve"> PAGEREF _Toc142308372 \h </w:instrText>
            </w:r>
            <w:r w:rsidR="00DC1FD1">
              <w:rPr>
                <w:noProof/>
                <w:webHidden/>
              </w:rPr>
            </w:r>
            <w:r w:rsidR="00DC1FD1">
              <w:rPr>
                <w:noProof/>
                <w:webHidden/>
              </w:rPr>
              <w:fldChar w:fldCharType="separate"/>
            </w:r>
            <w:r w:rsidR="00DC1FD1">
              <w:rPr>
                <w:noProof/>
                <w:webHidden/>
              </w:rPr>
              <w:t>3</w:t>
            </w:r>
            <w:r w:rsidR="00DC1FD1">
              <w:rPr>
                <w:noProof/>
                <w:webHidden/>
              </w:rPr>
              <w:fldChar w:fldCharType="end"/>
            </w:r>
          </w:hyperlink>
        </w:p>
        <w:p w14:paraId="5E26CFC7" w14:textId="257FE033" w:rsidR="00DC1FD1" w:rsidRDefault="00000000">
          <w:pPr>
            <w:pStyle w:val="Inhopg1"/>
            <w:rPr>
              <w:rFonts w:eastAsiaTheme="minorEastAsia"/>
              <w:noProof/>
              <w:kern w:val="2"/>
              <w:sz w:val="24"/>
              <w:szCs w:val="24"/>
              <w:lang w:eastAsia="nl-NL"/>
              <w14:ligatures w14:val="standardContextual"/>
            </w:rPr>
          </w:pPr>
          <w:hyperlink w:anchor="_Toc142308373" w:history="1">
            <w:r w:rsidR="00DC1FD1" w:rsidRPr="007B5DD0">
              <w:rPr>
                <w:rStyle w:val="Hyperlink"/>
                <w:b/>
                <w:bCs/>
                <w:noProof/>
              </w:rPr>
              <w:t>Doel</w:t>
            </w:r>
            <w:r w:rsidR="00DC1FD1">
              <w:rPr>
                <w:noProof/>
                <w:webHidden/>
              </w:rPr>
              <w:tab/>
            </w:r>
            <w:r w:rsidR="00DC1FD1">
              <w:rPr>
                <w:noProof/>
                <w:webHidden/>
              </w:rPr>
              <w:fldChar w:fldCharType="begin"/>
            </w:r>
            <w:r w:rsidR="00DC1FD1">
              <w:rPr>
                <w:noProof/>
                <w:webHidden/>
              </w:rPr>
              <w:instrText xml:space="preserve"> PAGEREF _Toc142308373 \h </w:instrText>
            </w:r>
            <w:r w:rsidR="00DC1FD1">
              <w:rPr>
                <w:noProof/>
                <w:webHidden/>
              </w:rPr>
            </w:r>
            <w:r w:rsidR="00DC1FD1">
              <w:rPr>
                <w:noProof/>
                <w:webHidden/>
              </w:rPr>
              <w:fldChar w:fldCharType="separate"/>
            </w:r>
            <w:r w:rsidR="00DC1FD1">
              <w:rPr>
                <w:noProof/>
                <w:webHidden/>
              </w:rPr>
              <w:t>3</w:t>
            </w:r>
            <w:r w:rsidR="00DC1FD1">
              <w:rPr>
                <w:noProof/>
                <w:webHidden/>
              </w:rPr>
              <w:fldChar w:fldCharType="end"/>
            </w:r>
          </w:hyperlink>
        </w:p>
        <w:p w14:paraId="11FDDF83" w14:textId="48E6312E" w:rsidR="00DC1FD1" w:rsidRDefault="00000000">
          <w:pPr>
            <w:pStyle w:val="Inhopg1"/>
            <w:rPr>
              <w:rFonts w:eastAsiaTheme="minorEastAsia"/>
              <w:noProof/>
              <w:kern w:val="2"/>
              <w:sz w:val="24"/>
              <w:szCs w:val="24"/>
              <w:lang w:eastAsia="nl-NL"/>
              <w14:ligatures w14:val="standardContextual"/>
            </w:rPr>
          </w:pPr>
          <w:hyperlink w:anchor="_Toc142308374" w:history="1">
            <w:r w:rsidR="00DC1FD1" w:rsidRPr="007B5DD0">
              <w:rPr>
                <w:rStyle w:val="Hyperlink"/>
                <w:b/>
                <w:bCs/>
                <w:noProof/>
              </w:rPr>
              <w:t>Hoe pak je het aan?</w:t>
            </w:r>
            <w:r w:rsidR="00DC1FD1">
              <w:rPr>
                <w:noProof/>
                <w:webHidden/>
              </w:rPr>
              <w:tab/>
            </w:r>
            <w:r w:rsidR="00DC1FD1">
              <w:rPr>
                <w:noProof/>
                <w:webHidden/>
              </w:rPr>
              <w:fldChar w:fldCharType="begin"/>
            </w:r>
            <w:r w:rsidR="00DC1FD1">
              <w:rPr>
                <w:noProof/>
                <w:webHidden/>
              </w:rPr>
              <w:instrText xml:space="preserve"> PAGEREF _Toc142308374 \h </w:instrText>
            </w:r>
            <w:r w:rsidR="00DC1FD1">
              <w:rPr>
                <w:noProof/>
                <w:webHidden/>
              </w:rPr>
            </w:r>
            <w:r w:rsidR="00DC1FD1">
              <w:rPr>
                <w:noProof/>
                <w:webHidden/>
              </w:rPr>
              <w:fldChar w:fldCharType="separate"/>
            </w:r>
            <w:r w:rsidR="00DC1FD1">
              <w:rPr>
                <w:noProof/>
                <w:webHidden/>
              </w:rPr>
              <w:t>3</w:t>
            </w:r>
            <w:r w:rsidR="00DC1FD1">
              <w:rPr>
                <w:noProof/>
                <w:webHidden/>
              </w:rPr>
              <w:fldChar w:fldCharType="end"/>
            </w:r>
          </w:hyperlink>
        </w:p>
        <w:p w14:paraId="53744C60" w14:textId="6F7B4EE3" w:rsidR="00DC1FD1" w:rsidRDefault="00000000">
          <w:pPr>
            <w:pStyle w:val="Inhopg2"/>
            <w:tabs>
              <w:tab w:val="right" w:leader="dot" w:pos="9016"/>
            </w:tabs>
            <w:rPr>
              <w:rFonts w:eastAsiaTheme="minorEastAsia"/>
              <w:noProof/>
              <w:kern w:val="2"/>
              <w:sz w:val="24"/>
              <w:szCs w:val="24"/>
              <w:lang w:eastAsia="nl-NL"/>
              <w14:ligatures w14:val="standardContextual"/>
            </w:rPr>
          </w:pPr>
          <w:hyperlink w:anchor="_Toc142308375" w:history="1">
            <w:r w:rsidR="00DC1FD1" w:rsidRPr="007B5DD0">
              <w:rPr>
                <w:rStyle w:val="Hyperlink"/>
                <w:b/>
                <w:bCs/>
                <w:noProof/>
              </w:rPr>
              <w:t>Projectstructuur</w:t>
            </w:r>
            <w:r w:rsidR="00DC1FD1">
              <w:rPr>
                <w:noProof/>
                <w:webHidden/>
              </w:rPr>
              <w:tab/>
            </w:r>
            <w:r w:rsidR="00DC1FD1">
              <w:rPr>
                <w:noProof/>
                <w:webHidden/>
              </w:rPr>
              <w:fldChar w:fldCharType="begin"/>
            </w:r>
            <w:r w:rsidR="00DC1FD1">
              <w:rPr>
                <w:noProof/>
                <w:webHidden/>
              </w:rPr>
              <w:instrText xml:space="preserve"> PAGEREF _Toc142308375 \h </w:instrText>
            </w:r>
            <w:r w:rsidR="00DC1FD1">
              <w:rPr>
                <w:noProof/>
                <w:webHidden/>
              </w:rPr>
            </w:r>
            <w:r w:rsidR="00DC1FD1">
              <w:rPr>
                <w:noProof/>
                <w:webHidden/>
              </w:rPr>
              <w:fldChar w:fldCharType="separate"/>
            </w:r>
            <w:r w:rsidR="00DC1FD1">
              <w:rPr>
                <w:noProof/>
                <w:webHidden/>
              </w:rPr>
              <w:t>3</w:t>
            </w:r>
            <w:r w:rsidR="00DC1FD1">
              <w:rPr>
                <w:noProof/>
                <w:webHidden/>
              </w:rPr>
              <w:fldChar w:fldCharType="end"/>
            </w:r>
          </w:hyperlink>
        </w:p>
        <w:p w14:paraId="2FA2EA06" w14:textId="42C71BA3" w:rsidR="00DC1FD1" w:rsidRDefault="00000000">
          <w:pPr>
            <w:pStyle w:val="Inhopg2"/>
            <w:tabs>
              <w:tab w:val="right" w:leader="dot" w:pos="9016"/>
            </w:tabs>
            <w:rPr>
              <w:rFonts w:eastAsiaTheme="minorEastAsia"/>
              <w:noProof/>
              <w:kern w:val="2"/>
              <w:sz w:val="24"/>
              <w:szCs w:val="24"/>
              <w:lang w:eastAsia="nl-NL"/>
              <w14:ligatures w14:val="standardContextual"/>
            </w:rPr>
          </w:pPr>
          <w:hyperlink w:anchor="_Toc142308376" w:history="1">
            <w:r w:rsidR="00DC1FD1" w:rsidRPr="007B5DD0">
              <w:rPr>
                <w:rStyle w:val="Hyperlink"/>
                <w:b/>
                <w:bCs/>
                <w:noProof/>
              </w:rPr>
              <w:t>Projectfasen</w:t>
            </w:r>
            <w:r w:rsidR="00DC1FD1">
              <w:rPr>
                <w:noProof/>
                <w:webHidden/>
              </w:rPr>
              <w:tab/>
            </w:r>
            <w:r w:rsidR="00DC1FD1">
              <w:rPr>
                <w:noProof/>
                <w:webHidden/>
              </w:rPr>
              <w:fldChar w:fldCharType="begin"/>
            </w:r>
            <w:r w:rsidR="00DC1FD1">
              <w:rPr>
                <w:noProof/>
                <w:webHidden/>
              </w:rPr>
              <w:instrText xml:space="preserve"> PAGEREF _Toc142308376 \h </w:instrText>
            </w:r>
            <w:r w:rsidR="00DC1FD1">
              <w:rPr>
                <w:noProof/>
                <w:webHidden/>
              </w:rPr>
            </w:r>
            <w:r w:rsidR="00DC1FD1">
              <w:rPr>
                <w:noProof/>
                <w:webHidden/>
              </w:rPr>
              <w:fldChar w:fldCharType="separate"/>
            </w:r>
            <w:r w:rsidR="00DC1FD1">
              <w:rPr>
                <w:noProof/>
                <w:webHidden/>
              </w:rPr>
              <w:t>5</w:t>
            </w:r>
            <w:r w:rsidR="00DC1FD1">
              <w:rPr>
                <w:noProof/>
                <w:webHidden/>
              </w:rPr>
              <w:fldChar w:fldCharType="end"/>
            </w:r>
          </w:hyperlink>
        </w:p>
        <w:p w14:paraId="17F8B848" w14:textId="3DF1D468" w:rsidR="00DC1FD1" w:rsidRDefault="00000000">
          <w:pPr>
            <w:pStyle w:val="Inhopg3"/>
            <w:tabs>
              <w:tab w:val="left" w:pos="960"/>
              <w:tab w:val="right" w:leader="dot" w:pos="9016"/>
            </w:tabs>
            <w:rPr>
              <w:rFonts w:eastAsiaTheme="minorEastAsia"/>
              <w:noProof/>
              <w:kern w:val="2"/>
              <w:sz w:val="24"/>
              <w:szCs w:val="24"/>
              <w:lang w:eastAsia="nl-NL"/>
              <w14:ligatures w14:val="standardContextual"/>
            </w:rPr>
          </w:pPr>
          <w:hyperlink w:anchor="_Toc142308377" w:history="1">
            <w:r w:rsidR="00DC1FD1" w:rsidRPr="007B5DD0">
              <w:rPr>
                <w:rStyle w:val="Hyperlink"/>
                <w:b/>
                <w:bCs/>
                <w:noProof/>
              </w:rPr>
              <w:t>1.</w:t>
            </w:r>
            <w:r w:rsidR="00DC1FD1">
              <w:rPr>
                <w:rFonts w:eastAsiaTheme="minorEastAsia"/>
                <w:noProof/>
                <w:kern w:val="2"/>
                <w:sz w:val="24"/>
                <w:szCs w:val="24"/>
                <w:lang w:eastAsia="nl-NL"/>
                <w14:ligatures w14:val="standardContextual"/>
              </w:rPr>
              <w:tab/>
            </w:r>
            <w:r w:rsidR="00DC1FD1" w:rsidRPr="007B5DD0">
              <w:rPr>
                <w:rStyle w:val="Hyperlink"/>
                <w:b/>
                <w:bCs/>
                <w:noProof/>
              </w:rPr>
              <w:t>Inventarisatie</w:t>
            </w:r>
            <w:r w:rsidR="00DC1FD1">
              <w:rPr>
                <w:noProof/>
                <w:webHidden/>
              </w:rPr>
              <w:tab/>
            </w:r>
            <w:r w:rsidR="00DC1FD1">
              <w:rPr>
                <w:noProof/>
                <w:webHidden/>
              </w:rPr>
              <w:fldChar w:fldCharType="begin"/>
            </w:r>
            <w:r w:rsidR="00DC1FD1">
              <w:rPr>
                <w:noProof/>
                <w:webHidden/>
              </w:rPr>
              <w:instrText xml:space="preserve"> PAGEREF _Toc142308377 \h </w:instrText>
            </w:r>
            <w:r w:rsidR="00DC1FD1">
              <w:rPr>
                <w:noProof/>
                <w:webHidden/>
              </w:rPr>
            </w:r>
            <w:r w:rsidR="00DC1FD1">
              <w:rPr>
                <w:noProof/>
                <w:webHidden/>
              </w:rPr>
              <w:fldChar w:fldCharType="separate"/>
            </w:r>
            <w:r w:rsidR="00DC1FD1">
              <w:rPr>
                <w:noProof/>
                <w:webHidden/>
              </w:rPr>
              <w:t>5</w:t>
            </w:r>
            <w:r w:rsidR="00DC1FD1">
              <w:rPr>
                <w:noProof/>
                <w:webHidden/>
              </w:rPr>
              <w:fldChar w:fldCharType="end"/>
            </w:r>
          </w:hyperlink>
        </w:p>
        <w:p w14:paraId="3BC25C4D" w14:textId="620D2D50" w:rsidR="00DC1FD1" w:rsidRDefault="00000000">
          <w:pPr>
            <w:pStyle w:val="Inhopg3"/>
            <w:tabs>
              <w:tab w:val="left" w:pos="960"/>
              <w:tab w:val="right" w:leader="dot" w:pos="9016"/>
            </w:tabs>
            <w:rPr>
              <w:rFonts w:eastAsiaTheme="minorEastAsia"/>
              <w:noProof/>
              <w:kern w:val="2"/>
              <w:sz w:val="24"/>
              <w:szCs w:val="24"/>
              <w:lang w:eastAsia="nl-NL"/>
              <w14:ligatures w14:val="standardContextual"/>
            </w:rPr>
          </w:pPr>
          <w:hyperlink w:anchor="_Toc142308378" w:history="1">
            <w:r w:rsidR="00DC1FD1" w:rsidRPr="007B5DD0">
              <w:rPr>
                <w:rStyle w:val="Hyperlink"/>
                <w:b/>
                <w:bCs/>
                <w:noProof/>
              </w:rPr>
              <w:t>2.</w:t>
            </w:r>
            <w:r w:rsidR="00DC1FD1">
              <w:rPr>
                <w:rFonts w:eastAsiaTheme="minorEastAsia"/>
                <w:noProof/>
                <w:kern w:val="2"/>
                <w:sz w:val="24"/>
                <w:szCs w:val="24"/>
                <w:lang w:eastAsia="nl-NL"/>
                <w14:ligatures w14:val="standardContextual"/>
              </w:rPr>
              <w:tab/>
            </w:r>
            <w:r w:rsidR="00DC1FD1" w:rsidRPr="007B5DD0">
              <w:rPr>
                <w:rStyle w:val="Hyperlink"/>
                <w:b/>
                <w:bCs/>
                <w:noProof/>
              </w:rPr>
              <w:t>Implementatie</w:t>
            </w:r>
            <w:r w:rsidR="00DC1FD1">
              <w:rPr>
                <w:noProof/>
                <w:webHidden/>
              </w:rPr>
              <w:tab/>
            </w:r>
            <w:r w:rsidR="00DC1FD1">
              <w:rPr>
                <w:noProof/>
                <w:webHidden/>
              </w:rPr>
              <w:fldChar w:fldCharType="begin"/>
            </w:r>
            <w:r w:rsidR="00DC1FD1">
              <w:rPr>
                <w:noProof/>
                <w:webHidden/>
              </w:rPr>
              <w:instrText xml:space="preserve"> PAGEREF _Toc142308378 \h </w:instrText>
            </w:r>
            <w:r w:rsidR="00DC1FD1">
              <w:rPr>
                <w:noProof/>
                <w:webHidden/>
              </w:rPr>
            </w:r>
            <w:r w:rsidR="00DC1FD1">
              <w:rPr>
                <w:noProof/>
                <w:webHidden/>
              </w:rPr>
              <w:fldChar w:fldCharType="separate"/>
            </w:r>
            <w:r w:rsidR="00DC1FD1">
              <w:rPr>
                <w:noProof/>
                <w:webHidden/>
              </w:rPr>
              <w:t>6</w:t>
            </w:r>
            <w:r w:rsidR="00DC1FD1">
              <w:rPr>
                <w:noProof/>
                <w:webHidden/>
              </w:rPr>
              <w:fldChar w:fldCharType="end"/>
            </w:r>
          </w:hyperlink>
        </w:p>
        <w:p w14:paraId="2A5BCE04" w14:textId="22EDB11A" w:rsidR="00DC1FD1" w:rsidRDefault="00000000">
          <w:pPr>
            <w:pStyle w:val="Inhopg3"/>
            <w:tabs>
              <w:tab w:val="left" w:pos="960"/>
              <w:tab w:val="right" w:leader="dot" w:pos="9016"/>
            </w:tabs>
            <w:rPr>
              <w:rFonts w:eastAsiaTheme="minorEastAsia"/>
              <w:noProof/>
              <w:kern w:val="2"/>
              <w:sz w:val="24"/>
              <w:szCs w:val="24"/>
              <w:lang w:eastAsia="nl-NL"/>
              <w14:ligatures w14:val="standardContextual"/>
            </w:rPr>
          </w:pPr>
          <w:hyperlink w:anchor="_Toc142308379" w:history="1">
            <w:r w:rsidR="00DC1FD1" w:rsidRPr="007B5DD0">
              <w:rPr>
                <w:rStyle w:val="Hyperlink"/>
                <w:b/>
                <w:bCs/>
                <w:noProof/>
              </w:rPr>
              <w:t>3.</w:t>
            </w:r>
            <w:r w:rsidR="00DC1FD1">
              <w:rPr>
                <w:rFonts w:eastAsiaTheme="minorEastAsia"/>
                <w:noProof/>
                <w:kern w:val="2"/>
                <w:sz w:val="24"/>
                <w:szCs w:val="24"/>
                <w:lang w:eastAsia="nl-NL"/>
                <w14:ligatures w14:val="standardContextual"/>
              </w:rPr>
              <w:tab/>
            </w:r>
            <w:r w:rsidR="00DC1FD1" w:rsidRPr="007B5DD0">
              <w:rPr>
                <w:rStyle w:val="Hyperlink"/>
                <w:b/>
                <w:bCs/>
                <w:noProof/>
              </w:rPr>
              <w:t>Nazorg</w:t>
            </w:r>
            <w:r w:rsidR="00DC1FD1">
              <w:rPr>
                <w:noProof/>
                <w:webHidden/>
              </w:rPr>
              <w:tab/>
            </w:r>
            <w:r w:rsidR="00DC1FD1">
              <w:rPr>
                <w:noProof/>
                <w:webHidden/>
              </w:rPr>
              <w:fldChar w:fldCharType="begin"/>
            </w:r>
            <w:r w:rsidR="00DC1FD1">
              <w:rPr>
                <w:noProof/>
                <w:webHidden/>
              </w:rPr>
              <w:instrText xml:space="preserve"> PAGEREF _Toc142308379 \h </w:instrText>
            </w:r>
            <w:r w:rsidR="00DC1FD1">
              <w:rPr>
                <w:noProof/>
                <w:webHidden/>
              </w:rPr>
            </w:r>
            <w:r w:rsidR="00DC1FD1">
              <w:rPr>
                <w:noProof/>
                <w:webHidden/>
              </w:rPr>
              <w:fldChar w:fldCharType="separate"/>
            </w:r>
            <w:r w:rsidR="00DC1FD1">
              <w:rPr>
                <w:noProof/>
                <w:webHidden/>
              </w:rPr>
              <w:t>6</w:t>
            </w:r>
            <w:r w:rsidR="00DC1FD1">
              <w:rPr>
                <w:noProof/>
                <w:webHidden/>
              </w:rPr>
              <w:fldChar w:fldCharType="end"/>
            </w:r>
          </w:hyperlink>
        </w:p>
        <w:p w14:paraId="1EFB3357" w14:textId="4EC34F2C" w:rsidR="00DC1FD1" w:rsidRDefault="00000000">
          <w:pPr>
            <w:pStyle w:val="Inhopg2"/>
            <w:tabs>
              <w:tab w:val="right" w:leader="dot" w:pos="9016"/>
            </w:tabs>
            <w:rPr>
              <w:rFonts w:eastAsiaTheme="minorEastAsia"/>
              <w:noProof/>
              <w:kern w:val="2"/>
              <w:sz w:val="24"/>
              <w:szCs w:val="24"/>
              <w:lang w:eastAsia="nl-NL"/>
              <w14:ligatures w14:val="standardContextual"/>
            </w:rPr>
          </w:pPr>
          <w:hyperlink w:anchor="_Toc142308380" w:history="1">
            <w:r w:rsidR="00DC1FD1" w:rsidRPr="007B5DD0">
              <w:rPr>
                <w:rStyle w:val="Hyperlink"/>
                <w:b/>
                <w:bCs/>
                <w:noProof/>
              </w:rPr>
              <w:t>Planning</w:t>
            </w:r>
            <w:r w:rsidR="00DC1FD1">
              <w:rPr>
                <w:noProof/>
                <w:webHidden/>
              </w:rPr>
              <w:tab/>
            </w:r>
            <w:r w:rsidR="00DC1FD1">
              <w:rPr>
                <w:noProof/>
                <w:webHidden/>
              </w:rPr>
              <w:fldChar w:fldCharType="begin"/>
            </w:r>
            <w:r w:rsidR="00DC1FD1">
              <w:rPr>
                <w:noProof/>
                <w:webHidden/>
              </w:rPr>
              <w:instrText xml:space="preserve"> PAGEREF _Toc142308380 \h </w:instrText>
            </w:r>
            <w:r w:rsidR="00DC1FD1">
              <w:rPr>
                <w:noProof/>
                <w:webHidden/>
              </w:rPr>
            </w:r>
            <w:r w:rsidR="00DC1FD1">
              <w:rPr>
                <w:noProof/>
                <w:webHidden/>
              </w:rPr>
              <w:fldChar w:fldCharType="separate"/>
            </w:r>
            <w:r w:rsidR="00DC1FD1">
              <w:rPr>
                <w:noProof/>
                <w:webHidden/>
              </w:rPr>
              <w:t>7</w:t>
            </w:r>
            <w:r w:rsidR="00DC1FD1">
              <w:rPr>
                <w:noProof/>
                <w:webHidden/>
              </w:rPr>
              <w:fldChar w:fldCharType="end"/>
            </w:r>
          </w:hyperlink>
        </w:p>
        <w:p w14:paraId="25ED59D0" w14:textId="7675207C" w:rsidR="00DC1FD1" w:rsidRDefault="00000000">
          <w:pPr>
            <w:pStyle w:val="Inhopg1"/>
            <w:rPr>
              <w:rFonts w:eastAsiaTheme="minorEastAsia"/>
              <w:noProof/>
              <w:kern w:val="2"/>
              <w:sz w:val="24"/>
              <w:szCs w:val="24"/>
              <w:lang w:eastAsia="nl-NL"/>
              <w14:ligatures w14:val="standardContextual"/>
            </w:rPr>
          </w:pPr>
          <w:hyperlink w:anchor="_Toc142308381" w:history="1">
            <w:r w:rsidR="00DC1FD1" w:rsidRPr="007B5DD0">
              <w:rPr>
                <w:rStyle w:val="Hyperlink"/>
                <w:b/>
                <w:bCs/>
                <w:noProof/>
              </w:rPr>
              <w:t>Aanbevelingen/ Tips &amp;Tricks</w:t>
            </w:r>
            <w:r w:rsidR="00DC1FD1">
              <w:rPr>
                <w:noProof/>
                <w:webHidden/>
              </w:rPr>
              <w:tab/>
            </w:r>
            <w:r w:rsidR="00DC1FD1">
              <w:rPr>
                <w:noProof/>
                <w:webHidden/>
              </w:rPr>
              <w:fldChar w:fldCharType="begin"/>
            </w:r>
            <w:r w:rsidR="00DC1FD1">
              <w:rPr>
                <w:noProof/>
                <w:webHidden/>
              </w:rPr>
              <w:instrText xml:space="preserve"> PAGEREF _Toc142308381 \h </w:instrText>
            </w:r>
            <w:r w:rsidR="00DC1FD1">
              <w:rPr>
                <w:noProof/>
                <w:webHidden/>
              </w:rPr>
            </w:r>
            <w:r w:rsidR="00DC1FD1">
              <w:rPr>
                <w:noProof/>
                <w:webHidden/>
              </w:rPr>
              <w:fldChar w:fldCharType="separate"/>
            </w:r>
            <w:r w:rsidR="00DC1FD1">
              <w:rPr>
                <w:noProof/>
                <w:webHidden/>
              </w:rPr>
              <w:t>7</w:t>
            </w:r>
            <w:r w:rsidR="00DC1FD1">
              <w:rPr>
                <w:noProof/>
                <w:webHidden/>
              </w:rPr>
              <w:fldChar w:fldCharType="end"/>
            </w:r>
          </w:hyperlink>
        </w:p>
        <w:p w14:paraId="1D9B45CC" w14:textId="3CB85DB8" w:rsidR="00DC1FD1" w:rsidRDefault="00000000">
          <w:pPr>
            <w:pStyle w:val="Inhopg1"/>
            <w:rPr>
              <w:rFonts w:eastAsiaTheme="minorEastAsia"/>
              <w:noProof/>
              <w:kern w:val="2"/>
              <w:sz w:val="24"/>
              <w:szCs w:val="24"/>
              <w:lang w:eastAsia="nl-NL"/>
              <w14:ligatures w14:val="standardContextual"/>
            </w:rPr>
          </w:pPr>
          <w:hyperlink w:anchor="_Toc142308382" w:history="1">
            <w:r w:rsidR="00DC1FD1" w:rsidRPr="007B5DD0">
              <w:rPr>
                <w:rStyle w:val="Hyperlink"/>
                <w:b/>
                <w:bCs/>
                <w:noProof/>
              </w:rPr>
              <w:t>Bijlage A: Voorbeeld communicatieplan – uitfasering fax en gebruik beveiligd mailen</w:t>
            </w:r>
            <w:r w:rsidR="00DC1FD1">
              <w:rPr>
                <w:noProof/>
                <w:webHidden/>
              </w:rPr>
              <w:tab/>
            </w:r>
            <w:r w:rsidR="00DC1FD1">
              <w:rPr>
                <w:noProof/>
                <w:webHidden/>
              </w:rPr>
              <w:fldChar w:fldCharType="begin"/>
            </w:r>
            <w:r w:rsidR="00DC1FD1">
              <w:rPr>
                <w:noProof/>
                <w:webHidden/>
              </w:rPr>
              <w:instrText xml:space="preserve"> PAGEREF _Toc142308382 \h </w:instrText>
            </w:r>
            <w:r w:rsidR="00DC1FD1">
              <w:rPr>
                <w:noProof/>
                <w:webHidden/>
              </w:rPr>
            </w:r>
            <w:r w:rsidR="00DC1FD1">
              <w:rPr>
                <w:noProof/>
                <w:webHidden/>
              </w:rPr>
              <w:fldChar w:fldCharType="separate"/>
            </w:r>
            <w:r w:rsidR="00DC1FD1">
              <w:rPr>
                <w:noProof/>
                <w:webHidden/>
              </w:rPr>
              <w:t>8</w:t>
            </w:r>
            <w:r w:rsidR="00DC1FD1">
              <w:rPr>
                <w:noProof/>
                <w:webHidden/>
              </w:rPr>
              <w:fldChar w:fldCharType="end"/>
            </w:r>
          </w:hyperlink>
        </w:p>
        <w:p w14:paraId="68D176A7" w14:textId="5609760B" w:rsidR="00DC1FD1" w:rsidRDefault="00000000">
          <w:pPr>
            <w:pStyle w:val="Inhopg1"/>
            <w:rPr>
              <w:rFonts w:eastAsiaTheme="minorEastAsia"/>
              <w:noProof/>
              <w:kern w:val="2"/>
              <w:sz w:val="24"/>
              <w:szCs w:val="24"/>
              <w:lang w:eastAsia="nl-NL"/>
              <w14:ligatures w14:val="standardContextual"/>
            </w:rPr>
          </w:pPr>
          <w:hyperlink w:anchor="_Toc142308383" w:history="1">
            <w:r w:rsidR="00DC1FD1" w:rsidRPr="007B5DD0">
              <w:rPr>
                <w:rStyle w:val="Hyperlink"/>
                <w:b/>
                <w:bCs/>
                <w:noProof/>
              </w:rPr>
              <w:t>Bijlage B: Voorbeeld vooraankondigingsmail</w:t>
            </w:r>
            <w:r w:rsidR="00DC1FD1">
              <w:rPr>
                <w:noProof/>
                <w:webHidden/>
              </w:rPr>
              <w:tab/>
            </w:r>
            <w:r w:rsidR="00DC1FD1">
              <w:rPr>
                <w:noProof/>
                <w:webHidden/>
              </w:rPr>
              <w:fldChar w:fldCharType="begin"/>
            </w:r>
            <w:r w:rsidR="00DC1FD1">
              <w:rPr>
                <w:noProof/>
                <w:webHidden/>
              </w:rPr>
              <w:instrText xml:space="preserve"> PAGEREF _Toc142308383 \h </w:instrText>
            </w:r>
            <w:r w:rsidR="00DC1FD1">
              <w:rPr>
                <w:noProof/>
                <w:webHidden/>
              </w:rPr>
            </w:r>
            <w:r w:rsidR="00DC1FD1">
              <w:rPr>
                <w:noProof/>
                <w:webHidden/>
              </w:rPr>
              <w:fldChar w:fldCharType="separate"/>
            </w:r>
            <w:r w:rsidR="00DC1FD1">
              <w:rPr>
                <w:noProof/>
                <w:webHidden/>
              </w:rPr>
              <w:t>12</w:t>
            </w:r>
            <w:r w:rsidR="00DC1FD1">
              <w:rPr>
                <w:noProof/>
                <w:webHidden/>
              </w:rPr>
              <w:fldChar w:fldCharType="end"/>
            </w:r>
          </w:hyperlink>
        </w:p>
        <w:p w14:paraId="246E2D94" w14:textId="46C1D2D0" w:rsidR="13781B8C" w:rsidRDefault="13781B8C" w:rsidP="13781B8C">
          <w:pPr>
            <w:pStyle w:val="Inhopg1"/>
            <w:tabs>
              <w:tab w:val="clear" w:pos="9016"/>
              <w:tab w:val="right" w:leader="dot" w:pos="9015"/>
            </w:tabs>
            <w:rPr>
              <w:rStyle w:val="Hyperlink"/>
            </w:rPr>
          </w:pPr>
          <w:r>
            <w:fldChar w:fldCharType="end"/>
          </w:r>
        </w:p>
      </w:sdtContent>
    </w:sdt>
    <w:p w14:paraId="7E6933CE" w14:textId="7E4B4141" w:rsidR="517D47E4" w:rsidRDefault="517D47E4" w:rsidP="00C47D62">
      <w:pPr>
        <w:pStyle w:val="Inhopg1"/>
        <w:rPr>
          <w:rStyle w:val="Hyperlink"/>
        </w:rPr>
      </w:pPr>
    </w:p>
    <w:p w14:paraId="3F8B1F1B" w14:textId="74471EBD" w:rsidR="517D47E4" w:rsidRDefault="517D47E4" w:rsidP="13781B8C">
      <w:pPr>
        <w:spacing w:after="0" w:line="240" w:lineRule="auto"/>
        <w:rPr>
          <w:rFonts w:ascii="Calibri Light" w:eastAsia="Calibri Light" w:hAnsi="Calibri Light" w:cs="Calibri Light"/>
        </w:rPr>
      </w:pPr>
    </w:p>
    <w:p w14:paraId="3BCA32BF" w14:textId="20B7705E" w:rsidR="517D47E4" w:rsidRDefault="517D47E4">
      <w:r>
        <w:br w:type="page"/>
      </w:r>
    </w:p>
    <w:p w14:paraId="1C52BB24" w14:textId="53D5124F" w:rsidR="212CFB81" w:rsidRPr="00F02DB0" w:rsidRDefault="6D09A3EF" w:rsidP="13781B8C">
      <w:pPr>
        <w:pStyle w:val="Kop1"/>
        <w:rPr>
          <w:rFonts w:asciiTheme="minorHAnsi" w:eastAsiaTheme="minorEastAsia" w:hAnsiTheme="minorHAnsi" w:cstheme="minorBidi"/>
          <w:b/>
          <w:bCs/>
          <w:color w:val="682A6E" w:themeColor="accent2"/>
        </w:rPr>
      </w:pPr>
      <w:bookmarkStart w:id="0" w:name="_Toc142308372"/>
      <w:r w:rsidRPr="13781B8C">
        <w:rPr>
          <w:rFonts w:asciiTheme="minorHAnsi" w:eastAsiaTheme="minorEastAsia" w:hAnsiTheme="minorHAnsi" w:cstheme="minorBidi"/>
          <w:b/>
          <w:bCs/>
          <w:color w:val="682A6E" w:themeColor="accent2"/>
        </w:rPr>
        <w:lastRenderedPageBreak/>
        <w:t>Inleiding</w:t>
      </w:r>
      <w:bookmarkEnd w:id="0"/>
    </w:p>
    <w:p w14:paraId="6B3A88F6" w14:textId="0D8AABC9" w:rsidR="009461E0" w:rsidRPr="009461E0" w:rsidRDefault="00522EAA" w:rsidP="00D11844">
      <w:pPr>
        <w:pStyle w:val="Geenafstand"/>
      </w:pPr>
      <w:r w:rsidRPr="00522EAA">
        <w:t xml:space="preserve">Gegevens wissel je minimaal digitaal en het liefst gestructureerd uit. Op die manier optimaliseer je processen en reduceer je administratieve lasten. </w:t>
      </w:r>
      <w:r w:rsidR="001A2ADA" w:rsidRPr="009461E0">
        <w:t xml:space="preserve">Overtypen, kopiëren en inscannen is echt iets van de verleden tijd. </w:t>
      </w:r>
      <w:r w:rsidRPr="00522EAA">
        <w:t xml:space="preserve">Er is geen plaats meer voor de analoge fax in de </w:t>
      </w:r>
      <w:r w:rsidR="009B02D0" w:rsidRPr="004874B4">
        <w:t xml:space="preserve">zorg. </w:t>
      </w:r>
      <w:r w:rsidR="009461E0" w:rsidRPr="009461E0">
        <w:t>Met een minimale digitale basis kun je al afscheid nemen van de fax</w:t>
      </w:r>
      <w:r w:rsidR="00CA5520">
        <w:t>!</w:t>
      </w:r>
      <w:r w:rsidR="009461E0" w:rsidRPr="009461E0">
        <w:t xml:space="preserve"> </w:t>
      </w:r>
    </w:p>
    <w:p w14:paraId="0E1DE40B" w14:textId="77777777" w:rsidR="00522EAA" w:rsidRDefault="00522EAA" w:rsidP="517D47E4">
      <w:pPr>
        <w:pStyle w:val="Geenafstand"/>
        <w:rPr>
          <w:rFonts w:ascii="Calibri" w:eastAsia="Calibri" w:hAnsi="Calibri" w:cs="Calibri"/>
        </w:rPr>
      </w:pPr>
    </w:p>
    <w:p w14:paraId="5C2FF18B" w14:textId="6E9E18E6" w:rsidR="212CFB81" w:rsidRPr="00F02DB0" w:rsidRDefault="6D09A3EF" w:rsidP="13781B8C">
      <w:pPr>
        <w:pStyle w:val="Kop1"/>
        <w:rPr>
          <w:rFonts w:asciiTheme="minorHAnsi" w:eastAsiaTheme="minorEastAsia" w:hAnsiTheme="minorHAnsi" w:cstheme="minorBidi"/>
          <w:b/>
          <w:bCs/>
          <w:color w:val="682A6E" w:themeColor="accent2"/>
        </w:rPr>
      </w:pPr>
      <w:bookmarkStart w:id="1" w:name="_Toc142308373"/>
      <w:r w:rsidRPr="13781B8C">
        <w:rPr>
          <w:rFonts w:asciiTheme="minorHAnsi" w:eastAsiaTheme="minorEastAsia" w:hAnsiTheme="minorHAnsi" w:cstheme="minorBidi"/>
          <w:b/>
          <w:bCs/>
          <w:color w:val="682A6E" w:themeColor="accent2"/>
        </w:rPr>
        <w:t>Doel</w:t>
      </w:r>
      <w:bookmarkEnd w:id="1"/>
    </w:p>
    <w:p w14:paraId="20907A96" w14:textId="5F89D899" w:rsidR="212CFB81" w:rsidRDefault="006E65A3" w:rsidP="00D11844">
      <w:pPr>
        <w:pStyle w:val="Geenafstand"/>
      </w:pPr>
      <w:r w:rsidRPr="006E65A3">
        <w:t>Doel van dit document is een handzaam stappenplan v</w:t>
      </w:r>
      <w:r w:rsidR="00DB75B1">
        <w:t>oor</w:t>
      </w:r>
      <w:r w:rsidRPr="006E65A3">
        <w:t xml:space="preserve"> ziekenhuizen ter ondersteuning van het uitfaseren van de fax binnen de organisatie</w:t>
      </w:r>
      <w:r>
        <w:t xml:space="preserve">. </w:t>
      </w:r>
    </w:p>
    <w:p w14:paraId="61CD4AAD" w14:textId="77777777" w:rsidR="00D11844" w:rsidRDefault="00D11844" w:rsidP="00D11844">
      <w:pPr>
        <w:pStyle w:val="Geenafstand"/>
      </w:pPr>
    </w:p>
    <w:p w14:paraId="025DD854" w14:textId="48AA423B" w:rsidR="417FD971" w:rsidRPr="00F02DB0" w:rsidRDefault="24242D19" w:rsidP="13781B8C">
      <w:pPr>
        <w:pStyle w:val="Kop1"/>
        <w:rPr>
          <w:rFonts w:asciiTheme="minorHAnsi" w:eastAsiaTheme="minorEastAsia" w:hAnsiTheme="minorHAnsi" w:cstheme="minorBidi"/>
          <w:b/>
          <w:bCs/>
          <w:color w:val="682A6E" w:themeColor="accent2"/>
        </w:rPr>
      </w:pPr>
      <w:bookmarkStart w:id="2" w:name="_Toc142308374"/>
      <w:r w:rsidRPr="13781B8C">
        <w:rPr>
          <w:rFonts w:asciiTheme="minorHAnsi" w:eastAsiaTheme="minorEastAsia" w:hAnsiTheme="minorHAnsi" w:cstheme="minorBidi"/>
          <w:b/>
          <w:bCs/>
          <w:color w:val="682A6E" w:themeColor="accent2"/>
        </w:rPr>
        <w:t>Hoe pak je het aan?</w:t>
      </w:r>
      <w:bookmarkEnd w:id="2"/>
    </w:p>
    <w:p w14:paraId="5A29AC0B" w14:textId="6E2EB6AE" w:rsidR="417FD971" w:rsidRDefault="417FD971" w:rsidP="009A6231">
      <w:pPr>
        <w:pStyle w:val="Geenafstand"/>
      </w:pPr>
      <w:r>
        <w:t>Om aan de slag te gaan met het uitfaseren van de fax is het van belang om een duidelijke projectstructuur neer te zetten</w:t>
      </w:r>
      <w:r w:rsidR="00BD7214">
        <w:t xml:space="preserve"> en een </w:t>
      </w:r>
      <w:r w:rsidR="00ED7EE9">
        <w:t>goed communicatieplan te hebben</w:t>
      </w:r>
      <w:r>
        <w:t>. Een eerste stap is om urgentie en draagvlak te creëren van bestuurders (Rvb) en het management om te stoppen met het faxgebruik. Wanneer het project is geprioriteerd en geagendeerd kan er gestart worden</w:t>
      </w:r>
      <w:r w:rsidR="7BFA838B">
        <w:t xml:space="preserve"> met het opzetten van de projectstructuur</w:t>
      </w:r>
      <w:r>
        <w:t xml:space="preserve">. </w:t>
      </w:r>
      <w:r w:rsidR="00643C01">
        <w:t>Samen met de communicatieafdeling</w:t>
      </w:r>
      <w:r w:rsidR="00D543FE">
        <w:t xml:space="preserve"> een communicatieplan ontwikkelen</w:t>
      </w:r>
      <w:r w:rsidR="0068074B">
        <w:t xml:space="preserve"> (</w:t>
      </w:r>
      <w:r w:rsidR="00D543FE">
        <w:t>zie bijlage A</w:t>
      </w:r>
      <w:r w:rsidR="0068074B">
        <w:t xml:space="preserve"> voorbeeld communicatieplan).</w:t>
      </w:r>
    </w:p>
    <w:p w14:paraId="3AA80A61" w14:textId="77777777" w:rsidR="009A6231" w:rsidRPr="00F02DB0" w:rsidRDefault="009A6231" w:rsidP="001C60BD">
      <w:pPr>
        <w:spacing w:after="0" w:line="240" w:lineRule="auto"/>
        <w:rPr>
          <w:rFonts w:ascii="Calibri" w:hAnsi="Calibri" w:cs="Calibri"/>
          <w:b/>
          <w:bCs/>
          <w:color w:val="682A6E" w:themeColor="accent2"/>
          <w:sz w:val="32"/>
          <w:szCs w:val="32"/>
        </w:rPr>
      </w:pPr>
    </w:p>
    <w:p w14:paraId="0C5731CF" w14:textId="33540DF4" w:rsidR="417FD971" w:rsidRPr="000E59DC" w:rsidRDefault="24242D19" w:rsidP="13781B8C">
      <w:pPr>
        <w:pStyle w:val="Kop2"/>
        <w:tabs>
          <w:tab w:val="left" w:pos="426"/>
        </w:tabs>
        <w:rPr>
          <w:b/>
          <w:bCs/>
          <w:color w:val="BF406C" w:themeColor="accent1"/>
        </w:rPr>
      </w:pPr>
      <w:bookmarkStart w:id="3" w:name="_Toc142308375"/>
      <w:r w:rsidRPr="13781B8C">
        <w:rPr>
          <w:b/>
          <w:bCs/>
          <w:color w:val="BF406C" w:themeColor="accent1"/>
        </w:rPr>
        <w:t>Projectstructuur</w:t>
      </w:r>
      <w:bookmarkEnd w:id="3"/>
    </w:p>
    <w:p w14:paraId="099E5D93" w14:textId="6FEFF21A" w:rsidR="4E191B77" w:rsidRDefault="417FD971" w:rsidP="00A17A43">
      <w:pPr>
        <w:pStyle w:val="Geenafstand"/>
      </w:pPr>
      <w:r w:rsidRPr="2A859527">
        <w:t>Het is belangrijk om een duidelijke governance in het project aan te brenge</w:t>
      </w:r>
      <w:r w:rsidR="4E191B77" w:rsidRPr="2A859527">
        <w:t>n. Hieronder een voorbeeld:</w:t>
      </w:r>
    </w:p>
    <w:p w14:paraId="653C7765" w14:textId="77777777" w:rsidR="00D23AB7" w:rsidRDefault="00D23AB7" w:rsidP="00A17A43">
      <w:pPr>
        <w:pStyle w:val="Geenafstand"/>
      </w:pPr>
    </w:p>
    <w:p w14:paraId="3D3C9C03" w14:textId="6327D172" w:rsidR="000062AF" w:rsidRDefault="00D23AB7" w:rsidP="2A859527">
      <w:r>
        <w:rPr>
          <w:noProof/>
        </w:rPr>
        <w:drawing>
          <wp:inline distT="0" distB="0" distL="0" distR="0" wp14:anchorId="2AD8FCBD" wp14:editId="733978FC">
            <wp:extent cx="4572000" cy="2752725"/>
            <wp:effectExtent l="0" t="0" r="0" b="3175"/>
            <wp:docPr id="1235544577" name="Picture 1235544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107D013" w14:textId="77777777" w:rsidR="00E32BF7" w:rsidRDefault="00E32BF7">
      <w:pPr>
        <w:rPr>
          <w:b/>
          <w:bCs/>
        </w:rPr>
      </w:pPr>
      <w:r>
        <w:rPr>
          <w:b/>
          <w:bCs/>
        </w:rPr>
        <w:br w:type="page"/>
      </w:r>
    </w:p>
    <w:p w14:paraId="18338384" w14:textId="5A52AEC6" w:rsidR="4E191B77" w:rsidRPr="000062AF" w:rsidRDefault="4E191B77" w:rsidP="000062AF">
      <w:pPr>
        <w:pStyle w:val="Geenafstand"/>
        <w:rPr>
          <w:b/>
          <w:bCs/>
        </w:rPr>
      </w:pPr>
      <w:r w:rsidRPr="000062AF">
        <w:rPr>
          <w:b/>
          <w:bCs/>
        </w:rPr>
        <w:lastRenderedPageBreak/>
        <w:t>De projectstructuur bestaat uit:</w:t>
      </w:r>
    </w:p>
    <w:p w14:paraId="4D89F1D2" w14:textId="6B914BE7" w:rsidR="4E191B77" w:rsidRDefault="4E191B77" w:rsidP="00EB5739">
      <w:pPr>
        <w:pStyle w:val="Geenafstand"/>
        <w:numPr>
          <w:ilvl w:val="0"/>
          <w:numId w:val="10"/>
        </w:numPr>
      </w:pPr>
      <w:r>
        <w:t>Opdrachtgever</w:t>
      </w:r>
      <w:r w:rsidR="0049128D">
        <w:t xml:space="preserve">, </w:t>
      </w:r>
      <w:r w:rsidR="0072504B">
        <w:t>bijvoorbeeld H</w:t>
      </w:r>
      <w:r>
        <w:t xml:space="preserve">oofd ICT of </w:t>
      </w:r>
      <w:r w:rsidR="0072504B">
        <w:t>Hoofd Zorg</w:t>
      </w:r>
    </w:p>
    <w:p w14:paraId="4982D004" w14:textId="0AE075D0" w:rsidR="4E191B77" w:rsidRDefault="4E191B77" w:rsidP="00EB5739">
      <w:pPr>
        <w:pStyle w:val="Geenafstand"/>
        <w:numPr>
          <w:ilvl w:val="0"/>
          <w:numId w:val="10"/>
        </w:numPr>
      </w:pPr>
      <w:r>
        <w:t>Projectleider</w:t>
      </w:r>
      <w:r w:rsidR="00AF0FCD">
        <w:t xml:space="preserve">, </w:t>
      </w:r>
      <w:r>
        <w:t>komt vaak vanuit I</w:t>
      </w:r>
      <w:r w:rsidR="00B216BE">
        <w:t xml:space="preserve">nformatisering </w:t>
      </w:r>
      <w:r>
        <w:t>&amp;</w:t>
      </w:r>
      <w:r w:rsidR="00AF0FCD">
        <w:t xml:space="preserve"> </w:t>
      </w:r>
      <w:r>
        <w:t>A</w:t>
      </w:r>
      <w:r w:rsidR="00B216BE">
        <w:t>utomatisering</w:t>
      </w:r>
      <w:r w:rsidR="00AF0FCD">
        <w:t xml:space="preserve"> (I&amp;A) of ICT-afdeling</w:t>
      </w:r>
    </w:p>
    <w:p w14:paraId="1A3BE326" w14:textId="77777777" w:rsidR="006F1A2D" w:rsidRDefault="4E191B77" w:rsidP="00EB5739">
      <w:pPr>
        <w:pStyle w:val="Geenafstand"/>
        <w:numPr>
          <w:ilvl w:val="0"/>
          <w:numId w:val="10"/>
        </w:numPr>
      </w:pPr>
      <w:r>
        <w:t>Werkgroep</w:t>
      </w:r>
      <w:r w:rsidR="0049128D">
        <w:t xml:space="preserve">, </w:t>
      </w:r>
      <w:r>
        <w:t>bestaande uit vertegenwoordigers van de afdelingen:</w:t>
      </w:r>
    </w:p>
    <w:p w14:paraId="0B90F9B3" w14:textId="448339BC" w:rsidR="417FD971" w:rsidRDefault="417FD971" w:rsidP="00EB5739">
      <w:pPr>
        <w:pStyle w:val="Geenafstand"/>
        <w:numPr>
          <w:ilvl w:val="1"/>
          <w:numId w:val="10"/>
        </w:numPr>
      </w:pPr>
      <w:r w:rsidRPr="2A859527">
        <w:t>Verpleegafdelingen</w:t>
      </w:r>
    </w:p>
    <w:p w14:paraId="64944704" w14:textId="04A05725" w:rsidR="417FD971" w:rsidRDefault="417FD971" w:rsidP="00EB5739">
      <w:pPr>
        <w:pStyle w:val="Geenafstand"/>
        <w:numPr>
          <w:ilvl w:val="1"/>
          <w:numId w:val="10"/>
        </w:numPr>
      </w:pPr>
      <w:r w:rsidRPr="2A859527">
        <w:t xml:space="preserve">Poliklinieken </w:t>
      </w:r>
    </w:p>
    <w:p w14:paraId="6FEC932E" w14:textId="6C2A5E4B" w:rsidR="417FD971" w:rsidRDefault="417FD971" w:rsidP="00EB5739">
      <w:pPr>
        <w:pStyle w:val="Geenafstand"/>
        <w:numPr>
          <w:ilvl w:val="1"/>
          <w:numId w:val="10"/>
        </w:numPr>
      </w:pPr>
      <w:r w:rsidRPr="2A859527">
        <w:t>Secretariaten</w:t>
      </w:r>
    </w:p>
    <w:p w14:paraId="54D8D7F4" w14:textId="66076E5D" w:rsidR="417FD971" w:rsidRDefault="417FD971" w:rsidP="00EB5739">
      <w:pPr>
        <w:pStyle w:val="Geenafstand"/>
        <w:numPr>
          <w:ilvl w:val="1"/>
          <w:numId w:val="10"/>
        </w:numPr>
      </w:pPr>
      <w:r w:rsidRPr="2A859527">
        <w:t>Apotheek</w:t>
      </w:r>
      <w:r w:rsidR="0029678A">
        <w:t>, k</w:t>
      </w:r>
      <w:r w:rsidRPr="2A859527">
        <w:t>linische farmacie, poliklinische apotheek &amp; indien van toepassing medicatieverificatie opname/ontslag</w:t>
      </w:r>
    </w:p>
    <w:p w14:paraId="037A76CE" w14:textId="227A36C1" w:rsidR="417FD971" w:rsidRDefault="417FD971" w:rsidP="00EB5739">
      <w:pPr>
        <w:pStyle w:val="Geenafstand"/>
        <w:numPr>
          <w:ilvl w:val="1"/>
          <w:numId w:val="11"/>
        </w:numPr>
      </w:pPr>
      <w:r w:rsidRPr="2A859527">
        <w:t>Laboratorium</w:t>
      </w:r>
    </w:p>
    <w:p w14:paraId="33D06DDD" w14:textId="4CFDF46D" w:rsidR="417FD971" w:rsidRDefault="417FD971" w:rsidP="00EB5739">
      <w:pPr>
        <w:pStyle w:val="Geenafstand"/>
        <w:numPr>
          <w:ilvl w:val="1"/>
          <w:numId w:val="11"/>
        </w:numPr>
      </w:pPr>
      <w:r w:rsidRPr="2A859527">
        <w:t xml:space="preserve">Radiologie </w:t>
      </w:r>
    </w:p>
    <w:p w14:paraId="37CBE166" w14:textId="463BF6AC" w:rsidR="00120FEE" w:rsidRDefault="00120FEE" w:rsidP="00EB5739">
      <w:pPr>
        <w:pStyle w:val="Geenafstand"/>
        <w:numPr>
          <w:ilvl w:val="1"/>
          <w:numId w:val="11"/>
        </w:numPr>
      </w:pPr>
      <w:r>
        <w:t>Spoedeisende hulp (SEH)</w:t>
      </w:r>
    </w:p>
    <w:p w14:paraId="341305E1" w14:textId="069BEC29" w:rsidR="556A91E2" w:rsidRDefault="556A91E2" w:rsidP="00EB5739">
      <w:pPr>
        <w:pStyle w:val="Geenafstand"/>
        <w:numPr>
          <w:ilvl w:val="0"/>
          <w:numId w:val="11"/>
        </w:numPr>
      </w:pPr>
      <w:r w:rsidRPr="2A859527">
        <w:t xml:space="preserve">I&amp;A: </w:t>
      </w:r>
    </w:p>
    <w:p w14:paraId="222CD952" w14:textId="6AE80682" w:rsidR="556A91E2" w:rsidRDefault="556A91E2" w:rsidP="00EB5739">
      <w:pPr>
        <w:pStyle w:val="Geenafstand"/>
        <w:numPr>
          <w:ilvl w:val="1"/>
          <w:numId w:val="11"/>
        </w:numPr>
      </w:pPr>
      <w:r w:rsidRPr="2A859527">
        <w:t>Werkplekbeheer</w:t>
      </w:r>
    </w:p>
    <w:p w14:paraId="167331EB" w14:textId="1CB8AE88" w:rsidR="556A91E2" w:rsidRDefault="556A91E2" w:rsidP="00EB5739">
      <w:pPr>
        <w:pStyle w:val="Geenafstand"/>
        <w:numPr>
          <w:ilvl w:val="1"/>
          <w:numId w:val="11"/>
        </w:numPr>
      </w:pPr>
      <w:r w:rsidRPr="2A859527">
        <w:t>Systeembeheer</w:t>
      </w:r>
    </w:p>
    <w:p w14:paraId="48234551" w14:textId="38D2C84F" w:rsidR="556A91E2" w:rsidRDefault="556A91E2" w:rsidP="00EB5739">
      <w:pPr>
        <w:pStyle w:val="Geenafstand"/>
        <w:numPr>
          <w:ilvl w:val="0"/>
          <w:numId w:val="11"/>
        </w:numPr>
      </w:pPr>
      <w:r w:rsidRPr="2A859527">
        <w:t>Communicatie</w:t>
      </w:r>
    </w:p>
    <w:p w14:paraId="25AA15F3" w14:textId="06E6B8CE" w:rsidR="00C30304" w:rsidRDefault="00C30304" w:rsidP="00EB5739">
      <w:pPr>
        <w:pStyle w:val="Geenafstand"/>
        <w:numPr>
          <w:ilvl w:val="1"/>
          <w:numId w:val="11"/>
        </w:numPr>
      </w:pPr>
      <w:r>
        <w:t>Interne communicatie</w:t>
      </w:r>
    </w:p>
    <w:p w14:paraId="510C3CD1" w14:textId="7355C38B" w:rsidR="517D47E4" w:rsidRPr="00705628" w:rsidRDefault="00C30304" w:rsidP="00EB5739">
      <w:pPr>
        <w:pStyle w:val="Geenafstand"/>
        <w:numPr>
          <w:ilvl w:val="1"/>
          <w:numId w:val="11"/>
        </w:numPr>
        <w:rPr>
          <w:color w:val="333333" w:themeColor="text1"/>
        </w:rPr>
      </w:pPr>
      <w:r w:rsidRPr="00705628">
        <w:rPr>
          <w:color w:val="333333" w:themeColor="text1"/>
        </w:rPr>
        <w:t>Externe communicatie</w:t>
      </w:r>
    </w:p>
    <w:p w14:paraId="215E114B" w14:textId="77777777" w:rsidR="001D0C92" w:rsidRPr="00705628" w:rsidRDefault="001D0C92" w:rsidP="001D0C92">
      <w:pPr>
        <w:spacing w:line="240" w:lineRule="exact"/>
        <w:rPr>
          <w:rFonts w:ascii="Calibri" w:eastAsia="Calibri" w:hAnsi="Calibri" w:cs="Calibri"/>
          <w:color w:val="333333" w:themeColor="text1"/>
        </w:rPr>
      </w:pPr>
      <w:r w:rsidRPr="00705628">
        <w:rPr>
          <w:rFonts w:ascii="Calibri" w:eastAsia="Calibri" w:hAnsi="Calibri" w:cs="Calibri"/>
          <w:color w:val="333333" w:themeColor="text1"/>
        </w:rPr>
        <w:t>Ondergenoemde resources kunnen door het ziekenhuis worden vrijgemaakt en gecommitteerd voor een doorlooptijd van drie maanden.</w:t>
      </w:r>
    </w:p>
    <w:tbl>
      <w:tblPr>
        <w:tblStyle w:val="Tabelraster"/>
        <w:tblW w:w="9014" w:type="dxa"/>
        <w:tblLayout w:type="fixed"/>
        <w:tblLook w:val="06A0" w:firstRow="1" w:lastRow="0" w:firstColumn="1" w:lastColumn="0" w:noHBand="1" w:noVBand="1"/>
      </w:tblPr>
      <w:tblGrid>
        <w:gridCol w:w="2104"/>
        <w:gridCol w:w="1134"/>
        <w:gridCol w:w="5776"/>
      </w:tblGrid>
      <w:tr w:rsidR="001D0C92" w14:paraId="1DFE2BB3"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shd w:val="clear" w:color="auto" w:fill="BF406C" w:themeFill="accent1"/>
          </w:tcPr>
          <w:p w14:paraId="30CA2AD6" w14:textId="77777777" w:rsidR="001D0C92" w:rsidRPr="00ED26A2" w:rsidRDefault="001D0C92" w:rsidP="0040220B">
            <w:pPr>
              <w:rPr>
                <w:rFonts w:ascii="Calibri" w:eastAsia="Calibri" w:hAnsi="Calibri" w:cs="Calibri"/>
                <w:b/>
                <w:bCs/>
                <w:color w:val="FFFFFF" w:themeColor="background1"/>
              </w:rPr>
            </w:pPr>
            <w:r w:rsidRPr="00ED26A2">
              <w:rPr>
                <w:rFonts w:ascii="Calibri" w:eastAsia="Calibri" w:hAnsi="Calibri" w:cs="Calibri"/>
                <w:b/>
                <w:bCs/>
                <w:color w:val="FFFFFF" w:themeColor="background1"/>
              </w:rPr>
              <w:t>Rol</w:t>
            </w:r>
          </w:p>
        </w:tc>
        <w:tc>
          <w:tcPr>
            <w:tcW w:w="1134" w:type="dxa"/>
            <w:tcBorders>
              <w:top w:val="single" w:sz="8" w:space="0" w:color="auto"/>
              <w:left w:val="single" w:sz="8" w:space="0" w:color="auto"/>
              <w:bottom w:val="single" w:sz="8" w:space="0" w:color="auto"/>
              <w:right w:val="single" w:sz="8" w:space="0" w:color="auto"/>
            </w:tcBorders>
            <w:shd w:val="clear" w:color="auto" w:fill="BF406C" w:themeFill="accent1"/>
          </w:tcPr>
          <w:p w14:paraId="56DA1D3F" w14:textId="77777777" w:rsidR="001D0C92" w:rsidRPr="00ED26A2" w:rsidRDefault="001D0C92" w:rsidP="0040220B">
            <w:pPr>
              <w:rPr>
                <w:b/>
                <w:bCs/>
                <w:color w:val="FFFFFF" w:themeColor="background1"/>
              </w:rPr>
            </w:pPr>
            <w:r w:rsidRPr="00ED26A2">
              <w:rPr>
                <w:rFonts w:ascii="Calibri" w:eastAsia="Calibri" w:hAnsi="Calibri" w:cs="Calibri"/>
                <w:b/>
                <w:bCs/>
                <w:color w:val="FFFFFF" w:themeColor="background1"/>
              </w:rPr>
              <w:t>Uren p/w</w:t>
            </w:r>
          </w:p>
        </w:tc>
        <w:tc>
          <w:tcPr>
            <w:tcW w:w="5776" w:type="dxa"/>
            <w:tcBorders>
              <w:top w:val="single" w:sz="8" w:space="0" w:color="auto"/>
              <w:left w:val="single" w:sz="8" w:space="0" w:color="auto"/>
              <w:bottom w:val="single" w:sz="8" w:space="0" w:color="auto"/>
              <w:right w:val="single" w:sz="8" w:space="0" w:color="auto"/>
            </w:tcBorders>
            <w:shd w:val="clear" w:color="auto" w:fill="BF406C" w:themeFill="accent1"/>
          </w:tcPr>
          <w:p w14:paraId="08A0DAFF" w14:textId="77777777" w:rsidR="001D0C92" w:rsidRPr="00ED26A2" w:rsidRDefault="001D0C92" w:rsidP="0040220B">
            <w:pPr>
              <w:rPr>
                <w:b/>
                <w:bCs/>
                <w:color w:val="FFFFFF" w:themeColor="background1"/>
              </w:rPr>
            </w:pPr>
            <w:r w:rsidRPr="00ED26A2">
              <w:rPr>
                <w:rFonts w:ascii="Calibri" w:eastAsia="Calibri" w:hAnsi="Calibri" w:cs="Calibri"/>
                <w:b/>
                <w:bCs/>
                <w:color w:val="FFFFFF" w:themeColor="background1"/>
              </w:rPr>
              <w:t>Taken</w:t>
            </w:r>
          </w:p>
        </w:tc>
      </w:tr>
      <w:tr w:rsidR="001D0C92" w14:paraId="06E7EA21"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tcPr>
          <w:p w14:paraId="3ADF3B4F" w14:textId="77777777" w:rsidR="001D0C92" w:rsidRDefault="001D0C92" w:rsidP="0040220B">
            <w:r w:rsidRPr="517D47E4">
              <w:rPr>
                <w:rFonts w:ascii="Calibri" w:eastAsia="Calibri" w:hAnsi="Calibri" w:cs="Calibri"/>
                <w:color w:val="333333" w:themeColor="text1"/>
              </w:rPr>
              <w:t>Projectleider (Faexit)</w:t>
            </w:r>
          </w:p>
        </w:tc>
        <w:tc>
          <w:tcPr>
            <w:tcW w:w="1134" w:type="dxa"/>
            <w:tcBorders>
              <w:top w:val="single" w:sz="8" w:space="0" w:color="auto"/>
              <w:left w:val="single" w:sz="8" w:space="0" w:color="auto"/>
              <w:bottom w:val="single" w:sz="8" w:space="0" w:color="auto"/>
              <w:right w:val="single" w:sz="8" w:space="0" w:color="auto"/>
            </w:tcBorders>
          </w:tcPr>
          <w:p w14:paraId="20F311E7" w14:textId="77777777" w:rsidR="001D0C92" w:rsidRDefault="001D0C92" w:rsidP="0040220B">
            <w:r w:rsidRPr="517D47E4">
              <w:rPr>
                <w:rFonts w:ascii="Calibri" w:eastAsia="Calibri" w:hAnsi="Calibri" w:cs="Calibri"/>
                <w:color w:val="333333" w:themeColor="text1"/>
              </w:rPr>
              <w:t>6-8u p/w</w:t>
            </w:r>
          </w:p>
        </w:tc>
        <w:tc>
          <w:tcPr>
            <w:tcW w:w="5776" w:type="dxa"/>
            <w:tcBorders>
              <w:top w:val="single" w:sz="8" w:space="0" w:color="auto"/>
              <w:left w:val="single" w:sz="8" w:space="0" w:color="auto"/>
              <w:bottom w:val="single" w:sz="8" w:space="0" w:color="auto"/>
              <w:right w:val="single" w:sz="8" w:space="0" w:color="auto"/>
            </w:tcBorders>
          </w:tcPr>
          <w:p w14:paraId="28029A58" w14:textId="77777777" w:rsidR="001D0C92" w:rsidRDefault="001D0C92" w:rsidP="0040220B">
            <w:r w:rsidRPr="517D47E4">
              <w:rPr>
                <w:rFonts w:ascii="Calibri" w:eastAsia="Calibri" w:hAnsi="Calibri" w:cs="Calibri"/>
                <w:color w:val="333333" w:themeColor="text1"/>
              </w:rPr>
              <w:t xml:space="preserve">Verantwoordelijk voor de voortgang en coördinatie van het project, eindverantwoordelijk voor het resultaat. </w:t>
            </w:r>
          </w:p>
        </w:tc>
      </w:tr>
      <w:tr w:rsidR="001D0C92" w14:paraId="4722A09C"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tcPr>
          <w:p w14:paraId="0A0DA465" w14:textId="77777777" w:rsidR="001D0C92" w:rsidRDefault="001D0C92" w:rsidP="0040220B">
            <w:r w:rsidRPr="517D47E4">
              <w:rPr>
                <w:rFonts w:ascii="Calibri" w:eastAsia="Calibri" w:hAnsi="Calibri" w:cs="Calibri"/>
                <w:color w:val="333333" w:themeColor="text1"/>
              </w:rPr>
              <w:t>Opdrachtgever</w:t>
            </w:r>
          </w:p>
        </w:tc>
        <w:tc>
          <w:tcPr>
            <w:tcW w:w="1134" w:type="dxa"/>
            <w:tcBorders>
              <w:top w:val="single" w:sz="8" w:space="0" w:color="auto"/>
              <w:left w:val="single" w:sz="8" w:space="0" w:color="auto"/>
              <w:bottom w:val="single" w:sz="8" w:space="0" w:color="auto"/>
              <w:right w:val="single" w:sz="8" w:space="0" w:color="auto"/>
            </w:tcBorders>
          </w:tcPr>
          <w:p w14:paraId="48687734" w14:textId="15A94B8A" w:rsidR="001D0C92" w:rsidRDefault="3A415207" w:rsidP="0040220B">
            <w:r w:rsidRPr="2262493E">
              <w:rPr>
                <w:rFonts w:ascii="Calibri" w:eastAsia="Calibri" w:hAnsi="Calibri" w:cs="Calibri"/>
                <w:color w:val="333333" w:themeColor="text1"/>
              </w:rPr>
              <w:t>1</w:t>
            </w:r>
            <w:r w:rsidR="001D0C92" w:rsidRPr="2262493E">
              <w:rPr>
                <w:rFonts w:ascii="Calibri" w:eastAsia="Calibri" w:hAnsi="Calibri" w:cs="Calibri"/>
                <w:color w:val="333333" w:themeColor="text1"/>
              </w:rPr>
              <w:t>u p/w</w:t>
            </w:r>
          </w:p>
        </w:tc>
        <w:tc>
          <w:tcPr>
            <w:tcW w:w="5776" w:type="dxa"/>
            <w:tcBorders>
              <w:top w:val="single" w:sz="8" w:space="0" w:color="auto"/>
              <w:left w:val="single" w:sz="8" w:space="0" w:color="auto"/>
              <w:bottom w:val="single" w:sz="8" w:space="0" w:color="auto"/>
              <w:right w:val="single" w:sz="8" w:space="0" w:color="auto"/>
            </w:tcBorders>
          </w:tcPr>
          <w:p w14:paraId="6AB1EECA" w14:textId="77777777" w:rsidR="001D0C92" w:rsidRDefault="001D0C92" w:rsidP="0040220B">
            <w:r w:rsidRPr="517D47E4">
              <w:rPr>
                <w:rFonts w:ascii="Calibri" w:eastAsia="Calibri" w:hAnsi="Calibri" w:cs="Calibri"/>
                <w:color w:val="333333" w:themeColor="text1"/>
              </w:rPr>
              <w:t>Kartrekker en woordvoerder in de organisatie, bijvoorbeeld een manager zorg, ICT-manager etc. Behartigt het belang van het resultaat.</w:t>
            </w:r>
          </w:p>
        </w:tc>
      </w:tr>
      <w:tr w:rsidR="001D0C92" w14:paraId="17AC3202"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tcPr>
          <w:p w14:paraId="167869B9" w14:textId="77777777" w:rsidR="001D0C92" w:rsidRDefault="001D0C92" w:rsidP="0040220B">
            <w:r w:rsidRPr="517D47E4">
              <w:rPr>
                <w:rFonts w:ascii="Calibri" w:eastAsia="Calibri" w:hAnsi="Calibri" w:cs="Calibri"/>
                <w:b/>
                <w:bCs/>
                <w:color w:val="333333" w:themeColor="text1"/>
              </w:rPr>
              <w:t>Per grootverbruiker:</w:t>
            </w:r>
          </w:p>
          <w:p w14:paraId="247CAB03" w14:textId="77777777" w:rsidR="001D0C92" w:rsidRDefault="001D0C92" w:rsidP="0040220B">
            <w:r w:rsidRPr="517D47E4">
              <w:rPr>
                <w:rFonts w:ascii="Calibri" w:eastAsia="Calibri" w:hAnsi="Calibri" w:cs="Calibri"/>
                <w:color w:val="333333" w:themeColor="text1"/>
              </w:rPr>
              <w:t>Lab</w:t>
            </w:r>
          </w:p>
          <w:p w14:paraId="5DB94C88" w14:textId="77777777" w:rsidR="001D0C92" w:rsidRDefault="001D0C92" w:rsidP="0040220B">
            <w:r w:rsidRPr="517D47E4">
              <w:rPr>
                <w:rFonts w:ascii="Calibri" w:eastAsia="Calibri" w:hAnsi="Calibri" w:cs="Calibri"/>
                <w:color w:val="333333" w:themeColor="text1"/>
              </w:rPr>
              <w:t>Apotheek</w:t>
            </w:r>
          </w:p>
          <w:p w14:paraId="28B9F152" w14:textId="77777777" w:rsidR="001D0C92" w:rsidRDefault="001D0C92" w:rsidP="0040220B">
            <w:r w:rsidRPr="517D47E4">
              <w:rPr>
                <w:rFonts w:ascii="Calibri" w:eastAsia="Calibri" w:hAnsi="Calibri" w:cs="Calibri"/>
                <w:color w:val="333333" w:themeColor="text1"/>
              </w:rPr>
              <w:t>Secr/Poli’s</w:t>
            </w:r>
          </w:p>
          <w:p w14:paraId="006BB08F" w14:textId="77777777" w:rsidR="001D0C92" w:rsidRDefault="001D0C92" w:rsidP="0040220B">
            <w:r w:rsidRPr="517D47E4">
              <w:rPr>
                <w:rFonts w:ascii="Calibri" w:eastAsia="Calibri" w:hAnsi="Calibri" w:cs="Calibri"/>
                <w:color w:val="333333" w:themeColor="text1"/>
              </w:rPr>
              <w:t>Kliniek</w:t>
            </w:r>
          </w:p>
        </w:tc>
        <w:tc>
          <w:tcPr>
            <w:tcW w:w="1134" w:type="dxa"/>
            <w:tcBorders>
              <w:top w:val="single" w:sz="8" w:space="0" w:color="auto"/>
              <w:left w:val="single" w:sz="8" w:space="0" w:color="auto"/>
              <w:bottom w:val="single" w:sz="8" w:space="0" w:color="auto"/>
              <w:right w:val="single" w:sz="8" w:space="0" w:color="auto"/>
            </w:tcBorders>
          </w:tcPr>
          <w:p w14:paraId="3E61024A" w14:textId="0F3B22FD" w:rsidR="001D0C92" w:rsidRDefault="001D0C92" w:rsidP="0040220B">
            <w:r w:rsidRPr="2262493E">
              <w:rPr>
                <w:rFonts w:ascii="Calibri" w:eastAsia="Calibri" w:hAnsi="Calibri" w:cs="Calibri"/>
                <w:color w:val="333333" w:themeColor="text1"/>
              </w:rPr>
              <w:t>2</w:t>
            </w:r>
            <w:r w:rsidR="20FE18CB" w:rsidRPr="2262493E">
              <w:rPr>
                <w:rFonts w:ascii="Calibri" w:eastAsia="Calibri" w:hAnsi="Calibri" w:cs="Calibri"/>
                <w:color w:val="333333" w:themeColor="text1"/>
              </w:rPr>
              <w:t>,5</w:t>
            </w:r>
            <w:r w:rsidRPr="2262493E">
              <w:rPr>
                <w:rFonts w:ascii="Calibri" w:eastAsia="Calibri" w:hAnsi="Calibri" w:cs="Calibri"/>
                <w:color w:val="333333" w:themeColor="text1"/>
              </w:rPr>
              <w:t>u p/w</w:t>
            </w:r>
          </w:p>
        </w:tc>
        <w:tc>
          <w:tcPr>
            <w:tcW w:w="5776" w:type="dxa"/>
            <w:tcBorders>
              <w:top w:val="single" w:sz="8" w:space="0" w:color="auto"/>
              <w:left w:val="single" w:sz="8" w:space="0" w:color="auto"/>
              <w:bottom w:val="single" w:sz="8" w:space="0" w:color="auto"/>
              <w:right w:val="single" w:sz="8" w:space="0" w:color="auto"/>
            </w:tcBorders>
          </w:tcPr>
          <w:p w14:paraId="2AA1AE65" w14:textId="77777777" w:rsidR="001D0C92" w:rsidRDefault="001D0C92" w:rsidP="0040220B">
            <w:r w:rsidRPr="517D47E4">
              <w:rPr>
                <w:rFonts w:ascii="Calibri" w:eastAsia="Calibri" w:hAnsi="Calibri" w:cs="Calibri"/>
                <w:color w:val="333333" w:themeColor="text1"/>
              </w:rPr>
              <w:t xml:space="preserve">Verantwoordelijk voor de gedrags- en procesverandering op de afdelingen. Is betrokken bij de inventarisatie en implementatie, communicatielijn naar de afdelingen en medewerkers. Denkt mee over het ziekenhuisbrede project. </w:t>
            </w:r>
          </w:p>
        </w:tc>
      </w:tr>
      <w:tr w:rsidR="001D0C92" w14:paraId="27C93673"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tcPr>
          <w:p w14:paraId="44073DFC" w14:textId="77777777" w:rsidR="001D0C92" w:rsidRDefault="001D0C92" w:rsidP="0040220B">
            <w:r w:rsidRPr="517D47E4">
              <w:rPr>
                <w:rFonts w:ascii="Calibri" w:eastAsia="Calibri" w:hAnsi="Calibri" w:cs="Calibri"/>
                <w:b/>
                <w:bCs/>
                <w:color w:val="333333" w:themeColor="text1"/>
              </w:rPr>
              <w:t>ICT/FB</w:t>
            </w:r>
          </w:p>
          <w:p w14:paraId="64E1BC6B" w14:textId="77777777" w:rsidR="001D0C92" w:rsidRDefault="001D0C92" w:rsidP="0040220B">
            <w:r w:rsidRPr="517D47E4">
              <w:rPr>
                <w:rFonts w:ascii="Calibri" w:eastAsia="Calibri" w:hAnsi="Calibri" w:cs="Calibri"/>
                <w:color w:val="333333" w:themeColor="text1"/>
              </w:rPr>
              <w:t>Telefonie/fax/wpbh</w:t>
            </w:r>
          </w:p>
          <w:p w14:paraId="430646D6" w14:textId="77777777" w:rsidR="001D0C92" w:rsidRDefault="001D0C92" w:rsidP="0040220B">
            <w:r w:rsidRPr="517D47E4">
              <w:rPr>
                <w:rFonts w:ascii="Calibri" w:eastAsia="Calibri" w:hAnsi="Calibri" w:cs="Calibri"/>
                <w:color w:val="333333" w:themeColor="text1"/>
              </w:rPr>
              <w:t>Beheer veilige mail</w:t>
            </w:r>
          </w:p>
        </w:tc>
        <w:tc>
          <w:tcPr>
            <w:tcW w:w="1134" w:type="dxa"/>
            <w:tcBorders>
              <w:top w:val="single" w:sz="8" w:space="0" w:color="auto"/>
              <w:left w:val="single" w:sz="8" w:space="0" w:color="auto"/>
              <w:bottom w:val="single" w:sz="8" w:space="0" w:color="auto"/>
              <w:right w:val="single" w:sz="8" w:space="0" w:color="auto"/>
            </w:tcBorders>
          </w:tcPr>
          <w:p w14:paraId="62D86425" w14:textId="4E7F11A0" w:rsidR="001D0C92" w:rsidRDefault="001D0C92" w:rsidP="0040220B">
            <w:r w:rsidRPr="2262493E">
              <w:rPr>
                <w:rFonts w:ascii="Calibri" w:eastAsia="Calibri" w:hAnsi="Calibri" w:cs="Calibri"/>
                <w:color w:val="333333" w:themeColor="text1"/>
              </w:rPr>
              <w:t>1</w:t>
            </w:r>
            <w:r w:rsidR="6B1C596B" w:rsidRPr="2262493E">
              <w:rPr>
                <w:rFonts w:ascii="Calibri" w:eastAsia="Calibri" w:hAnsi="Calibri" w:cs="Calibri"/>
                <w:color w:val="333333" w:themeColor="text1"/>
              </w:rPr>
              <w:t>,5</w:t>
            </w:r>
            <w:r w:rsidRPr="2262493E">
              <w:rPr>
                <w:rFonts w:ascii="Calibri" w:eastAsia="Calibri" w:hAnsi="Calibri" w:cs="Calibri"/>
                <w:color w:val="333333" w:themeColor="text1"/>
              </w:rPr>
              <w:t>u p/w</w:t>
            </w:r>
          </w:p>
        </w:tc>
        <w:tc>
          <w:tcPr>
            <w:tcW w:w="5776" w:type="dxa"/>
            <w:tcBorders>
              <w:top w:val="single" w:sz="8" w:space="0" w:color="auto"/>
              <w:left w:val="single" w:sz="8" w:space="0" w:color="auto"/>
              <w:bottom w:val="single" w:sz="8" w:space="0" w:color="auto"/>
              <w:right w:val="single" w:sz="8" w:space="0" w:color="auto"/>
            </w:tcBorders>
          </w:tcPr>
          <w:p w14:paraId="2286C891" w14:textId="77777777" w:rsidR="001D0C92" w:rsidRDefault="001D0C92" w:rsidP="0040220B">
            <w:r w:rsidRPr="517D47E4">
              <w:rPr>
                <w:rFonts w:ascii="Calibri" w:eastAsia="Calibri" w:hAnsi="Calibri" w:cs="Calibri"/>
                <w:color w:val="333333" w:themeColor="text1"/>
              </w:rPr>
              <w:t xml:space="preserve">Verantwoordelijk voor het op orde hebben van de alternatieven, het opleveren van een adressenbestand en het weghalen en opruimen van de fysieke faxen en faxlijnen. </w:t>
            </w:r>
          </w:p>
        </w:tc>
      </w:tr>
      <w:tr w:rsidR="001D0C92" w14:paraId="2C93ADA7" w14:textId="77777777" w:rsidTr="00ED26A2">
        <w:trPr>
          <w:trHeight w:val="300"/>
        </w:trPr>
        <w:tc>
          <w:tcPr>
            <w:tcW w:w="2104" w:type="dxa"/>
            <w:tcBorders>
              <w:top w:val="single" w:sz="8" w:space="0" w:color="auto"/>
              <w:left w:val="single" w:sz="8" w:space="0" w:color="auto"/>
              <w:bottom w:val="single" w:sz="8" w:space="0" w:color="auto"/>
              <w:right w:val="single" w:sz="8" w:space="0" w:color="auto"/>
            </w:tcBorders>
          </w:tcPr>
          <w:p w14:paraId="6D3A9019" w14:textId="77777777" w:rsidR="001D0C92" w:rsidRDefault="001D0C92" w:rsidP="0040220B">
            <w:r w:rsidRPr="517D47E4">
              <w:rPr>
                <w:rFonts w:ascii="Calibri" w:eastAsia="Calibri" w:hAnsi="Calibri" w:cs="Calibri"/>
                <w:color w:val="333333" w:themeColor="text1"/>
              </w:rPr>
              <w:t>Communicatie</w:t>
            </w:r>
          </w:p>
        </w:tc>
        <w:tc>
          <w:tcPr>
            <w:tcW w:w="1134" w:type="dxa"/>
            <w:tcBorders>
              <w:top w:val="single" w:sz="8" w:space="0" w:color="auto"/>
              <w:left w:val="single" w:sz="8" w:space="0" w:color="auto"/>
              <w:bottom w:val="single" w:sz="8" w:space="0" w:color="auto"/>
              <w:right w:val="single" w:sz="8" w:space="0" w:color="auto"/>
            </w:tcBorders>
          </w:tcPr>
          <w:p w14:paraId="7AB7035E" w14:textId="6691D7DF" w:rsidR="001D0C92" w:rsidRDefault="5AC36059" w:rsidP="0040220B">
            <w:r w:rsidRPr="2262493E">
              <w:rPr>
                <w:rFonts w:ascii="Calibri" w:eastAsia="Calibri" w:hAnsi="Calibri" w:cs="Calibri"/>
                <w:color w:val="333333" w:themeColor="text1"/>
              </w:rPr>
              <w:t>1</w:t>
            </w:r>
            <w:r w:rsidR="001D0C92" w:rsidRPr="2262493E">
              <w:rPr>
                <w:rFonts w:ascii="Calibri" w:eastAsia="Calibri" w:hAnsi="Calibri" w:cs="Calibri"/>
                <w:color w:val="333333" w:themeColor="text1"/>
              </w:rPr>
              <w:t>u p/w</w:t>
            </w:r>
          </w:p>
        </w:tc>
        <w:tc>
          <w:tcPr>
            <w:tcW w:w="5776" w:type="dxa"/>
            <w:tcBorders>
              <w:top w:val="single" w:sz="8" w:space="0" w:color="auto"/>
              <w:left w:val="single" w:sz="8" w:space="0" w:color="auto"/>
              <w:bottom w:val="single" w:sz="8" w:space="0" w:color="auto"/>
              <w:right w:val="single" w:sz="8" w:space="0" w:color="auto"/>
            </w:tcBorders>
          </w:tcPr>
          <w:p w14:paraId="5A0929C1" w14:textId="77777777" w:rsidR="001D0C92" w:rsidRDefault="001D0C92" w:rsidP="0040220B">
            <w:r w:rsidRPr="517D47E4">
              <w:rPr>
                <w:rFonts w:ascii="Calibri" w:eastAsia="Calibri" w:hAnsi="Calibri" w:cs="Calibri"/>
                <w:color w:val="333333" w:themeColor="text1"/>
              </w:rPr>
              <w:t xml:space="preserve">Verantwoordelijk voor externe informatie naar zorginstellingen en interne communicatie voor draagvlak. </w:t>
            </w:r>
          </w:p>
        </w:tc>
      </w:tr>
    </w:tbl>
    <w:p w14:paraId="2C0E7EF8" w14:textId="77777777" w:rsidR="001D0C92" w:rsidRDefault="001D0C92" w:rsidP="005E309E"/>
    <w:p w14:paraId="380C83EC" w14:textId="77777777" w:rsidR="00E32BF7" w:rsidRDefault="00E32BF7">
      <w:pPr>
        <w:rPr>
          <w:b/>
          <w:bCs/>
          <w:color w:val="BF406C" w:themeColor="accent1"/>
          <w:sz w:val="26"/>
          <w:szCs w:val="26"/>
        </w:rPr>
      </w:pPr>
      <w:r w:rsidRPr="13781B8C">
        <w:rPr>
          <w:b/>
          <w:bCs/>
          <w:color w:val="BF406C" w:themeColor="accent1"/>
          <w:sz w:val="26"/>
          <w:szCs w:val="26"/>
        </w:rPr>
        <w:br w:type="page"/>
      </w:r>
    </w:p>
    <w:p w14:paraId="5820EAEA" w14:textId="13C64332" w:rsidR="1B269288" w:rsidRPr="001C60BD" w:rsidRDefault="0E6E9150" w:rsidP="13781B8C">
      <w:pPr>
        <w:pStyle w:val="Kop2"/>
        <w:rPr>
          <w:b/>
          <w:bCs/>
          <w:color w:val="BF406C" w:themeColor="accent1"/>
        </w:rPr>
      </w:pPr>
      <w:bookmarkStart w:id="4" w:name="_Toc142308376"/>
      <w:r w:rsidRPr="13781B8C">
        <w:rPr>
          <w:b/>
          <w:bCs/>
          <w:color w:val="BF406C" w:themeColor="accent1"/>
        </w:rPr>
        <w:lastRenderedPageBreak/>
        <w:t>Projectfasen</w:t>
      </w:r>
      <w:bookmarkEnd w:id="4"/>
    </w:p>
    <w:p w14:paraId="6DD40B47" w14:textId="195A90E1" w:rsidR="00A478C2" w:rsidRPr="00705628" w:rsidRDefault="1B269288" w:rsidP="00A478C2">
      <w:pPr>
        <w:pStyle w:val="Geenafstand"/>
      </w:pPr>
      <w:r>
        <w:t xml:space="preserve">Het project bestaat vervolgens uit een aantal fasen: </w:t>
      </w:r>
      <w:r w:rsidR="00DC1FD1">
        <w:br/>
      </w:r>
    </w:p>
    <w:p w14:paraId="27E4B7ED" w14:textId="6AF59E5B" w:rsidR="2325F318" w:rsidRDefault="47D662B5" w:rsidP="00EB5739">
      <w:pPr>
        <w:pStyle w:val="Kop3"/>
        <w:numPr>
          <w:ilvl w:val="0"/>
          <w:numId w:val="3"/>
        </w:numPr>
        <w:rPr>
          <w:b/>
          <w:bCs/>
          <w:color w:val="BF406C" w:themeColor="accent1"/>
        </w:rPr>
      </w:pPr>
      <w:bookmarkStart w:id="5" w:name="_Toc142308377"/>
      <w:r w:rsidRPr="13781B8C">
        <w:rPr>
          <w:b/>
          <w:bCs/>
          <w:color w:val="BF406C" w:themeColor="accent1"/>
        </w:rPr>
        <w:t>Inventarisatie</w:t>
      </w:r>
      <w:bookmarkEnd w:id="5"/>
    </w:p>
    <w:p w14:paraId="2264864A" w14:textId="7E9AA0DB" w:rsidR="2A859527" w:rsidRDefault="41F137DB" w:rsidP="2A859527">
      <w:pPr>
        <w:pStyle w:val="Geenafstand"/>
      </w:pPr>
      <w:r>
        <w:t>De inventarisatie is tweeledig, namelijk enerzijds in kaart brengen naar wie (nog) gefaxt wordt en anderzijds van wie er nog faxen worden ontvangen. De inventarisatie van het faxgebruik zal zowel op afdelingsniveau als vanuit de ICT/telefooncentrale gebeuren.</w:t>
      </w:r>
    </w:p>
    <w:p w14:paraId="11E89887" w14:textId="4ED83A60" w:rsidR="41F137DB" w:rsidRDefault="41F137DB" w:rsidP="005E309E">
      <w:pPr>
        <w:pStyle w:val="Geenafstand"/>
      </w:pPr>
      <w:r>
        <w:t>Door de werkgroep zal de volgende punten nader worden geïnventariseerd:</w:t>
      </w:r>
    </w:p>
    <w:p w14:paraId="6E48F247" w14:textId="21E7A380" w:rsidR="41F137DB" w:rsidRDefault="41F137DB" w:rsidP="00EB5739">
      <w:pPr>
        <w:pStyle w:val="Geenafstand"/>
        <w:numPr>
          <w:ilvl w:val="0"/>
          <w:numId w:val="12"/>
        </w:numPr>
      </w:pPr>
      <w:r>
        <w:t>In kaart brengen welke werkbare alternatieven ingezet kunnen worden voor de fax. Gebruik bestaande middelen (Edifact, LSP, veilige e-mail, e.d.).</w:t>
      </w:r>
    </w:p>
    <w:p w14:paraId="23D62456" w14:textId="4CF6D138" w:rsidR="41F137DB" w:rsidRDefault="41F137DB" w:rsidP="00EB5739">
      <w:pPr>
        <w:pStyle w:val="Geenafstand"/>
        <w:numPr>
          <w:ilvl w:val="0"/>
          <w:numId w:val="12"/>
        </w:numPr>
      </w:pPr>
      <w:r>
        <w:t xml:space="preserve">Mogelijkheden voor een (tijdelijke lokale) adresboek, verzamelen/invullen of manier van aanleveren van gegevens, beheer en autorisatierechten bepalen. </w:t>
      </w:r>
    </w:p>
    <w:p w14:paraId="148C1EA4" w14:textId="14DD0309" w:rsidR="517D47E4" w:rsidRDefault="41F137DB" w:rsidP="00EB5739">
      <w:pPr>
        <w:pStyle w:val="Geenafstand"/>
        <w:numPr>
          <w:ilvl w:val="0"/>
          <w:numId w:val="12"/>
        </w:numPr>
      </w:pPr>
      <w:r>
        <w:t>Communicatieplan schrijven.</w:t>
      </w:r>
      <w:r w:rsidR="00DC1FD1">
        <w:br/>
      </w:r>
    </w:p>
    <w:p w14:paraId="62316443" w14:textId="28A311C9" w:rsidR="44A2542D" w:rsidRDefault="44A2542D" w:rsidP="00EB5739">
      <w:pPr>
        <w:pStyle w:val="Geenafstand"/>
        <w:numPr>
          <w:ilvl w:val="0"/>
          <w:numId w:val="4"/>
        </w:numPr>
        <w:rPr>
          <w:b/>
          <w:bCs/>
        </w:rPr>
      </w:pPr>
      <w:r w:rsidRPr="517D47E4">
        <w:rPr>
          <w:b/>
          <w:bCs/>
        </w:rPr>
        <w:t>Uitgaande faxen</w:t>
      </w:r>
      <w:r w:rsidR="44789C17" w:rsidRPr="517D47E4">
        <w:rPr>
          <w:b/>
          <w:bCs/>
        </w:rPr>
        <w:t xml:space="preserve"> per afdeling</w:t>
      </w:r>
    </w:p>
    <w:p w14:paraId="68933219" w14:textId="28136999" w:rsidR="213E9129" w:rsidRDefault="213E9129" w:rsidP="00EB5739">
      <w:pPr>
        <w:pStyle w:val="Geenafstand"/>
        <w:numPr>
          <w:ilvl w:val="0"/>
          <w:numId w:val="13"/>
        </w:numPr>
      </w:pPr>
      <w:r>
        <w:t xml:space="preserve">Breng </w:t>
      </w:r>
      <w:r w:rsidR="44A2542D">
        <w:t>grootgebruike</w:t>
      </w:r>
      <w:r w:rsidR="2A5B5D2A">
        <w:t>rs in kaart.</w:t>
      </w:r>
    </w:p>
    <w:p w14:paraId="4EC3C278" w14:textId="014B1F16" w:rsidR="00650EE0" w:rsidRDefault="40E243BA" w:rsidP="00EB5739">
      <w:pPr>
        <w:pStyle w:val="Geenafstand"/>
        <w:numPr>
          <w:ilvl w:val="0"/>
          <w:numId w:val="13"/>
        </w:numPr>
      </w:pPr>
      <w:r>
        <w:t>Verzamel communicatiegegevens (Outlook, eigen adressenboek EPD, Intranet)</w:t>
      </w:r>
      <w:r w:rsidR="0F5C7851">
        <w:t>.</w:t>
      </w:r>
    </w:p>
    <w:p w14:paraId="59181481" w14:textId="660E5445" w:rsidR="6CF90505" w:rsidRDefault="6CF90505" w:rsidP="00650EE0">
      <w:pPr>
        <w:pStyle w:val="Geenafstand"/>
      </w:pPr>
      <w:r>
        <w:t xml:space="preserve">Noteer van alle instellingen waarmee regelmatig </w:t>
      </w:r>
      <w:r w:rsidR="0F00F577">
        <w:t>wordt ge</w:t>
      </w:r>
      <w:r>
        <w:t>faxt de volgende gegevens</w:t>
      </w:r>
      <w:r w:rsidR="1156F334">
        <w:t>:</w:t>
      </w:r>
      <w:r>
        <w:t xml:space="preserve"> </w:t>
      </w:r>
    </w:p>
    <w:p w14:paraId="0FAECEC7" w14:textId="3524395C" w:rsidR="6CF90505" w:rsidRDefault="6CF90505" w:rsidP="00EB5739">
      <w:pPr>
        <w:pStyle w:val="Geenafstand"/>
        <w:numPr>
          <w:ilvl w:val="0"/>
          <w:numId w:val="13"/>
        </w:numPr>
      </w:pPr>
      <w:r>
        <w:t>Naam instelling</w:t>
      </w:r>
    </w:p>
    <w:p w14:paraId="36477008" w14:textId="502667D0" w:rsidR="55DE3CA7" w:rsidRDefault="55DE3CA7" w:rsidP="00EB5739">
      <w:pPr>
        <w:pStyle w:val="Geenafstand"/>
        <w:numPr>
          <w:ilvl w:val="0"/>
          <w:numId w:val="13"/>
        </w:numPr>
      </w:pPr>
      <w:r>
        <w:t>A</w:t>
      </w:r>
      <w:r w:rsidR="6CF90505">
        <w:t>fdeling</w:t>
      </w:r>
    </w:p>
    <w:p w14:paraId="4CABE35B" w14:textId="77966F2D" w:rsidR="2E4B22AF" w:rsidRDefault="2E4B22AF" w:rsidP="00EB5739">
      <w:pPr>
        <w:pStyle w:val="Geenafstand"/>
        <w:numPr>
          <w:ilvl w:val="0"/>
          <w:numId w:val="13"/>
        </w:numPr>
      </w:pPr>
      <w:r>
        <w:t>Reden</w:t>
      </w:r>
      <w:r w:rsidR="6CF90505">
        <w:t xml:space="preserve"> van faxgebruik</w:t>
      </w:r>
    </w:p>
    <w:p w14:paraId="1C535BD0" w14:textId="4B2E5C14" w:rsidR="2732CA92" w:rsidRDefault="2732CA92" w:rsidP="00EB5739">
      <w:pPr>
        <w:pStyle w:val="Geenafstand"/>
        <w:numPr>
          <w:ilvl w:val="0"/>
          <w:numId w:val="13"/>
        </w:numPr>
      </w:pPr>
      <w:r>
        <w:t>En</w:t>
      </w:r>
      <w:r w:rsidR="6CF90505">
        <w:t xml:space="preserve"> opgegeven mailadres</w:t>
      </w:r>
      <w:r w:rsidR="7351624F">
        <w:t xml:space="preserve"> (</w:t>
      </w:r>
      <w:r w:rsidR="6CF90505">
        <w:t>Neem hiervoor contact op met de betreffende instelling voor deze uitvraag</w:t>
      </w:r>
      <w:r w:rsidR="7571A359">
        <w:t>)</w:t>
      </w:r>
      <w:r w:rsidR="6CF90505">
        <w:t xml:space="preserve">. </w:t>
      </w:r>
    </w:p>
    <w:p w14:paraId="010B03D3" w14:textId="7A58C346" w:rsidR="6CF90505" w:rsidRDefault="6CF90505" w:rsidP="00705628">
      <w:pPr>
        <w:pStyle w:val="Geenafstand"/>
      </w:pPr>
      <w:r>
        <w:t xml:space="preserve">Uitvoering: </w:t>
      </w:r>
      <w:r w:rsidR="4CC170A6">
        <w:t xml:space="preserve">per </w:t>
      </w:r>
      <w:r>
        <w:t>afdeling</w:t>
      </w:r>
      <w:r w:rsidR="19D27678">
        <w:t xml:space="preserve">, </w:t>
      </w:r>
      <w:r w:rsidR="00EA5AC6">
        <w:t>gecoördineerd</w:t>
      </w:r>
      <w:r w:rsidR="19D27678">
        <w:t xml:space="preserve"> vanuit werkgroep</w:t>
      </w:r>
      <w:r w:rsidR="00EA5AC6">
        <w:t>.</w:t>
      </w:r>
    </w:p>
    <w:p w14:paraId="77CF82B3" w14:textId="72592504" w:rsidR="517D47E4" w:rsidRPr="00705628" w:rsidRDefault="6CF90505" w:rsidP="00705628">
      <w:r>
        <w:t xml:space="preserve">Gereed: </w:t>
      </w:r>
      <w:r w:rsidR="0D5AC991">
        <w:t>[</w:t>
      </w:r>
      <w:r w:rsidR="0D5AC991" w:rsidRPr="517D47E4">
        <w:rPr>
          <w:i/>
          <w:iCs/>
        </w:rPr>
        <w:t>1 maand na start</w:t>
      </w:r>
      <w:r w:rsidR="0D5AC991">
        <w:t>]</w:t>
      </w:r>
    </w:p>
    <w:p w14:paraId="4E5D4C38" w14:textId="4E8E38F5" w:rsidR="11177D4A" w:rsidRDefault="11177D4A" w:rsidP="00EB5739">
      <w:pPr>
        <w:pStyle w:val="Geenafstand"/>
        <w:numPr>
          <w:ilvl w:val="0"/>
          <w:numId w:val="4"/>
        </w:numPr>
        <w:rPr>
          <w:b/>
          <w:bCs/>
        </w:rPr>
      </w:pPr>
      <w:r w:rsidRPr="517D47E4">
        <w:rPr>
          <w:b/>
          <w:bCs/>
        </w:rPr>
        <w:t xml:space="preserve">Binnenkomende faxverkeer </w:t>
      </w:r>
      <w:r w:rsidR="7569C913" w:rsidRPr="517D47E4">
        <w:rPr>
          <w:b/>
          <w:bCs/>
        </w:rPr>
        <w:t>per afdeling</w:t>
      </w:r>
    </w:p>
    <w:p w14:paraId="5D644AD0" w14:textId="63F24011" w:rsidR="70D6439B" w:rsidRDefault="70D6439B" w:rsidP="00EB5739">
      <w:pPr>
        <w:pStyle w:val="Geenafstand"/>
        <w:numPr>
          <w:ilvl w:val="0"/>
          <w:numId w:val="13"/>
        </w:numPr>
      </w:pPr>
      <w:r w:rsidRPr="517D47E4">
        <w:t>Inventariseer van wie er nog faxen worden ontvangen.</w:t>
      </w:r>
      <w:r w:rsidRPr="00ED26A2">
        <w:t xml:space="preserve"> </w:t>
      </w:r>
    </w:p>
    <w:p w14:paraId="52861D36" w14:textId="53D2AD64" w:rsidR="5EBD4786" w:rsidRPr="00ED26A2" w:rsidRDefault="5EBD4786" w:rsidP="00EB5739">
      <w:pPr>
        <w:pStyle w:val="Geenafstand"/>
        <w:numPr>
          <w:ilvl w:val="0"/>
          <w:numId w:val="13"/>
        </w:numPr>
      </w:pPr>
      <w:r>
        <w:t>Verzamel communicatiegegevens (Outlook, eigen adressenboek EPD, Intranet)</w:t>
      </w:r>
      <w:r w:rsidR="5EA3BD08">
        <w:t>.</w:t>
      </w:r>
    </w:p>
    <w:p w14:paraId="7BC9CE85" w14:textId="2F18FCA8" w:rsidR="1CF58800" w:rsidRDefault="1CF58800" w:rsidP="00705628">
      <w:pPr>
        <w:pStyle w:val="Geenafstand"/>
      </w:pPr>
      <w:r>
        <w:t>Uitvoering: per afdeling</w:t>
      </w:r>
      <w:r w:rsidR="00FC441B">
        <w:t>,</w:t>
      </w:r>
      <w:r>
        <w:t xml:space="preserve"> </w:t>
      </w:r>
      <w:r w:rsidR="00FC441B">
        <w:t>gecoördineerd vanuit werkgroep.</w:t>
      </w:r>
    </w:p>
    <w:p w14:paraId="4ADA77BD" w14:textId="29BB0F43" w:rsidR="517D47E4" w:rsidRPr="00705628" w:rsidRDefault="1CF58800" w:rsidP="00705628">
      <w:r>
        <w:t>Gereed: [</w:t>
      </w:r>
      <w:r w:rsidRPr="517D47E4">
        <w:rPr>
          <w:i/>
          <w:iCs/>
        </w:rPr>
        <w:t>1 maand na start</w:t>
      </w:r>
      <w:r>
        <w:t>]</w:t>
      </w:r>
    </w:p>
    <w:p w14:paraId="1D70B610" w14:textId="3CC1ECB1" w:rsidR="1CF58800" w:rsidRDefault="1CF58800" w:rsidP="00EB5739">
      <w:pPr>
        <w:pStyle w:val="Geenafstand"/>
        <w:numPr>
          <w:ilvl w:val="0"/>
          <w:numId w:val="4"/>
        </w:numPr>
        <w:rPr>
          <w:b/>
          <w:bCs/>
        </w:rPr>
      </w:pPr>
      <w:r w:rsidRPr="517D47E4">
        <w:rPr>
          <w:b/>
          <w:bCs/>
        </w:rPr>
        <w:t xml:space="preserve">ICT </w:t>
      </w:r>
      <w:r w:rsidR="3581E5CF" w:rsidRPr="517D47E4">
        <w:rPr>
          <w:b/>
          <w:bCs/>
        </w:rPr>
        <w:t>-</w:t>
      </w:r>
      <w:r w:rsidRPr="517D47E4">
        <w:rPr>
          <w:b/>
          <w:bCs/>
        </w:rPr>
        <w:t xml:space="preserve"> </w:t>
      </w:r>
      <w:r w:rsidR="25FAC697" w:rsidRPr="517D47E4">
        <w:rPr>
          <w:b/>
          <w:bCs/>
        </w:rPr>
        <w:t>Telefoon/mail</w:t>
      </w:r>
      <w:r w:rsidR="44E9DB7C" w:rsidRPr="517D47E4">
        <w:rPr>
          <w:b/>
          <w:bCs/>
        </w:rPr>
        <w:t xml:space="preserve"> </w:t>
      </w:r>
      <w:r w:rsidR="25FAC697" w:rsidRPr="517D47E4">
        <w:rPr>
          <w:b/>
          <w:bCs/>
        </w:rPr>
        <w:t>centrale</w:t>
      </w:r>
      <w:r w:rsidR="4826B14A" w:rsidRPr="517D47E4">
        <w:rPr>
          <w:b/>
          <w:bCs/>
        </w:rPr>
        <w:t xml:space="preserve"> </w:t>
      </w:r>
    </w:p>
    <w:p w14:paraId="35762396" w14:textId="01320B71" w:rsidR="4CD040ED" w:rsidRDefault="4CD040ED" w:rsidP="00EB5739">
      <w:pPr>
        <w:pStyle w:val="Geenafstand"/>
        <w:numPr>
          <w:ilvl w:val="0"/>
          <w:numId w:val="13"/>
        </w:numPr>
      </w:pPr>
      <w:r w:rsidRPr="517D47E4">
        <w:t xml:space="preserve">In kaart brengen </w:t>
      </w:r>
      <w:r w:rsidR="3011BDC2" w:rsidRPr="517D47E4">
        <w:t>welke afdeling nog een fax (in gebruik) heeft.</w:t>
      </w:r>
      <w:r w:rsidR="00315070">
        <w:t xml:space="preserve"> Dit kunnen de multifunctionele printers (MFP) zijn maar ook losse faxapparaten.</w:t>
      </w:r>
    </w:p>
    <w:p w14:paraId="13E374BE" w14:textId="24533409" w:rsidR="5EFB9FD5" w:rsidRDefault="5EFB9FD5" w:rsidP="00EB5739">
      <w:pPr>
        <w:pStyle w:val="Geenafstand"/>
        <w:numPr>
          <w:ilvl w:val="0"/>
          <w:numId w:val="13"/>
        </w:numPr>
      </w:pPr>
      <w:r w:rsidRPr="517D47E4">
        <w:t xml:space="preserve">In kaart brengen welke veilige e-mailadressen per afdeling in gebruik is. </w:t>
      </w:r>
    </w:p>
    <w:p w14:paraId="3DAF2A6D" w14:textId="4888AAF0" w:rsidR="5EFB9FD5" w:rsidRDefault="5EFB9FD5" w:rsidP="00EB5739">
      <w:pPr>
        <w:pStyle w:val="Geenafstand"/>
        <w:numPr>
          <w:ilvl w:val="0"/>
          <w:numId w:val="13"/>
        </w:numPr>
      </w:pPr>
      <w:r w:rsidRPr="517D47E4">
        <w:t>Niet gebruikte e-mailadressen verwijderen.</w:t>
      </w:r>
    </w:p>
    <w:p w14:paraId="02DD3D93" w14:textId="580EE72F" w:rsidR="70A9FCF9" w:rsidRDefault="70A9FCF9" w:rsidP="00EB5739">
      <w:pPr>
        <w:pStyle w:val="Geenafstand"/>
        <w:numPr>
          <w:ilvl w:val="0"/>
          <w:numId w:val="13"/>
        </w:numPr>
      </w:pPr>
      <w:r w:rsidRPr="517D47E4">
        <w:t>Uniformeren van e-mailadressen (voorbeeld afdeling</w:t>
      </w:r>
      <w:r w:rsidR="38DF885A" w:rsidRPr="517D47E4">
        <w:t>-</w:t>
      </w:r>
      <w:r w:rsidR="23324CA0" w:rsidRPr="517D47E4">
        <w:t>waarvoor</w:t>
      </w:r>
      <w:r w:rsidRPr="517D47E4">
        <w:t>@</w:t>
      </w:r>
      <w:r w:rsidR="19AB4E93" w:rsidRPr="517D47E4">
        <w:t>naam ziekenhuis.nl)</w:t>
      </w:r>
    </w:p>
    <w:p w14:paraId="190FFB03" w14:textId="744DAB15" w:rsidR="5EFB9FD5" w:rsidRDefault="5EFB9FD5" w:rsidP="00EB5739">
      <w:pPr>
        <w:pStyle w:val="Geenafstand"/>
        <w:numPr>
          <w:ilvl w:val="0"/>
          <w:numId w:val="13"/>
        </w:numPr>
      </w:pPr>
      <w:r w:rsidRPr="517D47E4">
        <w:t>Inrichten e-mail/inbox</w:t>
      </w:r>
      <w:r w:rsidR="5336D751" w:rsidRPr="517D47E4">
        <w:t xml:space="preserve"> per afdeling</w:t>
      </w:r>
    </w:p>
    <w:p w14:paraId="20506D21" w14:textId="403A3A92" w:rsidR="0D5AC991" w:rsidRDefault="0D5AC991" w:rsidP="00EB5739">
      <w:pPr>
        <w:pStyle w:val="Geenafstand"/>
        <w:numPr>
          <w:ilvl w:val="0"/>
          <w:numId w:val="13"/>
        </w:numPr>
      </w:pPr>
      <w:r w:rsidRPr="517D47E4">
        <w:t xml:space="preserve">Samenstellen van een gedeeld adresboek </w:t>
      </w:r>
      <w:r w:rsidR="058C6E7F" w:rsidRPr="517D47E4">
        <w:t>(tijdelijk)</w:t>
      </w:r>
      <w:r w:rsidR="32C0EAA3" w:rsidRPr="517D47E4">
        <w:t xml:space="preserve"> in het ZIS.</w:t>
      </w:r>
    </w:p>
    <w:p w14:paraId="6710ACC8" w14:textId="3FFEE9F6" w:rsidR="00E23DE3" w:rsidRDefault="00E23DE3" w:rsidP="00EB5739">
      <w:pPr>
        <w:pStyle w:val="Geenafstand"/>
        <w:numPr>
          <w:ilvl w:val="0"/>
          <w:numId w:val="13"/>
        </w:numPr>
      </w:pPr>
      <w:r>
        <w:t xml:space="preserve">Beheer </w:t>
      </w:r>
      <w:r w:rsidR="00B010A1">
        <w:t>adresboek inregelen</w:t>
      </w:r>
      <w:r w:rsidR="00406452">
        <w:t xml:space="preserve">; </w:t>
      </w:r>
      <w:r w:rsidR="0032541C">
        <w:t>wie, wat en hoe (</w:t>
      </w:r>
      <w:r w:rsidR="00406452">
        <w:t>format aanleveren gegevens</w:t>
      </w:r>
      <w:r w:rsidR="0032541C">
        <w:t>).</w:t>
      </w:r>
    </w:p>
    <w:p w14:paraId="66122D2F" w14:textId="303B79D3" w:rsidR="11108E02" w:rsidRDefault="11108E02" w:rsidP="00EB5739">
      <w:pPr>
        <w:pStyle w:val="Geenafstand"/>
        <w:numPr>
          <w:ilvl w:val="0"/>
          <w:numId w:val="13"/>
        </w:numPr>
      </w:pPr>
      <w:r w:rsidRPr="517D47E4">
        <w:t>Mogelijkheid faxnummers MFP’s vervangen door veilige e-mailadressen of koppeling met het adresboek (</w:t>
      </w:r>
      <w:r w:rsidR="009F749C">
        <w:t xml:space="preserve">mogelijkheid om </w:t>
      </w:r>
      <w:r w:rsidRPr="517D47E4">
        <w:t xml:space="preserve">favorieten </w:t>
      </w:r>
      <w:r w:rsidR="1C5854C2" w:rsidRPr="517D47E4">
        <w:t>toe</w:t>
      </w:r>
      <w:r w:rsidR="009F749C">
        <w:t xml:space="preserve"> te </w:t>
      </w:r>
      <w:r w:rsidR="1C5854C2" w:rsidRPr="517D47E4">
        <w:t>voegen).</w:t>
      </w:r>
    </w:p>
    <w:p w14:paraId="4CC8EBD4" w14:textId="7AC1BA00" w:rsidR="4B032B85" w:rsidRDefault="4B032B85" w:rsidP="00EB5739">
      <w:pPr>
        <w:pStyle w:val="Geenafstand"/>
        <w:numPr>
          <w:ilvl w:val="0"/>
          <w:numId w:val="13"/>
        </w:numPr>
      </w:pPr>
      <w:r w:rsidRPr="517D47E4">
        <w:t>Inventariseren tweefactor authenticatie veilige e-mailleverancier.</w:t>
      </w:r>
    </w:p>
    <w:p w14:paraId="7D6FDC25" w14:textId="55E58EAB" w:rsidR="4B032B85" w:rsidRDefault="4B032B85" w:rsidP="00EB5739">
      <w:pPr>
        <w:pStyle w:val="Geenafstand"/>
        <w:numPr>
          <w:ilvl w:val="0"/>
          <w:numId w:val="13"/>
        </w:numPr>
      </w:pPr>
      <w:r w:rsidRPr="517D47E4">
        <w:t>Inventariseren compliancy NTA 7516</w:t>
      </w:r>
      <w:r w:rsidR="2FD06A14" w:rsidRPr="517D47E4">
        <w:t xml:space="preserve"> (</w:t>
      </w:r>
      <w:r w:rsidR="3C0B451E" w:rsidRPr="517D47E4">
        <w:t xml:space="preserve">link naar de </w:t>
      </w:r>
      <w:r w:rsidR="2FD06A14" w:rsidRPr="517D47E4">
        <w:t>zelfverklaring</w:t>
      </w:r>
      <w:r w:rsidR="228CA928" w:rsidRPr="517D47E4">
        <w:t xml:space="preserve"> toevoegen</w:t>
      </w:r>
      <w:r w:rsidR="2FD06A14" w:rsidRPr="517D47E4">
        <w:t>)</w:t>
      </w:r>
      <w:r w:rsidRPr="517D47E4">
        <w:t>.</w:t>
      </w:r>
    </w:p>
    <w:p w14:paraId="770B9FAC" w14:textId="429AA245" w:rsidR="0D5AC991" w:rsidRDefault="0D5AC991" w:rsidP="00705628">
      <w:pPr>
        <w:pStyle w:val="Geenafstand"/>
      </w:pPr>
      <w:r w:rsidRPr="517D47E4">
        <w:t>Uitvoering: afdeling + MICT</w:t>
      </w:r>
    </w:p>
    <w:p w14:paraId="75B5CFEF" w14:textId="38904A08" w:rsidR="00E32BF7" w:rsidRDefault="77483416" w:rsidP="00705628">
      <w:r w:rsidRPr="517D47E4">
        <w:t>Gereed: [</w:t>
      </w:r>
      <w:r w:rsidRPr="517D47E4">
        <w:rPr>
          <w:i/>
          <w:iCs/>
        </w:rPr>
        <w:t>2 maand na start</w:t>
      </w:r>
      <w:r w:rsidRPr="517D47E4">
        <w:t>]</w:t>
      </w:r>
    </w:p>
    <w:p w14:paraId="1B94DA88" w14:textId="08531ACF" w:rsidR="77483416" w:rsidRDefault="00E32BF7" w:rsidP="00705628">
      <w:r>
        <w:br w:type="page"/>
      </w:r>
    </w:p>
    <w:p w14:paraId="76BFFA90" w14:textId="11D41D29" w:rsidR="2325F318" w:rsidRDefault="47D662B5" w:rsidP="00EB5739">
      <w:pPr>
        <w:pStyle w:val="Kop3"/>
        <w:numPr>
          <w:ilvl w:val="0"/>
          <w:numId w:val="2"/>
        </w:numPr>
        <w:rPr>
          <w:b/>
          <w:bCs/>
          <w:color w:val="BF406C" w:themeColor="accent1"/>
        </w:rPr>
      </w:pPr>
      <w:bookmarkStart w:id="6" w:name="_Toc142308378"/>
      <w:r w:rsidRPr="13781B8C">
        <w:rPr>
          <w:b/>
          <w:bCs/>
          <w:color w:val="BF406C" w:themeColor="accent1"/>
        </w:rPr>
        <w:lastRenderedPageBreak/>
        <w:t>Implementatie</w:t>
      </w:r>
      <w:bookmarkEnd w:id="6"/>
    </w:p>
    <w:p w14:paraId="4A5C44A4" w14:textId="7DCA2E9B" w:rsidR="517D47E4" w:rsidRDefault="145CEE21" w:rsidP="00705628">
      <w:pPr>
        <w:pStyle w:val="Geenafstand"/>
        <w:ind w:left="708"/>
      </w:pPr>
      <w:r>
        <w:t>Voor de implementatie is het belangrijk om</w:t>
      </w:r>
      <w:r w:rsidR="67666613">
        <w:t xml:space="preserve"> duidelijk te communiceren</w:t>
      </w:r>
      <w:r w:rsidR="2BB7A987">
        <w:t xml:space="preserve"> </w:t>
      </w:r>
      <w:r w:rsidR="1FE4A7E9">
        <w:t xml:space="preserve">op </w:t>
      </w:r>
      <w:r w:rsidR="5F873CA2">
        <w:t xml:space="preserve">de </w:t>
      </w:r>
      <w:r w:rsidR="1FE4A7E9">
        <w:t xml:space="preserve">verschillende niveaus </w:t>
      </w:r>
      <w:r w:rsidR="2BB7A987">
        <w:t>binnen het ziekenhuis</w:t>
      </w:r>
      <w:r w:rsidR="7C0AEBDC">
        <w:t xml:space="preserve"> (</w:t>
      </w:r>
      <w:r w:rsidR="325445EB">
        <w:t xml:space="preserve">bijlage </w:t>
      </w:r>
      <w:r w:rsidR="4CB1A810">
        <w:t>A</w:t>
      </w:r>
      <w:r w:rsidR="50415BB1">
        <w:t>)</w:t>
      </w:r>
      <w:r w:rsidR="325445EB">
        <w:t>.</w:t>
      </w:r>
      <w:r w:rsidR="727826D3">
        <w:t xml:space="preserve"> </w:t>
      </w:r>
      <w:r w:rsidR="00DC1FD1">
        <w:br/>
      </w:r>
    </w:p>
    <w:p w14:paraId="539B0BE9" w14:textId="7FEF7FFD" w:rsidR="2DE161D5" w:rsidRDefault="2DE161D5" w:rsidP="00EB5739">
      <w:pPr>
        <w:pStyle w:val="Geenafstand"/>
        <w:numPr>
          <w:ilvl w:val="0"/>
          <w:numId w:val="5"/>
        </w:numPr>
        <w:rPr>
          <w:b/>
          <w:bCs/>
        </w:rPr>
      </w:pPr>
      <w:r w:rsidRPr="517D47E4">
        <w:rPr>
          <w:b/>
          <w:bCs/>
        </w:rPr>
        <w:t>Communicatie</w:t>
      </w:r>
    </w:p>
    <w:p w14:paraId="51B38ED4" w14:textId="77777777" w:rsidR="000A58FA" w:rsidRDefault="000A58FA" w:rsidP="00EB5739">
      <w:pPr>
        <w:pStyle w:val="Geenafstand"/>
        <w:numPr>
          <w:ilvl w:val="0"/>
          <w:numId w:val="13"/>
        </w:numPr>
      </w:pPr>
      <w:r>
        <w:t>Interne communicatie om draagvlak te creëren (bijlage C)</w:t>
      </w:r>
    </w:p>
    <w:p w14:paraId="707B482F" w14:textId="77777777" w:rsidR="000A58FA" w:rsidRDefault="000A58FA" w:rsidP="00EB5739">
      <w:pPr>
        <w:pStyle w:val="Geenafstand"/>
        <w:numPr>
          <w:ilvl w:val="1"/>
          <w:numId w:val="10"/>
        </w:numPr>
      </w:pPr>
      <w:r>
        <w:t>Informeren collega’s over stoppen van het faxgebruik (vooraankondiging)</w:t>
      </w:r>
    </w:p>
    <w:p w14:paraId="448D25DD" w14:textId="77777777" w:rsidR="000A58FA" w:rsidRPr="009E1CDB" w:rsidRDefault="000A58FA" w:rsidP="00EB5739">
      <w:pPr>
        <w:pStyle w:val="Geenafstand"/>
        <w:numPr>
          <w:ilvl w:val="1"/>
          <w:numId w:val="10"/>
        </w:numPr>
        <w:rPr>
          <w:lang w:val="en-US"/>
        </w:rPr>
      </w:pPr>
      <w:r w:rsidRPr="009E1CDB">
        <w:rPr>
          <w:lang w:val="en-US"/>
        </w:rPr>
        <w:t>Stopdatum intern communiceren (e-mail, intranet, website, etc.)</w:t>
      </w:r>
    </w:p>
    <w:p w14:paraId="75F2739C" w14:textId="77777777" w:rsidR="000A58FA" w:rsidRDefault="000A58FA" w:rsidP="00EB5739">
      <w:pPr>
        <w:pStyle w:val="Geenafstand"/>
        <w:numPr>
          <w:ilvl w:val="1"/>
          <w:numId w:val="10"/>
        </w:numPr>
      </w:pPr>
      <w:r>
        <w:t>Alternatieven voor de fax benoemen</w:t>
      </w:r>
    </w:p>
    <w:p w14:paraId="714A3030" w14:textId="77777777" w:rsidR="000A58FA" w:rsidRDefault="000A58FA" w:rsidP="00EB5739">
      <w:pPr>
        <w:pStyle w:val="Geenafstand"/>
        <w:numPr>
          <w:ilvl w:val="1"/>
          <w:numId w:val="10"/>
        </w:numPr>
      </w:pPr>
      <w:r>
        <w:t>Wie verantwoordelijk is binnen de afdeling</w:t>
      </w:r>
    </w:p>
    <w:p w14:paraId="46279FD7" w14:textId="77777777" w:rsidR="000A58FA" w:rsidRDefault="000A58FA" w:rsidP="00EB5739">
      <w:pPr>
        <w:pStyle w:val="Geenafstand"/>
        <w:numPr>
          <w:ilvl w:val="1"/>
          <w:numId w:val="10"/>
        </w:numPr>
      </w:pPr>
      <w:r>
        <w:t>Waar ze terecht kunnen met vragen</w:t>
      </w:r>
    </w:p>
    <w:p w14:paraId="792BE56D" w14:textId="33D245BF" w:rsidR="000A58FA" w:rsidRDefault="000A58FA" w:rsidP="00EB5739">
      <w:pPr>
        <w:pStyle w:val="Geenafstand"/>
        <w:numPr>
          <w:ilvl w:val="1"/>
          <w:numId w:val="10"/>
        </w:numPr>
      </w:pPr>
      <w:r>
        <w:t>FAQ</w:t>
      </w:r>
    </w:p>
    <w:p w14:paraId="240D7D23" w14:textId="77777777" w:rsidR="000A58FA" w:rsidRDefault="000A58FA" w:rsidP="00EB5739">
      <w:pPr>
        <w:pStyle w:val="Geenafstand"/>
        <w:numPr>
          <w:ilvl w:val="0"/>
          <w:numId w:val="13"/>
        </w:numPr>
      </w:pPr>
      <w:r>
        <w:t>Externe communicatie om te informeren</w:t>
      </w:r>
    </w:p>
    <w:p w14:paraId="348668FA" w14:textId="77777777" w:rsidR="000A58FA" w:rsidRDefault="000A58FA" w:rsidP="00EB5739">
      <w:pPr>
        <w:pStyle w:val="Geenafstand"/>
        <w:numPr>
          <w:ilvl w:val="1"/>
          <w:numId w:val="10"/>
        </w:numPr>
      </w:pPr>
      <w:r w:rsidRPr="00A17A43">
        <w:t>Informeren collega zorgverleners over de stopdatum</w:t>
      </w:r>
    </w:p>
    <w:p w14:paraId="237620AE" w14:textId="77777777" w:rsidR="000A58FA" w:rsidRDefault="000A58FA" w:rsidP="00EB5739">
      <w:pPr>
        <w:pStyle w:val="Geenafstand"/>
        <w:numPr>
          <w:ilvl w:val="1"/>
          <w:numId w:val="10"/>
        </w:numPr>
      </w:pPr>
      <w:r w:rsidRPr="517D47E4">
        <w:t>Vooraankondigingsmail sturen naar alle contacten (bijlage D)</w:t>
      </w:r>
    </w:p>
    <w:p w14:paraId="05D06F3B" w14:textId="77777777" w:rsidR="000A58FA" w:rsidRDefault="000A58FA" w:rsidP="00EB5739">
      <w:pPr>
        <w:pStyle w:val="Geenafstand"/>
        <w:numPr>
          <w:ilvl w:val="1"/>
          <w:numId w:val="10"/>
        </w:numPr>
      </w:pPr>
      <w:r w:rsidRPr="517D47E4">
        <w:t>Alternatief voor de fax benoemen</w:t>
      </w:r>
    </w:p>
    <w:p w14:paraId="2847F0DE" w14:textId="77777777" w:rsidR="000A58FA" w:rsidRPr="00A17A43" w:rsidRDefault="000A58FA" w:rsidP="00EB5739">
      <w:pPr>
        <w:pStyle w:val="Geenafstand"/>
        <w:numPr>
          <w:ilvl w:val="1"/>
          <w:numId w:val="10"/>
        </w:numPr>
      </w:pPr>
      <w:r w:rsidRPr="00A17A43">
        <w:t>Contactgegevens delen/bekend maken (website, mailing, etc.)</w:t>
      </w:r>
    </w:p>
    <w:p w14:paraId="6AF04498" w14:textId="77777777" w:rsidR="000A58FA" w:rsidRPr="00A17A43" w:rsidRDefault="000A58FA" w:rsidP="00EB5739">
      <w:pPr>
        <w:pStyle w:val="Geenafstand"/>
        <w:numPr>
          <w:ilvl w:val="1"/>
          <w:numId w:val="10"/>
        </w:numPr>
      </w:pPr>
      <w:r w:rsidRPr="00A17A43">
        <w:t>Faxnummer van de website en van andere communicatie verwijderen</w:t>
      </w:r>
    </w:p>
    <w:p w14:paraId="4E8F0CB8" w14:textId="506AF54E" w:rsidR="000A58FA" w:rsidRPr="00705628" w:rsidRDefault="000A58FA" w:rsidP="00EB5739">
      <w:pPr>
        <w:pStyle w:val="Geenafstand"/>
        <w:numPr>
          <w:ilvl w:val="1"/>
          <w:numId w:val="10"/>
        </w:numPr>
      </w:pPr>
      <w:r w:rsidRPr="00A17A43">
        <w:t>FAQ</w:t>
      </w:r>
      <w:r w:rsidR="00DC1FD1">
        <w:br/>
      </w:r>
    </w:p>
    <w:p w14:paraId="2DA93A54" w14:textId="77777777" w:rsidR="000A58FA" w:rsidRDefault="000A58FA" w:rsidP="00EB5739">
      <w:pPr>
        <w:pStyle w:val="Geenafstand"/>
        <w:numPr>
          <w:ilvl w:val="0"/>
          <w:numId w:val="5"/>
        </w:numPr>
        <w:rPr>
          <w:b/>
          <w:bCs/>
        </w:rPr>
      </w:pPr>
      <w:r w:rsidRPr="517D47E4">
        <w:rPr>
          <w:b/>
          <w:bCs/>
        </w:rPr>
        <w:t>Uitgaande faxen per afdeling</w:t>
      </w:r>
    </w:p>
    <w:p w14:paraId="2FA324E3" w14:textId="77777777" w:rsidR="000A58FA" w:rsidRDefault="000A58FA" w:rsidP="00EB5739">
      <w:pPr>
        <w:pStyle w:val="Geenafstand"/>
        <w:numPr>
          <w:ilvl w:val="0"/>
          <w:numId w:val="13"/>
        </w:numPr>
      </w:pPr>
      <w:r w:rsidRPr="00A17A43">
        <w:t xml:space="preserve">Herinrichten werkprocessen met alternatieven door kartrekkers </w:t>
      </w:r>
    </w:p>
    <w:p w14:paraId="5B7D659E" w14:textId="32519B10" w:rsidR="000A58FA" w:rsidRPr="00705628" w:rsidRDefault="000A58FA" w:rsidP="00EB5739">
      <w:pPr>
        <w:pStyle w:val="Geenafstand"/>
        <w:numPr>
          <w:ilvl w:val="0"/>
          <w:numId w:val="13"/>
        </w:numPr>
      </w:pPr>
      <w:r>
        <w:t xml:space="preserve">Per [datum] stoppen met faxen versturen </w:t>
      </w:r>
      <w:r w:rsidR="00DC1FD1">
        <w:br/>
      </w:r>
    </w:p>
    <w:p w14:paraId="021BC297" w14:textId="77777777" w:rsidR="000A58FA" w:rsidRDefault="000A58FA" w:rsidP="00EB5739">
      <w:pPr>
        <w:pStyle w:val="Geenafstand"/>
        <w:numPr>
          <w:ilvl w:val="0"/>
          <w:numId w:val="5"/>
        </w:numPr>
        <w:rPr>
          <w:b/>
          <w:bCs/>
        </w:rPr>
      </w:pPr>
      <w:r w:rsidRPr="517D47E4">
        <w:rPr>
          <w:b/>
          <w:bCs/>
        </w:rPr>
        <w:t>Binnenkomende faxverkeer per afdeling</w:t>
      </w:r>
    </w:p>
    <w:p w14:paraId="4D1266B2" w14:textId="77777777" w:rsidR="000A58FA" w:rsidRPr="00A17A43" w:rsidRDefault="000A58FA" w:rsidP="00EB5739">
      <w:pPr>
        <w:pStyle w:val="Geenafstand"/>
        <w:numPr>
          <w:ilvl w:val="0"/>
          <w:numId w:val="13"/>
        </w:numPr>
      </w:pPr>
      <w:r w:rsidRPr="517D47E4">
        <w:t>Monitoren en communiceren met verzenders over alternatief voor de fax:</w:t>
      </w:r>
    </w:p>
    <w:p w14:paraId="55FAAB0E" w14:textId="77777777" w:rsidR="000A58FA" w:rsidRDefault="000A58FA" w:rsidP="00EB5739">
      <w:pPr>
        <w:pStyle w:val="Geenafstand"/>
        <w:numPr>
          <w:ilvl w:val="1"/>
          <w:numId w:val="10"/>
        </w:numPr>
      </w:pPr>
      <w:r w:rsidRPr="517D47E4">
        <w:t>Vooraankondigingsmail sturen naar alle contacten</w:t>
      </w:r>
    </w:p>
    <w:p w14:paraId="0C81239D" w14:textId="77777777" w:rsidR="000A58FA" w:rsidRDefault="000A58FA" w:rsidP="00EB5739">
      <w:pPr>
        <w:pStyle w:val="Geenafstand"/>
        <w:numPr>
          <w:ilvl w:val="1"/>
          <w:numId w:val="10"/>
        </w:numPr>
      </w:pPr>
      <w:r w:rsidRPr="517D47E4">
        <w:t>Binnengekomen fax beantwoorden via de veilige e-mail</w:t>
      </w:r>
    </w:p>
    <w:p w14:paraId="7C07F961" w14:textId="7FB67399" w:rsidR="000A58FA" w:rsidRPr="00705628" w:rsidRDefault="000A58FA" w:rsidP="00EB5739">
      <w:pPr>
        <w:pStyle w:val="Geenafstand"/>
        <w:numPr>
          <w:ilvl w:val="0"/>
          <w:numId w:val="13"/>
        </w:numPr>
      </w:pPr>
      <w:r w:rsidRPr="517D47E4">
        <w:t>Informeren externen/ (buiten regionale) collega zorgverleners de stopdatum.</w:t>
      </w:r>
      <w:r w:rsidR="00DC1FD1">
        <w:br/>
      </w:r>
    </w:p>
    <w:p w14:paraId="4B037806" w14:textId="77777777" w:rsidR="000A58FA" w:rsidRDefault="000A58FA" w:rsidP="00EB5739">
      <w:pPr>
        <w:pStyle w:val="Geenafstand"/>
        <w:numPr>
          <w:ilvl w:val="0"/>
          <w:numId w:val="5"/>
        </w:numPr>
        <w:rPr>
          <w:b/>
          <w:bCs/>
        </w:rPr>
      </w:pPr>
      <w:r w:rsidRPr="517D47E4">
        <w:rPr>
          <w:b/>
          <w:bCs/>
        </w:rPr>
        <w:t>ICT - Telefoon/mail centrale</w:t>
      </w:r>
    </w:p>
    <w:p w14:paraId="2A7DF474" w14:textId="77777777" w:rsidR="000A58FA" w:rsidRDefault="000A58FA" w:rsidP="00EB5739">
      <w:pPr>
        <w:pStyle w:val="Geenafstand"/>
        <w:numPr>
          <w:ilvl w:val="0"/>
          <w:numId w:val="13"/>
        </w:numPr>
      </w:pPr>
      <w:r w:rsidRPr="517D47E4">
        <w:t>Faxnummers verwijderen van alle communicaties (website, interne/externe communicatie adresgegevens, etc.)</w:t>
      </w:r>
    </w:p>
    <w:p w14:paraId="3D17CC0D" w14:textId="77777777" w:rsidR="000A58FA" w:rsidRDefault="000A58FA" w:rsidP="00EB5739">
      <w:pPr>
        <w:pStyle w:val="Geenafstand"/>
        <w:numPr>
          <w:ilvl w:val="0"/>
          <w:numId w:val="13"/>
        </w:numPr>
      </w:pPr>
      <w:r w:rsidRPr="517D47E4">
        <w:t>Faxnummers vervangen door alternatief, Edifact of veilige e-mailadres (optie)</w:t>
      </w:r>
    </w:p>
    <w:p w14:paraId="54FBD441" w14:textId="77777777" w:rsidR="000A58FA" w:rsidRDefault="000A58FA" w:rsidP="00EB5739">
      <w:pPr>
        <w:pStyle w:val="Geenafstand"/>
        <w:numPr>
          <w:ilvl w:val="0"/>
          <w:numId w:val="13"/>
        </w:numPr>
      </w:pPr>
      <w:r w:rsidRPr="517D47E4">
        <w:t>Faxnummers van de MFP vervangen door veilige e-mailadressen of koppelen met het adresboek.</w:t>
      </w:r>
    </w:p>
    <w:p w14:paraId="5C0AB108" w14:textId="77777777" w:rsidR="000A58FA" w:rsidRDefault="000A58FA" w:rsidP="00EB5739">
      <w:pPr>
        <w:pStyle w:val="Geenafstand"/>
        <w:numPr>
          <w:ilvl w:val="0"/>
          <w:numId w:val="13"/>
        </w:numPr>
      </w:pPr>
      <w:r w:rsidRPr="517D47E4">
        <w:t>Interoperabiliteit veilige e-mailleveranciers (2FA) en compliant NTA 7516.</w:t>
      </w:r>
    </w:p>
    <w:p w14:paraId="21365D92" w14:textId="77777777" w:rsidR="000A58FA" w:rsidRDefault="000A58FA" w:rsidP="00EB5739">
      <w:pPr>
        <w:pStyle w:val="Geenafstand"/>
        <w:numPr>
          <w:ilvl w:val="0"/>
          <w:numId w:val="13"/>
        </w:numPr>
      </w:pPr>
      <w:r w:rsidRPr="517D47E4">
        <w:t>Contracten fax opzeggen</w:t>
      </w:r>
    </w:p>
    <w:p w14:paraId="600274B1" w14:textId="2EE02685" w:rsidR="517D47E4" w:rsidRDefault="000A58FA" w:rsidP="00EB5739">
      <w:pPr>
        <w:pStyle w:val="Geenafstand"/>
        <w:numPr>
          <w:ilvl w:val="0"/>
          <w:numId w:val="13"/>
        </w:numPr>
      </w:pPr>
      <w:r w:rsidRPr="517D47E4">
        <w:t>Faxserver (MFP) uitzetten op de afgesproken stopdatum. Eventuele losse faxapparaten verwijderen.</w:t>
      </w:r>
    </w:p>
    <w:p w14:paraId="5B671643" w14:textId="37073412" w:rsidR="00B62EE9" w:rsidRDefault="00B62EE9" w:rsidP="00EB5739">
      <w:pPr>
        <w:pStyle w:val="Geenafstand"/>
        <w:numPr>
          <w:ilvl w:val="0"/>
          <w:numId w:val="13"/>
        </w:numPr>
      </w:pPr>
      <w:r>
        <w:t>Beheer adresboek</w:t>
      </w:r>
      <w:r w:rsidR="00406452">
        <w:t>; wie mag gegevens muteren</w:t>
      </w:r>
    </w:p>
    <w:p w14:paraId="0C92D915" w14:textId="77777777" w:rsidR="00406452" w:rsidRDefault="00406452" w:rsidP="00406452">
      <w:pPr>
        <w:pStyle w:val="Geenafstand"/>
        <w:ind w:left="1068"/>
      </w:pPr>
    </w:p>
    <w:p w14:paraId="2984CF6D" w14:textId="4079415D" w:rsidR="2325F318" w:rsidRDefault="47D662B5" w:rsidP="13781B8C">
      <w:pPr>
        <w:pStyle w:val="Kop3"/>
        <w:numPr>
          <w:ilvl w:val="0"/>
          <w:numId w:val="1"/>
        </w:numPr>
        <w:rPr>
          <w:b/>
          <w:bCs/>
          <w:color w:val="BF406C" w:themeColor="accent1"/>
        </w:rPr>
      </w:pPr>
      <w:bookmarkStart w:id="7" w:name="_Toc142308379"/>
      <w:r w:rsidRPr="13781B8C">
        <w:rPr>
          <w:b/>
          <w:bCs/>
          <w:color w:val="BF406C" w:themeColor="accent1"/>
        </w:rPr>
        <w:t>Nazorg</w:t>
      </w:r>
      <w:bookmarkEnd w:id="7"/>
    </w:p>
    <w:p w14:paraId="67F0A4A0" w14:textId="74935A96" w:rsidR="33691CB5" w:rsidRDefault="33691CB5" w:rsidP="00EB5739">
      <w:pPr>
        <w:pStyle w:val="Geenafstand"/>
        <w:numPr>
          <w:ilvl w:val="0"/>
          <w:numId w:val="13"/>
        </w:numPr>
      </w:pPr>
      <w:r w:rsidRPr="517D47E4">
        <w:t xml:space="preserve">Evaluatie </w:t>
      </w:r>
    </w:p>
    <w:p w14:paraId="056709B4" w14:textId="493B731C" w:rsidR="07215F1D" w:rsidRDefault="07215F1D" w:rsidP="00EB5739">
      <w:pPr>
        <w:pStyle w:val="Geenafstand"/>
        <w:numPr>
          <w:ilvl w:val="0"/>
          <w:numId w:val="13"/>
        </w:numPr>
      </w:pPr>
      <w:r>
        <w:t>Monitoren van de laatste faxgebruikers</w:t>
      </w:r>
    </w:p>
    <w:p w14:paraId="16BA8993" w14:textId="134C0B05" w:rsidR="517D47E4" w:rsidRDefault="33691CB5" w:rsidP="00EB5739">
      <w:pPr>
        <w:pStyle w:val="Geenafstand"/>
        <w:numPr>
          <w:ilvl w:val="0"/>
          <w:numId w:val="13"/>
        </w:numPr>
      </w:pPr>
      <w:r w:rsidRPr="517D47E4">
        <w:t>Bijstellen werkproces</w:t>
      </w:r>
    </w:p>
    <w:p w14:paraId="7075B22C" w14:textId="77777777" w:rsidR="00705628" w:rsidRPr="00705628" w:rsidRDefault="00705628" w:rsidP="00705628">
      <w:pPr>
        <w:pStyle w:val="Geenafstand"/>
      </w:pPr>
    </w:p>
    <w:p w14:paraId="208E3A26" w14:textId="77777777" w:rsidR="00477B1A" w:rsidRDefault="00477B1A">
      <w:pPr>
        <w:rPr>
          <w:b/>
          <w:bCs/>
          <w:color w:val="BF406C" w:themeColor="accent1"/>
          <w:sz w:val="26"/>
          <w:szCs w:val="26"/>
        </w:rPr>
      </w:pPr>
      <w:r w:rsidRPr="13781B8C">
        <w:rPr>
          <w:b/>
          <w:bCs/>
          <w:color w:val="BF406C" w:themeColor="accent1"/>
          <w:sz w:val="26"/>
          <w:szCs w:val="26"/>
        </w:rPr>
        <w:br w:type="page"/>
      </w:r>
    </w:p>
    <w:p w14:paraId="683F6B20" w14:textId="2FC310B6" w:rsidR="00B61C2B" w:rsidRDefault="59F764E9" w:rsidP="13781B8C">
      <w:pPr>
        <w:pStyle w:val="Kop2"/>
        <w:rPr>
          <w:b/>
          <w:bCs/>
          <w:color w:val="BF406C" w:themeColor="accent1"/>
        </w:rPr>
      </w:pPr>
      <w:bookmarkStart w:id="8" w:name="_Toc142308380"/>
      <w:r w:rsidRPr="13781B8C">
        <w:rPr>
          <w:b/>
          <w:bCs/>
          <w:color w:val="BF406C" w:themeColor="accent1"/>
        </w:rPr>
        <w:lastRenderedPageBreak/>
        <w:t>Planning</w:t>
      </w:r>
      <w:bookmarkEnd w:id="8"/>
    </w:p>
    <w:p w14:paraId="3E5407E3" w14:textId="77777777" w:rsidR="00477B1A" w:rsidRPr="00A17A43" w:rsidRDefault="00477B1A" w:rsidP="00477B1A">
      <w:pPr>
        <w:spacing w:after="0" w:line="240" w:lineRule="auto"/>
        <w:rPr>
          <w:b/>
          <w:bCs/>
          <w:color w:val="BF406C" w:themeColor="accent1"/>
          <w:sz w:val="26"/>
          <w:szCs w:val="26"/>
        </w:rPr>
      </w:pPr>
    </w:p>
    <w:tbl>
      <w:tblPr>
        <w:tblStyle w:val="Tabelrast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6A0" w:firstRow="1" w:lastRow="0" w:firstColumn="1" w:lastColumn="0" w:noHBand="1" w:noVBand="1"/>
      </w:tblPr>
      <w:tblGrid>
        <w:gridCol w:w="2542"/>
        <w:gridCol w:w="426"/>
        <w:gridCol w:w="375"/>
        <w:gridCol w:w="13"/>
        <w:gridCol w:w="413"/>
        <w:gridCol w:w="439"/>
        <w:gridCol w:w="563"/>
        <w:gridCol w:w="13"/>
        <w:gridCol w:w="463"/>
        <w:gridCol w:w="88"/>
        <w:gridCol w:w="488"/>
        <w:gridCol w:w="489"/>
        <w:gridCol w:w="482"/>
        <w:gridCol w:w="107"/>
        <w:gridCol w:w="12"/>
        <w:gridCol w:w="426"/>
        <w:gridCol w:w="12"/>
        <w:gridCol w:w="10"/>
        <w:gridCol w:w="567"/>
        <w:gridCol w:w="488"/>
      </w:tblGrid>
      <w:tr w:rsidR="00052F9F" w14:paraId="4E839946" w14:textId="25E72145" w:rsidTr="00487628">
        <w:trPr>
          <w:trHeight w:val="300"/>
        </w:trPr>
        <w:tc>
          <w:tcPr>
            <w:tcW w:w="2542" w:type="dxa"/>
            <w:vMerge w:val="restart"/>
          </w:tcPr>
          <w:p w14:paraId="298EC211" w14:textId="7C2B15C1" w:rsidR="00052F9F" w:rsidRDefault="00052F9F" w:rsidP="2A859527">
            <w:pPr>
              <w:rPr>
                <w:rFonts w:ascii="Calibri" w:eastAsia="Calibri" w:hAnsi="Calibri" w:cs="Calibri"/>
                <w:b/>
                <w:bCs/>
                <w:color w:val="333333" w:themeColor="text1"/>
              </w:rPr>
            </w:pPr>
            <w:r>
              <w:rPr>
                <w:rFonts w:ascii="Calibri" w:eastAsia="Calibri" w:hAnsi="Calibri" w:cs="Calibri"/>
                <w:b/>
                <w:bCs/>
                <w:color w:val="333333" w:themeColor="text1"/>
              </w:rPr>
              <w:t>Fasen</w:t>
            </w:r>
          </w:p>
        </w:tc>
        <w:tc>
          <w:tcPr>
            <w:tcW w:w="5874" w:type="dxa"/>
            <w:gridSpan w:val="19"/>
          </w:tcPr>
          <w:p w14:paraId="2EF42344" w14:textId="0C958953" w:rsidR="00052F9F" w:rsidRPr="2A859527" w:rsidRDefault="00D35B31" w:rsidP="2A859527">
            <w:pPr>
              <w:rPr>
                <w:rFonts w:ascii="Calibri" w:eastAsia="Calibri" w:hAnsi="Calibri" w:cs="Calibri"/>
                <w:b/>
                <w:bCs/>
                <w:color w:val="333333" w:themeColor="text1"/>
              </w:rPr>
            </w:pPr>
            <w:r>
              <w:rPr>
                <w:rFonts w:ascii="Calibri" w:eastAsia="Calibri" w:hAnsi="Calibri" w:cs="Calibri"/>
                <w:b/>
                <w:bCs/>
                <w:color w:val="333333" w:themeColor="text1"/>
              </w:rPr>
              <w:t xml:space="preserve">                                        </w:t>
            </w:r>
            <w:r w:rsidR="00052F9F">
              <w:rPr>
                <w:rFonts w:ascii="Calibri" w:eastAsia="Calibri" w:hAnsi="Calibri" w:cs="Calibri"/>
                <w:b/>
                <w:bCs/>
                <w:color w:val="333333" w:themeColor="text1"/>
              </w:rPr>
              <w:t>Maanden</w:t>
            </w:r>
          </w:p>
        </w:tc>
      </w:tr>
      <w:tr w:rsidR="00143BF6" w14:paraId="16CFC62A" w14:textId="77777777" w:rsidTr="00487628">
        <w:trPr>
          <w:trHeight w:val="300"/>
        </w:trPr>
        <w:tc>
          <w:tcPr>
            <w:tcW w:w="2542" w:type="dxa"/>
            <w:vMerge/>
          </w:tcPr>
          <w:p w14:paraId="4A92B2A0" w14:textId="77777777" w:rsidR="00143BF6" w:rsidRDefault="00143BF6" w:rsidP="2A859527">
            <w:pPr>
              <w:rPr>
                <w:rFonts w:ascii="Calibri" w:eastAsia="Calibri" w:hAnsi="Calibri" w:cs="Calibri"/>
                <w:b/>
                <w:bCs/>
                <w:color w:val="333333" w:themeColor="text1"/>
              </w:rPr>
            </w:pPr>
          </w:p>
        </w:tc>
        <w:tc>
          <w:tcPr>
            <w:tcW w:w="5874" w:type="dxa"/>
            <w:gridSpan w:val="19"/>
          </w:tcPr>
          <w:p w14:paraId="78DB7977" w14:textId="3DB9E778" w:rsidR="00143BF6" w:rsidRDefault="00D35B31" w:rsidP="2A859527">
            <w:pPr>
              <w:rPr>
                <w:rFonts w:ascii="Calibri" w:eastAsia="Calibri" w:hAnsi="Calibri" w:cs="Calibri"/>
                <w:b/>
                <w:bCs/>
                <w:color w:val="333333" w:themeColor="text1"/>
              </w:rPr>
            </w:pPr>
            <w:r>
              <w:rPr>
                <w:rFonts w:ascii="Calibri" w:eastAsia="Calibri" w:hAnsi="Calibri" w:cs="Calibri"/>
                <w:b/>
                <w:bCs/>
                <w:color w:val="333333" w:themeColor="text1"/>
              </w:rPr>
              <w:t xml:space="preserve">                                       </w:t>
            </w:r>
            <w:r w:rsidR="00AB2922">
              <w:rPr>
                <w:rFonts w:ascii="Calibri" w:eastAsia="Calibri" w:hAnsi="Calibri" w:cs="Calibri"/>
                <w:b/>
                <w:bCs/>
                <w:color w:val="333333" w:themeColor="text1"/>
              </w:rPr>
              <w:t xml:space="preserve">  </w:t>
            </w:r>
            <w:r w:rsidR="00143BF6">
              <w:rPr>
                <w:rFonts w:ascii="Calibri" w:eastAsia="Calibri" w:hAnsi="Calibri" w:cs="Calibri"/>
                <w:b/>
                <w:bCs/>
                <w:color w:val="333333" w:themeColor="text1"/>
              </w:rPr>
              <w:t xml:space="preserve">Weken </w:t>
            </w:r>
          </w:p>
        </w:tc>
      </w:tr>
      <w:tr w:rsidR="00052F9F" w14:paraId="6DF9C586" w14:textId="60673BA8" w:rsidTr="00487628">
        <w:trPr>
          <w:trHeight w:val="289"/>
        </w:trPr>
        <w:tc>
          <w:tcPr>
            <w:tcW w:w="2542" w:type="dxa"/>
            <w:vMerge/>
          </w:tcPr>
          <w:p w14:paraId="3661AF23" w14:textId="77777777" w:rsidR="00052F9F" w:rsidRDefault="00052F9F" w:rsidP="2A859527">
            <w:pPr>
              <w:rPr>
                <w:rFonts w:ascii="Calibri" w:eastAsia="Calibri" w:hAnsi="Calibri" w:cs="Calibri"/>
                <w:b/>
                <w:bCs/>
                <w:color w:val="333333" w:themeColor="text1"/>
              </w:rPr>
            </w:pPr>
          </w:p>
        </w:tc>
        <w:tc>
          <w:tcPr>
            <w:tcW w:w="426" w:type="dxa"/>
          </w:tcPr>
          <w:p w14:paraId="5C8895C0" w14:textId="0C9B6EA3" w:rsidR="00052F9F" w:rsidRDefault="00AB2922" w:rsidP="00AB2922">
            <w:pPr>
              <w:pStyle w:val="Geenafstand"/>
            </w:pPr>
            <w:r>
              <w:t>1</w:t>
            </w:r>
          </w:p>
        </w:tc>
        <w:tc>
          <w:tcPr>
            <w:tcW w:w="388" w:type="dxa"/>
            <w:gridSpan w:val="2"/>
          </w:tcPr>
          <w:p w14:paraId="44457EFE" w14:textId="41F02321" w:rsidR="00052F9F" w:rsidRDefault="00AB2922" w:rsidP="00AB2922">
            <w:pPr>
              <w:pStyle w:val="Geenafstand"/>
            </w:pPr>
            <w:r>
              <w:t>2</w:t>
            </w:r>
          </w:p>
        </w:tc>
        <w:tc>
          <w:tcPr>
            <w:tcW w:w="413" w:type="dxa"/>
          </w:tcPr>
          <w:p w14:paraId="6F88738E" w14:textId="34808081" w:rsidR="00052F9F" w:rsidRDefault="00AB2922" w:rsidP="00AB2922">
            <w:pPr>
              <w:pStyle w:val="Geenafstand"/>
            </w:pPr>
            <w:r>
              <w:t>3</w:t>
            </w:r>
          </w:p>
        </w:tc>
        <w:tc>
          <w:tcPr>
            <w:tcW w:w="439" w:type="dxa"/>
          </w:tcPr>
          <w:p w14:paraId="41FF1006" w14:textId="40CEB4B2" w:rsidR="00052F9F" w:rsidRDefault="00AB2922" w:rsidP="00AB2922">
            <w:pPr>
              <w:pStyle w:val="Geenafstand"/>
            </w:pPr>
            <w:r>
              <w:t>4</w:t>
            </w:r>
          </w:p>
        </w:tc>
        <w:tc>
          <w:tcPr>
            <w:tcW w:w="563" w:type="dxa"/>
          </w:tcPr>
          <w:p w14:paraId="7EE5CC46" w14:textId="0E2F36F5" w:rsidR="00052F9F" w:rsidRPr="2A859527" w:rsidRDefault="00C73D5B" w:rsidP="00AB2922">
            <w:pPr>
              <w:pStyle w:val="Geenafstand"/>
            </w:pPr>
            <w:r>
              <w:t>5</w:t>
            </w:r>
          </w:p>
        </w:tc>
        <w:tc>
          <w:tcPr>
            <w:tcW w:w="564" w:type="dxa"/>
            <w:gridSpan w:val="3"/>
          </w:tcPr>
          <w:p w14:paraId="53FE58AF" w14:textId="445C1C7C" w:rsidR="00052F9F" w:rsidRPr="2A859527" w:rsidRDefault="00C73D5B" w:rsidP="00AB2922">
            <w:pPr>
              <w:pStyle w:val="Geenafstand"/>
            </w:pPr>
            <w:r>
              <w:t>6</w:t>
            </w:r>
          </w:p>
        </w:tc>
        <w:tc>
          <w:tcPr>
            <w:tcW w:w="488" w:type="dxa"/>
          </w:tcPr>
          <w:p w14:paraId="4B3AA7FC" w14:textId="1CBDA5D4" w:rsidR="00052F9F" w:rsidRPr="2A859527" w:rsidRDefault="00C73D5B" w:rsidP="00AB2922">
            <w:pPr>
              <w:pStyle w:val="Geenafstand"/>
            </w:pPr>
            <w:r>
              <w:t>7</w:t>
            </w:r>
          </w:p>
        </w:tc>
        <w:tc>
          <w:tcPr>
            <w:tcW w:w="489" w:type="dxa"/>
          </w:tcPr>
          <w:p w14:paraId="1620629E" w14:textId="328F7542" w:rsidR="00052F9F" w:rsidRPr="2A859527" w:rsidRDefault="00C73D5B" w:rsidP="00AB2922">
            <w:pPr>
              <w:pStyle w:val="Geenafstand"/>
            </w:pPr>
            <w:r>
              <w:t>8</w:t>
            </w:r>
          </w:p>
        </w:tc>
        <w:tc>
          <w:tcPr>
            <w:tcW w:w="482" w:type="dxa"/>
          </w:tcPr>
          <w:p w14:paraId="50DA9E5A" w14:textId="44922424" w:rsidR="00052F9F" w:rsidRPr="2A859527" w:rsidRDefault="00C73D5B" w:rsidP="00AB2922">
            <w:pPr>
              <w:pStyle w:val="Geenafstand"/>
            </w:pPr>
            <w:r>
              <w:t>9</w:t>
            </w:r>
          </w:p>
        </w:tc>
        <w:tc>
          <w:tcPr>
            <w:tcW w:w="567" w:type="dxa"/>
            <w:gridSpan w:val="5"/>
          </w:tcPr>
          <w:p w14:paraId="0F786ADA" w14:textId="3E0BEAE5" w:rsidR="00052F9F" w:rsidRPr="2A859527" w:rsidRDefault="00C73D5B" w:rsidP="00AB2922">
            <w:pPr>
              <w:pStyle w:val="Geenafstand"/>
            </w:pPr>
            <w:r>
              <w:t>10</w:t>
            </w:r>
          </w:p>
        </w:tc>
        <w:tc>
          <w:tcPr>
            <w:tcW w:w="567" w:type="dxa"/>
          </w:tcPr>
          <w:p w14:paraId="2CA9F8F0" w14:textId="15F42EF8" w:rsidR="00052F9F" w:rsidRPr="2A859527" w:rsidRDefault="00C73D5B" w:rsidP="00AB2922">
            <w:pPr>
              <w:pStyle w:val="Geenafstand"/>
            </w:pPr>
            <w:r>
              <w:t>11</w:t>
            </w:r>
          </w:p>
        </w:tc>
        <w:tc>
          <w:tcPr>
            <w:tcW w:w="488" w:type="dxa"/>
          </w:tcPr>
          <w:p w14:paraId="736874AB" w14:textId="36DEC3AB" w:rsidR="00052F9F" w:rsidRPr="2A859527" w:rsidRDefault="00C73D5B" w:rsidP="00AB2922">
            <w:pPr>
              <w:pStyle w:val="Geenafstand"/>
            </w:pPr>
            <w:r>
              <w:t>12</w:t>
            </w:r>
          </w:p>
        </w:tc>
      </w:tr>
      <w:tr w:rsidR="00CD4C7A" w14:paraId="5051DC2B" w14:textId="66B2E456" w:rsidTr="00DC6B99">
        <w:trPr>
          <w:trHeight w:val="300"/>
        </w:trPr>
        <w:tc>
          <w:tcPr>
            <w:tcW w:w="2542" w:type="dxa"/>
          </w:tcPr>
          <w:p w14:paraId="39624CB3" w14:textId="77777777" w:rsidR="00CD4C7A" w:rsidRPr="00086690" w:rsidRDefault="00CD4C7A">
            <w:pPr>
              <w:rPr>
                <w:rFonts w:ascii="Calibri" w:eastAsia="Calibri" w:hAnsi="Calibri" w:cs="Calibri"/>
                <w:color w:val="333333" w:themeColor="text1"/>
              </w:rPr>
            </w:pPr>
            <w:r w:rsidRPr="00086690">
              <w:rPr>
                <w:rFonts w:ascii="Calibri" w:eastAsia="Calibri" w:hAnsi="Calibri" w:cs="Calibri"/>
                <w:color w:val="333333" w:themeColor="text1"/>
              </w:rPr>
              <w:t>Voorbereiding:</w:t>
            </w:r>
          </w:p>
          <w:p w14:paraId="205D4722" w14:textId="1D53F81E" w:rsidR="00CD4C7A" w:rsidRPr="00086690" w:rsidRDefault="00CD4C7A">
            <w:r w:rsidRPr="00086690">
              <w:rPr>
                <w:rFonts w:ascii="Calibri" w:eastAsia="Calibri" w:hAnsi="Calibri" w:cs="Calibri"/>
                <w:color w:val="333333" w:themeColor="text1"/>
              </w:rPr>
              <w:t xml:space="preserve">Opzet projectstructuur </w:t>
            </w:r>
          </w:p>
        </w:tc>
        <w:tc>
          <w:tcPr>
            <w:tcW w:w="814" w:type="dxa"/>
            <w:gridSpan w:val="3"/>
            <w:shd w:val="clear" w:color="auto" w:fill="BF406C" w:themeFill="accent1"/>
          </w:tcPr>
          <w:p w14:paraId="309BDAE8" w14:textId="77777777" w:rsidR="00CD4C7A" w:rsidRDefault="00CD4C7A">
            <w:pPr>
              <w:rPr>
                <w:rFonts w:ascii="Calibri" w:eastAsia="Calibri" w:hAnsi="Calibri" w:cs="Calibri"/>
                <w:color w:val="333333" w:themeColor="text1"/>
              </w:rPr>
            </w:pPr>
          </w:p>
        </w:tc>
        <w:tc>
          <w:tcPr>
            <w:tcW w:w="5060" w:type="dxa"/>
            <w:gridSpan w:val="16"/>
          </w:tcPr>
          <w:p w14:paraId="77EEAAB4" w14:textId="77777777" w:rsidR="00CD4C7A" w:rsidRDefault="00CD4C7A">
            <w:pPr>
              <w:rPr>
                <w:rFonts w:ascii="Calibri" w:eastAsia="Calibri" w:hAnsi="Calibri" w:cs="Calibri"/>
                <w:color w:val="333333" w:themeColor="text1"/>
              </w:rPr>
            </w:pPr>
          </w:p>
        </w:tc>
      </w:tr>
      <w:tr w:rsidR="00CD4C7A" w14:paraId="5F776D17" w14:textId="07709E5C" w:rsidTr="00DC6B99">
        <w:trPr>
          <w:trHeight w:val="300"/>
        </w:trPr>
        <w:tc>
          <w:tcPr>
            <w:tcW w:w="2542" w:type="dxa"/>
          </w:tcPr>
          <w:p w14:paraId="1E926001" w14:textId="5383E5B6" w:rsidR="00CD4C7A" w:rsidRPr="00086690" w:rsidRDefault="00CD4C7A">
            <w:r w:rsidRPr="00086690">
              <w:rPr>
                <w:rFonts w:ascii="Calibri" w:eastAsia="Calibri" w:hAnsi="Calibri" w:cs="Calibri"/>
                <w:color w:val="333333" w:themeColor="text1"/>
              </w:rPr>
              <w:t xml:space="preserve">Inventarisatiefase </w:t>
            </w:r>
          </w:p>
        </w:tc>
        <w:tc>
          <w:tcPr>
            <w:tcW w:w="801" w:type="dxa"/>
            <w:gridSpan w:val="2"/>
            <w:tcBorders>
              <w:right w:val="single" w:sz="8" w:space="0" w:color="auto"/>
            </w:tcBorders>
          </w:tcPr>
          <w:p w14:paraId="4010717F" w14:textId="77777777" w:rsidR="00CD4C7A" w:rsidRDefault="00CD4C7A">
            <w:pPr>
              <w:rPr>
                <w:rFonts w:ascii="Calibri" w:eastAsia="Calibri" w:hAnsi="Calibri" w:cs="Calibri"/>
                <w:color w:val="333333" w:themeColor="text1"/>
              </w:rPr>
            </w:pPr>
          </w:p>
        </w:tc>
        <w:tc>
          <w:tcPr>
            <w:tcW w:w="1904" w:type="dxa"/>
            <w:gridSpan w:val="6"/>
            <w:tcBorders>
              <w:left w:val="single" w:sz="8" w:space="0" w:color="auto"/>
              <w:right w:val="single" w:sz="8" w:space="0" w:color="auto"/>
            </w:tcBorders>
            <w:shd w:val="clear" w:color="auto" w:fill="BF406C" w:themeFill="accent1"/>
          </w:tcPr>
          <w:p w14:paraId="3CD97041" w14:textId="40209153" w:rsidR="00CD4C7A" w:rsidRDefault="00CD4C7A">
            <w:pPr>
              <w:rPr>
                <w:rFonts w:ascii="Calibri" w:eastAsia="Calibri" w:hAnsi="Calibri" w:cs="Calibri"/>
                <w:color w:val="333333" w:themeColor="text1"/>
              </w:rPr>
            </w:pPr>
          </w:p>
        </w:tc>
        <w:tc>
          <w:tcPr>
            <w:tcW w:w="3169" w:type="dxa"/>
            <w:gridSpan w:val="11"/>
            <w:tcBorders>
              <w:left w:val="single" w:sz="8" w:space="0" w:color="auto"/>
            </w:tcBorders>
          </w:tcPr>
          <w:p w14:paraId="0677EC0B" w14:textId="6BBB8F83" w:rsidR="00CD4C7A" w:rsidRDefault="00CD4C7A">
            <w:pPr>
              <w:rPr>
                <w:rFonts w:ascii="Calibri" w:eastAsia="Calibri" w:hAnsi="Calibri" w:cs="Calibri"/>
                <w:color w:val="333333" w:themeColor="text1"/>
              </w:rPr>
            </w:pPr>
          </w:p>
        </w:tc>
      </w:tr>
      <w:tr w:rsidR="00B553E8" w14:paraId="6542867D" w14:textId="69FA73DA" w:rsidTr="00DC6B99">
        <w:trPr>
          <w:trHeight w:val="300"/>
        </w:trPr>
        <w:tc>
          <w:tcPr>
            <w:tcW w:w="2542" w:type="dxa"/>
          </w:tcPr>
          <w:p w14:paraId="1E5B5CFA" w14:textId="4A55F2DA" w:rsidR="00B553E8" w:rsidRPr="00086690" w:rsidRDefault="00B553E8">
            <w:r w:rsidRPr="00086690">
              <w:rPr>
                <w:rFonts w:ascii="Calibri" w:eastAsia="Calibri" w:hAnsi="Calibri" w:cs="Calibri"/>
                <w:color w:val="333333" w:themeColor="text1"/>
              </w:rPr>
              <w:t xml:space="preserve">Implementatiefase </w:t>
            </w:r>
          </w:p>
        </w:tc>
        <w:tc>
          <w:tcPr>
            <w:tcW w:w="2242" w:type="dxa"/>
            <w:gridSpan w:val="7"/>
            <w:tcBorders>
              <w:right w:val="single" w:sz="8" w:space="0" w:color="auto"/>
            </w:tcBorders>
          </w:tcPr>
          <w:p w14:paraId="5C4E5F22" w14:textId="77777777" w:rsidR="00B553E8" w:rsidRDefault="00B553E8">
            <w:pPr>
              <w:rPr>
                <w:rFonts w:ascii="Calibri" w:eastAsia="Calibri" w:hAnsi="Calibri" w:cs="Calibri"/>
                <w:b/>
                <w:bCs/>
                <w:color w:val="333333" w:themeColor="text1"/>
              </w:rPr>
            </w:pPr>
          </w:p>
        </w:tc>
        <w:tc>
          <w:tcPr>
            <w:tcW w:w="2129" w:type="dxa"/>
            <w:gridSpan w:val="7"/>
            <w:tcBorders>
              <w:left w:val="single" w:sz="8" w:space="0" w:color="auto"/>
              <w:right w:val="single" w:sz="4" w:space="0" w:color="auto"/>
            </w:tcBorders>
            <w:shd w:val="clear" w:color="auto" w:fill="BF406C" w:themeFill="accent1"/>
          </w:tcPr>
          <w:p w14:paraId="3054733F" w14:textId="77777777" w:rsidR="00B553E8" w:rsidRDefault="00B553E8">
            <w:pPr>
              <w:rPr>
                <w:rFonts w:ascii="Calibri" w:eastAsia="Calibri" w:hAnsi="Calibri" w:cs="Calibri"/>
                <w:b/>
                <w:bCs/>
                <w:color w:val="333333" w:themeColor="text1"/>
              </w:rPr>
            </w:pPr>
          </w:p>
        </w:tc>
        <w:tc>
          <w:tcPr>
            <w:tcW w:w="1503" w:type="dxa"/>
            <w:gridSpan w:val="5"/>
            <w:tcBorders>
              <w:left w:val="single" w:sz="4" w:space="0" w:color="auto"/>
            </w:tcBorders>
            <w:shd w:val="clear" w:color="auto" w:fill="auto"/>
          </w:tcPr>
          <w:p w14:paraId="483B61F3" w14:textId="77777777" w:rsidR="00B553E8" w:rsidRDefault="00B553E8">
            <w:pPr>
              <w:rPr>
                <w:rFonts w:ascii="Calibri" w:eastAsia="Calibri" w:hAnsi="Calibri" w:cs="Calibri"/>
                <w:b/>
                <w:bCs/>
                <w:color w:val="333333" w:themeColor="text1"/>
              </w:rPr>
            </w:pPr>
          </w:p>
        </w:tc>
      </w:tr>
      <w:tr w:rsidR="00CD4C7A" w14:paraId="4E461C33" w14:textId="056B8975" w:rsidTr="00DC6B99">
        <w:trPr>
          <w:trHeight w:val="300"/>
        </w:trPr>
        <w:tc>
          <w:tcPr>
            <w:tcW w:w="2542" w:type="dxa"/>
          </w:tcPr>
          <w:p w14:paraId="12144A9B" w14:textId="79559917" w:rsidR="00CD4C7A" w:rsidRPr="00086690" w:rsidRDefault="00CD4C7A">
            <w:pPr>
              <w:rPr>
                <w:rFonts w:ascii="Calibri" w:eastAsia="Calibri" w:hAnsi="Calibri" w:cs="Calibri"/>
                <w:color w:val="333333" w:themeColor="text1"/>
              </w:rPr>
            </w:pPr>
            <w:r w:rsidRPr="6F9941AE">
              <w:rPr>
                <w:rFonts w:ascii="Calibri" w:eastAsia="Calibri" w:hAnsi="Calibri" w:cs="Calibri"/>
                <w:color w:val="333333" w:themeColor="text1"/>
              </w:rPr>
              <w:t>Stopdatum</w:t>
            </w:r>
          </w:p>
        </w:tc>
        <w:tc>
          <w:tcPr>
            <w:tcW w:w="4359" w:type="dxa"/>
            <w:gridSpan w:val="13"/>
            <w:tcBorders>
              <w:right w:val="single" w:sz="4" w:space="0" w:color="auto"/>
            </w:tcBorders>
          </w:tcPr>
          <w:p w14:paraId="026A5A9D" w14:textId="77777777" w:rsidR="00CD4C7A" w:rsidRDefault="00CD4C7A">
            <w:pPr>
              <w:rPr>
                <w:rFonts w:ascii="Calibri" w:eastAsia="Calibri" w:hAnsi="Calibri" w:cs="Calibri"/>
                <w:b/>
                <w:bCs/>
                <w:color w:val="333333" w:themeColor="text1"/>
              </w:rPr>
            </w:pPr>
          </w:p>
        </w:tc>
        <w:tc>
          <w:tcPr>
            <w:tcW w:w="438" w:type="dxa"/>
            <w:gridSpan w:val="2"/>
            <w:tcBorders>
              <w:left w:val="single" w:sz="4" w:space="0" w:color="auto"/>
              <w:right w:val="single" w:sz="4" w:space="0" w:color="auto"/>
            </w:tcBorders>
            <w:shd w:val="clear" w:color="auto" w:fill="BF406C" w:themeFill="accent1"/>
          </w:tcPr>
          <w:p w14:paraId="041AEF4D" w14:textId="319CF555" w:rsidR="00CD4C7A" w:rsidRDefault="00CD4C7A">
            <w:pPr>
              <w:rPr>
                <w:rFonts w:ascii="Calibri" w:eastAsia="Calibri" w:hAnsi="Calibri" w:cs="Calibri"/>
                <w:b/>
                <w:bCs/>
                <w:color w:val="333333" w:themeColor="text1"/>
              </w:rPr>
            </w:pPr>
          </w:p>
        </w:tc>
        <w:tc>
          <w:tcPr>
            <w:tcW w:w="1077" w:type="dxa"/>
            <w:gridSpan w:val="4"/>
            <w:tcBorders>
              <w:left w:val="single" w:sz="4" w:space="0" w:color="auto"/>
            </w:tcBorders>
          </w:tcPr>
          <w:p w14:paraId="0984FCDD" w14:textId="77777777" w:rsidR="00CD4C7A" w:rsidRDefault="00CD4C7A">
            <w:pPr>
              <w:rPr>
                <w:rFonts w:ascii="Calibri" w:eastAsia="Calibri" w:hAnsi="Calibri" w:cs="Calibri"/>
                <w:b/>
                <w:bCs/>
                <w:color w:val="333333" w:themeColor="text1"/>
              </w:rPr>
            </w:pPr>
          </w:p>
        </w:tc>
      </w:tr>
      <w:tr w:rsidR="00CD4C7A" w14:paraId="4E608D39" w14:textId="06BD7A3A" w:rsidTr="00DC6B99">
        <w:trPr>
          <w:trHeight w:val="300"/>
        </w:trPr>
        <w:tc>
          <w:tcPr>
            <w:tcW w:w="2542" w:type="dxa"/>
          </w:tcPr>
          <w:p w14:paraId="63150BA4" w14:textId="6CD78C09" w:rsidR="00CD4C7A" w:rsidRDefault="00CD4C7A">
            <w:r w:rsidRPr="6F9941AE">
              <w:rPr>
                <w:rFonts w:ascii="Calibri" w:eastAsia="Calibri" w:hAnsi="Calibri" w:cs="Calibri"/>
                <w:color w:val="333333" w:themeColor="text1"/>
              </w:rPr>
              <w:t>Nazorg</w:t>
            </w:r>
          </w:p>
        </w:tc>
        <w:tc>
          <w:tcPr>
            <w:tcW w:w="4809" w:type="dxa"/>
            <w:gridSpan w:val="16"/>
            <w:tcBorders>
              <w:right w:val="single" w:sz="4" w:space="0" w:color="auto"/>
            </w:tcBorders>
          </w:tcPr>
          <w:p w14:paraId="40B9A855" w14:textId="77777777" w:rsidR="00CD4C7A" w:rsidRPr="517D47E4" w:rsidRDefault="00CD4C7A">
            <w:pPr>
              <w:rPr>
                <w:rFonts w:ascii="Calibri" w:eastAsia="Calibri" w:hAnsi="Calibri" w:cs="Calibri"/>
                <w:color w:val="333333" w:themeColor="text1"/>
              </w:rPr>
            </w:pPr>
          </w:p>
        </w:tc>
        <w:tc>
          <w:tcPr>
            <w:tcW w:w="1065" w:type="dxa"/>
            <w:gridSpan w:val="3"/>
            <w:tcBorders>
              <w:left w:val="single" w:sz="4" w:space="0" w:color="auto"/>
            </w:tcBorders>
            <w:shd w:val="clear" w:color="auto" w:fill="BF406C" w:themeFill="accent1"/>
          </w:tcPr>
          <w:p w14:paraId="2E06C469" w14:textId="0815A077" w:rsidR="00CD4C7A" w:rsidRPr="517D47E4" w:rsidRDefault="00CD4C7A">
            <w:pPr>
              <w:rPr>
                <w:rFonts w:ascii="Calibri" w:eastAsia="Calibri" w:hAnsi="Calibri" w:cs="Calibri"/>
                <w:color w:val="333333" w:themeColor="text1"/>
              </w:rPr>
            </w:pPr>
          </w:p>
        </w:tc>
      </w:tr>
    </w:tbl>
    <w:p w14:paraId="0360430D" w14:textId="36C4FEE9" w:rsidR="517D47E4" w:rsidRDefault="517D47E4" w:rsidP="517D47E4">
      <w:pPr>
        <w:spacing w:line="240" w:lineRule="exact"/>
        <w:rPr>
          <w:rFonts w:ascii="Calibri" w:eastAsia="Calibri" w:hAnsi="Calibri" w:cs="Calibri"/>
          <w:color w:val="333333" w:themeColor="text1"/>
        </w:rPr>
      </w:pPr>
    </w:p>
    <w:p w14:paraId="4E7CF357" w14:textId="625B421D" w:rsidR="33326459" w:rsidRPr="009541F1" w:rsidRDefault="00061DAB" w:rsidP="13781B8C">
      <w:pPr>
        <w:pStyle w:val="Kop1"/>
        <w:rPr>
          <w:rFonts w:asciiTheme="minorHAnsi" w:eastAsiaTheme="minorEastAsia" w:hAnsiTheme="minorHAnsi" w:cstheme="minorBidi"/>
          <w:b/>
          <w:bCs/>
          <w:color w:val="682A6E" w:themeColor="accent2"/>
        </w:rPr>
      </w:pPr>
      <w:bookmarkStart w:id="9" w:name="_Toc142308381"/>
      <w:r w:rsidRPr="13781B8C">
        <w:rPr>
          <w:rFonts w:asciiTheme="minorHAnsi" w:eastAsiaTheme="minorEastAsia" w:hAnsiTheme="minorHAnsi" w:cstheme="minorBidi"/>
          <w:b/>
          <w:bCs/>
          <w:color w:val="682A6E" w:themeColor="accent2"/>
        </w:rPr>
        <w:t>Aanbevelingen</w:t>
      </w:r>
      <w:r w:rsidR="71CDA726" w:rsidRPr="13781B8C">
        <w:rPr>
          <w:rFonts w:asciiTheme="minorHAnsi" w:eastAsiaTheme="minorEastAsia" w:hAnsiTheme="minorHAnsi" w:cstheme="minorBidi"/>
          <w:b/>
          <w:bCs/>
          <w:color w:val="682A6E" w:themeColor="accent2"/>
        </w:rPr>
        <w:t>/ Tips</w:t>
      </w:r>
      <w:r w:rsidR="55DDD644" w:rsidRPr="13781B8C">
        <w:rPr>
          <w:rFonts w:asciiTheme="minorHAnsi" w:eastAsiaTheme="minorEastAsia" w:hAnsiTheme="minorHAnsi" w:cstheme="minorBidi"/>
          <w:b/>
          <w:bCs/>
          <w:color w:val="682A6E" w:themeColor="accent2"/>
        </w:rPr>
        <w:t xml:space="preserve"> </w:t>
      </w:r>
      <w:r w:rsidR="71CDA726" w:rsidRPr="13781B8C">
        <w:rPr>
          <w:rFonts w:asciiTheme="minorHAnsi" w:eastAsiaTheme="minorEastAsia" w:hAnsiTheme="minorHAnsi" w:cstheme="minorBidi"/>
          <w:b/>
          <w:bCs/>
          <w:color w:val="682A6E" w:themeColor="accent2"/>
        </w:rPr>
        <w:t>&amp;Tricks</w:t>
      </w:r>
      <w:bookmarkEnd w:id="9"/>
    </w:p>
    <w:p w14:paraId="6591073F" w14:textId="037F4B97" w:rsidR="33326459" w:rsidRDefault="33326459" w:rsidP="00EB5739">
      <w:pPr>
        <w:pStyle w:val="Geenafstand"/>
        <w:numPr>
          <w:ilvl w:val="0"/>
          <w:numId w:val="13"/>
        </w:numPr>
      </w:pPr>
      <w:r w:rsidRPr="517D47E4">
        <w:t>Maak de gebruikers eigenaar van hun werkprocessen</w:t>
      </w:r>
      <w:r w:rsidR="00644BBC">
        <w:t>;</w:t>
      </w:r>
    </w:p>
    <w:p w14:paraId="34DEF50F" w14:textId="45838E76" w:rsidR="33326459" w:rsidRDefault="33326459" w:rsidP="00EB5739">
      <w:pPr>
        <w:pStyle w:val="Geenafstand"/>
        <w:numPr>
          <w:ilvl w:val="0"/>
          <w:numId w:val="13"/>
        </w:numPr>
      </w:pPr>
      <w:r w:rsidRPr="517D47E4">
        <w:t>Inrichten en beheer adreslijsten</w:t>
      </w:r>
      <w:r w:rsidR="2F37C3EB" w:rsidRPr="517D47E4">
        <w:t xml:space="preserve"> op één centrale plek</w:t>
      </w:r>
      <w:r w:rsidR="00644BBC">
        <w:t>;</w:t>
      </w:r>
    </w:p>
    <w:p w14:paraId="3C91AE88" w14:textId="62FD1DF5" w:rsidR="33326459" w:rsidRDefault="33326459" w:rsidP="00EB5739">
      <w:pPr>
        <w:pStyle w:val="Geenafstand"/>
        <w:numPr>
          <w:ilvl w:val="0"/>
          <w:numId w:val="13"/>
        </w:numPr>
      </w:pPr>
      <w:r w:rsidRPr="517D47E4">
        <w:t>Inrichten en optimaliseren alternatieven</w:t>
      </w:r>
      <w:r w:rsidR="4CAAE993" w:rsidRPr="517D47E4">
        <w:t xml:space="preserve"> voor het faxgebruik</w:t>
      </w:r>
      <w:r w:rsidR="00644BBC">
        <w:t>;</w:t>
      </w:r>
    </w:p>
    <w:p w14:paraId="094005D2" w14:textId="51D2C165" w:rsidR="212CFB81" w:rsidRDefault="33326459" w:rsidP="00EB5739">
      <w:pPr>
        <w:pStyle w:val="Geenafstand"/>
        <w:numPr>
          <w:ilvl w:val="0"/>
          <w:numId w:val="13"/>
        </w:numPr>
      </w:pPr>
      <w:r w:rsidRPr="517D47E4">
        <w:t>Deadline stellen en gewoon doen!</w:t>
      </w:r>
    </w:p>
    <w:p w14:paraId="075ADC1E" w14:textId="77777777" w:rsidR="00477B1A" w:rsidRDefault="00477B1A" w:rsidP="005E6B01">
      <w:pPr>
        <w:pStyle w:val="Geenafstand"/>
        <w:rPr>
          <w:b/>
          <w:bCs/>
        </w:rPr>
      </w:pPr>
    </w:p>
    <w:p w14:paraId="48E9256C" w14:textId="0B59994D" w:rsidR="00CE0ABF" w:rsidRPr="005E6B01" w:rsidRDefault="00CE0ABF" w:rsidP="005E6B01">
      <w:pPr>
        <w:pStyle w:val="Geenafstand"/>
        <w:rPr>
          <w:rFonts w:eastAsiaTheme="minorEastAsia"/>
          <w:b/>
          <w:bCs/>
          <w:color w:val="333333" w:themeColor="text1"/>
        </w:rPr>
      </w:pPr>
      <w:r w:rsidRPr="005E6B01">
        <w:rPr>
          <w:b/>
          <w:bCs/>
        </w:rPr>
        <w:t>Hoe krijg je een afdeling mee (gedragsverandering)?</w:t>
      </w:r>
    </w:p>
    <w:p w14:paraId="334D84DD" w14:textId="6C985EA8" w:rsidR="00CE0ABF" w:rsidRDefault="00CE0ABF" w:rsidP="005E6B01">
      <w:pPr>
        <w:pStyle w:val="Geenafstand"/>
        <w:rPr>
          <w:rFonts w:eastAsiaTheme="minorEastAsia"/>
        </w:rPr>
      </w:pPr>
      <w:r w:rsidRPr="517D47E4">
        <w:rPr>
          <w:rFonts w:eastAsiaTheme="minorEastAsia"/>
        </w:rPr>
        <w:t xml:space="preserve">Vertel aan </w:t>
      </w:r>
      <w:r w:rsidR="005E6B01">
        <w:rPr>
          <w:rFonts w:eastAsiaTheme="minorEastAsia"/>
        </w:rPr>
        <w:t>de afdeling</w:t>
      </w:r>
      <w:r w:rsidRPr="517D47E4">
        <w:rPr>
          <w:rFonts w:eastAsiaTheme="minorEastAsia"/>
        </w:rPr>
        <w:t xml:space="preserve"> dat er per [</w:t>
      </w:r>
      <w:r w:rsidRPr="517D47E4">
        <w:rPr>
          <w:rFonts w:eastAsiaTheme="minorEastAsia"/>
          <w:i/>
          <w:iCs/>
        </w:rPr>
        <w:t>datum</w:t>
      </w:r>
      <w:r w:rsidRPr="517D47E4">
        <w:rPr>
          <w:rFonts w:eastAsiaTheme="minorEastAsia"/>
        </w:rPr>
        <w:t>] gestopt wordt met fax versturen en ontvangen. Neem de stappen van het stoppen met de fax met het team door. Leg zo nodig uit hoe de alternatieven van de fax gebruikt worden. Maak indien nodig een teamlid verantwoordelijk om andere teamleden te helpen bij het gebruiken van de alternatieven. Beantwoord eventuele vragen en leg uit dat de fax een minder veilige manier van informatieoverdracht is en ervoor zorgt dat uitgewisselde informatie in de keten niet meer herbruikbaar is. Door de fax in stand te houden blijft het noodzakelijk om informatie handmatig over te nemen en neemt de administratieve last toe.</w:t>
      </w:r>
    </w:p>
    <w:p w14:paraId="09D514BC" w14:textId="04C35001" w:rsidR="517D47E4" w:rsidRDefault="517D47E4">
      <w:r>
        <w:br w:type="page"/>
      </w:r>
    </w:p>
    <w:p w14:paraId="17D99E28" w14:textId="5565EDFA" w:rsidR="5B99930C" w:rsidRPr="00A17A43" w:rsidRDefault="7B2D718C" w:rsidP="13781B8C">
      <w:pPr>
        <w:pStyle w:val="Kop1"/>
        <w:rPr>
          <w:rFonts w:asciiTheme="minorHAnsi" w:eastAsiaTheme="minorEastAsia" w:hAnsiTheme="minorHAnsi" w:cstheme="minorBidi"/>
          <w:b/>
          <w:bCs/>
          <w:color w:val="682A6E" w:themeColor="accent2"/>
        </w:rPr>
      </w:pPr>
      <w:bookmarkStart w:id="10" w:name="_Toc142308382"/>
      <w:r w:rsidRPr="13781B8C">
        <w:rPr>
          <w:rFonts w:asciiTheme="minorHAnsi" w:eastAsiaTheme="minorEastAsia" w:hAnsiTheme="minorHAnsi" w:cstheme="minorBidi"/>
          <w:b/>
          <w:bCs/>
          <w:color w:val="682A6E" w:themeColor="accent2"/>
        </w:rPr>
        <w:lastRenderedPageBreak/>
        <w:t xml:space="preserve">Bijlage </w:t>
      </w:r>
      <w:r w:rsidR="5AF47A6B" w:rsidRPr="13781B8C">
        <w:rPr>
          <w:rFonts w:asciiTheme="minorHAnsi" w:eastAsiaTheme="minorEastAsia" w:hAnsiTheme="minorHAnsi" w:cstheme="minorBidi"/>
          <w:b/>
          <w:bCs/>
          <w:color w:val="682A6E" w:themeColor="accent2"/>
        </w:rPr>
        <w:t>A</w:t>
      </w:r>
      <w:r w:rsidR="478AC548" w:rsidRPr="13781B8C">
        <w:rPr>
          <w:rFonts w:asciiTheme="minorHAnsi" w:eastAsiaTheme="minorEastAsia" w:hAnsiTheme="minorHAnsi" w:cstheme="minorBidi"/>
          <w:b/>
          <w:bCs/>
          <w:color w:val="682A6E" w:themeColor="accent2"/>
        </w:rPr>
        <w:t>:</w:t>
      </w:r>
      <w:r w:rsidRPr="13781B8C">
        <w:rPr>
          <w:rFonts w:asciiTheme="minorHAnsi" w:eastAsiaTheme="minorEastAsia" w:hAnsiTheme="minorHAnsi" w:cstheme="minorBidi"/>
          <w:b/>
          <w:bCs/>
          <w:color w:val="682A6E" w:themeColor="accent2"/>
        </w:rPr>
        <w:t xml:space="preserve"> </w:t>
      </w:r>
      <w:r w:rsidR="402071B1" w:rsidRPr="13781B8C">
        <w:rPr>
          <w:rFonts w:asciiTheme="minorHAnsi" w:eastAsiaTheme="minorEastAsia" w:hAnsiTheme="minorHAnsi" w:cstheme="minorBidi"/>
          <w:b/>
          <w:bCs/>
          <w:color w:val="682A6E" w:themeColor="accent2"/>
        </w:rPr>
        <w:t>Voorbeeld c</w:t>
      </w:r>
      <w:r w:rsidR="14979852" w:rsidRPr="13781B8C">
        <w:rPr>
          <w:rFonts w:asciiTheme="minorHAnsi" w:eastAsiaTheme="minorEastAsia" w:hAnsiTheme="minorHAnsi" w:cstheme="minorBidi"/>
          <w:b/>
          <w:bCs/>
          <w:color w:val="682A6E" w:themeColor="accent2"/>
        </w:rPr>
        <w:t>ommunicatieplan – uitfasering fax en gebruik beveiligd mailen</w:t>
      </w:r>
      <w:bookmarkEnd w:id="10"/>
    </w:p>
    <w:p w14:paraId="1A2C2FE8" w14:textId="6998812C" w:rsidR="5B99930C" w:rsidRPr="0068612C" w:rsidRDefault="00187E73" w:rsidP="0068612C">
      <w:pPr>
        <w:tabs>
          <w:tab w:val="left" w:pos="426"/>
        </w:tabs>
        <w:spacing w:after="0" w:line="240" w:lineRule="auto"/>
        <w:rPr>
          <w:b/>
          <w:bCs/>
          <w:color w:val="BF406C" w:themeColor="accent1"/>
          <w:sz w:val="26"/>
          <w:szCs w:val="26"/>
        </w:rPr>
      </w:pPr>
      <w:r>
        <w:rPr>
          <w:b/>
          <w:bCs/>
          <w:color w:val="BF406C" w:themeColor="accent1"/>
          <w:sz w:val="26"/>
          <w:szCs w:val="26"/>
        </w:rPr>
        <w:t>Aanleiding</w:t>
      </w:r>
    </w:p>
    <w:p w14:paraId="65AD591E" w14:textId="6D2E6351" w:rsidR="5B99930C" w:rsidRDefault="5B99930C" w:rsidP="0068074B">
      <w:pPr>
        <w:pStyle w:val="Geenafstand"/>
      </w:pPr>
      <w:r w:rsidRPr="517D47E4">
        <w:t xml:space="preserve">Vanaf </w:t>
      </w:r>
      <w:r w:rsidR="33C30BCD" w:rsidRPr="517D47E4">
        <w:t>[</w:t>
      </w:r>
      <w:r w:rsidR="33C30BCD" w:rsidRPr="517D47E4">
        <w:rPr>
          <w:i/>
          <w:iCs/>
        </w:rPr>
        <w:t>datum</w:t>
      </w:r>
      <w:r w:rsidR="33C30BCD" w:rsidRPr="517D47E4">
        <w:t>]</w:t>
      </w:r>
      <w:r w:rsidRPr="517D47E4">
        <w:t xml:space="preserve"> vervalt de mogelijkheid om te faxen; dit </w:t>
      </w:r>
      <w:r w:rsidR="3F423D76" w:rsidRPr="517D47E4">
        <w:t xml:space="preserve">in verband met de Wet gegevensuitwisseling in de zorg (Wegiz). Deze wet gaat zorgaanbieders verplichten gegevens elektronisch uit te wisselen. </w:t>
      </w:r>
    </w:p>
    <w:p w14:paraId="430ABF7C" w14:textId="77777777" w:rsidR="0068074B" w:rsidRDefault="0068074B" w:rsidP="0068074B">
      <w:pPr>
        <w:pStyle w:val="Geenafstand"/>
      </w:pPr>
    </w:p>
    <w:p w14:paraId="3C8974BC" w14:textId="5E56BC2E" w:rsidR="3A9B076E" w:rsidRPr="0068074B" w:rsidRDefault="3A9B076E" w:rsidP="0068074B">
      <w:pPr>
        <w:pStyle w:val="Geenafstand"/>
        <w:jc w:val="center"/>
        <w:rPr>
          <w:i/>
          <w:iCs/>
        </w:rPr>
      </w:pPr>
      <w:r w:rsidRPr="0068074B">
        <w:rPr>
          <w:i/>
          <w:iCs/>
        </w:rPr>
        <w:t xml:space="preserve">Met dit wetsvoorstel verplicht ik het elektronisch uitwisselen van deze gegevens en beoog ik het elimineren van het gebruik van een fax in de zorg. Zoals mijn medewerkers dat aangeven, komt het elimineren van het faxen in de zorg neer op een faxit", aldus </w:t>
      </w:r>
      <w:r w:rsidR="60704A2C" w:rsidRPr="0068074B">
        <w:rPr>
          <w:i/>
          <w:iCs/>
        </w:rPr>
        <w:t xml:space="preserve">minister </w:t>
      </w:r>
      <w:r w:rsidRPr="0068074B">
        <w:rPr>
          <w:i/>
          <w:iCs/>
        </w:rPr>
        <w:t>Kuipers</w:t>
      </w:r>
      <w:r w:rsidR="054B719C" w:rsidRPr="0068074B">
        <w:rPr>
          <w:i/>
          <w:iCs/>
        </w:rPr>
        <w:t xml:space="preserve"> van VWS</w:t>
      </w:r>
      <w:r w:rsidRPr="0068074B">
        <w:rPr>
          <w:i/>
          <w:iCs/>
        </w:rPr>
        <w:t>.</w:t>
      </w:r>
    </w:p>
    <w:p w14:paraId="3C7BA0C8" w14:textId="3B7041AC" w:rsidR="517D47E4" w:rsidRDefault="517D47E4" w:rsidP="517D47E4">
      <w:pPr>
        <w:pStyle w:val="Geenafstand"/>
        <w:rPr>
          <w:i/>
          <w:iCs/>
        </w:rPr>
      </w:pPr>
    </w:p>
    <w:p w14:paraId="7B1B425B" w14:textId="213BB286" w:rsidR="5B99930C" w:rsidRDefault="5B99930C" w:rsidP="0068074B">
      <w:pPr>
        <w:pStyle w:val="Geenafstand"/>
      </w:pPr>
      <w:r w:rsidRPr="517D47E4">
        <w:t xml:space="preserve">Elke organisatie, zorginstantie, praktijk of zorgverlener krijgt hiermee te maken. Als alternatief voor faxen, gaat het </w:t>
      </w:r>
      <w:r w:rsidR="7959308C" w:rsidRPr="517D47E4">
        <w:t>[</w:t>
      </w:r>
      <w:r w:rsidR="7959308C" w:rsidRPr="517D47E4">
        <w:rPr>
          <w:i/>
          <w:iCs/>
        </w:rPr>
        <w:t>naam ziekenhuis</w:t>
      </w:r>
      <w:r w:rsidR="7959308C" w:rsidRPr="517D47E4">
        <w:t>]</w:t>
      </w:r>
      <w:r w:rsidRPr="517D47E4">
        <w:t xml:space="preserve"> gebruik maken van beveiligd mailen via </w:t>
      </w:r>
      <w:r w:rsidR="355501AD" w:rsidRPr="517D47E4">
        <w:t>[</w:t>
      </w:r>
      <w:r w:rsidR="355501AD" w:rsidRPr="517D47E4">
        <w:rPr>
          <w:i/>
          <w:iCs/>
        </w:rPr>
        <w:t>naam beveiligd e-mail</w:t>
      </w:r>
      <w:r w:rsidR="355501AD" w:rsidRPr="517D47E4">
        <w:t>]</w:t>
      </w:r>
      <w:r w:rsidRPr="517D47E4">
        <w:t xml:space="preserve">. Binnen dit communicatieplan ligt de focus op informeren over de uitfasering van de fax en het weer onder de aandacht brengen van </w:t>
      </w:r>
      <w:r w:rsidR="231550DB" w:rsidRPr="517D47E4">
        <w:t>[</w:t>
      </w:r>
      <w:r w:rsidR="231550DB" w:rsidRPr="517D47E4">
        <w:rPr>
          <w:i/>
          <w:iCs/>
        </w:rPr>
        <w:t>naam beveiligd e-mail]</w:t>
      </w:r>
      <w:r w:rsidRPr="517D47E4">
        <w:t>. Informeren, instrueren en enthousiasme</w:t>
      </w:r>
      <w:r w:rsidR="52111A0E" w:rsidRPr="517D47E4">
        <w:t>ren</w:t>
      </w:r>
      <w:r w:rsidRPr="517D47E4">
        <w:t xml:space="preserve">. </w:t>
      </w:r>
    </w:p>
    <w:p w14:paraId="1DA9F65D" w14:textId="77777777" w:rsidR="0068074B" w:rsidRDefault="0068074B" w:rsidP="517D47E4">
      <w:pPr>
        <w:pStyle w:val="Geenafstand"/>
        <w:rPr>
          <w:b/>
          <w:bCs/>
          <w:sz w:val="24"/>
          <w:szCs w:val="24"/>
        </w:rPr>
      </w:pPr>
    </w:p>
    <w:p w14:paraId="19C28DDE" w14:textId="3B3812CE" w:rsidR="5B99930C" w:rsidRPr="0068612C" w:rsidRDefault="00187E73" w:rsidP="0068612C">
      <w:pPr>
        <w:tabs>
          <w:tab w:val="left" w:pos="426"/>
        </w:tabs>
        <w:spacing w:after="0" w:line="240" w:lineRule="auto"/>
        <w:rPr>
          <w:b/>
          <w:bCs/>
          <w:color w:val="BF406C" w:themeColor="accent1"/>
          <w:sz w:val="26"/>
          <w:szCs w:val="26"/>
        </w:rPr>
      </w:pPr>
      <w:r>
        <w:rPr>
          <w:b/>
          <w:bCs/>
          <w:color w:val="BF406C" w:themeColor="accent1"/>
          <w:sz w:val="26"/>
          <w:szCs w:val="26"/>
        </w:rPr>
        <w:t>Doelgroep</w:t>
      </w:r>
    </w:p>
    <w:p w14:paraId="417DE9DA" w14:textId="479CA5CE" w:rsidR="5B99930C" w:rsidRPr="0068074B" w:rsidRDefault="5B99930C" w:rsidP="0068074B">
      <w:pPr>
        <w:pStyle w:val="Geenafstand"/>
        <w:rPr>
          <w:b/>
          <w:bCs/>
        </w:rPr>
      </w:pPr>
      <w:r w:rsidRPr="0068074B">
        <w:rPr>
          <w:b/>
          <w:bCs/>
        </w:rPr>
        <w:t>Primair</w:t>
      </w:r>
    </w:p>
    <w:p w14:paraId="400F903F" w14:textId="5B71B6F8" w:rsidR="5B99930C" w:rsidRDefault="5B99930C" w:rsidP="00EB5739">
      <w:pPr>
        <w:pStyle w:val="Geenafstand"/>
        <w:numPr>
          <w:ilvl w:val="0"/>
          <w:numId w:val="17"/>
        </w:numPr>
      </w:pPr>
      <w:r w:rsidRPr="517D47E4">
        <w:t xml:space="preserve">Huidige gebruikers van de fax binnen het </w:t>
      </w:r>
      <w:r w:rsidR="269F2A0C" w:rsidRPr="517D47E4">
        <w:t>ziekenhuis [</w:t>
      </w:r>
      <w:r w:rsidR="269F2A0C" w:rsidRPr="517D47E4">
        <w:rPr>
          <w:i/>
          <w:iCs/>
        </w:rPr>
        <w:t>naam ziekenhuis</w:t>
      </w:r>
      <w:r w:rsidR="269F2A0C" w:rsidRPr="517D47E4">
        <w:t xml:space="preserve">] </w:t>
      </w:r>
      <w:r w:rsidRPr="517D47E4">
        <w:t>(denk aan zorgverleners</w:t>
      </w:r>
      <w:r w:rsidR="11396365" w:rsidRPr="517D47E4">
        <w:t>, secretariaat</w:t>
      </w:r>
      <w:r w:rsidRPr="517D47E4">
        <w:t>, staf, management)</w:t>
      </w:r>
    </w:p>
    <w:p w14:paraId="5AEBFDF6" w14:textId="5BC1BE4D" w:rsidR="5B99930C" w:rsidRDefault="5B99930C" w:rsidP="00EB5739">
      <w:pPr>
        <w:pStyle w:val="Geenafstand"/>
        <w:numPr>
          <w:ilvl w:val="0"/>
          <w:numId w:val="17"/>
        </w:numPr>
      </w:pPr>
      <w:r w:rsidRPr="517D47E4">
        <w:t xml:space="preserve">Samenwerkingspartners waarmee </w:t>
      </w:r>
      <w:r w:rsidR="6B26737F" w:rsidRPr="517D47E4">
        <w:t>[naam ziekenhuis]</w:t>
      </w:r>
      <w:r w:rsidRPr="517D47E4">
        <w:t xml:space="preserve"> middels fax </w:t>
      </w:r>
      <w:r w:rsidR="1F65A0DA" w:rsidRPr="517D47E4">
        <w:t xml:space="preserve">communiceert </w:t>
      </w:r>
      <w:r w:rsidRPr="517D47E4">
        <w:t>(denk aan overige ziekenhuizen, huisartsen, overige zorgverleners)</w:t>
      </w:r>
    </w:p>
    <w:p w14:paraId="59BF44BD" w14:textId="225F68B4" w:rsidR="5B99930C" w:rsidRPr="0068074B" w:rsidRDefault="5B99930C" w:rsidP="0068074B">
      <w:pPr>
        <w:pStyle w:val="Geenafstand"/>
        <w:rPr>
          <w:b/>
          <w:bCs/>
        </w:rPr>
      </w:pPr>
      <w:r w:rsidRPr="0068074B">
        <w:rPr>
          <w:b/>
          <w:bCs/>
        </w:rPr>
        <w:t>Secundair</w:t>
      </w:r>
    </w:p>
    <w:p w14:paraId="3079D7CB" w14:textId="64835729" w:rsidR="5B99930C" w:rsidRDefault="5B99930C" w:rsidP="00EB5739">
      <w:pPr>
        <w:pStyle w:val="Geenafstand"/>
        <w:numPr>
          <w:ilvl w:val="0"/>
          <w:numId w:val="18"/>
        </w:numPr>
      </w:pPr>
      <w:r w:rsidRPr="517D47E4">
        <w:t>Overige medewerkers</w:t>
      </w:r>
      <w:r w:rsidR="7CD4D0A3" w:rsidRPr="517D47E4">
        <w:t xml:space="preserve"> [</w:t>
      </w:r>
      <w:r w:rsidR="7CD4D0A3" w:rsidRPr="517D47E4">
        <w:rPr>
          <w:i/>
          <w:iCs/>
        </w:rPr>
        <w:t>naam ziekenhuis</w:t>
      </w:r>
      <w:r w:rsidR="7CD4D0A3" w:rsidRPr="517D47E4">
        <w:t>]</w:t>
      </w:r>
    </w:p>
    <w:p w14:paraId="0379E1C1" w14:textId="328ABFCF" w:rsidR="5B99930C" w:rsidRDefault="5B99930C" w:rsidP="00EB5739">
      <w:pPr>
        <w:pStyle w:val="Geenafstand"/>
        <w:numPr>
          <w:ilvl w:val="0"/>
          <w:numId w:val="18"/>
        </w:numPr>
      </w:pPr>
      <w:r w:rsidRPr="517D47E4">
        <w:t>Unitmanagement (ter ondersteuning van medewerkers)</w:t>
      </w:r>
    </w:p>
    <w:p w14:paraId="756330E2" w14:textId="035B2524" w:rsidR="5B99930C" w:rsidRDefault="5B99930C" w:rsidP="00EB5739">
      <w:pPr>
        <w:pStyle w:val="Geenafstand"/>
        <w:numPr>
          <w:ilvl w:val="0"/>
          <w:numId w:val="18"/>
        </w:numPr>
      </w:pPr>
      <w:r w:rsidRPr="517D47E4">
        <w:t>Servicedesk MICT (ter ondersteuning van medewerkers)</w:t>
      </w:r>
    </w:p>
    <w:p w14:paraId="7AC010A5" w14:textId="5691EBB0" w:rsidR="5B99930C" w:rsidRDefault="5B99930C">
      <w:r w:rsidRPr="517D47E4">
        <w:rPr>
          <w:rFonts w:ascii="Calibri" w:eastAsia="Calibri" w:hAnsi="Calibri" w:cs="Calibri"/>
          <w:b/>
          <w:bCs/>
          <w:color w:val="333333" w:themeColor="text1"/>
        </w:rPr>
        <w:t xml:space="preserve"> </w:t>
      </w:r>
    </w:p>
    <w:p w14:paraId="37F5A87C" w14:textId="10126050"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DOEL</w:t>
      </w:r>
    </w:p>
    <w:p w14:paraId="3D169EC2" w14:textId="334F526B" w:rsidR="5B99930C" w:rsidRDefault="5B99930C" w:rsidP="517D47E4">
      <w:pPr>
        <w:pStyle w:val="Geenafstand"/>
        <w:rPr>
          <w:b/>
          <w:bCs/>
        </w:rPr>
      </w:pPr>
      <w:r w:rsidRPr="517D47E4">
        <w:rPr>
          <w:b/>
          <w:bCs/>
        </w:rPr>
        <w:t>Organisatiedoelstelling</w:t>
      </w:r>
    </w:p>
    <w:p w14:paraId="5E640483" w14:textId="4C0E95F5" w:rsidR="5B99930C" w:rsidRDefault="5B99930C" w:rsidP="0068074B">
      <w:pPr>
        <w:pStyle w:val="Geenafstand"/>
      </w:pPr>
      <w:r w:rsidRPr="517D47E4">
        <w:t xml:space="preserve">Medewerkers en samenwerkingspartners gebruiken per </w:t>
      </w:r>
      <w:r w:rsidR="5C27433C" w:rsidRPr="517D47E4">
        <w:t>[</w:t>
      </w:r>
      <w:r w:rsidR="5C27433C" w:rsidRPr="517D47E4">
        <w:rPr>
          <w:i/>
          <w:iCs/>
        </w:rPr>
        <w:t>datum</w:t>
      </w:r>
      <w:r w:rsidR="5C27433C" w:rsidRPr="517D47E4">
        <w:t>]</w:t>
      </w:r>
      <w:r w:rsidRPr="517D47E4">
        <w:t xml:space="preserve"> geen fax meer als communicatiemiddel, stappen over op beveiligd mailen </w:t>
      </w:r>
      <w:r w:rsidR="45897CA2" w:rsidRPr="517D47E4">
        <w:t>[</w:t>
      </w:r>
      <w:r w:rsidR="45897CA2" w:rsidRPr="517D47E4">
        <w:rPr>
          <w:i/>
          <w:iCs/>
        </w:rPr>
        <w:t>naam beveiligd e-mail]</w:t>
      </w:r>
      <w:r w:rsidRPr="517D47E4">
        <w:t xml:space="preserve"> en weten dit op een juiste manier toe te passen.</w:t>
      </w:r>
    </w:p>
    <w:p w14:paraId="33611DED" w14:textId="77777777" w:rsidR="0068074B" w:rsidRDefault="0068074B" w:rsidP="517D47E4">
      <w:pPr>
        <w:pStyle w:val="Geenafstand"/>
        <w:rPr>
          <w:b/>
          <w:bCs/>
        </w:rPr>
      </w:pPr>
    </w:p>
    <w:p w14:paraId="60502EB5" w14:textId="46E752D2" w:rsidR="5B99930C" w:rsidRDefault="5B99930C" w:rsidP="517D47E4">
      <w:pPr>
        <w:pStyle w:val="Geenafstand"/>
        <w:rPr>
          <w:b/>
          <w:bCs/>
        </w:rPr>
      </w:pPr>
      <w:r w:rsidRPr="517D47E4">
        <w:rPr>
          <w:b/>
          <w:bCs/>
        </w:rPr>
        <w:t>Communicatiedoelstelling</w:t>
      </w:r>
    </w:p>
    <w:p w14:paraId="1A278B1B" w14:textId="45CCEBB1" w:rsidR="5B99930C" w:rsidRPr="0068074B" w:rsidRDefault="5B99930C" w:rsidP="0068074B">
      <w:pPr>
        <w:pStyle w:val="Geenafstand"/>
        <w:rPr>
          <w:b/>
          <w:bCs/>
        </w:rPr>
      </w:pPr>
      <w:r w:rsidRPr="0068074B">
        <w:rPr>
          <w:b/>
          <w:bCs/>
        </w:rPr>
        <w:t>Kennis</w:t>
      </w:r>
    </w:p>
    <w:p w14:paraId="24F702E9" w14:textId="0C50839D" w:rsidR="5B99930C" w:rsidRPr="0040220B" w:rsidRDefault="5B99930C" w:rsidP="00EB5739">
      <w:pPr>
        <w:pStyle w:val="Geenafstand"/>
        <w:numPr>
          <w:ilvl w:val="0"/>
          <w:numId w:val="19"/>
        </w:numPr>
      </w:pPr>
      <w:r w:rsidRPr="0040220B">
        <w:t xml:space="preserve">Medewerkers zijn ervan op de hoogte dat de fax per </w:t>
      </w:r>
      <w:r w:rsidR="7DC7CB6F" w:rsidRPr="0040220B">
        <w:t>[</w:t>
      </w:r>
      <w:r w:rsidR="7DC7CB6F" w:rsidRPr="0040220B">
        <w:rPr>
          <w:i/>
          <w:iCs/>
        </w:rPr>
        <w:t>datum</w:t>
      </w:r>
      <w:r w:rsidR="7DC7CB6F" w:rsidRPr="0040220B">
        <w:t xml:space="preserve">] </w:t>
      </w:r>
      <w:r w:rsidRPr="0040220B">
        <w:t xml:space="preserve">niet meer te gebruiken is en beveiligd mailen </w:t>
      </w:r>
      <w:r w:rsidR="59710D9F" w:rsidRPr="0040220B">
        <w:t>[</w:t>
      </w:r>
      <w:r w:rsidR="59710D9F" w:rsidRPr="0040220B">
        <w:rPr>
          <w:i/>
          <w:iCs/>
        </w:rPr>
        <w:t>naam beveiligd e-mail</w:t>
      </w:r>
      <w:r w:rsidR="59710D9F" w:rsidRPr="0040220B">
        <w:t>]</w:t>
      </w:r>
      <w:r w:rsidRPr="0040220B">
        <w:t xml:space="preserve"> het alternatief is</w:t>
      </w:r>
      <w:r w:rsidR="040C7E58" w:rsidRPr="0040220B">
        <w:t xml:space="preserve"> </w:t>
      </w:r>
      <w:r w:rsidRPr="0040220B">
        <w:t>(primaire en secundaire doelgroep)</w:t>
      </w:r>
      <w:r w:rsidR="6C209EA9" w:rsidRPr="0040220B">
        <w:t>.</w:t>
      </w:r>
    </w:p>
    <w:p w14:paraId="786AE85C" w14:textId="423B2689" w:rsidR="5B99930C" w:rsidRPr="0040220B" w:rsidRDefault="5B99930C" w:rsidP="00EB5739">
      <w:pPr>
        <w:pStyle w:val="Geenafstand"/>
        <w:numPr>
          <w:ilvl w:val="0"/>
          <w:numId w:val="19"/>
        </w:numPr>
      </w:pPr>
      <w:r w:rsidRPr="0040220B">
        <w:t xml:space="preserve">Samenwerkingspartners waarnaar tot op heden werd gefaxt zijn op de hoogte dat de fax per </w:t>
      </w:r>
      <w:r w:rsidR="35F49862" w:rsidRPr="0040220B">
        <w:t xml:space="preserve">[datum] </w:t>
      </w:r>
      <w:r w:rsidRPr="0040220B">
        <w:t xml:space="preserve">niet meer te gebruiken is. Ze zijn ervan op de hoogte dat het </w:t>
      </w:r>
      <w:r w:rsidR="160A397C" w:rsidRPr="0040220B">
        <w:t>[</w:t>
      </w:r>
      <w:r w:rsidR="160A397C" w:rsidRPr="0040220B">
        <w:rPr>
          <w:i/>
          <w:iCs/>
        </w:rPr>
        <w:t>naam ziekenhuis</w:t>
      </w:r>
      <w:r w:rsidR="160A397C" w:rsidRPr="0040220B">
        <w:t>]</w:t>
      </w:r>
      <w:r w:rsidRPr="0040220B">
        <w:t xml:space="preserve"> werkt met beveiligd mailen </w:t>
      </w:r>
      <w:r w:rsidR="6E32E72F" w:rsidRPr="0040220B">
        <w:t>[</w:t>
      </w:r>
      <w:r w:rsidR="6E32E72F" w:rsidRPr="0040220B">
        <w:rPr>
          <w:i/>
          <w:iCs/>
        </w:rPr>
        <w:t>naam beveiligd e-mail</w:t>
      </w:r>
      <w:r w:rsidR="6E32E72F" w:rsidRPr="0040220B">
        <w:t>]</w:t>
      </w:r>
      <w:r w:rsidRPr="0040220B">
        <w:t xml:space="preserve"> (primaire doelgroep)</w:t>
      </w:r>
      <w:r w:rsidR="70141E74" w:rsidRPr="0040220B">
        <w:t>.</w:t>
      </w:r>
    </w:p>
    <w:p w14:paraId="3F2F679E" w14:textId="132DFA5B" w:rsidR="5B99930C" w:rsidRPr="0040220B" w:rsidRDefault="5B99930C" w:rsidP="00EB5739">
      <w:pPr>
        <w:pStyle w:val="Geenafstand"/>
        <w:numPr>
          <w:ilvl w:val="0"/>
          <w:numId w:val="19"/>
        </w:numPr>
      </w:pPr>
      <w:r w:rsidRPr="0040220B">
        <w:t>Medewerkers weten</w:t>
      </w:r>
      <w:r w:rsidR="68186BD6" w:rsidRPr="0040220B">
        <w:t xml:space="preserve"> </w:t>
      </w:r>
      <w:r w:rsidRPr="0040220B">
        <w:t xml:space="preserve">uiterlijk </w:t>
      </w:r>
      <w:r w:rsidR="140DBFFE" w:rsidRPr="0040220B">
        <w:t>[</w:t>
      </w:r>
      <w:r w:rsidR="140DBFFE" w:rsidRPr="0040220B">
        <w:rPr>
          <w:i/>
          <w:iCs/>
        </w:rPr>
        <w:t>datum 1 dag voorafgaand stopdatum</w:t>
      </w:r>
      <w:r w:rsidR="140DBFFE" w:rsidRPr="0040220B">
        <w:t>]</w:t>
      </w:r>
      <w:r w:rsidRPr="0040220B">
        <w:t xml:space="preserve"> hoe ze beveiligd kunnen mailen via </w:t>
      </w:r>
      <w:r w:rsidR="0E2B5BBC" w:rsidRPr="0040220B">
        <w:t>[</w:t>
      </w:r>
      <w:r w:rsidR="0E2B5BBC" w:rsidRPr="0040220B">
        <w:rPr>
          <w:i/>
          <w:iCs/>
        </w:rPr>
        <w:t>naam beveiligd e-mail</w:t>
      </w:r>
      <w:r w:rsidR="0E2B5BBC" w:rsidRPr="0040220B">
        <w:t>]</w:t>
      </w:r>
      <w:r w:rsidRPr="0040220B">
        <w:t xml:space="preserve"> en welke e-mailboxen hiervoor veilig </w:t>
      </w:r>
      <w:r w:rsidR="4E3715E7" w:rsidRPr="0040220B">
        <w:t xml:space="preserve">gebruikt </w:t>
      </w:r>
      <w:r w:rsidRPr="0040220B">
        <w:t xml:space="preserve">kunnen </w:t>
      </w:r>
      <w:r w:rsidR="4E7FDFA2" w:rsidRPr="0040220B">
        <w:t>worden</w:t>
      </w:r>
      <w:r w:rsidRPr="0040220B">
        <w:t xml:space="preserve"> (primaire doelgroep)</w:t>
      </w:r>
      <w:r w:rsidR="2A2E4520" w:rsidRPr="0040220B">
        <w:t>.</w:t>
      </w:r>
    </w:p>
    <w:p w14:paraId="7F5B9143" w14:textId="7CE4FFF0" w:rsidR="5B99930C" w:rsidRPr="0040220B" w:rsidRDefault="5B99930C" w:rsidP="00EB5739">
      <w:pPr>
        <w:pStyle w:val="Geenafstand"/>
        <w:numPr>
          <w:ilvl w:val="0"/>
          <w:numId w:val="19"/>
        </w:numPr>
      </w:pPr>
      <w:r w:rsidRPr="0040220B">
        <w:t xml:space="preserve">Medewerkers weten uiterlijk </w:t>
      </w:r>
      <w:r w:rsidR="6D2FA197" w:rsidRPr="0040220B">
        <w:t>[</w:t>
      </w:r>
      <w:r w:rsidR="6D2FA197" w:rsidRPr="0040220B">
        <w:rPr>
          <w:i/>
          <w:iCs/>
        </w:rPr>
        <w:t>datum 1 dag voorafgaand stopdatum</w:t>
      </w:r>
      <w:r w:rsidR="6D2FA197" w:rsidRPr="0040220B">
        <w:t>]</w:t>
      </w:r>
      <w:r w:rsidRPr="0040220B">
        <w:t xml:space="preserve"> hoe ze veilige e-mailadressen (centraal) kunnen opzoeken en kunnen (laten) toevoegen binnen </w:t>
      </w:r>
      <w:r w:rsidR="362952BD" w:rsidRPr="0040220B">
        <w:t>ZIS</w:t>
      </w:r>
      <w:r w:rsidRPr="0040220B">
        <w:t xml:space="preserve"> (primaire doelgroep)</w:t>
      </w:r>
      <w:r w:rsidR="2E0DBAA2" w:rsidRPr="0040220B">
        <w:t>.</w:t>
      </w:r>
    </w:p>
    <w:p w14:paraId="59BF7E43" w14:textId="69E6C43D" w:rsidR="0068074B" w:rsidRPr="0040220B" w:rsidRDefault="5B99930C" w:rsidP="00EB5739">
      <w:pPr>
        <w:pStyle w:val="Geenafstand"/>
        <w:numPr>
          <w:ilvl w:val="0"/>
          <w:numId w:val="19"/>
        </w:numPr>
      </w:pPr>
      <w:r w:rsidRPr="0040220B">
        <w:t xml:space="preserve">Medewerkers weten uiterlijk </w:t>
      </w:r>
      <w:r w:rsidR="24A6EC0C" w:rsidRPr="0040220B">
        <w:t>[</w:t>
      </w:r>
      <w:r w:rsidR="24A6EC0C" w:rsidRPr="0040220B">
        <w:rPr>
          <w:i/>
          <w:iCs/>
        </w:rPr>
        <w:t>datum 1 dag voorafgaand stopdatum</w:t>
      </w:r>
      <w:r w:rsidR="24A6EC0C" w:rsidRPr="0040220B">
        <w:t>]</w:t>
      </w:r>
      <w:r w:rsidRPr="0040220B">
        <w:t xml:space="preserve"> hoe fax-adressen in MFP’s kunnen worden aangepast of worden verwijderd</w:t>
      </w:r>
      <w:r w:rsidR="19A927E1" w:rsidRPr="0040220B">
        <w:t xml:space="preserve"> </w:t>
      </w:r>
      <w:r w:rsidRPr="0040220B">
        <w:t>(primaire doelgroep)</w:t>
      </w:r>
      <w:r w:rsidR="297D5B8A" w:rsidRPr="0040220B">
        <w:t>.</w:t>
      </w:r>
    </w:p>
    <w:p w14:paraId="7A98AE04" w14:textId="77777777" w:rsidR="0068074B" w:rsidRDefault="0068074B" w:rsidP="0068074B">
      <w:pPr>
        <w:pStyle w:val="Geenafstand"/>
      </w:pPr>
    </w:p>
    <w:p w14:paraId="7B56B7F6" w14:textId="55034C73"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Houding</w:t>
      </w:r>
    </w:p>
    <w:p w14:paraId="078DDE83" w14:textId="2F494836" w:rsidR="5B99930C" w:rsidRDefault="5B99930C" w:rsidP="00EB5739">
      <w:pPr>
        <w:pStyle w:val="Geenafstand"/>
        <w:numPr>
          <w:ilvl w:val="0"/>
          <w:numId w:val="6"/>
        </w:numPr>
      </w:pPr>
      <w:r w:rsidRPr="517D47E4">
        <w:t>Medewerkers weten dat wij als ziekenhuis mee moeten met de landelijke ontwikkeling</w:t>
      </w:r>
      <w:r w:rsidR="781FBDED" w:rsidRPr="517D47E4">
        <w:t xml:space="preserve"> (Wegiz, Faexit, IZA)</w:t>
      </w:r>
      <w:r w:rsidRPr="517D47E4">
        <w:t xml:space="preserve"> en accepteren deze ontwikkeling (primaire en secundaire doelgroep)</w:t>
      </w:r>
      <w:r w:rsidR="71443CD5" w:rsidRPr="517D47E4">
        <w:t>.</w:t>
      </w:r>
    </w:p>
    <w:p w14:paraId="62459A70" w14:textId="7AA0A4A7" w:rsidR="0068074B" w:rsidRPr="0068074B" w:rsidRDefault="5B99930C" w:rsidP="00EB5739">
      <w:pPr>
        <w:pStyle w:val="Geenafstand"/>
        <w:numPr>
          <w:ilvl w:val="0"/>
          <w:numId w:val="6"/>
        </w:numPr>
      </w:pPr>
      <w:r w:rsidRPr="517D47E4">
        <w:t xml:space="preserve">Medewerkers staan neutraal tot positief tegenover het gebruik van beveiligd mailen </w:t>
      </w:r>
      <w:r w:rsidR="6CD7F72D" w:rsidRPr="517D47E4">
        <w:t>[</w:t>
      </w:r>
      <w:r w:rsidR="6CD7F72D" w:rsidRPr="517D47E4">
        <w:rPr>
          <w:i/>
          <w:iCs/>
        </w:rPr>
        <w:t>naam beveiligd e-mail</w:t>
      </w:r>
      <w:r w:rsidR="6CD7F72D" w:rsidRPr="517D47E4">
        <w:t xml:space="preserve">] </w:t>
      </w:r>
      <w:r w:rsidRPr="517D47E4">
        <w:t>als alternatief en kennen de voordelen hiervan</w:t>
      </w:r>
      <w:r w:rsidR="0C8450AF" w:rsidRPr="517D47E4">
        <w:t xml:space="preserve"> </w:t>
      </w:r>
      <w:r w:rsidRPr="517D47E4">
        <w:t>(primaire en secundaire doelgroep)</w:t>
      </w:r>
      <w:r w:rsidR="592BC421" w:rsidRPr="517D47E4">
        <w:t>.</w:t>
      </w:r>
    </w:p>
    <w:p w14:paraId="5AF764AB" w14:textId="77777777" w:rsidR="0068074B" w:rsidRDefault="0068074B" w:rsidP="0068074B">
      <w:pPr>
        <w:pStyle w:val="Geenafstand"/>
        <w:rPr>
          <w:b/>
          <w:bCs/>
        </w:rPr>
      </w:pPr>
    </w:p>
    <w:p w14:paraId="4115749B" w14:textId="7FD9A0B6"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Gedrag</w:t>
      </w:r>
    </w:p>
    <w:p w14:paraId="5741285B" w14:textId="4365975F" w:rsidR="5B99930C" w:rsidRPr="0040220B" w:rsidRDefault="5B99930C" w:rsidP="00EB5739">
      <w:pPr>
        <w:pStyle w:val="Geenafstand"/>
        <w:numPr>
          <w:ilvl w:val="0"/>
          <w:numId w:val="7"/>
        </w:numPr>
      </w:pPr>
      <w:r w:rsidRPr="0040220B">
        <w:t xml:space="preserve">Per </w:t>
      </w:r>
      <w:r w:rsidR="7E865451" w:rsidRPr="0040220B">
        <w:t>[</w:t>
      </w:r>
      <w:r w:rsidR="7E865451" w:rsidRPr="0040220B">
        <w:rPr>
          <w:i/>
          <w:iCs/>
        </w:rPr>
        <w:t>datum</w:t>
      </w:r>
      <w:r w:rsidR="7E865451" w:rsidRPr="0040220B">
        <w:t>]</w:t>
      </w:r>
      <w:r w:rsidRPr="0040220B">
        <w:t xml:space="preserve"> maken medewerkers op een juiste manier gebruik van beveiligd mailen als alternatief voor de fax</w:t>
      </w:r>
      <w:r w:rsidR="36C4A31F" w:rsidRPr="0040220B">
        <w:t xml:space="preserve"> </w:t>
      </w:r>
      <w:r w:rsidRPr="0040220B">
        <w:t>(primaire doelgroep)</w:t>
      </w:r>
      <w:r w:rsidR="7649FEC4" w:rsidRPr="0040220B">
        <w:t>.</w:t>
      </w:r>
    </w:p>
    <w:p w14:paraId="02866E95" w14:textId="00A54C5B" w:rsidR="5B99930C" w:rsidRPr="0040220B" w:rsidRDefault="5B99930C" w:rsidP="00EB5739">
      <w:pPr>
        <w:pStyle w:val="Geenafstand"/>
        <w:numPr>
          <w:ilvl w:val="0"/>
          <w:numId w:val="7"/>
        </w:numPr>
      </w:pPr>
      <w:r w:rsidRPr="0040220B">
        <w:t xml:space="preserve">Per </w:t>
      </w:r>
      <w:r w:rsidR="2371F8A2" w:rsidRPr="0040220B">
        <w:t>[</w:t>
      </w:r>
      <w:r w:rsidR="2371F8A2" w:rsidRPr="0040220B">
        <w:rPr>
          <w:i/>
          <w:iCs/>
        </w:rPr>
        <w:t>datum</w:t>
      </w:r>
      <w:r w:rsidR="2371F8A2" w:rsidRPr="0040220B">
        <w:t>]</w:t>
      </w:r>
      <w:r w:rsidRPr="0040220B">
        <w:t xml:space="preserve"> kunnen onze samenwerkingspartners waarnaar tot op heden werd gefaxt, onze berichten ontvangen en weten zij hoe ze via beveiligd mailen met ons kunnen communiceren (primaire doelgroep)</w:t>
      </w:r>
      <w:r w:rsidR="3D2B3983" w:rsidRPr="0040220B">
        <w:t>.</w:t>
      </w:r>
    </w:p>
    <w:p w14:paraId="5D478C59" w14:textId="0950E7E4" w:rsidR="5B99930C" w:rsidRPr="0040220B" w:rsidRDefault="5B99930C" w:rsidP="00EB5739">
      <w:pPr>
        <w:pStyle w:val="Geenafstand"/>
        <w:numPr>
          <w:ilvl w:val="0"/>
          <w:numId w:val="7"/>
        </w:numPr>
      </w:pPr>
      <w:r w:rsidRPr="0040220B">
        <w:t xml:space="preserve">Per </w:t>
      </w:r>
      <w:r w:rsidR="0AF8A7EE" w:rsidRPr="0040220B">
        <w:t>[</w:t>
      </w:r>
      <w:r w:rsidR="0AF8A7EE" w:rsidRPr="0040220B">
        <w:rPr>
          <w:i/>
          <w:iCs/>
        </w:rPr>
        <w:t>datum</w:t>
      </w:r>
      <w:r w:rsidR="0AF8A7EE" w:rsidRPr="0040220B">
        <w:t>]</w:t>
      </w:r>
      <w:r w:rsidRPr="0040220B">
        <w:t xml:space="preserve"> weten onze samenwerkingspartners hoe ze ons kunnen bereiken nu dit niet meer lukt per fax. Deze contactgegevens worden aangepast in de communicatiemiddelen</w:t>
      </w:r>
      <w:r w:rsidR="2145DBBB" w:rsidRPr="0040220B">
        <w:t xml:space="preserve"> </w:t>
      </w:r>
      <w:r w:rsidRPr="0040220B">
        <w:t>(primaire doelgroep)</w:t>
      </w:r>
      <w:r w:rsidR="4A1E6188" w:rsidRPr="0040220B">
        <w:t>.</w:t>
      </w:r>
    </w:p>
    <w:p w14:paraId="6163CC03" w14:textId="4E56EA1E" w:rsidR="5B99930C" w:rsidRDefault="5B99930C">
      <w:r w:rsidRPr="517D47E4">
        <w:rPr>
          <w:rFonts w:ascii="Calibri" w:eastAsia="Calibri" w:hAnsi="Calibri" w:cs="Calibri"/>
          <w:b/>
          <w:bCs/>
          <w:color w:val="333333" w:themeColor="text1"/>
        </w:rPr>
        <w:t xml:space="preserve"> </w:t>
      </w:r>
    </w:p>
    <w:p w14:paraId="61C49CB5" w14:textId="0B595A1A"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COMMUNICATIEBOODSCHAP</w:t>
      </w:r>
    </w:p>
    <w:p w14:paraId="292DE630" w14:textId="4EF7BC0E" w:rsidR="5B99930C" w:rsidRDefault="5B99930C" w:rsidP="00EB5739">
      <w:pPr>
        <w:pStyle w:val="Geenafstand"/>
        <w:numPr>
          <w:ilvl w:val="0"/>
          <w:numId w:val="13"/>
        </w:numPr>
      </w:pPr>
      <w:r w:rsidRPr="517D47E4">
        <w:t xml:space="preserve">Per </w:t>
      </w:r>
      <w:r w:rsidR="5007FE73" w:rsidRPr="517D47E4">
        <w:t>[</w:t>
      </w:r>
      <w:r w:rsidR="5007FE73" w:rsidRPr="00A17A43">
        <w:t>datum</w:t>
      </w:r>
      <w:r w:rsidR="5007FE73" w:rsidRPr="517D47E4">
        <w:t>]</w:t>
      </w:r>
      <w:r w:rsidRPr="517D47E4">
        <w:t xml:space="preserve"> gaat </w:t>
      </w:r>
      <w:r w:rsidR="0B893B59" w:rsidRPr="517D47E4">
        <w:t>[</w:t>
      </w:r>
      <w:r w:rsidR="0B893B59" w:rsidRPr="00A17A43">
        <w:t>naam ziekenhuis</w:t>
      </w:r>
      <w:r w:rsidR="0B893B59" w:rsidRPr="517D47E4">
        <w:t>]</w:t>
      </w:r>
      <w:r w:rsidRPr="517D47E4">
        <w:t xml:space="preserve"> de fax niet meer inzetten om te communiceren met onze samenwerkingspartners. Het alternatief voor faxen wordt beveiligd mailen via </w:t>
      </w:r>
      <w:r w:rsidR="6798BFD9" w:rsidRPr="517D47E4">
        <w:t>[</w:t>
      </w:r>
      <w:r w:rsidR="6798BFD9" w:rsidRPr="00A17A43">
        <w:t>naam beveiligd e-mail</w:t>
      </w:r>
      <w:r w:rsidR="6798BFD9" w:rsidRPr="517D47E4">
        <w:t>].</w:t>
      </w:r>
    </w:p>
    <w:p w14:paraId="73AEE1D6" w14:textId="61B1B83B" w:rsidR="5B99930C" w:rsidRDefault="5B99930C" w:rsidP="00EB5739">
      <w:pPr>
        <w:pStyle w:val="Geenafstand"/>
        <w:numPr>
          <w:ilvl w:val="0"/>
          <w:numId w:val="13"/>
        </w:numPr>
      </w:pPr>
      <w:r w:rsidRPr="517D47E4">
        <w:t xml:space="preserve">Er zijn diverse manieren binnen </w:t>
      </w:r>
      <w:r w:rsidR="060610AC" w:rsidRPr="517D47E4">
        <w:t>[</w:t>
      </w:r>
      <w:r w:rsidR="060610AC" w:rsidRPr="00A17A43">
        <w:t>naam beveiligd e-mail</w:t>
      </w:r>
      <w:r w:rsidR="060610AC" w:rsidRPr="517D47E4">
        <w:t>]</w:t>
      </w:r>
      <w:r w:rsidRPr="517D47E4">
        <w:t xml:space="preserve"> om veilig te kunnen mailen. </w:t>
      </w:r>
    </w:p>
    <w:p w14:paraId="23E79B6D" w14:textId="2DC1B0CA" w:rsidR="5B99930C" w:rsidRDefault="5B99930C" w:rsidP="00EB5739">
      <w:pPr>
        <w:pStyle w:val="Geenafstand"/>
        <w:numPr>
          <w:ilvl w:val="0"/>
          <w:numId w:val="13"/>
        </w:numPr>
      </w:pPr>
      <w:r w:rsidRPr="517D47E4">
        <w:t xml:space="preserve">Het is essentieel dat </w:t>
      </w:r>
      <w:r w:rsidR="680EB8E1" w:rsidRPr="517D47E4">
        <w:t>[</w:t>
      </w:r>
      <w:r w:rsidR="680EB8E1" w:rsidRPr="00A17A43">
        <w:t>naam beveiligd e-mail</w:t>
      </w:r>
      <w:r w:rsidR="680EB8E1" w:rsidRPr="517D47E4">
        <w:t xml:space="preserve">] </w:t>
      </w:r>
      <w:r w:rsidRPr="517D47E4">
        <w:t>wordt gebruikt als alternatief van de fax. Het is nadrukkelijk niet de bedoeling dat op een andere, onbeveiligde manier wordt gecommuniceerd wanneer het gaat om medische- en persoonsgegevens.</w:t>
      </w:r>
    </w:p>
    <w:p w14:paraId="0C0AA6A2" w14:textId="1152C82C" w:rsidR="5B99930C" w:rsidRDefault="5B99930C" w:rsidP="00EB5739">
      <w:pPr>
        <w:pStyle w:val="Geenafstand"/>
        <w:numPr>
          <w:ilvl w:val="0"/>
          <w:numId w:val="13"/>
        </w:numPr>
      </w:pPr>
      <w:r w:rsidRPr="517D47E4">
        <w:t xml:space="preserve">De voordelen van het gebruik van </w:t>
      </w:r>
      <w:r w:rsidR="47612B7A" w:rsidRPr="517D47E4">
        <w:t>[</w:t>
      </w:r>
      <w:r w:rsidR="47612B7A" w:rsidRPr="00A17A43">
        <w:t>naam beveiligd e-mail</w:t>
      </w:r>
      <w:r w:rsidR="47612B7A" w:rsidRPr="517D47E4">
        <w:t>]</w:t>
      </w:r>
      <w:r w:rsidRPr="517D47E4">
        <w:t>.</w:t>
      </w:r>
    </w:p>
    <w:p w14:paraId="03BD7C56" w14:textId="1FAC9028" w:rsidR="5B99930C" w:rsidRDefault="5B99930C" w:rsidP="00EB5739">
      <w:pPr>
        <w:pStyle w:val="Geenafstand"/>
        <w:numPr>
          <w:ilvl w:val="0"/>
          <w:numId w:val="13"/>
        </w:numPr>
      </w:pPr>
      <w:r w:rsidRPr="517D47E4">
        <w:t xml:space="preserve">De kennis opfrissen m.b.t. het gebruik van </w:t>
      </w:r>
      <w:r w:rsidR="2949A4B7" w:rsidRPr="517D47E4">
        <w:t>[</w:t>
      </w:r>
      <w:r w:rsidR="2949A4B7" w:rsidRPr="00A17A43">
        <w:t>naam beveiligd e-mail</w:t>
      </w:r>
      <w:r w:rsidR="2949A4B7" w:rsidRPr="517D47E4">
        <w:t>]</w:t>
      </w:r>
      <w:r w:rsidRPr="517D47E4">
        <w:t>; Hoe is het te gebruiken en wanneer gebruik je het? Hoe kun je veilige e-mailadressen toevoegen en ophalen? Etc.</w:t>
      </w:r>
    </w:p>
    <w:p w14:paraId="4ADD7BFC" w14:textId="2EA64438" w:rsidR="5B99930C" w:rsidRDefault="5B99930C" w:rsidP="00EB5739">
      <w:pPr>
        <w:pStyle w:val="Geenafstand"/>
        <w:numPr>
          <w:ilvl w:val="0"/>
          <w:numId w:val="13"/>
        </w:numPr>
      </w:pPr>
      <w:r w:rsidRPr="517D47E4">
        <w:t xml:space="preserve">De boodschap richting onze samenwerkingspartners is hetzelfde als naar onze medewerkers: zij weten hoe ze met ons kunnen communiceren en via welke contactgegevens. Ze zijn op de hoogte waarom wij dit als </w:t>
      </w:r>
      <w:r w:rsidR="0BE874EE" w:rsidRPr="517D47E4">
        <w:t>[</w:t>
      </w:r>
      <w:r w:rsidR="0BE874EE" w:rsidRPr="00A17A43">
        <w:t>naam ziekenhuis</w:t>
      </w:r>
      <w:r w:rsidR="0BE874EE" w:rsidRPr="517D47E4">
        <w:t>]</w:t>
      </w:r>
      <w:r w:rsidRPr="517D47E4">
        <w:t xml:space="preserve"> per </w:t>
      </w:r>
      <w:r w:rsidR="58E92160" w:rsidRPr="517D47E4">
        <w:t>[</w:t>
      </w:r>
      <w:r w:rsidR="58E92160" w:rsidRPr="00A17A43">
        <w:t>stopdatum</w:t>
      </w:r>
      <w:r w:rsidR="58E92160" w:rsidRPr="517D47E4">
        <w:t>]</w:t>
      </w:r>
      <w:r w:rsidRPr="517D47E4">
        <w:t xml:space="preserve"> aanpassen.</w:t>
      </w:r>
    </w:p>
    <w:p w14:paraId="4DF38FF3" w14:textId="562C874B" w:rsidR="5B99930C" w:rsidRDefault="5B99930C">
      <w:r w:rsidRPr="517D47E4">
        <w:rPr>
          <w:rFonts w:ascii="Calibri" w:eastAsia="Calibri" w:hAnsi="Calibri" w:cs="Calibri"/>
          <w:b/>
          <w:bCs/>
          <w:color w:val="333333" w:themeColor="text1"/>
        </w:rPr>
        <w:t xml:space="preserve"> </w:t>
      </w:r>
    </w:p>
    <w:p w14:paraId="54489F25" w14:textId="29253419"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Communicatietoon</w:t>
      </w:r>
    </w:p>
    <w:p w14:paraId="3F6438CD" w14:textId="17EC4F49" w:rsidR="5B99930C" w:rsidRDefault="5B99930C" w:rsidP="00EB5739">
      <w:pPr>
        <w:pStyle w:val="Geenafstand"/>
        <w:numPr>
          <w:ilvl w:val="0"/>
          <w:numId w:val="14"/>
        </w:numPr>
      </w:pPr>
      <w:r w:rsidRPr="517D47E4">
        <w:rPr>
          <w:b/>
          <w:bCs/>
          <w:i/>
          <w:iCs/>
        </w:rPr>
        <w:t>Niet omdat het kan, maar omdat het moet!</w:t>
      </w:r>
      <w:r w:rsidRPr="517D47E4">
        <w:rPr>
          <w:b/>
          <w:bCs/>
        </w:rPr>
        <w:t xml:space="preserve"> </w:t>
      </w:r>
      <w:r w:rsidRPr="517D47E4">
        <w:t xml:space="preserve">We kunnen niet om </w:t>
      </w:r>
      <w:r w:rsidR="1AEED58F" w:rsidRPr="517D47E4">
        <w:t>[</w:t>
      </w:r>
      <w:r w:rsidR="1AEED58F" w:rsidRPr="517D47E4">
        <w:rPr>
          <w:i/>
          <w:iCs/>
        </w:rPr>
        <w:t>naam beveiligd e-mail</w:t>
      </w:r>
      <w:r w:rsidR="1AEED58F" w:rsidRPr="517D47E4">
        <w:t>]</w:t>
      </w:r>
      <w:r w:rsidRPr="517D47E4">
        <w:t xml:space="preserve"> heen en passen die op een juiste manier met zijn allen toe.</w:t>
      </w:r>
    </w:p>
    <w:p w14:paraId="39D67CE9" w14:textId="6FE114A2" w:rsidR="5B99930C" w:rsidRDefault="5B99930C" w:rsidP="00EB5739">
      <w:pPr>
        <w:pStyle w:val="Geenafstand"/>
        <w:numPr>
          <w:ilvl w:val="0"/>
          <w:numId w:val="14"/>
        </w:numPr>
      </w:pPr>
      <w:r w:rsidRPr="517D47E4">
        <w:t xml:space="preserve">Het is een landelijke ontwikkeling waar wij als </w:t>
      </w:r>
      <w:r w:rsidR="16991034" w:rsidRPr="517D47E4">
        <w:t>[</w:t>
      </w:r>
      <w:r w:rsidR="16991034" w:rsidRPr="517D47E4">
        <w:rPr>
          <w:i/>
          <w:iCs/>
        </w:rPr>
        <w:t>naam ziekenhuis</w:t>
      </w:r>
      <w:r w:rsidR="16991034" w:rsidRPr="517D47E4">
        <w:t>]</w:t>
      </w:r>
      <w:r w:rsidRPr="517D47E4">
        <w:t xml:space="preserve"> in mee (moeten) gaan. </w:t>
      </w:r>
    </w:p>
    <w:p w14:paraId="01642287" w14:textId="59E2C77D" w:rsidR="5B99930C" w:rsidRDefault="5B99930C" w:rsidP="00EB5739">
      <w:pPr>
        <w:pStyle w:val="Geenafstand"/>
        <w:numPr>
          <w:ilvl w:val="0"/>
          <w:numId w:val="14"/>
        </w:numPr>
      </w:pPr>
      <w:r w:rsidRPr="517D47E4">
        <w:t>Het is een goede stap om over te stappen naar beveiligd mailen, i.p.v. faxen.</w:t>
      </w:r>
    </w:p>
    <w:p w14:paraId="7BD01050" w14:textId="7CC9F63F" w:rsidR="5B99930C" w:rsidRDefault="5B99930C" w:rsidP="00EB5739">
      <w:pPr>
        <w:pStyle w:val="Geenafstand"/>
        <w:numPr>
          <w:ilvl w:val="0"/>
          <w:numId w:val="14"/>
        </w:numPr>
      </w:pPr>
      <w:r w:rsidRPr="517D47E4">
        <w:t>Beveiligd mailen heeft veel voordelen voor ons als</w:t>
      </w:r>
      <w:r w:rsidR="3C8F5DC2" w:rsidRPr="517D47E4">
        <w:t xml:space="preserve"> [</w:t>
      </w:r>
      <w:r w:rsidR="3C8F5DC2" w:rsidRPr="517D47E4">
        <w:rPr>
          <w:i/>
          <w:iCs/>
        </w:rPr>
        <w:t>naam ziekenhuis</w:t>
      </w:r>
      <w:r w:rsidR="3C8F5DC2" w:rsidRPr="517D47E4">
        <w:t>]</w:t>
      </w:r>
      <w:r w:rsidRPr="517D47E4">
        <w:t xml:space="preserve"> en voor de patiënt. Gegevens worden op een veilige manier verstuurd. </w:t>
      </w:r>
      <w:r w:rsidR="210338FA" w:rsidRPr="517D47E4">
        <w:t>Beveiligd e-mailen</w:t>
      </w:r>
      <w:r w:rsidRPr="517D47E4">
        <w:t xml:space="preserve"> lijkt complex in gebruik, maar dit valt uiteindelijk mee.</w:t>
      </w:r>
    </w:p>
    <w:p w14:paraId="1B10C891" w14:textId="3408EFEF" w:rsidR="5B99930C" w:rsidRDefault="5B99930C" w:rsidP="00EB5739">
      <w:pPr>
        <w:pStyle w:val="Geenafstand"/>
        <w:numPr>
          <w:ilvl w:val="0"/>
          <w:numId w:val="14"/>
        </w:numPr>
      </w:pPr>
      <w:r w:rsidRPr="517D47E4">
        <w:t xml:space="preserve">We hebben oog voor de processen; het is belangrijk dat de patiëntenzorg door blijft gaan. </w:t>
      </w:r>
    </w:p>
    <w:p w14:paraId="49EFF26C" w14:textId="772DA174" w:rsidR="5B99930C" w:rsidRDefault="5B99930C" w:rsidP="00EB5739">
      <w:pPr>
        <w:pStyle w:val="Geenafstand"/>
        <w:numPr>
          <w:ilvl w:val="0"/>
          <w:numId w:val="14"/>
        </w:numPr>
      </w:pPr>
      <w:r w:rsidRPr="517D47E4">
        <w:t>Het omschakelen van fax naar veilig e-mailen zal snel moeten gebeuren. Het lijkt complex, maar functioneel beheer staat klaar om mee te denken over opties.</w:t>
      </w:r>
    </w:p>
    <w:p w14:paraId="62408D4A" w14:textId="250F1AAD" w:rsidR="5B99930C" w:rsidRDefault="5B99930C" w:rsidP="00EB5739">
      <w:pPr>
        <w:pStyle w:val="Geenafstand"/>
        <w:numPr>
          <w:ilvl w:val="0"/>
          <w:numId w:val="14"/>
        </w:numPr>
      </w:pPr>
      <w:r w:rsidRPr="517D47E4">
        <w:t>Bekende problemen met faxen zullen verdwijnen.</w:t>
      </w:r>
    </w:p>
    <w:p w14:paraId="12AB2373" w14:textId="77777777" w:rsidR="00A17A43" w:rsidRDefault="00A17A43" w:rsidP="0068612C">
      <w:pPr>
        <w:tabs>
          <w:tab w:val="left" w:pos="426"/>
        </w:tabs>
        <w:spacing w:after="0" w:line="240" w:lineRule="auto"/>
        <w:rPr>
          <w:b/>
          <w:bCs/>
          <w:color w:val="BF406C" w:themeColor="accent1"/>
          <w:sz w:val="26"/>
          <w:szCs w:val="26"/>
        </w:rPr>
      </w:pPr>
    </w:p>
    <w:p w14:paraId="13C9868B" w14:textId="77777777" w:rsidR="00DC1FD1" w:rsidRDefault="00DC1FD1" w:rsidP="0068612C">
      <w:pPr>
        <w:tabs>
          <w:tab w:val="left" w:pos="426"/>
        </w:tabs>
        <w:spacing w:after="0" w:line="240" w:lineRule="auto"/>
        <w:rPr>
          <w:b/>
          <w:bCs/>
          <w:color w:val="BF406C" w:themeColor="accent1"/>
          <w:sz w:val="26"/>
          <w:szCs w:val="26"/>
        </w:rPr>
      </w:pPr>
    </w:p>
    <w:p w14:paraId="1221E87D" w14:textId="157DBD08" w:rsidR="31408E46" w:rsidRPr="0068612C" w:rsidRDefault="31408E46" w:rsidP="0068612C">
      <w:pPr>
        <w:tabs>
          <w:tab w:val="left" w:pos="426"/>
        </w:tabs>
        <w:spacing w:after="0" w:line="240" w:lineRule="auto"/>
        <w:rPr>
          <w:b/>
          <w:bCs/>
          <w:color w:val="BF406C" w:themeColor="accent1"/>
          <w:sz w:val="26"/>
          <w:szCs w:val="26"/>
        </w:rPr>
      </w:pPr>
      <w:r w:rsidRPr="0068612C">
        <w:rPr>
          <w:b/>
          <w:bCs/>
          <w:color w:val="BF406C" w:themeColor="accent1"/>
          <w:sz w:val="26"/>
          <w:szCs w:val="26"/>
        </w:rPr>
        <w:lastRenderedPageBreak/>
        <w:t>Risico's</w:t>
      </w:r>
    </w:p>
    <w:p w14:paraId="2F2A647D" w14:textId="2A792DFE" w:rsidR="5B99930C" w:rsidRDefault="5B99930C" w:rsidP="00EB5739">
      <w:pPr>
        <w:pStyle w:val="Geenafstand"/>
        <w:numPr>
          <w:ilvl w:val="0"/>
          <w:numId w:val="14"/>
        </w:numPr>
      </w:pPr>
      <w:r w:rsidRPr="517D47E4">
        <w:t xml:space="preserve">Medewerkers omarmen het gebruik van </w:t>
      </w:r>
      <w:r w:rsidR="15FF6C19" w:rsidRPr="517D47E4">
        <w:t>[</w:t>
      </w:r>
      <w:r w:rsidR="15FF6C19" w:rsidRPr="00A17A43">
        <w:rPr>
          <w:i/>
          <w:iCs/>
        </w:rPr>
        <w:t>naam beveiligd e-mail</w:t>
      </w:r>
      <w:r w:rsidR="15FF6C19" w:rsidRPr="517D47E4">
        <w:t>]</w:t>
      </w:r>
      <w:r w:rsidRPr="517D47E4">
        <w:t xml:space="preserve"> niet en gaan opzoek naar alternatieve, onbeveiligde manieren om te communiceren.</w:t>
      </w:r>
    </w:p>
    <w:p w14:paraId="42839218" w14:textId="40E792B1" w:rsidR="5B99930C" w:rsidRDefault="5B99930C" w:rsidP="00EB5739">
      <w:pPr>
        <w:pStyle w:val="Geenafstand"/>
        <w:numPr>
          <w:ilvl w:val="0"/>
          <w:numId w:val="14"/>
        </w:numPr>
      </w:pPr>
      <w:r w:rsidRPr="517D47E4">
        <w:t>We moeten de werkdruk op afdelingen (coronadrukte, personeelsuitval, grote hoeveelheid aan veranderingen) niet onderschatten.</w:t>
      </w:r>
    </w:p>
    <w:p w14:paraId="0F58AA86" w14:textId="3BBC36BB" w:rsidR="5B99930C" w:rsidRDefault="5B99930C" w:rsidP="00EB5739">
      <w:pPr>
        <w:pStyle w:val="Geenafstand"/>
        <w:numPr>
          <w:ilvl w:val="0"/>
          <w:numId w:val="14"/>
        </w:numPr>
      </w:pPr>
      <w:r w:rsidRPr="517D47E4">
        <w:t>De fax verdwijnt helemaal. We kunnen dus niets meer sturen, maar ook niets meer ontvangen.</w:t>
      </w:r>
    </w:p>
    <w:p w14:paraId="6981A51B" w14:textId="4F0316E7" w:rsidR="5B99930C" w:rsidRDefault="5B99930C" w:rsidP="00EB5739">
      <w:pPr>
        <w:pStyle w:val="Geenafstand"/>
        <w:numPr>
          <w:ilvl w:val="0"/>
          <w:numId w:val="14"/>
        </w:numPr>
      </w:pPr>
      <w:r w:rsidRPr="517D47E4">
        <w:t xml:space="preserve">Het is belangrijk om te weten wat het veilige e-mailadres is van instellingen waarnaar </w:t>
      </w:r>
      <w:r w:rsidR="41F4C040" w:rsidRPr="517D47E4">
        <w:t>[</w:t>
      </w:r>
      <w:r w:rsidR="41F4C040" w:rsidRPr="00A17A43">
        <w:t>naam ziekenhuis</w:t>
      </w:r>
      <w:r w:rsidR="41F4C040" w:rsidRPr="517D47E4">
        <w:t>]</w:t>
      </w:r>
      <w:r w:rsidRPr="517D47E4">
        <w:t xml:space="preserve"> de berichten zal sturen. </w:t>
      </w:r>
    </w:p>
    <w:p w14:paraId="4BEA623A" w14:textId="66549696" w:rsidR="5B99930C" w:rsidRDefault="5B99930C" w:rsidP="00EB5739">
      <w:pPr>
        <w:pStyle w:val="Geenafstand"/>
        <w:numPr>
          <w:ilvl w:val="0"/>
          <w:numId w:val="14"/>
        </w:numPr>
      </w:pPr>
      <w:r w:rsidRPr="517D47E4">
        <w:t xml:space="preserve">Het risico’ bestaat dat dit per </w:t>
      </w:r>
      <w:r w:rsidR="3D60AC73" w:rsidRPr="517D47E4">
        <w:t>[</w:t>
      </w:r>
      <w:r w:rsidR="3D60AC73" w:rsidRPr="00A17A43">
        <w:rPr>
          <w:i/>
          <w:iCs/>
        </w:rPr>
        <w:t>stopdatum</w:t>
      </w:r>
      <w:r w:rsidR="3D60AC73" w:rsidRPr="517D47E4">
        <w:t>]</w:t>
      </w:r>
      <w:r w:rsidRPr="517D47E4">
        <w:t xml:space="preserve"> niet voor 100% inzichtelijk is, terwijl dit wel noodzakelijk is. </w:t>
      </w:r>
    </w:p>
    <w:p w14:paraId="6DDEA6F6" w14:textId="419768C1" w:rsidR="5B99930C" w:rsidRDefault="5B99930C" w:rsidP="00EB5739">
      <w:pPr>
        <w:pStyle w:val="Geenafstand"/>
        <w:numPr>
          <w:ilvl w:val="0"/>
          <w:numId w:val="14"/>
        </w:numPr>
      </w:pPr>
      <w:r w:rsidRPr="517D47E4">
        <w:t>Het kan lastig zijn om erachter te komen wat het e-mailadres is van een instelling waarnaar we veilig e-mailen.</w:t>
      </w:r>
    </w:p>
    <w:p w14:paraId="3D5623DF" w14:textId="23EA7B14" w:rsidR="5B99930C" w:rsidRDefault="5B99930C" w:rsidP="00EB5739">
      <w:pPr>
        <w:pStyle w:val="Geenafstand"/>
        <w:numPr>
          <w:ilvl w:val="0"/>
          <w:numId w:val="14"/>
        </w:numPr>
      </w:pPr>
      <w:r w:rsidRPr="517D47E4">
        <w:t xml:space="preserve">De contactgegevens zijn niet gewijzigd op alle communicatiemiddelen, waardoor onze samenwerkingspartners wellicht nog foutieve contactgegevens gebruiken. Het is noodzakelijk dat instellingen van wie het </w:t>
      </w:r>
      <w:r w:rsidR="1B64CE97" w:rsidRPr="517D47E4">
        <w:t>[</w:t>
      </w:r>
      <w:r w:rsidR="1B64CE97" w:rsidRPr="00A17A43">
        <w:rPr>
          <w:i/>
          <w:iCs/>
        </w:rPr>
        <w:t>naam ziekenhuis</w:t>
      </w:r>
      <w:r w:rsidR="1B64CE97" w:rsidRPr="517D47E4">
        <w:t>]</w:t>
      </w:r>
      <w:r w:rsidRPr="517D47E4">
        <w:t xml:space="preserve"> faxen ontvangen, weten naar welk veilig e-mailadres bij het </w:t>
      </w:r>
      <w:r w:rsidR="07003BD6" w:rsidRPr="517D47E4">
        <w:t>[</w:t>
      </w:r>
      <w:r w:rsidR="07003BD6" w:rsidRPr="00A17A43">
        <w:rPr>
          <w:i/>
          <w:iCs/>
        </w:rPr>
        <w:t>naam ziekenhuis</w:t>
      </w:r>
      <w:r w:rsidR="07003BD6" w:rsidRPr="517D47E4">
        <w:t>]</w:t>
      </w:r>
      <w:r w:rsidRPr="517D47E4">
        <w:t xml:space="preserve"> zij de berichten dienen te sturen.</w:t>
      </w:r>
    </w:p>
    <w:p w14:paraId="68095589" w14:textId="4AD8115D" w:rsidR="5B99930C" w:rsidRDefault="5B99930C">
      <w:r w:rsidRPr="517D47E4">
        <w:rPr>
          <w:rFonts w:ascii="Calibri" w:eastAsia="Calibri" w:hAnsi="Calibri" w:cs="Calibri"/>
          <w:b/>
          <w:bCs/>
          <w:color w:val="333333" w:themeColor="text1"/>
        </w:rPr>
        <w:t xml:space="preserve"> </w:t>
      </w:r>
    </w:p>
    <w:p w14:paraId="22FE8746" w14:textId="6105327E" w:rsidR="5B99930C" w:rsidRPr="0068612C" w:rsidRDefault="5B99930C" w:rsidP="0068612C">
      <w:pPr>
        <w:tabs>
          <w:tab w:val="left" w:pos="426"/>
        </w:tabs>
        <w:spacing w:after="0" w:line="240" w:lineRule="auto"/>
        <w:rPr>
          <w:b/>
          <w:bCs/>
          <w:color w:val="BF406C" w:themeColor="accent1"/>
          <w:sz w:val="26"/>
          <w:szCs w:val="26"/>
        </w:rPr>
      </w:pPr>
      <w:r w:rsidRPr="0068612C">
        <w:rPr>
          <w:b/>
          <w:bCs/>
          <w:color w:val="BF406C" w:themeColor="accent1"/>
          <w:sz w:val="26"/>
          <w:szCs w:val="26"/>
        </w:rPr>
        <w:t>MIDDELEN</w:t>
      </w:r>
    </w:p>
    <w:p w14:paraId="3A0EEF78" w14:textId="57403F4C" w:rsidR="5B99930C" w:rsidRPr="00560698" w:rsidRDefault="5B99930C" w:rsidP="00560698">
      <w:pPr>
        <w:tabs>
          <w:tab w:val="left" w:pos="426"/>
        </w:tabs>
        <w:spacing w:after="0" w:line="240" w:lineRule="auto"/>
        <w:rPr>
          <w:b/>
          <w:color w:val="333333" w:themeColor="text2"/>
          <w:sz w:val="24"/>
          <w:szCs w:val="24"/>
        </w:rPr>
      </w:pPr>
      <w:r w:rsidRPr="00560698">
        <w:rPr>
          <w:b/>
          <w:color w:val="333333" w:themeColor="text2"/>
          <w:sz w:val="24"/>
          <w:szCs w:val="24"/>
        </w:rPr>
        <w:t>Intern</w:t>
      </w:r>
    </w:p>
    <w:p w14:paraId="0F02FCFC" w14:textId="6A9E2F64" w:rsidR="5B99930C" w:rsidRDefault="5B99930C" w:rsidP="00EB5739">
      <w:pPr>
        <w:pStyle w:val="Geenafstand"/>
        <w:numPr>
          <w:ilvl w:val="0"/>
          <w:numId w:val="15"/>
        </w:numPr>
      </w:pPr>
      <w:r w:rsidRPr="517D47E4">
        <w:t>Nieuwsbericht Intranet</w:t>
      </w:r>
    </w:p>
    <w:p w14:paraId="690735DA" w14:textId="4708BA38" w:rsidR="5B99930C" w:rsidRDefault="5B99930C" w:rsidP="00EB5739">
      <w:pPr>
        <w:pStyle w:val="Geenafstand"/>
        <w:numPr>
          <w:ilvl w:val="0"/>
          <w:numId w:val="15"/>
        </w:numPr>
      </w:pPr>
      <w:r w:rsidRPr="517D47E4">
        <w:t>Dossier Intranet, inclusief FAQ</w:t>
      </w:r>
    </w:p>
    <w:p w14:paraId="0D9DF3F8" w14:textId="1300A862" w:rsidR="5B99930C" w:rsidRDefault="5B99930C" w:rsidP="00EB5739">
      <w:pPr>
        <w:pStyle w:val="Geenafstand"/>
        <w:numPr>
          <w:ilvl w:val="0"/>
          <w:numId w:val="15"/>
        </w:numPr>
      </w:pPr>
      <w:r w:rsidRPr="517D47E4">
        <w:t>Instructiemateriaal en handleidingen</w:t>
      </w:r>
    </w:p>
    <w:p w14:paraId="30846980" w14:textId="6E4BBB68" w:rsidR="5B99930C" w:rsidRDefault="5B99930C" w:rsidP="00EB5739">
      <w:pPr>
        <w:pStyle w:val="Geenafstand"/>
        <w:numPr>
          <w:ilvl w:val="0"/>
          <w:numId w:val="15"/>
        </w:numPr>
      </w:pPr>
      <w:r w:rsidRPr="517D47E4">
        <w:t>Veel</w:t>
      </w:r>
      <w:r w:rsidR="3238AD41" w:rsidRPr="517D47E4">
        <w:t xml:space="preserve"> </w:t>
      </w:r>
      <w:r w:rsidRPr="517D47E4">
        <w:t xml:space="preserve">gestelde vragen via </w:t>
      </w:r>
      <w:r w:rsidR="1F152F5E" w:rsidRPr="517D47E4">
        <w:t>[</w:t>
      </w:r>
      <w:r w:rsidR="1F152F5E" w:rsidRPr="00A17A43">
        <w:rPr>
          <w:i/>
          <w:iCs/>
        </w:rPr>
        <w:t>naam contactpersoon</w:t>
      </w:r>
      <w:r w:rsidR="1F152F5E" w:rsidRPr="517D47E4">
        <w:t>]</w:t>
      </w:r>
      <w:r w:rsidRPr="517D47E4">
        <w:t xml:space="preserve"> en Intranet</w:t>
      </w:r>
    </w:p>
    <w:p w14:paraId="39B8C5C0" w14:textId="172966FF" w:rsidR="5B99930C" w:rsidRDefault="5B99930C" w:rsidP="00EB5739">
      <w:pPr>
        <w:pStyle w:val="Geenafstand"/>
        <w:numPr>
          <w:ilvl w:val="0"/>
          <w:numId w:val="15"/>
        </w:numPr>
      </w:pPr>
      <w:r w:rsidRPr="517D47E4">
        <w:t>Mail naar unithoofden en medisch managers</w:t>
      </w:r>
    </w:p>
    <w:p w14:paraId="56474960" w14:textId="60EE4137" w:rsidR="5B99930C" w:rsidRDefault="5B99930C" w:rsidP="00EB5739">
      <w:pPr>
        <w:pStyle w:val="Geenafstand"/>
        <w:numPr>
          <w:ilvl w:val="0"/>
          <w:numId w:val="15"/>
        </w:numPr>
      </w:pPr>
      <w:r w:rsidRPr="517D47E4">
        <w:t>Werkoverleggen gebruiken om het thema te bespreken (MAO, UH-overleg, teamoverleg)</w:t>
      </w:r>
    </w:p>
    <w:p w14:paraId="50533256" w14:textId="5E1DCFB8" w:rsidR="5B99930C" w:rsidRDefault="5B99930C" w:rsidP="00EB5739">
      <w:pPr>
        <w:pStyle w:val="Geenafstand"/>
        <w:numPr>
          <w:ilvl w:val="0"/>
          <w:numId w:val="15"/>
        </w:numPr>
      </w:pPr>
      <w:r w:rsidRPr="517D47E4">
        <w:t>Vertegenwoordigers Vakgroep</w:t>
      </w:r>
      <w:r w:rsidR="3C885506" w:rsidRPr="517D47E4">
        <w:t>en</w:t>
      </w:r>
    </w:p>
    <w:p w14:paraId="258FDC94" w14:textId="46CBD88E" w:rsidR="3C885506" w:rsidRDefault="3C885506" w:rsidP="00EB5739">
      <w:pPr>
        <w:pStyle w:val="Geenafstand"/>
        <w:numPr>
          <w:ilvl w:val="0"/>
          <w:numId w:val="15"/>
        </w:numPr>
      </w:pPr>
      <w:r w:rsidRPr="517D47E4">
        <w:t>Offlinecommunicatie</w:t>
      </w:r>
      <w:r w:rsidR="5B99930C" w:rsidRPr="517D47E4">
        <w:t>: posters, flyers in koffiekamers en kleedkamers</w:t>
      </w:r>
    </w:p>
    <w:p w14:paraId="4E7415B6" w14:textId="32FCF74F" w:rsidR="5B99930C" w:rsidRDefault="5B99930C" w:rsidP="00EB5739">
      <w:pPr>
        <w:pStyle w:val="Geenafstand"/>
        <w:numPr>
          <w:ilvl w:val="0"/>
          <w:numId w:val="15"/>
        </w:numPr>
      </w:pPr>
      <w:r w:rsidRPr="517D47E4">
        <w:t>Handtekeningen van mail</w:t>
      </w:r>
    </w:p>
    <w:p w14:paraId="237F2AC6" w14:textId="08898AC1" w:rsidR="5B99930C" w:rsidRDefault="5B99930C" w:rsidP="00EB5739">
      <w:pPr>
        <w:pStyle w:val="Geenafstand"/>
        <w:numPr>
          <w:ilvl w:val="0"/>
          <w:numId w:val="15"/>
        </w:numPr>
      </w:pPr>
      <w:r w:rsidRPr="517D47E4">
        <w:t>Visitekaartjes aanpassen</w:t>
      </w:r>
    </w:p>
    <w:p w14:paraId="5EB26D62" w14:textId="77777777" w:rsidR="0068074B" w:rsidRDefault="0068074B" w:rsidP="0068074B">
      <w:pPr>
        <w:pStyle w:val="Geenafstand"/>
        <w:ind w:left="720"/>
      </w:pPr>
    </w:p>
    <w:p w14:paraId="71B6C6F2" w14:textId="1CA01EED" w:rsidR="5B99930C" w:rsidRPr="00560698" w:rsidRDefault="5B99930C" w:rsidP="00560698">
      <w:pPr>
        <w:tabs>
          <w:tab w:val="left" w:pos="426"/>
        </w:tabs>
        <w:spacing w:after="0" w:line="240" w:lineRule="auto"/>
        <w:rPr>
          <w:b/>
          <w:color w:val="333333" w:themeColor="text2"/>
          <w:sz w:val="24"/>
          <w:szCs w:val="24"/>
        </w:rPr>
      </w:pPr>
      <w:r w:rsidRPr="00560698">
        <w:rPr>
          <w:b/>
          <w:color w:val="333333" w:themeColor="text2"/>
          <w:sz w:val="24"/>
          <w:szCs w:val="24"/>
        </w:rPr>
        <w:t>Extern</w:t>
      </w:r>
    </w:p>
    <w:p w14:paraId="176F7A2F" w14:textId="005520D5" w:rsidR="5B99930C" w:rsidRDefault="5B99930C" w:rsidP="00EB5739">
      <w:pPr>
        <w:pStyle w:val="Geenafstand"/>
        <w:numPr>
          <w:ilvl w:val="0"/>
          <w:numId w:val="16"/>
        </w:numPr>
      </w:pPr>
      <w:r w:rsidRPr="517D47E4">
        <w:t>Algemeen nieuwsbericht website</w:t>
      </w:r>
    </w:p>
    <w:p w14:paraId="0EB5B03F" w14:textId="18FE4476" w:rsidR="5B99930C" w:rsidRDefault="5B99930C" w:rsidP="00EB5739">
      <w:pPr>
        <w:pStyle w:val="Geenafstand"/>
        <w:numPr>
          <w:ilvl w:val="0"/>
          <w:numId w:val="16"/>
        </w:numPr>
      </w:pPr>
      <w:r w:rsidRPr="517D47E4">
        <w:t xml:space="preserve">Algemeen nieuwsbericht website, specifiek op stuk van Zorgpartners </w:t>
      </w:r>
    </w:p>
    <w:p w14:paraId="28CFE334" w14:textId="524C393E" w:rsidR="5B99930C" w:rsidRDefault="5B99930C" w:rsidP="00EB5739">
      <w:pPr>
        <w:pStyle w:val="Geenafstand"/>
        <w:numPr>
          <w:ilvl w:val="0"/>
          <w:numId w:val="16"/>
        </w:numPr>
      </w:pPr>
      <w:r w:rsidRPr="517D47E4">
        <w:t>Nieuwsbrief Zorgsamenwerking</w:t>
      </w:r>
      <w:r w:rsidR="36A5F0C4" w:rsidRPr="517D47E4">
        <w:t xml:space="preserve"> of andere regionale samenwerkingsoverleggen</w:t>
      </w:r>
    </w:p>
    <w:p w14:paraId="34EA73CC" w14:textId="79EB923F" w:rsidR="5B99930C" w:rsidRDefault="5B99930C" w:rsidP="00EB5739">
      <w:pPr>
        <w:pStyle w:val="Geenafstand"/>
        <w:numPr>
          <w:ilvl w:val="0"/>
          <w:numId w:val="16"/>
        </w:numPr>
      </w:pPr>
      <w:r w:rsidRPr="517D47E4">
        <w:t>Brief/e-mail richting voornaamste samenwerkingspartners</w:t>
      </w:r>
    </w:p>
    <w:p w14:paraId="5B470466" w14:textId="64C01484" w:rsidR="00560698" w:rsidRDefault="5B99930C" w:rsidP="00EB5739">
      <w:pPr>
        <w:pStyle w:val="Geenafstand"/>
        <w:numPr>
          <w:ilvl w:val="0"/>
          <w:numId w:val="16"/>
        </w:numPr>
      </w:pPr>
      <w:r w:rsidRPr="517D47E4">
        <w:t xml:space="preserve">Instructiemateriaal en handleidingen </w:t>
      </w:r>
    </w:p>
    <w:p w14:paraId="3399DFBB" w14:textId="6E6E0248" w:rsidR="5B99930C" w:rsidRPr="00560698" w:rsidRDefault="5B99930C" w:rsidP="00EB5739">
      <w:pPr>
        <w:pStyle w:val="Geenafstand"/>
        <w:numPr>
          <w:ilvl w:val="0"/>
          <w:numId w:val="16"/>
        </w:numPr>
      </w:pPr>
      <w:r w:rsidRPr="517D47E4">
        <w:t>Regionaal overleg</w:t>
      </w:r>
      <w:r>
        <w:br/>
      </w:r>
    </w:p>
    <w:p w14:paraId="4584F490" w14:textId="77777777" w:rsidR="00B26D90" w:rsidRDefault="00B26D90">
      <w:pPr>
        <w:rPr>
          <w:b/>
          <w:bCs/>
          <w:color w:val="BF406C" w:themeColor="accent1"/>
          <w:sz w:val="26"/>
          <w:szCs w:val="26"/>
        </w:rPr>
      </w:pPr>
      <w:r>
        <w:rPr>
          <w:b/>
          <w:bCs/>
          <w:color w:val="BF406C" w:themeColor="accent1"/>
          <w:sz w:val="26"/>
          <w:szCs w:val="26"/>
        </w:rPr>
        <w:br w:type="page"/>
      </w:r>
    </w:p>
    <w:p w14:paraId="357F9419" w14:textId="6EDD9408" w:rsidR="5B99930C" w:rsidRPr="00560698" w:rsidRDefault="5B99930C" w:rsidP="00560698">
      <w:pPr>
        <w:tabs>
          <w:tab w:val="left" w:pos="426"/>
        </w:tabs>
        <w:spacing w:after="0" w:line="240" w:lineRule="auto"/>
        <w:rPr>
          <w:b/>
          <w:bCs/>
          <w:color w:val="BF406C" w:themeColor="accent1"/>
          <w:sz w:val="26"/>
          <w:szCs w:val="26"/>
        </w:rPr>
      </w:pPr>
      <w:r w:rsidRPr="00560698">
        <w:rPr>
          <w:b/>
          <w:bCs/>
          <w:color w:val="BF406C" w:themeColor="accent1"/>
          <w:sz w:val="26"/>
          <w:szCs w:val="26"/>
        </w:rPr>
        <w:lastRenderedPageBreak/>
        <w:t>PLANNING</w:t>
      </w:r>
    </w:p>
    <w:tbl>
      <w:tblPr>
        <w:tblStyle w:val="Tabelraster"/>
        <w:tblW w:w="9094" w:type="dxa"/>
        <w:tblLayout w:type="fixed"/>
        <w:tblLook w:val="06A0" w:firstRow="1" w:lastRow="0" w:firstColumn="1" w:lastColumn="0" w:noHBand="1" w:noVBand="1"/>
      </w:tblPr>
      <w:tblGrid>
        <w:gridCol w:w="1124"/>
        <w:gridCol w:w="1963"/>
        <w:gridCol w:w="1406"/>
        <w:gridCol w:w="236"/>
        <w:gridCol w:w="1602"/>
        <w:gridCol w:w="2763"/>
      </w:tblGrid>
      <w:tr w:rsidR="517D47E4" w14:paraId="3821813D" w14:textId="77777777" w:rsidTr="00560698">
        <w:trPr>
          <w:trHeight w:val="300"/>
        </w:trPr>
        <w:tc>
          <w:tcPr>
            <w:tcW w:w="1124" w:type="dxa"/>
            <w:tcBorders>
              <w:top w:val="single" w:sz="8" w:space="0" w:color="auto"/>
              <w:left w:val="single" w:sz="8" w:space="0" w:color="auto"/>
              <w:bottom w:val="single" w:sz="8" w:space="0" w:color="auto"/>
              <w:right w:val="single" w:sz="8" w:space="0" w:color="auto"/>
            </w:tcBorders>
            <w:shd w:val="clear" w:color="auto" w:fill="BF406C" w:themeFill="accent1"/>
          </w:tcPr>
          <w:p w14:paraId="6889D772" w14:textId="60604BF7" w:rsidR="517D47E4" w:rsidRDefault="517D47E4">
            <w:r w:rsidRPr="517D47E4">
              <w:rPr>
                <w:rFonts w:ascii="Calibri" w:eastAsia="Calibri" w:hAnsi="Calibri" w:cs="Calibri"/>
                <w:b/>
                <w:bCs/>
                <w:color w:val="FFFFFF" w:themeColor="background1"/>
              </w:rPr>
              <w:t>Wanneer</w:t>
            </w:r>
          </w:p>
        </w:tc>
        <w:tc>
          <w:tcPr>
            <w:tcW w:w="1963" w:type="dxa"/>
            <w:tcBorders>
              <w:top w:val="single" w:sz="8" w:space="0" w:color="auto"/>
              <w:left w:val="single" w:sz="8" w:space="0" w:color="auto"/>
              <w:bottom w:val="single" w:sz="8" w:space="0" w:color="auto"/>
              <w:right w:val="single" w:sz="8" w:space="0" w:color="auto"/>
            </w:tcBorders>
            <w:shd w:val="clear" w:color="auto" w:fill="BF406C" w:themeFill="accent1"/>
          </w:tcPr>
          <w:p w14:paraId="46DB0DE8" w14:textId="180868F2" w:rsidR="517D47E4" w:rsidRDefault="517D47E4">
            <w:r w:rsidRPr="517D47E4">
              <w:rPr>
                <w:rFonts w:ascii="Calibri" w:eastAsia="Calibri" w:hAnsi="Calibri" w:cs="Calibri"/>
                <w:b/>
                <w:bCs/>
                <w:color w:val="FFFFFF" w:themeColor="background1"/>
              </w:rPr>
              <w:t>Boodschap</w:t>
            </w:r>
          </w:p>
        </w:tc>
        <w:tc>
          <w:tcPr>
            <w:tcW w:w="1406" w:type="dxa"/>
            <w:tcBorders>
              <w:top w:val="single" w:sz="8" w:space="0" w:color="auto"/>
              <w:left w:val="single" w:sz="8" w:space="0" w:color="auto"/>
              <w:bottom w:val="single" w:sz="8" w:space="0" w:color="auto"/>
              <w:right w:val="single" w:sz="8" w:space="0" w:color="auto"/>
            </w:tcBorders>
            <w:shd w:val="clear" w:color="auto" w:fill="BF406C" w:themeFill="accent1"/>
          </w:tcPr>
          <w:p w14:paraId="4C06EBE8" w14:textId="61E03AC7" w:rsidR="517D47E4" w:rsidRDefault="517D47E4">
            <w:r w:rsidRPr="517D47E4">
              <w:rPr>
                <w:rFonts w:ascii="Calibri" w:eastAsia="Calibri" w:hAnsi="Calibri" w:cs="Calibri"/>
                <w:b/>
                <w:bCs/>
                <w:color w:val="FFFFFF" w:themeColor="background1"/>
              </w:rPr>
              <w:t>Doelgroep</w:t>
            </w:r>
          </w:p>
        </w:tc>
        <w:tc>
          <w:tcPr>
            <w:tcW w:w="1838" w:type="dxa"/>
            <w:gridSpan w:val="2"/>
            <w:tcBorders>
              <w:top w:val="single" w:sz="8" w:space="0" w:color="auto"/>
              <w:left w:val="single" w:sz="8" w:space="0" w:color="auto"/>
              <w:bottom w:val="single" w:sz="8" w:space="0" w:color="auto"/>
              <w:right w:val="single" w:sz="8" w:space="0" w:color="auto"/>
            </w:tcBorders>
            <w:shd w:val="clear" w:color="auto" w:fill="BF406C" w:themeFill="accent1"/>
          </w:tcPr>
          <w:p w14:paraId="44ADE383" w14:textId="1D5B31FB" w:rsidR="517D47E4" w:rsidRDefault="517D47E4">
            <w:r w:rsidRPr="517D47E4">
              <w:rPr>
                <w:rFonts w:ascii="Calibri" w:eastAsia="Calibri" w:hAnsi="Calibri" w:cs="Calibri"/>
                <w:b/>
                <w:bCs/>
                <w:color w:val="FFFFFF" w:themeColor="background1"/>
              </w:rPr>
              <w:t>Middel</w:t>
            </w:r>
          </w:p>
        </w:tc>
        <w:tc>
          <w:tcPr>
            <w:tcW w:w="2763" w:type="dxa"/>
            <w:tcBorders>
              <w:top w:val="single" w:sz="8" w:space="0" w:color="auto"/>
              <w:left w:val="nil"/>
              <w:bottom w:val="single" w:sz="8" w:space="0" w:color="auto"/>
              <w:right w:val="single" w:sz="8" w:space="0" w:color="auto"/>
            </w:tcBorders>
            <w:shd w:val="clear" w:color="auto" w:fill="BF406C" w:themeFill="accent1"/>
          </w:tcPr>
          <w:p w14:paraId="38BD6F44" w14:textId="4A10DDD0" w:rsidR="517D47E4" w:rsidRDefault="517D47E4">
            <w:r w:rsidRPr="517D47E4">
              <w:rPr>
                <w:rFonts w:ascii="Calibri" w:eastAsia="Calibri" w:hAnsi="Calibri" w:cs="Calibri"/>
                <w:b/>
                <w:bCs/>
                <w:color w:val="FFFFFF" w:themeColor="background1"/>
              </w:rPr>
              <w:t>Aanvulling</w:t>
            </w:r>
          </w:p>
        </w:tc>
      </w:tr>
      <w:tr w:rsidR="517D47E4" w14:paraId="5B2B3811" w14:textId="77777777" w:rsidTr="00560698">
        <w:trPr>
          <w:trHeight w:val="375"/>
        </w:trPr>
        <w:tc>
          <w:tcPr>
            <w:tcW w:w="9094" w:type="dxa"/>
            <w:gridSpan w:val="6"/>
            <w:tcBorders>
              <w:top w:val="single" w:sz="8" w:space="0" w:color="auto"/>
              <w:left w:val="single" w:sz="8" w:space="0" w:color="auto"/>
              <w:bottom w:val="single" w:sz="8" w:space="0" w:color="auto"/>
              <w:right w:val="single" w:sz="8" w:space="0" w:color="auto"/>
            </w:tcBorders>
            <w:shd w:val="clear" w:color="auto" w:fill="D88CA6" w:themeFill="accent1" w:themeFillTint="99"/>
          </w:tcPr>
          <w:p w14:paraId="2247B562" w14:textId="7616B949" w:rsidR="517D47E4" w:rsidRDefault="517D47E4">
            <w:r w:rsidRPr="517D47E4">
              <w:rPr>
                <w:rFonts w:ascii="Calibri" w:eastAsia="Calibri" w:hAnsi="Calibri" w:cs="Calibri"/>
                <w:b/>
                <w:bCs/>
                <w:color w:val="333333" w:themeColor="text1"/>
              </w:rPr>
              <w:t>INTERN</w:t>
            </w:r>
          </w:p>
        </w:tc>
      </w:tr>
      <w:tr w:rsidR="517D47E4" w14:paraId="1528AE39"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5AF8E2A7" w14:textId="654E2221"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3932C61D" w:rsidRPr="0068074B">
              <w:rPr>
                <w:rFonts w:eastAsia="Calibri" w:cstheme="minorHAnsi"/>
                <w:color w:val="333333" w:themeColor="text1"/>
                <w:sz w:val="20"/>
                <w:szCs w:val="20"/>
              </w:rPr>
              <w:t>1</w:t>
            </w:r>
          </w:p>
          <w:p w14:paraId="7FD8A59F" w14:textId="19A650B7" w:rsidR="3932C61D" w:rsidRPr="0068074B" w:rsidRDefault="3932C61D" w:rsidP="517D47E4">
            <w:pPr>
              <w:spacing w:line="259" w:lineRule="auto"/>
              <w:rPr>
                <w:rFonts w:cstheme="minorHAnsi"/>
                <w:sz w:val="20"/>
                <w:szCs w:val="20"/>
              </w:rPr>
            </w:pPr>
            <w:r w:rsidRPr="0068074B">
              <w:rPr>
                <w:rFonts w:eastAsia="Calibri" w:cstheme="minorHAnsi"/>
                <w:color w:val="FF0000"/>
                <w:sz w:val="20"/>
                <w:szCs w:val="20"/>
              </w:rPr>
              <w:t>[</w:t>
            </w:r>
            <w:r w:rsidR="201AF97E" w:rsidRPr="0068074B">
              <w:rPr>
                <w:rFonts w:eastAsia="Calibri" w:cstheme="minorHAnsi"/>
                <w:color w:val="FF0000"/>
                <w:sz w:val="20"/>
                <w:szCs w:val="20"/>
              </w:rPr>
              <w:t>Datum</w:t>
            </w:r>
            <w:r w:rsidRPr="0068074B">
              <w:rPr>
                <w:rFonts w:eastAsia="Calibri" w:cstheme="minorHAnsi"/>
                <w:color w:val="FF0000"/>
                <w:sz w:val="20"/>
                <w:szCs w:val="20"/>
              </w:rPr>
              <w:t>]</w:t>
            </w:r>
          </w:p>
        </w:tc>
        <w:tc>
          <w:tcPr>
            <w:tcW w:w="1963" w:type="dxa"/>
            <w:tcBorders>
              <w:top w:val="nil"/>
              <w:left w:val="single" w:sz="8" w:space="0" w:color="auto"/>
              <w:bottom w:val="single" w:sz="8" w:space="0" w:color="auto"/>
              <w:right w:val="single" w:sz="8" w:space="0" w:color="auto"/>
            </w:tcBorders>
          </w:tcPr>
          <w:p w14:paraId="7D930AB6" w14:textId="7BC8DAAE"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Eerste opzet intern dossier met info voor medewerkers</w:t>
            </w:r>
          </w:p>
        </w:tc>
        <w:tc>
          <w:tcPr>
            <w:tcW w:w="1406" w:type="dxa"/>
            <w:tcBorders>
              <w:top w:val="nil"/>
              <w:left w:val="single" w:sz="8" w:space="0" w:color="auto"/>
              <w:bottom w:val="single" w:sz="8" w:space="0" w:color="auto"/>
              <w:right w:val="single" w:sz="8" w:space="0" w:color="auto"/>
            </w:tcBorders>
          </w:tcPr>
          <w:p w14:paraId="37172EFF" w14:textId="35145608"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nil"/>
              <w:left w:val="single" w:sz="8" w:space="0" w:color="auto"/>
              <w:bottom w:val="single" w:sz="8" w:space="0" w:color="auto"/>
              <w:right w:val="single" w:sz="8" w:space="0" w:color="auto"/>
            </w:tcBorders>
          </w:tcPr>
          <w:p w14:paraId="7B8D62B1" w14:textId="71AF74B6"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Intranet</w:t>
            </w:r>
          </w:p>
          <w:p w14:paraId="1A7DD879" w14:textId="655DB04F" w:rsidR="42EB10F5" w:rsidRPr="0068074B" w:rsidRDefault="42EB10F5" w:rsidP="517D47E4">
            <w:pPr>
              <w:rPr>
                <w:rFonts w:eastAsia="Calibri" w:cstheme="minorHAnsi"/>
                <w:color w:val="333333" w:themeColor="text1"/>
                <w:sz w:val="20"/>
                <w:szCs w:val="20"/>
              </w:rPr>
            </w:pPr>
            <w:r w:rsidRPr="0068074B">
              <w:rPr>
                <w:rFonts w:eastAsia="Calibri" w:cstheme="minorHAnsi"/>
                <w:color w:val="333333" w:themeColor="text1"/>
                <w:sz w:val="20"/>
                <w:szCs w:val="20"/>
              </w:rPr>
              <w:t>Dossier</w:t>
            </w:r>
          </w:p>
        </w:tc>
        <w:tc>
          <w:tcPr>
            <w:tcW w:w="2763" w:type="dxa"/>
            <w:tcBorders>
              <w:top w:val="nil"/>
              <w:left w:val="nil"/>
              <w:bottom w:val="single" w:sz="8" w:space="0" w:color="auto"/>
              <w:right w:val="single" w:sz="8" w:space="0" w:color="auto"/>
            </w:tcBorders>
          </w:tcPr>
          <w:p w14:paraId="5A7DD50C" w14:textId="28E0716A" w:rsidR="517D47E4" w:rsidRPr="0068074B" w:rsidRDefault="517D47E4">
            <w:pPr>
              <w:rPr>
                <w:rFonts w:cstheme="minorHAnsi"/>
                <w:sz w:val="20"/>
                <w:szCs w:val="20"/>
              </w:rPr>
            </w:pPr>
            <w:r w:rsidRPr="0068074B">
              <w:rPr>
                <w:rFonts w:eastAsia="Calibri" w:cstheme="minorHAnsi"/>
                <w:color w:val="333333" w:themeColor="text1"/>
                <w:sz w:val="20"/>
                <w:szCs w:val="20"/>
              </w:rPr>
              <w:t xml:space="preserve">Plek voor FAQ, algemene info, handleidingen </w:t>
            </w:r>
            <w:r w:rsidR="22D8FBBD" w:rsidRPr="0068074B">
              <w:rPr>
                <w:rFonts w:eastAsia="Calibri" w:cstheme="minorHAnsi"/>
                <w:color w:val="333333" w:themeColor="text1"/>
                <w:sz w:val="20"/>
                <w:szCs w:val="20"/>
              </w:rPr>
              <w:t>[</w:t>
            </w:r>
            <w:r w:rsidR="22D8FBBD" w:rsidRPr="0068074B">
              <w:rPr>
                <w:rFonts w:eastAsia="Calibri" w:cstheme="minorHAnsi"/>
                <w:i/>
                <w:iCs/>
                <w:color w:val="333333" w:themeColor="text1"/>
                <w:sz w:val="20"/>
                <w:szCs w:val="20"/>
              </w:rPr>
              <w:t>beveiligd e-mail</w:t>
            </w:r>
            <w:r w:rsidR="22D8FBBD" w:rsidRPr="0068074B">
              <w:rPr>
                <w:rFonts w:eastAsia="Calibri" w:cstheme="minorHAnsi"/>
                <w:color w:val="333333" w:themeColor="text1"/>
                <w:sz w:val="20"/>
                <w:szCs w:val="20"/>
              </w:rPr>
              <w:t>]</w:t>
            </w:r>
            <w:r w:rsidRPr="0068074B">
              <w:rPr>
                <w:rFonts w:eastAsia="Calibri" w:cstheme="minorHAnsi"/>
                <w:color w:val="333333" w:themeColor="text1"/>
                <w:sz w:val="20"/>
                <w:szCs w:val="20"/>
              </w:rPr>
              <w:t xml:space="preserve"> etc.</w:t>
            </w:r>
          </w:p>
        </w:tc>
      </w:tr>
      <w:tr w:rsidR="517D47E4" w14:paraId="1F0BD776"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4C626F76" w14:textId="1AA18988"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Week </w:t>
            </w:r>
            <w:r w:rsidR="0229AC3B" w:rsidRPr="0068074B">
              <w:rPr>
                <w:rFonts w:eastAsia="Calibri" w:cstheme="minorHAnsi"/>
                <w:color w:val="333333" w:themeColor="text1"/>
                <w:sz w:val="20"/>
                <w:szCs w:val="20"/>
              </w:rPr>
              <w:t>2</w:t>
            </w:r>
          </w:p>
          <w:p w14:paraId="604AE285" w14:textId="736DF714" w:rsidR="055AA941" w:rsidRPr="0068074B" w:rsidRDefault="055AA941" w:rsidP="517D47E4">
            <w:pPr>
              <w:spacing w:line="259" w:lineRule="auto"/>
              <w:rPr>
                <w:rFonts w:cstheme="minorHAnsi"/>
                <w:sz w:val="20"/>
                <w:szCs w:val="20"/>
              </w:rPr>
            </w:pPr>
            <w:r w:rsidRPr="0068074B">
              <w:rPr>
                <w:rFonts w:eastAsia="Calibri" w:cstheme="minorHAnsi"/>
                <w:color w:val="FF0000"/>
                <w:sz w:val="20"/>
                <w:szCs w:val="20"/>
              </w:rPr>
              <w:t>[Datum]</w:t>
            </w:r>
          </w:p>
        </w:tc>
        <w:tc>
          <w:tcPr>
            <w:tcW w:w="1963" w:type="dxa"/>
            <w:tcBorders>
              <w:top w:val="single" w:sz="8" w:space="0" w:color="auto"/>
              <w:left w:val="single" w:sz="8" w:space="0" w:color="auto"/>
              <w:bottom w:val="single" w:sz="8" w:space="0" w:color="auto"/>
              <w:right w:val="single" w:sz="8" w:space="0" w:color="auto"/>
            </w:tcBorders>
          </w:tcPr>
          <w:p w14:paraId="6A177205" w14:textId="5F6B3E18"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Veel</w:t>
            </w:r>
            <w:r w:rsidR="2CFA4F50" w:rsidRPr="0068074B">
              <w:rPr>
                <w:rFonts w:eastAsia="Calibri" w:cstheme="minorHAnsi"/>
                <w:color w:val="333333" w:themeColor="text1"/>
                <w:sz w:val="20"/>
                <w:szCs w:val="20"/>
              </w:rPr>
              <w:t xml:space="preserve"> </w:t>
            </w:r>
            <w:r w:rsidRPr="0068074B">
              <w:rPr>
                <w:rFonts w:eastAsia="Calibri" w:cstheme="minorHAnsi"/>
                <w:color w:val="333333" w:themeColor="text1"/>
                <w:sz w:val="20"/>
                <w:szCs w:val="20"/>
              </w:rPr>
              <w:t>gestelde vragen</w:t>
            </w:r>
          </w:p>
        </w:tc>
        <w:tc>
          <w:tcPr>
            <w:tcW w:w="1406" w:type="dxa"/>
            <w:tcBorders>
              <w:top w:val="single" w:sz="8" w:space="0" w:color="auto"/>
              <w:left w:val="single" w:sz="8" w:space="0" w:color="auto"/>
              <w:bottom w:val="single" w:sz="8" w:space="0" w:color="auto"/>
              <w:right w:val="single" w:sz="8" w:space="0" w:color="auto"/>
            </w:tcBorders>
          </w:tcPr>
          <w:p w14:paraId="6C1F584D" w14:textId="2CB0A849"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single" w:sz="8" w:space="0" w:color="auto"/>
              <w:left w:val="single" w:sz="8" w:space="0" w:color="auto"/>
              <w:bottom w:val="single" w:sz="8" w:space="0" w:color="auto"/>
              <w:right w:val="single" w:sz="8" w:space="0" w:color="auto"/>
            </w:tcBorders>
          </w:tcPr>
          <w:p w14:paraId="50BF8A38" w14:textId="215513C1" w:rsidR="12C1D779" w:rsidRPr="0068074B" w:rsidRDefault="12C1D779" w:rsidP="517D47E4">
            <w:pPr>
              <w:spacing w:line="259" w:lineRule="auto"/>
              <w:rPr>
                <w:rFonts w:eastAsia="Calibri" w:cstheme="minorHAnsi"/>
                <w:color w:val="333333" w:themeColor="text1"/>
                <w:sz w:val="20"/>
                <w:szCs w:val="20"/>
              </w:rPr>
            </w:pPr>
            <w:r w:rsidRPr="0068074B">
              <w:rPr>
                <w:rFonts w:eastAsia="Calibri" w:cstheme="minorHAnsi"/>
                <w:color w:val="333333" w:themeColor="text1"/>
                <w:sz w:val="20"/>
                <w:szCs w:val="20"/>
              </w:rPr>
              <w:t>Naam contactpersoon</w:t>
            </w:r>
          </w:p>
          <w:p w14:paraId="1F4E5D39" w14:textId="02D91354"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Intranet</w:t>
            </w:r>
          </w:p>
        </w:tc>
        <w:tc>
          <w:tcPr>
            <w:tcW w:w="2763" w:type="dxa"/>
            <w:tcBorders>
              <w:top w:val="single" w:sz="8" w:space="0" w:color="auto"/>
              <w:left w:val="nil"/>
              <w:bottom w:val="single" w:sz="8" w:space="0" w:color="auto"/>
              <w:right w:val="single" w:sz="8" w:space="0" w:color="auto"/>
            </w:tcBorders>
          </w:tcPr>
          <w:p w14:paraId="7D22B599" w14:textId="16C23A53" w:rsidR="517D47E4" w:rsidRPr="0068074B" w:rsidRDefault="517D47E4">
            <w:pPr>
              <w:rPr>
                <w:rFonts w:cstheme="minorHAnsi"/>
                <w:sz w:val="20"/>
                <w:szCs w:val="20"/>
              </w:rPr>
            </w:pPr>
            <w:r w:rsidRPr="0068074B">
              <w:rPr>
                <w:rFonts w:eastAsia="Calibri" w:cstheme="minorHAnsi"/>
                <w:color w:val="333333" w:themeColor="text1"/>
                <w:sz w:val="20"/>
                <w:szCs w:val="20"/>
              </w:rPr>
              <w:t xml:space="preserve"> </w:t>
            </w:r>
          </w:p>
        </w:tc>
      </w:tr>
      <w:tr w:rsidR="517D47E4" w14:paraId="40F9781E"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7613974A" w14:textId="4E2AEDE7"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Week </w:t>
            </w:r>
            <w:r w:rsidR="6CE09A3D" w:rsidRPr="0068074B">
              <w:rPr>
                <w:rFonts w:eastAsia="Calibri" w:cstheme="minorHAnsi"/>
                <w:color w:val="333333" w:themeColor="text1"/>
                <w:sz w:val="20"/>
                <w:szCs w:val="20"/>
              </w:rPr>
              <w:t>3</w:t>
            </w:r>
          </w:p>
          <w:p w14:paraId="1BEA1B97" w14:textId="027BFDCA" w:rsidR="4F7CCAED" w:rsidRPr="0068074B" w:rsidRDefault="4F7CCAED" w:rsidP="517D47E4">
            <w:pPr>
              <w:spacing w:line="259" w:lineRule="auto"/>
              <w:rPr>
                <w:rFonts w:cstheme="minorHAnsi"/>
                <w:sz w:val="20"/>
                <w:szCs w:val="20"/>
              </w:rPr>
            </w:pPr>
            <w:r w:rsidRPr="0068074B">
              <w:rPr>
                <w:rFonts w:eastAsia="Calibri" w:cstheme="minorHAnsi"/>
                <w:color w:val="FF0000"/>
                <w:sz w:val="20"/>
                <w:szCs w:val="20"/>
              </w:rPr>
              <w:t>[Datum]</w:t>
            </w:r>
          </w:p>
        </w:tc>
        <w:tc>
          <w:tcPr>
            <w:tcW w:w="1963" w:type="dxa"/>
            <w:tcBorders>
              <w:top w:val="single" w:sz="8" w:space="0" w:color="auto"/>
              <w:left w:val="single" w:sz="8" w:space="0" w:color="auto"/>
              <w:bottom w:val="single" w:sz="8" w:space="0" w:color="auto"/>
              <w:right w:val="single" w:sz="8" w:space="0" w:color="auto"/>
            </w:tcBorders>
          </w:tcPr>
          <w:p w14:paraId="7578A0B4" w14:textId="4777DC6B"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De fax verdwijnt per </w:t>
            </w:r>
            <w:r w:rsidR="223D838E" w:rsidRPr="0068074B">
              <w:rPr>
                <w:rFonts w:eastAsia="Calibri" w:cstheme="minorHAnsi"/>
                <w:color w:val="333333" w:themeColor="text1"/>
                <w:sz w:val="20"/>
                <w:szCs w:val="20"/>
              </w:rPr>
              <w:t>[</w:t>
            </w:r>
            <w:r w:rsidR="223D838E" w:rsidRPr="0068074B">
              <w:rPr>
                <w:rFonts w:eastAsia="Calibri" w:cstheme="minorHAnsi"/>
                <w:i/>
                <w:iCs/>
                <w:color w:val="333333" w:themeColor="text1"/>
                <w:sz w:val="20"/>
                <w:szCs w:val="20"/>
              </w:rPr>
              <w:t>datum</w:t>
            </w:r>
            <w:r w:rsidR="223D838E" w:rsidRPr="0068074B">
              <w:rPr>
                <w:rFonts w:eastAsia="Calibri" w:cstheme="minorHAnsi"/>
                <w:color w:val="333333" w:themeColor="text1"/>
                <w:sz w:val="20"/>
                <w:szCs w:val="20"/>
              </w:rPr>
              <w:t>]</w:t>
            </w:r>
          </w:p>
        </w:tc>
        <w:tc>
          <w:tcPr>
            <w:tcW w:w="1406" w:type="dxa"/>
            <w:tcBorders>
              <w:top w:val="single" w:sz="8" w:space="0" w:color="auto"/>
              <w:left w:val="single" w:sz="8" w:space="0" w:color="auto"/>
              <w:bottom w:val="single" w:sz="8" w:space="0" w:color="auto"/>
              <w:right w:val="single" w:sz="8" w:space="0" w:color="auto"/>
            </w:tcBorders>
          </w:tcPr>
          <w:p w14:paraId="34A3CBC5" w14:textId="53ADA633"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Alle </w:t>
            </w:r>
            <w:r w:rsidR="3367AE90" w:rsidRPr="0068074B">
              <w:rPr>
                <w:rFonts w:eastAsia="Calibri" w:cstheme="minorHAnsi"/>
                <w:color w:val="333333" w:themeColor="text1"/>
                <w:sz w:val="20"/>
                <w:szCs w:val="20"/>
              </w:rPr>
              <w:t>mw.</w:t>
            </w:r>
          </w:p>
        </w:tc>
        <w:tc>
          <w:tcPr>
            <w:tcW w:w="1838" w:type="dxa"/>
            <w:gridSpan w:val="2"/>
            <w:tcBorders>
              <w:top w:val="single" w:sz="8" w:space="0" w:color="auto"/>
              <w:left w:val="single" w:sz="8" w:space="0" w:color="auto"/>
              <w:bottom w:val="single" w:sz="8" w:space="0" w:color="auto"/>
              <w:right w:val="single" w:sz="8" w:space="0" w:color="auto"/>
            </w:tcBorders>
          </w:tcPr>
          <w:p w14:paraId="075C00DC" w14:textId="7ACBEF77"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Nieuwsbericht</w:t>
            </w:r>
          </w:p>
          <w:p w14:paraId="3DA59F37" w14:textId="18F42F1A" w:rsidR="517D47E4" w:rsidRPr="0068074B" w:rsidRDefault="517D47E4">
            <w:pPr>
              <w:rPr>
                <w:rFonts w:cstheme="minorHAnsi"/>
                <w:sz w:val="20"/>
                <w:szCs w:val="20"/>
              </w:rPr>
            </w:pPr>
            <w:r w:rsidRPr="0068074B">
              <w:rPr>
                <w:rFonts w:eastAsia="Calibri" w:cstheme="minorHAnsi"/>
                <w:color w:val="333333" w:themeColor="text1"/>
                <w:sz w:val="20"/>
                <w:szCs w:val="20"/>
              </w:rPr>
              <w:t xml:space="preserve"> </w:t>
            </w:r>
          </w:p>
        </w:tc>
        <w:tc>
          <w:tcPr>
            <w:tcW w:w="2763" w:type="dxa"/>
            <w:tcBorders>
              <w:top w:val="single" w:sz="8" w:space="0" w:color="auto"/>
              <w:left w:val="nil"/>
              <w:bottom w:val="single" w:sz="8" w:space="0" w:color="auto"/>
              <w:right w:val="single" w:sz="8" w:space="0" w:color="auto"/>
            </w:tcBorders>
          </w:tcPr>
          <w:p w14:paraId="31CAB8E7" w14:textId="5CD09C14" w:rsidR="517D47E4" w:rsidRPr="0068074B" w:rsidRDefault="517D47E4">
            <w:pPr>
              <w:rPr>
                <w:rFonts w:cstheme="minorHAnsi"/>
                <w:sz w:val="20"/>
                <w:szCs w:val="20"/>
              </w:rPr>
            </w:pPr>
            <w:r w:rsidRPr="0068074B">
              <w:rPr>
                <w:rFonts w:eastAsia="Calibri" w:cstheme="minorHAnsi"/>
                <w:color w:val="333333" w:themeColor="text1"/>
                <w:sz w:val="20"/>
                <w:szCs w:val="20"/>
              </w:rPr>
              <w:t>Vooraankondiging van uitfasering</w:t>
            </w:r>
          </w:p>
        </w:tc>
      </w:tr>
      <w:tr w:rsidR="517D47E4" w14:paraId="5C02B2AF"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1008EC11" w14:textId="0A965F05"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p>
          <w:p w14:paraId="399E6703" w14:textId="2EDC0FCA" w:rsidR="2AD61D6D" w:rsidRPr="0068074B" w:rsidRDefault="2AD61D6D">
            <w:pPr>
              <w:rPr>
                <w:rFonts w:cstheme="minorHAnsi"/>
                <w:sz w:val="20"/>
                <w:szCs w:val="20"/>
              </w:rPr>
            </w:pPr>
            <w:r w:rsidRPr="0068074B">
              <w:rPr>
                <w:rFonts w:eastAsia="Calibri" w:cstheme="minorHAnsi"/>
                <w:color w:val="333333" w:themeColor="text1"/>
                <w:sz w:val="20"/>
                <w:szCs w:val="20"/>
              </w:rPr>
              <w:t>4</w:t>
            </w:r>
            <w:r w:rsidR="517D47E4" w:rsidRPr="0068074B">
              <w:rPr>
                <w:rFonts w:eastAsia="Calibri" w:cstheme="minorHAnsi"/>
                <w:color w:val="333333" w:themeColor="text1"/>
                <w:sz w:val="20"/>
                <w:szCs w:val="20"/>
              </w:rPr>
              <w:t>-</w:t>
            </w:r>
            <w:r w:rsidR="05EA1391" w:rsidRPr="0068074B">
              <w:rPr>
                <w:rFonts w:eastAsia="Calibri" w:cstheme="minorHAnsi"/>
                <w:color w:val="333333" w:themeColor="text1"/>
                <w:sz w:val="20"/>
                <w:szCs w:val="20"/>
              </w:rPr>
              <w:t>6</w:t>
            </w:r>
          </w:p>
        </w:tc>
        <w:tc>
          <w:tcPr>
            <w:tcW w:w="1963" w:type="dxa"/>
            <w:tcBorders>
              <w:top w:val="single" w:sz="8" w:space="0" w:color="auto"/>
              <w:left w:val="single" w:sz="8" w:space="0" w:color="auto"/>
              <w:bottom w:val="single" w:sz="8" w:space="0" w:color="auto"/>
              <w:right w:val="single" w:sz="8" w:space="0" w:color="auto"/>
            </w:tcBorders>
          </w:tcPr>
          <w:p w14:paraId="12E37147" w14:textId="720BD5EB"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De fax verdwijnt per </w:t>
            </w:r>
            <w:r w:rsidR="56ECC5A2" w:rsidRPr="0068074B">
              <w:rPr>
                <w:rFonts w:eastAsia="Calibri" w:cstheme="minorHAnsi"/>
                <w:color w:val="333333" w:themeColor="text1"/>
                <w:sz w:val="20"/>
                <w:szCs w:val="20"/>
              </w:rPr>
              <w:t>[</w:t>
            </w:r>
            <w:r w:rsidR="56ECC5A2" w:rsidRPr="0068074B">
              <w:rPr>
                <w:rFonts w:eastAsia="Calibri" w:cstheme="minorHAnsi"/>
                <w:i/>
                <w:iCs/>
                <w:color w:val="333333" w:themeColor="text1"/>
                <w:sz w:val="20"/>
                <w:szCs w:val="20"/>
              </w:rPr>
              <w:t>datum</w:t>
            </w:r>
            <w:r w:rsidR="56ECC5A2" w:rsidRPr="0068074B">
              <w:rPr>
                <w:rFonts w:eastAsia="Calibri" w:cstheme="minorHAnsi"/>
                <w:color w:val="333333" w:themeColor="text1"/>
                <w:sz w:val="20"/>
                <w:szCs w:val="20"/>
              </w:rPr>
              <w:t>]</w:t>
            </w:r>
          </w:p>
        </w:tc>
        <w:tc>
          <w:tcPr>
            <w:tcW w:w="1406" w:type="dxa"/>
            <w:tcBorders>
              <w:top w:val="single" w:sz="8" w:space="0" w:color="auto"/>
              <w:left w:val="single" w:sz="8" w:space="0" w:color="auto"/>
              <w:bottom w:val="single" w:sz="8" w:space="0" w:color="auto"/>
              <w:right w:val="single" w:sz="8" w:space="0" w:color="auto"/>
            </w:tcBorders>
          </w:tcPr>
          <w:p w14:paraId="28A5FCFA" w14:textId="67975232"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Alle </w:t>
            </w:r>
            <w:r w:rsidR="7469A521" w:rsidRPr="0068074B">
              <w:rPr>
                <w:rFonts w:eastAsia="Calibri" w:cstheme="minorHAnsi"/>
                <w:color w:val="333333" w:themeColor="text1"/>
                <w:sz w:val="20"/>
                <w:szCs w:val="20"/>
              </w:rPr>
              <w:t>mw.</w:t>
            </w:r>
          </w:p>
        </w:tc>
        <w:tc>
          <w:tcPr>
            <w:tcW w:w="1838" w:type="dxa"/>
            <w:gridSpan w:val="2"/>
            <w:tcBorders>
              <w:top w:val="single" w:sz="8" w:space="0" w:color="auto"/>
              <w:left w:val="single" w:sz="8" w:space="0" w:color="auto"/>
              <w:bottom w:val="single" w:sz="8" w:space="0" w:color="auto"/>
              <w:right w:val="single" w:sz="8" w:space="0" w:color="auto"/>
            </w:tcBorders>
          </w:tcPr>
          <w:p w14:paraId="6E6EDDEF" w14:textId="56AD1CE4" w:rsidR="517D47E4" w:rsidRPr="0068074B" w:rsidRDefault="517D47E4">
            <w:pPr>
              <w:rPr>
                <w:rFonts w:cstheme="minorHAnsi"/>
                <w:sz w:val="20"/>
                <w:szCs w:val="20"/>
              </w:rPr>
            </w:pPr>
            <w:r w:rsidRPr="0068074B">
              <w:rPr>
                <w:rFonts w:eastAsia="Calibri" w:cstheme="minorHAnsi"/>
                <w:color w:val="333333" w:themeColor="text1"/>
                <w:sz w:val="20"/>
                <w:szCs w:val="20"/>
              </w:rPr>
              <w:t>Intranet</w:t>
            </w:r>
          </w:p>
          <w:p w14:paraId="28F30B04" w14:textId="60F72D18" w:rsidR="517D47E4" w:rsidRPr="0068074B" w:rsidRDefault="517D47E4">
            <w:pPr>
              <w:rPr>
                <w:rFonts w:cstheme="minorHAnsi"/>
                <w:sz w:val="20"/>
                <w:szCs w:val="20"/>
              </w:rPr>
            </w:pPr>
            <w:r w:rsidRPr="0068074B">
              <w:rPr>
                <w:rFonts w:eastAsia="Calibri" w:cstheme="minorHAnsi"/>
                <w:color w:val="333333" w:themeColor="text1"/>
                <w:sz w:val="20"/>
                <w:szCs w:val="20"/>
              </w:rPr>
              <w:t xml:space="preserve"> </w:t>
            </w:r>
          </w:p>
        </w:tc>
        <w:tc>
          <w:tcPr>
            <w:tcW w:w="2763" w:type="dxa"/>
            <w:tcBorders>
              <w:top w:val="single" w:sz="8" w:space="0" w:color="auto"/>
              <w:left w:val="nil"/>
              <w:bottom w:val="single" w:sz="8" w:space="0" w:color="auto"/>
              <w:right w:val="single" w:sz="8" w:space="0" w:color="auto"/>
            </w:tcBorders>
          </w:tcPr>
          <w:p w14:paraId="0861DBC6" w14:textId="45BE55CD" w:rsidR="517D47E4" w:rsidRPr="0068074B" w:rsidRDefault="517D47E4">
            <w:pPr>
              <w:rPr>
                <w:rFonts w:cstheme="minorHAnsi"/>
                <w:sz w:val="20"/>
                <w:szCs w:val="20"/>
              </w:rPr>
            </w:pPr>
            <w:r w:rsidRPr="0068074B">
              <w:rPr>
                <w:rFonts w:eastAsia="Calibri" w:cstheme="minorHAnsi"/>
                <w:color w:val="333333" w:themeColor="text1"/>
                <w:sz w:val="20"/>
                <w:szCs w:val="20"/>
              </w:rPr>
              <w:t>Banner homepage intranet</w:t>
            </w:r>
          </w:p>
        </w:tc>
      </w:tr>
      <w:tr w:rsidR="517D47E4" w14:paraId="796F09E2"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67BCDE9B" w14:textId="68248DE6"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279C8999" w:rsidRPr="0068074B">
              <w:rPr>
                <w:rFonts w:eastAsia="Calibri" w:cstheme="minorHAnsi"/>
                <w:color w:val="333333" w:themeColor="text1"/>
                <w:sz w:val="20"/>
                <w:szCs w:val="20"/>
              </w:rPr>
              <w:t>4</w:t>
            </w:r>
          </w:p>
          <w:p w14:paraId="1CEC05D5" w14:textId="7A5BAEFD" w:rsidR="279C8999" w:rsidRPr="0068074B" w:rsidRDefault="279C8999" w:rsidP="517D47E4">
            <w:pPr>
              <w:spacing w:line="259" w:lineRule="auto"/>
              <w:rPr>
                <w:rFonts w:cstheme="minorHAnsi"/>
                <w:sz w:val="20"/>
                <w:szCs w:val="20"/>
              </w:rPr>
            </w:pPr>
            <w:r w:rsidRPr="0068074B">
              <w:rPr>
                <w:rFonts w:eastAsia="Calibri" w:cstheme="minorHAnsi"/>
                <w:color w:val="FF0000"/>
                <w:sz w:val="20"/>
                <w:szCs w:val="20"/>
              </w:rPr>
              <w:t>[Datum]</w:t>
            </w:r>
          </w:p>
        </w:tc>
        <w:tc>
          <w:tcPr>
            <w:tcW w:w="1963" w:type="dxa"/>
            <w:tcBorders>
              <w:top w:val="single" w:sz="8" w:space="0" w:color="auto"/>
              <w:left w:val="single" w:sz="8" w:space="0" w:color="auto"/>
              <w:bottom w:val="single" w:sz="8" w:space="0" w:color="auto"/>
              <w:right w:val="single" w:sz="8" w:space="0" w:color="auto"/>
            </w:tcBorders>
          </w:tcPr>
          <w:p w14:paraId="338F1D05" w14:textId="578A0E8A" w:rsidR="05673936" w:rsidRPr="0068074B" w:rsidRDefault="05673936">
            <w:pPr>
              <w:rPr>
                <w:rFonts w:cstheme="minorHAnsi"/>
                <w:sz w:val="20"/>
                <w:szCs w:val="20"/>
              </w:rPr>
            </w:pPr>
            <w:r w:rsidRPr="0068074B">
              <w:rPr>
                <w:rFonts w:eastAsia="Calibri" w:cstheme="minorHAnsi"/>
                <w:color w:val="333333" w:themeColor="text1"/>
                <w:sz w:val="20"/>
                <w:szCs w:val="20"/>
              </w:rPr>
              <w:t>Aanvulling</w:t>
            </w:r>
            <w:r w:rsidR="517D47E4" w:rsidRPr="0068074B">
              <w:rPr>
                <w:rFonts w:eastAsia="Calibri" w:cstheme="minorHAnsi"/>
                <w:color w:val="333333" w:themeColor="text1"/>
                <w:sz w:val="20"/>
                <w:szCs w:val="20"/>
              </w:rPr>
              <w:t xml:space="preserve"> intern dossier </w:t>
            </w:r>
          </w:p>
        </w:tc>
        <w:tc>
          <w:tcPr>
            <w:tcW w:w="1406" w:type="dxa"/>
            <w:tcBorders>
              <w:top w:val="single" w:sz="8" w:space="0" w:color="auto"/>
              <w:left w:val="single" w:sz="8" w:space="0" w:color="auto"/>
              <w:bottom w:val="single" w:sz="8" w:space="0" w:color="auto"/>
              <w:right w:val="single" w:sz="8" w:space="0" w:color="auto"/>
            </w:tcBorders>
          </w:tcPr>
          <w:p w14:paraId="5A987A3B" w14:textId="35CC2C73"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single" w:sz="8" w:space="0" w:color="auto"/>
              <w:left w:val="single" w:sz="8" w:space="0" w:color="auto"/>
              <w:bottom w:val="single" w:sz="8" w:space="0" w:color="auto"/>
              <w:right w:val="single" w:sz="8" w:space="0" w:color="auto"/>
            </w:tcBorders>
          </w:tcPr>
          <w:p w14:paraId="5C0E1EED" w14:textId="4D8F0AE3" w:rsidR="517D47E4" w:rsidRPr="0068074B" w:rsidRDefault="517D47E4">
            <w:pPr>
              <w:rPr>
                <w:rFonts w:cstheme="minorHAnsi"/>
                <w:sz w:val="20"/>
                <w:szCs w:val="20"/>
              </w:rPr>
            </w:pPr>
            <w:r w:rsidRPr="0068074B">
              <w:rPr>
                <w:rFonts w:eastAsia="Calibri" w:cstheme="minorHAnsi"/>
                <w:color w:val="333333" w:themeColor="text1"/>
                <w:sz w:val="20"/>
                <w:szCs w:val="20"/>
              </w:rPr>
              <w:t>Intranet</w:t>
            </w:r>
          </w:p>
          <w:p w14:paraId="3F9FF87E" w14:textId="156B4B5F" w:rsidR="62621BEB" w:rsidRPr="0068074B" w:rsidRDefault="62621BEB" w:rsidP="517D47E4">
            <w:pPr>
              <w:rPr>
                <w:rFonts w:eastAsia="Calibri" w:cstheme="minorHAnsi"/>
                <w:color w:val="333333" w:themeColor="text1"/>
                <w:sz w:val="20"/>
                <w:szCs w:val="20"/>
              </w:rPr>
            </w:pPr>
            <w:r w:rsidRPr="0068074B">
              <w:rPr>
                <w:rFonts w:eastAsia="Calibri" w:cstheme="minorHAnsi"/>
                <w:color w:val="333333" w:themeColor="text1"/>
                <w:sz w:val="20"/>
                <w:szCs w:val="20"/>
              </w:rPr>
              <w:t>Dossier</w:t>
            </w:r>
          </w:p>
        </w:tc>
        <w:tc>
          <w:tcPr>
            <w:tcW w:w="2763" w:type="dxa"/>
            <w:tcBorders>
              <w:top w:val="single" w:sz="8" w:space="0" w:color="auto"/>
              <w:left w:val="nil"/>
              <w:bottom w:val="single" w:sz="8" w:space="0" w:color="auto"/>
              <w:right w:val="single" w:sz="8" w:space="0" w:color="auto"/>
            </w:tcBorders>
          </w:tcPr>
          <w:p w14:paraId="7F907C79" w14:textId="1082D296" w:rsidR="517D47E4" w:rsidRPr="0068074B" w:rsidRDefault="517D47E4">
            <w:pPr>
              <w:rPr>
                <w:rFonts w:cstheme="minorHAnsi"/>
                <w:sz w:val="20"/>
                <w:szCs w:val="20"/>
              </w:rPr>
            </w:pPr>
            <w:r w:rsidRPr="0068074B">
              <w:rPr>
                <w:rFonts w:eastAsia="Calibri" w:cstheme="minorHAnsi"/>
                <w:color w:val="333333" w:themeColor="text1"/>
                <w:sz w:val="20"/>
                <w:szCs w:val="20"/>
              </w:rPr>
              <w:t>Aanvullen handleidingen vragen etc.</w:t>
            </w:r>
          </w:p>
        </w:tc>
      </w:tr>
      <w:tr w:rsidR="517D47E4" w14:paraId="557C101F"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4A2A661F" w14:textId="18E304CC"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0D8F5C0A" w:rsidRPr="0068074B">
              <w:rPr>
                <w:rFonts w:eastAsia="Calibri" w:cstheme="minorHAnsi"/>
                <w:color w:val="333333" w:themeColor="text1"/>
                <w:sz w:val="20"/>
                <w:szCs w:val="20"/>
              </w:rPr>
              <w:t>4</w:t>
            </w:r>
          </w:p>
          <w:p w14:paraId="64853421" w14:textId="144104F7" w:rsidR="0D8F5C0A" w:rsidRPr="0068074B" w:rsidRDefault="0D8F5C0A" w:rsidP="517D47E4">
            <w:pPr>
              <w:spacing w:line="259" w:lineRule="auto"/>
              <w:rPr>
                <w:rFonts w:cstheme="minorHAnsi"/>
                <w:sz w:val="20"/>
                <w:szCs w:val="20"/>
              </w:rPr>
            </w:pPr>
            <w:r w:rsidRPr="0068074B">
              <w:rPr>
                <w:rFonts w:eastAsia="Calibri" w:cstheme="minorHAnsi"/>
                <w:color w:val="FF0000"/>
                <w:sz w:val="20"/>
                <w:szCs w:val="20"/>
              </w:rPr>
              <w:t>[Datum]</w:t>
            </w:r>
          </w:p>
        </w:tc>
        <w:tc>
          <w:tcPr>
            <w:tcW w:w="1963" w:type="dxa"/>
            <w:tcBorders>
              <w:top w:val="single" w:sz="8" w:space="0" w:color="auto"/>
              <w:left w:val="single" w:sz="8" w:space="0" w:color="auto"/>
              <w:bottom w:val="single" w:sz="8" w:space="0" w:color="auto"/>
              <w:right w:val="single" w:sz="8" w:space="0" w:color="auto"/>
            </w:tcBorders>
          </w:tcPr>
          <w:p w14:paraId="6BD012CD" w14:textId="7B464260" w:rsidR="517D47E4" w:rsidRPr="0068074B" w:rsidRDefault="517D47E4" w:rsidP="517D47E4">
            <w:pPr>
              <w:rPr>
                <w:rFonts w:cstheme="minorHAnsi"/>
                <w:sz w:val="20"/>
                <w:szCs w:val="20"/>
              </w:rPr>
            </w:pPr>
            <w:r w:rsidRPr="0068074B">
              <w:rPr>
                <w:rFonts w:eastAsia="Calibri" w:cstheme="minorHAnsi"/>
                <w:color w:val="333333" w:themeColor="text1"/>
                <w:sz w:val="20"/>
                <w:szCs w:val="20"/>
              </w:rPr>
              <w:t xml:space="preserve">Herhaling dat fax verdwijnt en focus op </w:t>
            </w:r>
            <w:r w:rsidR="3AEC2D2A" w:rsidRPr="0068074B">
              <w:rPr>
                <w:rFonts w:eastAsia="Calibri" w:cstheme="minorHAnsi"/>
                <w:color w:val="333333" w:themeColor="text1"/>
                <w:sz w:val="20"/>
                <w:szCs w:val="20"/>
              </w:rPr>
              <w:t>[beveiligd e-mail]</w:t>
            </w:r>
          </w:p>
        </w:tc>
        <w:tc>
          <w:tcPr>
            <w:tcW w:w="1406" w:type="dxa"/>
            <w:tcBorders>
              <w:top w:val="single" w:sz="8" w:space="0" w:color="auto"/>
              <w:left w:val="single" w:sz="8" w:space="0" w:color="auto"/>
              <w:bottom w:val="single" w:sz="8" w:space="0" w:color="auto"/>
              <w:right w:val="single" w:sz="8" w:space="0" w:color="auto"/>
            </w:tcBorders>
          </w:tcPr>
          <w:p w14:paraId="3700B298" w14:textId="0FD7275F"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single" w:sz="8" w:space="0" w:color="auto"/>
              <w:left w:val="single" w:sz="8" w:space="0" w:color="auto"/>
              <w:bottom w:val="single" w:sz="8" w:space="0" w:color="auto"/>
              <w:right w:val="single" w:sz="8" w:space="0" w:color="auto"/>
            </w:tcBorders>
          </w:tcPr>
          <w:p w14:paraId="663FCD9C" w14:textId="6CC8E2A9" w:rsidR="517D47E4" w:rsidRPr="0068074B" w:rsidRDefault="517D47E4">
            <w:pPr>
              <w:rPr>
                <w:rFonts w:cstheme="minorHAnsi"/>
                <w:sz w:val="20"/>
                <w:szCs w:val="20"/>
              </w:rPr>
            </w:pPr>
            <w:r w:rsidRPr="0068074B">
              <w:rPr>
                <w:rFonts w:eastAsia="Calibri" w:cstheme="minorHAnsi"/>
                <w:color w:val="333333" w:themeColor="text1"/>
                <w:sz w:val="20"/>
                <w:szCs w:val="20"/>
              </w:rPr>
              <w:t>Nieuwsbericht</w:t>
            </w:r>
          </w:p>
          <w:p w14:paraId="4E44FA7C" w14:textId="576A0291" w:rsidR="517D47E4" w:rsidRPr="0068074B" w:rsidRDefault="517D47E4">
            <w:pPr>
              <w:rPr>
                <w:rFonts w:cstheme="minorHAnsi"/>
                <w:sz w:val="20"/>
                <w:szCs w:val="20"/>
              </w:rPr>
            </w:pPr>
            <w:r w:rsidRPr="0068074B">
              <w:rPr>
                <w:rFonts w:eastAsia="Calibri" w:cstheme="minorHAnsi"/>
                <w:color w:val="333333" w:themeColor="text1"/>
                <w:sz w:val="20"/>
                <w:szCs w:val="20"/>
              </w:rPr>
              <w:t xml:space="preserve">Nieuwsbrief </w:t>
            </w:r>
          </w:p>
        </w:tc>
        <w:tc>
          <w:tcPr>
            <w:tcW w:w="2763" w:type="dxa"/>
            <w:tcBorders>
              <w:top w:val="single" w:sz="8" w:space="0" w:color="auto"/>
              <w:left w:val="nil"/>
              <w:bottom w:val="single" w:sz="8" w:space="0" w:color="auto"/>
              <w:right w:val="single" w:sz="8" w:space="0" w:color="auto"/>
            </w:tcBorders>
          </w:tcPr>
          <w:p w14:paraId="2CA62B92" w14:textId="2C272D36" w:rsidR="517D47E4" w:rsidRPr="0068074B" w:rsidRDefault="517D47E4">
            <w:pPr>
              <w:rPr>
                <w:rFonts w:cstheme="minorHAnsi"/>
                <w:sz w:val="20"/>
                <w:szCs w:val="20"/>
              </w:rPr>
            </w:pPr>
            <w:r w:rsidRPr="0068074B">
              <w:rPr>
                <w:rFonts w:eastAsia="Calibri" w:cstheme="minorHAnsi"/>
                <w:color w:val="333333" w:themeColor="text1"/>
                <w:sz w:val="20"/>
                <w:szCs w:val="20"/>
              </w:rPr>
              <w:t xml:space="preserve"> </w:t>
            </w:r>
          </w:p>
        </w:tc>
      </w:tr>
      <w:tr w:rsidR="517D47E4" w14:paraId="0ED9279E"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73AF789C" w14:textId="63657939"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79E1A800" w:rsidRPr="0068074B">
              <w:rPr>
                <w:rFonts w:eastAsia="Calibri" w:cstheme="minorHAnsi"/>
                <w:color w:val="333333" w:themeColor="text1"/>
                <w:sz w:val="20"/>
                <w:szCs w:val="20"/>
              </w:rPr>
              <w:t>4</w:t>
            </w:r>
          </w:p>
          <w:p w14:paraId="402B197C" w14:textId="19A650B7" w:rsidR="79E1A800" w:rsidRPr="0068074B" w:rsidRDefault="79E1A800" w:rsidP="517D47E4">
            <w:pPr>
              <w:spacing w:line="259" w:lineRule="auto"/>
              <w:rPr>
                <w:rFonts w:cstheme="minorHAnsi"/>
                <w:sz w:val="20"/>
                <w:szCs w:val="20"/>
              </w:rPr>
            </w:pPr>
            <w:r w:rsidRPr="0068074B">
              <w:rPr>
                <w:rFonts w:eastAsia="Calibri" w:cstheme="minorHAnsi"/>
                <w:color w:val="FF0000"/>
                <w:sz w:val="20"/>
                <w:szCs w:val="20"/>
              </w:rPr>
              <w:t>[Datum]</w:t>
            </w:r>
          </w:p>
          <w:p w14:paraId="58451C6F" w14:textId="6E86C5BC" w:rsidR="517D47E4" w:rsidRPr="0068074B" w:rsidRDefault="517D47E4" w:rsidP="517D47E4">
            <w:pPr>
              <w:rPr>
                <w:rFonts w:eastAsia="Calibri" w:cstheme="minorHAnsi"/>
                <w:color w:val="FF0000"/>
                <w:sz w:val="20"/>
                <w:szCs w:val="20"/>
              </w:rPr>
            </w:pPr>
          </w:p>
        </w:tc>
        <w:tc>
          <w:tcPr>
            <w:tcW w:w="1963" w:type="dxa"/>
            <w:tcBorders>
              <w:top w:val="single" w:sz="8" w:space="0" w:color="auto"/>
              <w:left w:val="single" w:sz="8" w:space="0" w:color="auto"/>
              <w:bottom w:val="single" w:sz="8" w:space="0" w:color="auto"/>
              <w:right w:val="single" w:sz="8" w:space="0" w:color="auto"/>
            </w:tcBorders>
          </w:tcPr>
          <w:p w14:paraId="26C1B967" w14:textId="03E79E93" w:rsidR="517D47E4" w:rsidRPr="0068074B" w:rsidRDefault="517D47E4">
            <w:pPr>
              <w:rPr>
                <w:rFonts w:cstheme="minorHAnsi"/>
                <w:sz w:val="20"/>
                <w:szCs w:val="20"/>
              </w:rPr>
            </w:pPr>
            <w:r w:rsidRPr="0068074B">
              <w:rPr>
                <w:rFonts w:eastAsia="Calibri" w:cstheme="minorHAnsi"/>
                <w:color w:val="333333" w:themeColor="text1"/>
                <w:sz w:val="20"/>
                <w:szCs w:val="20"/>
              </w:rPr>
              <w:t>Extra attentie op acties voor gebruikers fax</w:t>
            </w:r>
          </w:p>
        </w:tc>
        <w:tc>
          <w:tcPr>
            <w:tcW w:w="1406" w:type="dxa"/>
            <w:tcBorders>
              <w:top w:val="single" w:sz="8" w:space="0" w:color="auto"/>
              <w:left w:val="single" w:sz="8" w:space="0" w:color="auto"/>
              <w:bottom w:val="single" w:sz="8" w:space="0" w:color="auto"/>
              <w:right w:val="single" w:sz="8" w:space="0" w:color="auto"/>
            </w:tcBorders>
          </w:tcPr>
          <w:p w14:paraId="15C900D4" w14:textId="3B10AD26"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single" w:sz="8" w:space="0" w:color="auto"/>
              <w:left w:val="single" w:sz="8" w:space="0" w:color="auto"/>
              <w:bottom w:val="single" w:sz="8" w:space="0" w:color="auto"/>
              <w:right w:val="single" w:sz="8" w:space="0" w:color="auto"/>
            </w:tcBorders>
          </w:tcPr>
          <w:p w14:paraId="699F06FD" w14:textId="1AE092A7" w:rsidR="517D47E4" w:rsidRPr="0068074B" w:rsidRDefault="517D47E4">
            <w:pPr>
              <w:rPr>
                <w:rFonts w:cstheme="minorHAnsi"/>
                <w:sz w:val="20"/>
                <w:szCs w:val="20"/>
              </w:rPr>
            </w:pPr>
            <w:r w:rsidRPr="0068074B">
              <w:rPr>
                <w:rFonts w:eastAsia="Calibri" w:cstheme="minorHAnsi"/>
                <w:color w:val="333333" w:themeColor="text1"/>
                <w:sz w:val="20"/>
                <w:szCs w:val="20"/>
              </w:rPr>
              <w:t>Mail</w:t>
            </w:r>
          </w:p>
          <w:p w14:paraId="3D264C3D" w14:textId="17E384EB" w:rsidR="0890429F" w:rsidRPr="0068074B" w:rsidRDefault="0890429F" w:rsidP="517D47E4">
            <w:pPr>
              <w:rPr>
                <w:rFonts w:eastAsia="Calibri" w:cstheme="minorHAnsi"/>
                <w:color w:val="333333" w:themeColor="text1"/>
                <w:sz w:val="20"/>
                <w:szCs w:val="20"/>
              </w:rPr>
            </w:pPr>
            <w:r w:rsidRPr="0068074B">
              <w:rPr>
                <w:rFonts w:eastAsia="Calibri" w:cstheme="minorHAnsi"/>
                <w:color w:val="333333" w:themeColor="text1"/>
                <w:sz w:val="20"/>
                <w:szCs w:val="20"/>
              </w:rPr>
              <w:t>Intranet</w:t>
            </w:r>
          </w:p>
        </w:tc>
        <w:tc>
          <w:tcPr>
            <w:tcW w:w="2763" w:type="dxa"/>
            <w:tcBorders>
              <w:top w:val="single" w:sz="8" w:space="0" w:color="auto"/>
              <w:left w:val="nil"/>
              <w:bottom w:val="single" w:sz="8" w:space="0" w:color="auto"/>
              <w:right w:val="single" w:sz="8" w:space="0" w:color="auto"/>
            </w:tcBorders>
          </w:tcPr>
          <w:p w14:paraId="5B8954B3" w14:textId="052A8785"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Welke acties moeten gebruikers nu echt gaan nemen (denk ook aan handtekening etc.). Attentie op intranetdossier </w:t>
            </w:r>
          </w:p>
        </w:tc>
      </w:tr>
      <w:tr w:rsidR="517D47E4" w14:paraId="29A838CE" w14:textId="77777777" w:rsidTr="0068074B">
        <w:trPr>
          <w:trHeight w:val="780"/>
        </w:trPr>
        <w:tc>
          <w:tcPr>
            <w:tcW w:w="1124" w:type="dxa"/>
            <w:tcBorders>
              <w:top w:val="single" w:sz="8" w:space="0" w:color="auto"/>
              <w:left w:val="single" w:sz="8" w:space="0" w:color="auto"/>
              <w:bottom w:val="single" w:sz="8" w:space="0" w:color="auto"/>
              <w:right w:val="single" w:sz="8" w:space="0" w:color="auto"/>
            </w:tcBorders>
          </w:tcPr>
          <w:p w14:paraId="77B90C3F" w14:textId="46E64B70"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664656D8" w:rsidRPr="0068074B">
              <w:rPr>
                <w:rFonts w:eastAsia="Calibri" w:cstheme="minorHAnsi"/>
                <w:color w:val="333333" w:themeColor="text1"/>
                <w:sz w:val="20"/>
                <w:szCs w:val="20"/>
              </w:rPr>
              <w:t>5</w:t>
            </w:r>
          </w:p>
          <w:p w14:paraId="5C96D34B" w14:textId="5AF925C8" w:rsidR="664656D8" w:rsidRPr="0068074B" w:rsidRDefault="664656D8" w:rsidP="517D47E4">
            <w:pPr>
              <w:spacing w:line="259" w:lineRule="auto"/>
              <w:rPr>
                <w:rFonts w:cstheme="minorHAnsi"/>
                <w:sz w:val="20"/>
                <w:szCs w:val="20"/>
              </w:rPr>
            </w:pPr>
            <w:r w:rsidRPr="0068074B">
              <w:rPr>
                <w:rFonts w:eastAsia="Calibri" w:cstheme="minorHAnsi"/>
                <w:color w:val="FF0000"/>
                <w:sz w:val="20"/>
                <w:szCs w:val="20"/>
              </w:rPr>
              <w:t>[Datum]</w:t>
            </w:r>
          </w:p>
        </w:tc>
        <w:tc>
          <w:tcPr>
            <w:tcW w:w="1963" w:type="dxa"/>
            <w:tcBorders>
              <w:top w:val="single" w:sz="8" w:space="0" w:color="auto"/>
              <w:left w:val="single" w:sz="8" w:space="0" w:color="auto"/>
              <w:bottom w:val="single" w:sz="8" w:space="0" w:color="auto"/>
              <w:right w:val="single" w:sz="8" w:space="0" w:color="auto"/>
            </w:tcBorders>
          </w:tcPr>
          <w:p w14:paraId="31AF76CB" w14:textId="5289B60C" w:rsidR="517D47E4" w:rsidRPr="0068074B" w:rsidRDefault="517D47E4" w:rsidP="517D47E4">
            <w:pPr>
              <w:rPr>
                <w:rFonts w:eastAsia="Calibri" w:cstheme="minorHAnsi"/>
                <w:color w:val="333333" w:themeColor="text1"/>
                <w:sz w:val="20"/>
                <w:szCs w:val="20"/>
              </w:rPr>
            </w:pPr>
            <w:r w:rsidRPr="0068074B">
              <w:rPr>
                <w:rFonts w:eastAsia="Calibri" w:cstheme="minorHAnsi"/>
                <w:color w:val="333333" w:themeColor="text1"/>
                <w:sz w:val="20"/>
                <w:szCs w:val="20"/>
              </w:rPr>
              <w:t xml:space="preserve">Herhaling dat fax verdwijnt en focus op </w:t>
            </w:r>
            <w:r w:rsidR="17DC7740" w:rsidRPr="0068074B">
              <w:rPr>
                <w:rFonts w:eastAsia="Calibri" w:cstheme="minorHAnsi"/>
                <w:color w:val="333333" w:themeColor="text1"/>
                <w:sz w:val="20"/>
                <w:szCs w:val="20"/>
              </w:rPr>
              <w:t>[beveiligd e-mail]</w:t>
            </w:r>
          </w:p>
        </w:tc>
        <w:tc>
          <w:tcPr>
            <w:tcW w:w="1406" w:type="dxa"/>
            <w:tcBorders>
              <w:top w:val="single" w:sz="8" w:space="0" w:color="auto"/>
              <w:left w:val="single" w:sz="8" w:space="0" w:color="auto"/>
              <w:bottom w:val="single" w:sz="8" w:space="0" w:color="auto"/>
              <w:right w:val="single" w:sz="8" w:space="0" w:color="auto"/>
            </w:tcBorders>
          </w:tcPr>
          <w:p w14:paraId="681680E8" w14:textId="780EA6A2"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tc>
        <w:tc>
          <w:tcPr>
            <w:tcW w:w="1838" w:type="dxa"/>
            <w:gridSpan w:val="2"/>
            <w:tcBorders>
              <w:top w:val="single" w:sz="8" w:space="0" w:color="auto"/>
              <w:left w:val="single" w:sz="8" w:space="0" w:color="auto"/>
              <w:bottom w:val="single" w:sz="8" w:space="0" w:color="auto"/>
              <w:right w:val="single" w:sz="8" w:space="0" w:color="auto"/>
            </w:tcBorders>
          </w:tcPr>
          <w:p w14:paraId="2D15A344" w14:textId="2AB8F80D" w:rsidR="517D47E4" w:rsidRPr="0068074B" w:rsidRDefault="517D47E4">
            <w:pPr>
              <w:rPr>
                <w:rFonts w:cstheme="minorHAnsi"/>
                <w:sz w:val="20"/>
                <w:szCs w:val="20"/>
              </w:rPr>
            </w:pPr>
            <w:r w:rsidRPr="0068074B">
              <w:rPr>
                <w:rFonts w:eastAsia="Calibri" w:cstheme="minorHAnsi"/>
                <w:color w:val="333333" w:themeColor="text1"/>
                <w:sz w:val="20"/>
                <w:szCs w:val="20"/>
              </w:rPr>
              <w:t xml:space="preserve">Post-it intranet </w:t>
            </w:r>
          </w:p>
        </w:tc>
        <w:tc>
          <w:tcPr>
            <w:tcW w:w="2763" w:type="dxa"/>
            <w:tcBorders>
              <w:top w:val="single" w:sz="8" w:space="0" w:color="auto"/>
              <w:left w:val="nil"/>
              <w:bottom w:val="single" w:sz="8" w:space="0" w:color="auto"/>
              <w:right w:val="single" w:sz="8" w:space="0" w:color="auto"/>
            </w:tcBorders>
          </w:tcPr>
          <w:p w14:paraId="1DCF194B" w14:textId="44F05760" w:rsidR="517D47E4" w:rsidRPr="0068074B" w:rsidRDefault="517D47E4">
            <w:pPr>
              <w:rPr>
                <w:rFonts w:cstheme="minorHAnsi"/>
                <w:sz w:val="20"/>
                <w:szCs w:val="20"/>
              </w:rPr>
            </w:pPr>
            <w:r w:rsidRPr="0068074B">
              <w:rPr>
                <w:rFonts w:eastAsia="Calibri" w:cstheme="minorHAnsi"/>
                <w:color w:val="333333" w:themeColor="text1"/>
                <w:sz w:val="20"/>
                <w:szCs w:val="20"/>
              </w:rPr>
              <w:t>Linken naar bericht van week 12</w:t>
            </w:r>
          </w:p>
        </w:tc>
      </w:tr>
      <w:tr w:rsidR="517D47E4" w14:paraId="4BAE4A7B" w14:textId="77777777" w:rsidTr="0068074B">
        <w:trPr>
          <w:trHeight w:val="780"/>
        </w:trPr>
        <w:tc>
          <w:tcPr>
            <w:tcW w:w="1124" w:type="dxa"/>
            <w:tcBorders>
              <w:top w:val="single" w:sz="8" w:space="0" w:color="auto"/>
              <w:left w:val="single" w:sz="8" w:space="0" w:color="auto"/>
              <w:bottom w:val="single" w:sz="8" w:space="0" w:color="auto"/>
              <w:right w:val="single" w:sz="8" w:space="0" w:color="auto"/>
            </w:tcBorders>
          </w:tcPr>
          <w:p w14:paraId="437D6D52" w14:textId="4E370086" w:rsidR="517D47E4" w:rsidRPr="0068074B" w:rsidRDefault="517D47E4">
            <w:pPr>
              <w:rPr>
                <w:rFonts w:cstheme="minorHAnsi"/>
                <w:sz w:val="20"/>
                <w:szCs w:val="20"/>
              </w:rPr>
            </w:pPr>
            <w:r w:rsidRPr="0068074B">
              <w:rPr>
                <w:rFonts w:eastAsia="Calibri" w:cstheme="minorHAnsi"/>
                <w:color w:val="333333" w:themeColor="text1"/>
                <w:sz w:val="20"/>
                <w:szCs w:val="20"/>
              </w:rPr>
              <w:t xml:space="preserve">Week </w:t>
            </w:r>
            <w:r w:rsidR="0A289006" w:rsidRPr="0068074B">
              <w:rPr>
                <w:rFonts w:eastAsia="Calibri" w:cstheme="minorHAnsi"/>
                <w:color w:val="333333" w:themeColor="text1"/>
                <w:sz w:val="20"/>
                <w:szCs w:val="20"/>
              </w:rPr>
              <w:t>5</w:t>
            </w:r>
          </w:p>
        </w:tc>
        <w:tc>
          <w:tcPr>
            <w:tcW w:w="1963" w:type="dxa"/>
            <w:tcBorders>
              <w:top w:val="single" w:sz="8" w:space="0" w:color="auto"/>
              <w:left w:val="single" w:sz="8" w:space="0" w:color="auto"/>
              <w:bottom w:val="single" w:sz="8" w:space="0" w:color="auto"/>
              <w:right w:val="single" w:sz="8" w:space="0" w:color="auto"/>
            </w:tcBorders>
          </w:tcPr>
          <w:p w14:paraId="7947B6BA" w14:textId="4DD6AE9F" w:rsidR="517D47E4" w:rsidRPr="0068074B" w:rsidRDefault="517D47E4" w:rsidP="517D47E4">
            <w:pPr>
              <w:rPr>
                <w:rFonts w:cstheme="minorHAnsi"/>
                <w:sz w:val="20"/>
                <w:szCs w:val="20"/>
              </w:rPr>
            </w:pPr>
            <w:r w:rsidRPr="0068074B">
              <w:rPr>
                <w:rFonts w:eastAsia="Calibri" w:cstheme="minorHAnsi"/>
                <w:color w:val="333333" w:themeColor="text1"/>
                <w:sz w:val="20"/>
                <w:szCs w:val="20"/>
              </w:rPr>
              <w:t xml:space="preserve">Fax verdwijnt en focus op </w:t>
            </w:r>
            <w:r w:rsidR="6E33E223" w:rsidRPr="0068074B">
              <w:rPr>
                <w:rFonts w:eastAsia="Calibri" w:cstheme="minorHAnsi"/>
                <w:color w:val="333333" w:themeColor="text1"/>
                <w:sz w:val="20"/>
                <w:szCs w:val="20"/>
              </w:rPr>
              <w:t>[beveiligd e-mail]</w:t>
            </w:r>
          </w:p>
        </w:tc>
        <w:tc>
          <w:tcPr>
            <w:tcW w:w="1406" w:type="dxa"/>
            <w:tcBorders>
              <w:top w:val="single" w:sz="8" w:space="0" w:color="auto"/>
              <w:left w:val="single" w:sz="8" w:space="0" w:color="auto"/>
              <w:bottom w:val="single" w:sz="8" w:space="0" w:color="auto"/>
              <w:right w:val="single" w:sz="8" w:space="0" w:color="auto"/>
            </w:tcBorders>
          </w:tcPr>
          <w:p w14:paraId="326A8315" w14:textId="625D8B09" w:rsidR="517D47E4" w:rsidRPr="0068074B" w:rsidRDefault="517D47E4">
            <w:pPr>
              <w:rPr>
                <w:rFonts w:cstheme="minorHAnsi"/>
                <w:sz w:val="20"/>
                <w:szCs w:val="20"/>
              </w:rPr>
            </w:pPr>
            <w:r w:rsidRPr="0068074B">
              <w:rPr>
                <w:rFonts w:eastAsia="Calibri" w:cstheme="minorHAnsi"/>
                <w:color w:val="333333" w:themeColor="text1"/>
                <w:sz w:val="20"/>
                <w:szCs w:val="20"/>
              </w:rPr>
              <w:t>Gebruikers fax</w:t>
            </w:r>
          </w:p>
          <w:p w14:paraId="60B81BA3" w14:textId="5A2DC846" w:rsidR="517D47E4" w:rsidRPr="0068074B" w:rsidRDefault="517D47E4">
            <w:pPr>
              <w:rPr>
                <w:rFonts w:cstheme="minorHAnsi"/>
                <w:sz w:val="20"/>
                <w:szCs w:val="20"/>
              </w:rPr>
            </w:pPr>
            <w:r w:rsidRPr="0068074B">
              <w:rPr>
                <w:rFonts w:eastAsia="Calibri" w:cstheme="minorHAnsi"/>
                <w:color w:val="333333" w:themeColor="text1"/>
                <w:sz w:val="20"/>
                <w:szCs w:val="20"/>
              </w:rPr>
              <w:t>Afdelingen</w:t>
            </w:r>
          </w:p>
        </w:tc>
        <w:tc>
          <w:tcPr>
            <w:tcW w:w="1838" w:type="dxa"/>
            <w:gridSpan w:val="2"/>
            <w:tcBorders>
              <w:top w:val="single" w:sz="8" w:space="0" w:color="auto"/>
              <w:left w:val="single" w:sz="8" w:space="0" w:color="auto"/>
              <w:bottom w:val="single" w:sz="8" w:space="0" w:color="auto"/>
              <w:right w:val="single" w:sz="8" w:space="0" w:color="auto"/>
            </w:tcBorders>
          </w:tcPr>
          <w:p w14:paraId="47473368" w14:textId="15465867" w:rsidR="517D47E4" w:rsidRPr="0068074B" w:rsidRDefault="517D47E4">
            <w:pPr>
              <w:rPr>
                <w:rFonts w:cstheme="minorHAnsi"/>
                <w:sz w:val="20"/>
                <w:szCs w:val="20"/>
              </w:rPr>
            </w:pPr>
            <w:r w:rsidRPr="0068074B">
              <w:rPr>
                <w:rFonts w:eastAsia="Calibri" w:cstheme="minorHAnsi"/>
                <w:color w:val="333333" w:themeColor="text1"/>
                <w:sz w:val="20"/>
                <w:szCs w:val="20"/>
              </w:rPr>
              <w:t xml:space="preserve">Flyers </w:t>
            </w:r>
          </w:p>
        </w:tc>
        <w:tc>
          <w:tcPr>
            <w:tcW w:w="2763" w:type="dxa"/>
            <w:tcBorders>
              <w:top w:val="single" w:sz="8" w:space="0" w:color="auto"/>
              <w:left w:val="nil"/>
              <w:bottom w:val="single" w:sz="8" w:space="0" w:color="auto"/>
              <w:right w:val="single" w:sz="8" w:space="0" w:color="auto"/>
            </w:tcBorders>
          </w:tcPr>
          <w:p w14:paraId="647B9AA4" w14:textId="2F95ED44" w:rsidR="517D47E4" w:rsidRPr="0068074B" w:rsidRDefault="517D47E4">
            <w:pPr>
              <w:rPr>
                <w:rFonts w:cstheme="minorHAnsi"/>
                <w:sz w:val="20"/>
                <w:szCs w:val="20"/>
              </w:rPr>
            </w:pPr>
            <w:r w:rsidRPr="0068074B">
              <w:rPr>
                <w:rFonts w:eastAsia="Calibri" w:cstheme="minorHAnsi"/>
                <w:color w:val="333333" w:themeColor="text1"/>
                <w:sz w:val="20"/>
                <w:szCs w:val="20"/>
              </w:rPr>
              <w:t>Eventueel ook een offline handleiding zoals bij ‘Veilig aanmelden’?</w:t>
            </w:r>
          </w:p>
        </w:tc>
      </w:tr>
      <w:tr w:rsidR="517D47E4" w14:paraId="276D972D"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43DDA0E8" w14:textId="1F5F14C3" w:rsidR="486CF488" w:rsidRPr="0068074B" w:rsidRDefault="486CF488" w:rsidP="517D47E4">
            <w:pPr>
              <w:spacing w:line="259" w:lineRule="auto"/>
              <w:rPr>
                <w:rFonts w:cstheme="minorHAnsi"/>
                <w:sz w:val="20"/>
                <w:szCs w:val="20"/>
              </w:rPr>
            </w:pPr>
            <w:r w:rsidRPr="0068074B">
              <w:rPr>
                <w:rFonts w:eastAsia="Calibri" w:cstheme="minorHAnsi"/>
                <w:color w:val="FF0000"/>
                <w:sz w:val="20"/>
                <w:szCs w:val="20"/>
              </w:rPr>
              <w:t>[Stopdatum]</w:t>
            </w:r>
          </w:p>
          <w:p w14:paraId="17E7A64A" w14:textId="5840F576" w:rsidR="517D47E4" w:rsidRPr="0068074B" w:rsidRDefault="517D47E4" w:rsidP="517D47E4">
            <w:pPr>
              <w:rPr>
                <w:rFonts w:eastAsia="Calibri" w:cstheme="minorHAnsi"/>
                <w:i/>
                <w:iCs/>
                <w:color w:val="FF0000"/>
                <w:sz w:val="20"/>
                <w:szCs w:val="20"/>
              </w:rPr>
            </w:pPr>
          </w:p>
        </w:tc>
        <w:tc>
          <w:tcPr>
            <w:tcW w:w="1963" w:type="dxa"/>
            <w:tcBorders>
              <w:top w:val="single" w:sz="8" w:space="0" w:color="auto"/>
              <w:left w:val="single" w:sz="8" w:space="0" w:color="auto"/>
              <w:bottom w:val="single" w:sz="8" w:space="0" w:color="auto"/>
              <w:right w:val="single" w:sz="8" w:space="0" w:color="auto"/>
            </w:tcBorders>
          </w:tcPr>
          <w:p w14:paraId="37B8921E" w14:textId="60B0B55C" w:rsidR="517D47E4" w:rsidRPr="0068074B" w:rsidRDefault="517D47E4" w:rsidP="517D47E4">
            <w:pPr>
              <w:rPr>
                <w:rFonts w:cstheme="minorHAnsi"/>
                <w:sz w:val="20"/>
                <w:szCs w:val="20"/>
              </w:rPr>
            </w:pPr>
            <w:r w:rsidRPr="0068074B">
              <w:rPr>
                <w:rFonts w:eastAsia="Calibri" w:cstheme="minorHAnsi"/>
                <w:color w:val="333333" w:themeColor="text1"/>
                <w:sz w:val="20"/>
                <w:szCs w:val="20"/>
              </w:rPr>
              <w:t xml:space="preserve">Fax is verdwenen, gebruik </w:t>
            </w:r>
            <w:r w:rsidR="5183FA61" w:rsidRPr="0068074B">
              <w:rPr>
                <w:rFonts w:eastAsia="Calibri" w:cstheme="minorHAnsi"/>
                <w:color w:val="333333" w:themeColor="text1"/>
                <w:sz w:val="20"/>
                <w:szCs w:val="20"/>
              </w:rPr>
              <w:t>[beveiligd e-mail]</w:t>
            </w:r>
          </w:p>
        </w:tc>
        <w:tc>
          <w:tcPr>
            <w:tcW w:w="1406" w:type="dxa"/>
            <w:tcBorders>
              <w:top w:val="single" w:sz="8" w:space="0" w:color="auto"/>
              <w:left w:val="single" w:sz="8" w:space="0" w:color="auto"/>
              <w:bottom w:val="single" w:sz="8" w:space="0" w:color="auto"/>
              <w:right w:val="single" w:sz="8" w:space="0" w:color="auto"/>
            </w:tcBorders>
          </w:tcPr>
          <w:p w14:paraId="44A20483" w14:textId="7089B476" w:rsidR="5183FA61" w:rsidRPr="0068074B" w:rsidRDefault="5183FA61" w:rsidP="517D47E4">
            <w:pPr>
              <w:spacing w:line="259" w:lineRule="auto"/>
              <w:rPr>
                <w:rFonts w:cstheme="minorHAnsi"/>
                <w:sz w:val="20"/>
                <w:szCs w:val="20"/>
              </w:rPr>
            </w:pPr>
            <w:r w:rsidRPr="0068074B">
              <w:rPr>
                <w:rFonts w:eastAsia="Calibri" w:cstheme="minorHAnsi"/>
                <w:color w:val="333333" w:themeColor="text1"/>
                <w:sz w:val="20"/>
                <w:szCs w:val="20"/>
              </w:rPr>
              <w:t>Mw.</w:t>
            </w:r>
          </w:p>
        </w:tc>
        <w:tc>
          <w:tcPr>
            <w:tcW w:w="1838" w:type="dxa"/>
            <w:gridSpan w:val="2"/>
            <w:tcBorders>
              <w:top w:val="single" w:sz="8" w:space="0" w:color="auto"/>
              <w:left w:val="single" w:sz="8" w:space="0" w:color="auto"/>
              <w:bottom w:val="single" w:sz="8" w:space="0" w:color="auto"/>
              <w:right w:val="single" w:sz="8" w:space="0" w:color="auto"/>
            </w:tcBorders>
          </w:tcPr>
          <w:p w14:paraId="7A4E7F53" w14:textId="0A8BB01F" w:rsidR="517D47E4" w:rsidRPr="0068074B" w:rsidRDefault="517D47E4">
            <w:pPr>
              <w:rPr>
                <w:rFonts w:cstheme="minorHAnsi"/>
                <w:sz w:val="20"/>
                <w:szCs w:val="20"/>
              </w:rPr>
            </w:pPr>
            <w:r w:rsidRPr="0068074B">
              <w:rPr>
                <w:rFonts w:eastAsia="Calibri" w:cstheme="minorHAnsi"/>
                <w:color w:val="333333" w:themeColor="text1"/>
                <w:sz w:val="20"/>
                <w:szCs w:val="20"/>
              </w:rPr>
              <w:t>Hoofdnieuws intranet</w:t>
            </w:r>
          </w:p>
        </w:tc>
        <w:tc>
          <w:tcPr>
            <w:tcW w:w="2763" w:type="dxa"/>
            <w:tcBorders>
              <w:top w:val="single" w:sz="8" w:space="0" w:color="auto"/>
              <w:left w:val="nil"/>
              <w:bottom w:val="single" w:sz="8" w:space="0" w:color="auto"/>
              <w:right w:val="single" w:sz="8" w:space="0" w:color="auto"/>
            </w:tcBorders>
          </w:tcPr>
          <w:p w14:paraId="115C6DDB" w14:textId="323E8CF7" w:rsidR="517D47E4" w:rsidRPr="0068074B" w:rsidRDefault="517D47E4">
            <w:pPr>
              <w:rPr>
                <w:rFonts w:cstheme="minorHAnsi"/>
                <w:sz w:val="20"/>
                <w:szCs w:val="20"/>
              </w:rPr>
            </w:pPr>
            <w:r w:rsidRPr="0068074B">
              <w:rPr>
                <w:rFonts w:eastAsia="Calibri" w:cstheme="minorHAnsi"/>
                <w:color w:val="333333" w:themeColor="text1"/>
                <w:sz w:val="20"/>
                <w:szCs w:val="20"/>
              </w:rPr>
              <w:t>Ook linken naar intranetdossier met handleidingen etc.</w:t>
            </w:r>
          </w:p>
        </w:tc>
      </w:tr>
      <w:tr w:rsidR="517D47E4" w14:paraId="2F349A9B" w14:textId="77777777" w:rsidTr="00560698">
        <w:trPr>
          <w:trHeight w:val="375"/>
        </w:trPr>
        <w:tc>
          <w:tcPr>
            <w:tcW w:w="9094" w:type="dxa"/>
            <w:gridSpan w:val="6"/>
            <w:tcBorders>
              <w:top w:val="single" w:sz="8" w:space="0" w:color="auto"/>
              <w:left w:val="single" w:sz="8" w:space="0" w:color="auto"/>
              <w:bottom w:val="single" w:sz="8" w:space="0" w:color="auto"/>
              <w:right w:val="single" w:sz="8" w:space="0" w:color="auto"/>
            </w:tcBorders>
            <w:shd w:val="clear" w:color="auto" w:fill="D88CA6" w:themeFill="accent1" w:themeFillTint="99"/>
          </w:tcPr>
          <w:p w14:paraId="5851D789" w14:textId="20D1AEF3" w:rsidR="517D47E4" w:rsidRDefault="517D47E4">
            <w:r w:rsidRPr="517D47E4">
              <w:rPr>
                <w:rFonts w:ascii="Calibri" w:eastAsia="Calibri" w:hAnsi="Calibri" w:cs="Calibri"/>
                <w:b/>
                <w:bCs/>
                <w:color w:val="333333" w:themeColor="text1"/>
              </w:rPr>
              <w:t>EXTERN</w:t>
            </w:r>
          </w:p>
        </w:tc>
      </w:tr>
      <w:tr w:rsidR="517D47E4" w14:paraId="4F118371"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61CCF2B9" w14:textId="4EEB7247" w:rsidR="517D47E4" w:rsidRPr="0068074B" w:rsidRDefault="517D47E4">
            <w:pPr>
              <w:rPr>
                <w:sz w:val="21"/>
                <w:szCs w:val="21"/>
              </w:rPr>
            </w:pPr>
            <w:r w:rsidRPr="0068074B">
              <w:rPr>
                <w:rFonts w:ascii="Calibri" w:eastAsia="Calibri" w:hAnsi="Calibri" w:cs="Calibri"/>
                <w:color w:val="333333" w:themeColor="text1"/>
                <w:sz w:val="21"/>
                <w:szCs w:val="21"/>
              </w:rPr>
              <w:t xml:space="preserve">Week </w:t>
            </w:r>
            <w:r w:rsidR="697B029E" w:rsidRPr="0068074B">
              <w:rPr>
                <w:rFonts w:ascii="Calibri" w:eastAsia="Calibri" w:hAnsi="Calibri" w:cs="Calibri"/>
                <w:color w:val="333333" w:themeColor="text1"/>
                <w:sz w:val="21"/>
                <w:szCs w:val="21"/>
              </w:rPr>
              <w:t>2</w:t>
            </w:r>
            <w:r w:rsidRPr="0068074B">
              <w:rPr>
                <w:rFonts w:ascii="Calibri" w:eastAsia="Calibri" w:hAnsi="Calibri" w:cs="Calibri"/>
                <w:color w:val="333333" w:themeColor="text1"/>
                <w:sz w:val="21"/>
                <w:szCs w:val="21"/>
              </w:rPr>
              <w:t xml:space="preserve"> </w:t>
            </w:r>
          </w:p>
          <w:p w14:paraId="7EBD163C" w14:textId="00A08228" w:rsidR="517D47E4" w:rsidRPr="0068074B" w:rsidRDefault="517D47E4">
            <w:pPr>
              <w:rPr>
                <w:sz w:val="21"/>
                <w:szCs w:val="21"/>
              </w:rPr>
            </w:pPr>
            <w:r w:rsidRPr="0068074B">
              <w:rPr>
                <w:rFonts w:ascii="Calibri" w:eastAsia="Calibri" w:hAnsi="Calibri" w:cs="Calibri"/>
                <w:color w:val="333333" w:themeColor="text1"/>
                <w:sz w:val="21"/>
                <w:szCs w:val="21"/>
              </w:rPr>
              <w:t xml:space="preserve"> </w:t>
            </w:r>
          </w:p>
        </w:tc>
        <w:tc>
          <w:tcPr>
            <w:tcW w:w="1963" w:type="dxa"/>
            <w:tcBorders>
              <w:top w:val="nil"/>
              <w:left w:val="single" w:sz="8" w:space="0" w:color="auto"/>
              <w:bottom w:val="single" w:sz="8" w:space="0" w:color="auto"/>
              <w:right w:val="single" w:sz="8" w:space="0" w:color="auto"/>
            </w:tcBorders>
          </w:tcPr>
          <w:p w14:paraId="79034BA4" w14:textId="52F84FDB" w:rsidR="517D47E4" w:rsidRPr="0068074B" w:rsidRDefault="517D47E4" w:rsidP="517D47E4">
            <w:pPr>
              <w:rPr>
                <w:rFonts w:ascii="Calibri" w:eastAsia="Calibri" w:hAnsi="Calibri" w:cs="Calibri"/>
                <w:color w:val="333333" w:themeColor="text1"/>
                <w:sz w:val="21"/>
                <w:szCs w:val="21"/>
              </w:rPr>
            </w:pPr>
            <w:r w:rsidRPr="0068074B">
              <w:rPr>
                <w:rFonts w:ascii="Calibri" w:eastAsia="Calibri" w:hAnsi="Calibri" w:cs="Calibri"/>
                <w:color w:val="333333" w:themeColor="text1"/>
                <w:sz w:val="21"/>
                <w:szCs w:val="21"/>
              </w:rPr>
              <w:t xml:space="preserve">De fax verdwijnt per </w:t>
            </w:r>
            <w:r w:rsidR="626F199F" w:rsidRPr="0068074B">
              <w:rPr>
                <w:rFonts w:ascii="Calibri" w:eastAsia="Calibri" w:hAnsi="Calibri" w:cs="Calibri"/>
                <w:color w:val="333333" w:themeColor="text1"/>
                <w:sz w:val="21"/>
                <w:szCs w:val="21"/>
              </w:rPr>
              <w:t>[</w:t>
            </w:r>
            <w:r w:rsidR="626F199F" w:rsidRPr="0068074B">
              <w:rPr>
                <w:rFonts w:ascii="Calibri" w:eastAsia="Calibri" w:hAnsi="Calibri" w:cs="Calibri"/>
                <w:i/>
                <w:iCs/>
                <w:color w:val="333333" w:themeColor="text1"/>
                <w:sz w:val="21"/>
                <w:szCs w:val="21"/>
              </w:rPr>
              <w:t>datum</w:t>
            </w:r>
            <w:r w:rsidR="626F199F" w:rsidRPr="0068074B">
              <w:rPr>
                <w:rFonts w:ascii="Calibri" w:eastAsia="Calibri" w:hAnsi="Calibri" w:cs="Calibri"/>
                <w:color w:val="333333" w:themeColor="text1"/>
                <w:sz w:val="21"/>
                <w:szCs w:val="21"/>
              </w:rPr>
              <w:t>]</w:t>
            </w:r>
          </w:p>
        </w:tc>
        <w:tc>
          <w:tcPr>
            <w:tcW w:w="1642" w:type="dxa"/>
            <w:gridSpan w:val="2"/>
            <w:tcBorders>
              <w:top w:val="nil"/>
              <w:left w:val="single" w:sz="8" w:space="0" w:color="auto"/>
              <w:bottom w:val="single" w:sz="8" w:space="0" w:color="auto"/>
              <w:right w:val="single" w:sz="8" w:space="0" w:color="auto"/>
            </w:tcBorders>
          </w:tcPr>
          <w:p w14:paraId="0939F8FE" w14:textId="2AE4FE71" w:rsidR="517D47E4" w:rsidRPr="0068074B" w:rsidRDefault="517D47E4">
            <w:pPr>
              <w:rPr>
                <w:sz w:val="21"/>
                <w:szCs w:val="21"/>
              </w:rPr>
            </w:pPr>
            <w:r w:rsidRPr="0068074B">
              <w:rPr>
                <w:rFonts w:ascii="Calibri" w:eastAsia="Calibri" w:hAnsi="Calibri" w:cs="Calibri"/>
                <w:color w:val="333333" w:themeColor="text1"/>
                <w:sz w:val="21"/>
                <w:szCs w:val="21"/>
              </w:rPr>
              <w:t xml:space="preserve">Samenwerkingspartners </w:t>
            </w:r>
          </w:p>
        </w:tc>
        <w:tc>
          <w:tcPr>
            <w:tcW w:w="1602" w:type="dxa"/>
            <w:tcBorders>
              <w:top w:val="nil"/>
              <w:left w:val="nil"/>
              <w:bottom w:val="single" w:sz="8" w:space="0" w:color="auto"/>
              <w:right w:val="single" w:sz="8" w:space="0" w:color="auto"/>
            </w:tcBorders>
          </w:tcPr>
          <w:p w14:paraId="4F899E45" w14:textId="4728CB25" w:rsidR="517D47E4" w:rsidRPr="0068074B" w:rsidRDefault="517D47E4" w:rsidP="517D47E4">
            <w:pPr>
              <w:rPr>
                <w:rFonts w:ascii="Calibri" w:eastAsia="Calibri" w:hAnsi="Calibri" w:cs="Calibri"/>
                <w:color w:val="333333" w:themeColor="text1"/>
                <w:sz w:val="21"/>
                <w:szCs w:val="21"/>
              </w:rPr>
            </w:pPr>
            <w:r w:rsidRPr="0068074B">
              <w:rPr>
                <w:rFonts w:ascii="Calibri" w:eastAsia="Calibri" w:hAnsi="Calibri" w:cs="Calibri"/>
                <w:color w:val="333333" w:themeColor="text1"/>
                <w:sz w:val="21"/>
                <w:szCs w:val="21"/>
              </w:rPr>
              <w:t>Nieuwsbrief Zorgsamenw.</w:t>
            </w:r>
          </w:p>
          <w:p w14:paraId="3495F7F7" w14:textId="11080052" w:rsidR="517D47E4" w:rsidRPr="0068074B" w:rsidRDefault="517D47E4">
            <w:pPr>
              <w:rPr>
                <w:sz w:val="21"/>
                <w:szCs w:val="21"/>
              </w:rPr>
            </w:pPr>
            <w:r w:rsidRPr="0068074B">
              <w:rPr>
                <w:rFonts w:ascii="Calibri" w:eastAsia="Calibri" w:hAnsi="Calibri" w:cs="Calibri"/>
                <w:color w:val="333333" w:themeColor="text1"/>
                <w:sz w:val="21"/>
                <w:szCs w:val="21"/>
              </w:rPr>
              <w:t>Website Zorgpartners</w:t>
            </w:r>
          </w:p>
        </w:tc>
        <w:tc>
          <w:tcPr>
            <w:tcW w:w="2763" w:type="dxa"/>
            <w:tcBorders>
              <w:top w:val="nil"/>
              <w:left w:val="single" w:sz="8" w:space="0" w:color="auto"/>
              <w:bottom w:val="single" w:sz="8" w:space="0" w:color="auto"/>
              <w:right w:val="single" w:sz="8" w:space="0" w:color="auto"/>
            </w:tcBorders>
          </w:tcPr>
          <w:p w14:paraId="269E9847" w14:textId="43518DA5" w:rsidR="517D47E4" w:rsidRPr="0068074B" w:rsidRDefault="517D47E4">
            <w:pPr>
              <w:rPr>
                <w:sz w:val="21"/>
                <w:szCs w:val="21"/>
              </w:rPr>
            </w:pPr>
            <w:r w:rsidRPr="0068074B">
              <w:rPr>
                <w:rFonts w:ascii="Calibri" w:eastAsia="Calibri" w:hAnsi="Calibri" w:cs="Calibri"/>
                <w:color w:val="333333" w:themeColor="text1"/>
                <w:sz w:val="21"/>
                <w:szCs w:val="21"/>
              </w:rPr>
              <w:t>Vooraankondiging van uitfasering</w:t>
            </w:r>
          </w:p>
        </w:tc>
      </w:tr>
      <w:tr w:rsidR="517D47E4" w14:paraId="71E55ECF"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5FDF4BB6" w14:textId="2C7E5097" w:rsidR="517D47E4" w:rsidRPr="0068074B" w:rsidRDefault="517D47E4">
            <w:pPr>
              <w:rPr>
                <w:sz w:val="21"/>
                <w:szCs w:val="21"/>
              </w:rPr>
            </w:pPr>
            <w:r w:rsidRPr="0068074B">
              <w:rPr>
                <w:rFonts w:ascii="Calibri" w:eastAsia="Calibri" w:hAnsi="Calibri" w:cs="Calibri"/>
                <w:color w:val="333333" w:themeColor="text1"/>
                <w:sz w:val="21"/>
                <w:szCs w:val="21"/>
              </w:rPr>
              <w:t xml:space="preserve">Week </w:t>
            </w:r>
            <w:r w:rsidR="0AEFD580" w:rsidRPr="0068074B">
              <w:rPr>
                <w:rFonts w:ascii="Calibri" w:eastAsia="Calibri" w:hAnsi="Calibri" w:cs="Calibri"/>
                <w:color w:val="333333" w:themeColor="text1"/>
                <w:sz w:val="21"/>
                <w:szCs w:val="21"/>
              </w:rPr>
              <w:t>2</w:t>
            </w:r>
          </w:p>
          <w:p w14:paraId="1012F15E" w14:textId="55A833E6" w:rsidR="517D47E4" w:rsidRPr="0068074B" w:rsidRDefault="517D47E4">
            <w:pPr>
              <w:rPr>
                <w:sz w:val="21"/>
                <w:szCs w:val="21"/>
              </w:rPr>
            </w:pPr>
            <w:r w:rsidRPr="0068074B">
              <w:rPr>
                <w:rFonts w:ascii="Calibri" w:eastAsia="Calibri" w:hAnsi="Calibri" w:cs="Calibri"/>
                <w:color w:val="333333" w:themeColor="text1"/>
                <w:sz w:val="21"/>
                <w:szCs w:val="21"/>
              </w:rPr>
              <w:t xml:space="preserve"> </w:t>
            </w:r>
          </w:p>
        </w:tc>
        <w:tc>
          <w:tcPr>
            <w:tcW w:w="1963" w:type="dxa"/>
            <w:tcBorders>
              <w:top w:val="single" w:sz="8" w:space="0" w:color="auto"/>
              <w:left w:val="single" w:sz="8" w:space="0" w:color="auto"/>
              <w:bottom w:val="single" w:sz="8" w:space="0" w:color="auto"/>
              <w:right w:val="single" w:sz="8" w:space="0" w:color="auto"/>
            </w:tcBorders>
          </w:tcPr>
          <w:p w14:paraId="1D4E65D1" w14:textId="71AA2827" w:rsidR="517D47E4" w:rsidRPr="0068074B" w:rsidRDefault="517D47E4" w:rsidP="517D47E4">
            <w:pPr>
              <w:rPr>
                <w:rFonts w:ascii="Calibri" w:eastAsia="Calibri" w:hAnsi="Calibri" w:cs="Calibri"/>
                <w:color w:val="333333" w:themeColor="text1"/>
                <w:sz w:val="21"/>
                <w:szCs w:val="21"/>
              </w:rPr>
            </w:pPr>
            <w:r w:rsidRPr="0068074B">
              <w:rPr>
                <w:rFonts w:ascii="Calibri" w:eastAsia="Calibri" w:hAnsi="Calibri" w:cs="Calibri"/>
                <w:color w:val="333333" w:themeColor="text1"/>
                <w:sz w:val="21"/>
                <w:szCs w:val="21"/>
              </w:rPr>
              <w:t xml:space="preserve">De fax verdwijnt per </w:t>
            </w:r>
            <w:r w:rsidR="7C5084F2" w:rsidRPr="0068074B">
              <w:rPr>
                <w:rFonts w:ascii="Calibri" w:eastAsia="Calibri" w:hAnsi="Calibri" w:cs="Calibri"/>
                <w:color w:val="333333" w:themeColor="text1"/>
                <w:sz w:val="21"/>
                <w:szCs w:val="21"/>
              </w:rPr>
              <w:t>[</w:t>
            </w:r>
            <w:r w:rsidR="7C5084F2" w:rsidRPr="0068074B">
              <w:rPr>
                <w:rFonts w:ascii="Calibri" w:eastAsia="Calibri" w:hAnsi="Calibri" w:cs="Calibri"/>
                <w:i/>
                <w:iCs/>
                <w:color w:val="333333" w:themeColor="text1"/>
                <w:sz w:val="21"/>
                <w:szCs w:val="21"/>
              </w:rPr>
              <w:t>datum</w:t>
            </w:r>
            <w:r w:rsidR="7C5084F2" w:rsidRPr="0068074B">
              <w:rPr>
                <w:rFonts w:ascii="Calibri" w:eastAsia="Calibri" w:hAnsi="Calibri" w:cs="Calibri"/>
                <w:color w:val="333333" w:themeColor="text1"/>
                <w:sz w:val="21"/>
                <w:szCs w:val="21"/>
              </w:rPr>
              <w:t>]</w:t>
            </w:r>
          </w:p>
        </w:tc>
        <w:tc>
          <w:tcPr>
            <w:tcW w:w="1642" w:type="dxa"/>
            <w:gridSpan w:val="2"/>
            <w:tcBorders>
              <w:top w:val="single" w:sz="8" w:space="0" w:color="auto"/>
              <w:left w:val="single" w:sz="8" w:space="0" w:color="auto"/>
              <w:bottom w:val="single" w:sz="8" w:space="0" w:color="auto"/>
              <w:right w:val="single" w:sz="8" w:space="0" w:color="auto"/>
            </w:tcBorders>
          </w:tcPr>
          <w:p w14:paraId="3052FC92" w14:textId="5E48F8B5" w:rsidR="517D47E4" w:rsidRPr="0068074B" w:rsidRDefault="517D47E4">
            <w:pPr>
              <w:rPr>
                <w:sz w:val="21"/>
                <w:szCs w:val="21"/>
              </w:rPr>
            </w:pPr>
            <w:r w:rsidRPr="0068074B">
              <w:rPr>
                <w:rFonts w:ascii="Calibri" w:eastAsia="Calibri" w:hAnsi="Calibri" w:cs="Calibri"/>
                <w:color w:val="333333" w:themeColor="text1"/>
                <w:sz w:val="21"/>
                <w:szCs w:val="21"/>
              </w:rPr>
              <w:t xml:space="preserve">Samenwerkingspartners </w:t>
            </w:r>
          </w:p>
        </w:tc>
        <w:tc>
          <w:tcPr>
            <w:tcW w:w="1602" w:type="dxa"/>
            <w:tcBorders>
              <w:top w:val="single" w:sz="8" w:space="0" w:color="auto"/>
              <w:left w:val="nil"/>
              <w:bottom w:val="single" w:sz="8" w:space="0" w:color="auto"/>
              <w:right w:val="single" w:sz="8" w:space="0" w:color="auto"/>
            </w:tcBorders>
          </w:tcPr>
          <w:p w14:paraId="0E93E81B" w14:textId="09A6C6EE" w:rsidR="517D47E4" w:rsidRPr="0068074B" w:rsidRDefault="517D47E4">
            <w:pPr>
              <w:rPr>
                <w:sz w:val="21"/>
                <w:szCs w:val="21"/>
              </w:rPr>
            </w:pPr>
            <w:r w:rsidRPr="0068074B">
              <w:rPr>
                <w:rFonts w:ascii="Calibri" w:eastAsia="Calibri" w:hAnsi="Calibri" w:cs="Calibri"/>
                <w:color w:val="333333" w:themeColor="text1"/>
                <w:sz w:val="21"/>
                <w:szCs w:val="21"/>
              </w:rPr>
              <w:t>Directe mail naar betreffende instellingen</w:t>
            </w:r>
          </w:p>
        </w:tc>
        <w:tc>
          <w:tcPr>
            <w:tcW w:w="2763" w:type="dxa"/>
            <w:tcBorders>
              <w:top w:val="single" w:sz="8" w:space="0" w:color="auto"/>
              <w:left w:val="single" w:sz="8" w:space="0" w:color="auto"/>
              <w:bottom w:val="single" w:sz="8" w:space="0" w:color="auto"/>
              <w:right w:val="single" w:sz="8" w:space="0" w:color="auto"/>
            </w:tcBorders>
          </w:tcPr>
          <w:p w14:paraId="28523250" w14:textId="67473ECA" w:rsidR="517D47E4" w:rsidRPr="0068074B" w:rsidRDefault="517D47E4">
            <w:pPr>
              <w:rPr>
                <w:sz w:val="21"/>
                <w:szCs w:val="21"/>
              </w:rPr>
            </w:pPr>
            <w:r w:rsidRPr="0068074B">
              <w:rPr>
                <w:rFonts w:ascii="Calibri" w:eastAsia="Calibri" w:hAnsi="Calibri" w:cs="Calibri"/>
                <w:color w:val="333333" w:themeColor="text1"/>
                <w:sz w:val="21"/>
                <w:szCs w:val="21"/>
              </w:rPr>
              <w:t>+ acties rondom toegangscode (brief)</w:t>
            </w:r>
          </w:p>
        </w:tc>
      </w:tr>
      <w:tr w:rsidR="517D47E4" w14:paraId="6A41AB1C"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75CD229B" w14:textId="02613385" w:rsidR="517D47E4" w:rsidRPr="0068074B" w:rsidRDefault="517D47E4" w:rsidP="517D47E4">
            <w:pPr>
              <w:rPr>
                <w:rFonts w:ascii="Calibri" w:eastAsia="Calibri" w:hAnsi="Calibri" w:cs="Calibri"/>
                <w:color w:val="333333" w:themeColor="text1"/>
                <w:sz w:val="21"/>
                <w:szCs w:val="21"/>
              </w:rPr>
            </w:pPr>
            <w:r w:rsidRPr="0068074B">
              <w:rPr>
                <w:rFonts w:ascii="Calibri" w:eastAsia="Calibri" w:hAnsi="Calibri" w:cs="Calibri"/>
                <w:color w:val="333333" w:themeColor="text1"/>
                <w:sz w:val="21"/>
                <w:szCs w:val="21"/>
              </w:rPr>
              <w:t xml:space="preserve">Week </w:t>
            </w:r>
            <w:r w:rsidR="5F387DCC" w:rsidRPr="0068074B">
              <w:rPr>
                <w:rFonts w:ascii="Calibri" w:eastAsia="Calibri" w:hAnsi="Calibri" w:cs="Calibri"/>
                <w:color w:val="333333" w:themeColor="text1"/>
                <w:sz w:val="21"/>
                <w:szCs w:val="21"/>
              </w:rPr>
              <w:t>3</w:t>
            </w:r>
          </w:p>
        </w:tc>
        <w:tc>
          <w:tcPr>
            <w:tcW w:w="1963" w:type="dxa"/>
            <w:tcBorders>
              <w:top w:val="single" w:sz="8" w:space="0" w:color="auto"/>
              <w:left w:val="single" w:sz="8" w:space="0" w:color="auto"/>
              <w:bottom w:val="single" w:sz="8" w:space="0" w:color="auto"/>
              <w:right w:val="single" w:sz="8" w:space="0" w:color="auto"/>
            </w:tcBorders>
          </w:tcPr>
          <w:p w14:paraId="063F0132" w14:textId="241734A5" w:rsidR="517D47E4" w:rsidRPr="0068074B" w:rsidRDefault="517D47E4">
            <w:pPr>
              <w:rPr>
                <w:sz w:val="21"/>
                <w:szCs w:val="21"/>
              </w:rPr>
            </w:pPr>
            <w:r w:rsidRPr="0068074B">
              <w:rPr>
                <w:rFonts w:ascii="Calibri" w:eastAsia="Calibri" w:hAnsi="Calibri" w:cs="Calibri"/>
                <w:color w:val="333333" w:themeColor="text1"/>
                <w:sz w:val="21"/>
                <w:szCs w:val="21"/>
              </w:rPr>
              <w:t>Hoe gaat het</w:t>
            </w:r>
            <w:r w:rsidR="0B79DDBC" w:rsidRPr="0068074B">
              <w:rPr>
                <w:rFonts w:ascii="Calibri" w:eastAsia="Calibri" w:hAnsi="Calibri" w:cs="Calibri"/>
                <w:color w:val="333333" w:themeColor="text1"/>
                <w:sz w:val="21"/>
                <w:szCs w:val="21"/>
              </w:rPr>
              <w:t xml:space="preserve"> [</w:t>
            </w:r>
            <w:r w:rsidR="0B79DDBC" w:rsidRPr="0068074B">
              <w:rPr>
                <w:rFonts w:ascii="Calibri" w:eastAsia="Calibri" w:hAnsi="Calibri" w:cs="Calibri"/>
                <w:i/>
                <w:iCs/>
                <w:color w:val="333333" w:themeColor="text1"/>
                <w:sz w:val="21"/>
                <w:szCs w:val="21"/>
              </w:rPr>
              <w:t>naam ziekenhuis</w:t>
            </w:r>
            <w:r w:rsidR="0B79DDBC" w:rsidRPr="0068074B">
              <w:rPr>
                <w:rFonts w:ascii="Calibri" w:eastAsia="Calibri" w:hAnsi="Calibri" w:cs="Calibri"/>
                <w:color w:val="333333" w:themeColor="text1"/>
                <w:sz w:val="21"/>
                <w:szCs w:val="21"/>
              </w:rPr>
              <w:t>]</w:t>
            </w:r>
            <w:r w:rsidRPr="0068074B">
              <w:rPr>
                <w:rFonts w:ascii="Calibri" w:eastAsia="Calibri" w:hAnsi="Calibri" w:cs="Calibri"/>
                <w:color w:val="333333" w:themeColor="text1"/>
                <w:sz w:val="21"/>
                <w:szCs w:val="21"/>
              </w:rPr>
              <w:t xml:space="preserve"> straks te werk</w:t>
            </w:r>
          </w:p>
        </w:tc>
        <w:tc>
          <w:tcPr>
            <w:tcW w:w="1642" w:type="dxa"/>
            <w:gridSpan w:val="2"/>
            <w:tcBorders>
              <w:top w:val="single" w:sz="8" w:space="0" w:color="auto"/>
              <w:left w:val="single" w:sz="8" w:space="0" w:color="auto"/>
              <w:bottom w:val="single" w:sz="8" w:space="0" w:color="auto"/>
              <w:right w:val="single" w:sz="8" w:space="0" w:color="auto"/>
            </w:tcBorders>
          </w:tcPr>
          <w:p w14:paraId="53DB8C2E" w14:textId="2BEB0429" w:rsidR="517D47E4" w:rsidRPr="0068074B" w:rsidRDefault="517D47E4">
            <w:pPr>
              <w:rPr>
                <w:sz w:val="21"/>
                <w:szCs w:val="21"/>
              </w:rPr>
            </w:pPr>
            <w:r w:rsidRPr="0068074B">
              <w:rPr>
                <w:rFonts w:ascii="Calibri" w:eastAsia="Calibri" w:hAnsi="Calibri" w:cs="Calibri"/>
                <w:color w:val="333333" w:themeColor="text1"/>
                <w:sz w:val="21"/>
                <w:szCs w:val="21"/>
              </w:rPr>
              <w:t>Samenwerkingspartners</w:t>
            </w:r>
          </w:p>
        </w:tc>
        <w:tc>
          <w:tcPr>
            <w:tcW w:w="1602" w:type="dxa"/>
            <w:tcBorders>
              <w:top w:val="single" w:sz="8" w:space="0" w:color="auto"/>
              <w:left w:val="nil"/>
              <w:bottom w:val="single" w:sz="8" w:space="0" w:color="auto"/>
              <w:right w:val="single" w:sz="8" w:space="0" w:color="auto"/>
            </w:tcBorders>
          </w:tcPr>
          <w:p w14:paraId="786FCB9A" w14:textId="79DCB8E8" w:rsidR="517D47E4" w:rsidRPr="0068074B" w:rsidRDefault="517D47E4">
            <w:pPr>
              <w:rPr>
                <w:sz w:val="21"/>
                <w:szCs w:val="21"/>
              </w:rPr>
            </w:pPr>
            <w:r w:rsidRPr="0068074B">
              <w:rPr>
                <w:rFonts w:ascii="Calibri" w:eastAsia="Calibri" w:hAnsi="Calibri" w:cs="Calibri"/>
                <w:color w:val="333333" w:themeColor="text1"/>
                <w:sz w:val="21"/>
                <w:szCs w:val="21"/>
              </w:rPr>
              <w:t>Handleidingeninstructies website</w:t>
            </w:r>
          </w:p>
        </w:tc>
        <w:tc>
          <w:tcPr>
            <w:tcW w:w="2763" w:type="dxa"/>
            <w:tcBorders>
              <w:top w:val="single" w:sz="8" w:space="0" w:color="auto"/>
              <w:left w:val="single" w:sz="8" w:space="0" w:color="auto"/>
              <w:bottom w:val="single" w:sz="8" w:space="0" w:color="auto"/>
              <w:right w:val="single" w:sz="8" w:space="0" w:color="auto"/>
            </w:tcBorders>
          </w:tcPr>
          <w:p w14:paraId="575BE719" w14:textId="6CDFA281" w:rsidR="517D47E4" w:rsidRPr="0068074B" w:rsidRDefault="517D47E4" w:rsidP="517D47E4">
            <w:pPr>
              <w:rPr>
                <w:rFonts w:ascii="Calibri" w:eastAsia="Calibri" w:hAnsi="Calibri" w:cs="Calibri"/>
                <w:color w:val="333333" w:themeColor="text1"/>
                <w:sz w:val="21"/>
                <w:szCs w:val="21"/>
              </w:rPr>
            </w:pPr>
          </w:p>
        </w:tc>
      </w:tr>
      <w:tr w:rsidR="517D47E4" w14:paraId="39161A5E"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7CBB865D" w14:textId="59D04B50" w:rsidR="517D47E4" w:rsidRPr="0068074B" w:rsidRDefault="517D47E4">
            <w:pPr>
              <w:rPr>
                <w:sz w:val="21"/>
                <w:szCs w:val="21"/>
              </w:rPr>
            </w:pPr>
            <w:r w:rsidRPr="0068074B">
              <w:rPr>
                <w:rFonts w:ascii="Calibri" w:eastAsia="Calibri" w:hAnsi="Calibri" w:cs="Calibri"/>
                <w:color w:val="333333" w:themeColor="text1"/>
                <w:sz w:val="21"/>
                <w:szCs w:val="21"/>
              </w:rPr>
              <w:t xml:space="preserve">Week </w:t>
            </w:r>
            <w:r w:rsidR="7B8902A0" w:rsidRPr="0068074B">
              <w:rPr>
                <w:rFonts w:ascii="Calibri" w:eastAsia="Calibri" w:hAnsi="Calibri" w:cs="Calibri"/>
                <w:color w:val="333333" w:themeColor="text1"/>
                <w:sz w:val="21"/>
                <w:szCs w:val="21"/>
              </w:rPr>
              <w:t>4</w:t>
            </w:r>
          </w:p>
        </w:tc>
        <w:tc>
          <w:tcPr>
            <w:tcW w:w="1963" w:type="dxa"/>
            <w:tcBorders>
              <w:top w:val="single" w:sz="8" w:space="0" w:color="auto"/>
              <w:left w:val="single" w:sz="8" w:space="0" w:color="auto"/>
              <w:bottom w:val="single" w:sz="8" w:space="0" w:color="auto"/>
              <w:right w:val="single" w:sz="8" w:space="0" w:color="auto"/>
            </w:tcBorders>
          </w:tcPr>
          <w:p w14:paraId="230299C0" w14:textId="774D6B0F" w:rsidR="517D47E4" w:rsidRPr="0068074B" w:rsidRDefault="517D47E4">
            <w:pPr>
              <w:rPr>
                <w:sz w:val="21"/>
                <w:szCs w:val="21"/>
              </w:rPr>
            </w:pPr>
            <w:r w:rsidRPr="0068074B">
              <w:rPr>
                <w:rFonts w:ascii="Calibri" w:eastAsia="Calibri" w:hAnsi="Calibri" w:cs="Calibri"/>
                <w:color w:val="333333" w:themeColor="text1"/>
                <w:sz w:val="21"/>
                <w:szCs w:val="21"/>
              </w:rPr>
              <w:t>Aanpassen materiaal</w:t>
            </w:r>
          </w:p>
        </w:tc>
        <w:tc>
          <w:tcPr>
            <w:tcW w:w="1642" w:type="dxa"/>
            <w:gridSpan w:val="2"/>
            <w:tcBorders>
              <w:top w:val="single" w:sz="8" w:space="0" w:color="auto"/>
              <w:left w:val="single" w:sz="8" w:space="0" w:color="auto"/>
              <w:bottom w:val="single" w:sz="8" w:space="0" w:color="auto"/>
              <w:right w:val="single" w:sz="8" w:space="0" w:color="auto"/>
            </w:tcBorders>
          </w:tcPr>
          <w:p w14:paraId="3DE63184" w14:textId="5837519A" w:rsidR="517D47E4" w:rsidRPr="0068074B" w:rsidRDefault="517D47E4">
            <w:pPr>
              <w:rPr>
                <w:sz w:val="21"/>
                <w:szCs w:val="21"/>
              </w:rPr>
            </w:pPr>
            <w:r w:rsidRPr="0068074B">
              <w:rPr>
                <w:rFonts w:ascii="Calibri" w:eastAsia="Calibri" w:hAnsi="Calibri" w:cs="Calibri"/>
                <w:color w:val="333333" w:themeColor="text1"/>
                <w:sz w:val="21"/>
                <w:szCs w:val="21"/>
              </w:rPr>
              <w:t xml:space="preserve">Externen </w:t>
            </w:r>
          </w:p>
        </w:tc>
        <w:tc>
          <w:tcPr>
            <w:tcW w:w="1602" w:type="dxa"/>
            <w:tcBorders>
              <w:top w:val="single" w:sz="8" w:space="0" w:color="auto"/>
              <w:left w:val="nil"/>
              <w:bottom w:val="single" w:sz="8" w:space="0" w:color="auto"/>
              <w:right w:val="single" w:sz="8" w:space="0" w:color="auto"/>
            </w:tcBorders>
          </w:tcPr>
          <w:p w14:paraId="414966E0" w14:textId="76938508" w:rsidR="05DA0D02" w:rsidRPr="0068074B" w:rsidRDefault="05DA0D02">
            <w:pPr>
              <w:rPr>
                <w:sz w:val="21"/>
                <w:szCs w:val="21"/>
              </w:rPr>
            </w:pPr>
            <w:r w:rsidRPr="0068074B">
              <w:rPr>
                <w:rFonts w:ascii="Calibri" w:eastAsia="Calibri" w:hAnsi="Calibri" w:cs="Calibri"/>
                <w:color w:val="333333" w:themeColor="text1"/>
                <w:sz w:val="21"/>
                <w:szCs w:val="21"/>
              </w:rPr>
              <w:t>A</w:t>
            </w:r>
            <w:r w:rsidR="517D47E4" w:rsidRPr="0068074B">
              <w:rPr>
                <w:rFonts w:ascii="Calibri" w:eastAsia="Calibri" w:hAnsi="Calibri" w:cs="Calibri"/>
                <w:color w:val="333333" w:themeColor="text1"/>
                <w:sz w:val="21"/>
                <w:szCs w:val="21"/>
              </w:rPr>
              <w:t>lle middelen waarin fax wordt benoemd</w:t>
            </w:r>
          </w:p>
        </w:tc>
        <w:tc>
          <w:tcPr>
            <w:tcW w:w="2763" w:type="dxa"/>
            <w:tcBorders>
              <w:top w:val="single" w:sz="8" w:space="0" w:color="auto"/>
              <w:left w:val="single" w:sz="8" w:space="0" w:color="auto"/>
              <w:bottom w:val="single" w:sz="8" w:space="0" w:color="auto"/>
              <w:right w:val="single" w:sz="8" w:space="0" w:color="auto"/>
            </w:tcBorders>
          </w:tcPr>
          <w:p w14:paraId="1B200021" w14:textId="0755E150" w:rsidR="517D47E4" w:rsidRPr="0068074B" w:rsidRDefault="517D47E4">
            <w:pPr>
              <w:rPr>
                <w:sz w:val="21"/>
                <w:szCs w:val="21"/>
              </w:rPr>
            </w:pPr>
            <w:r w:rsidRPr="0068074B">
              <w:rPr>
                <w:rFonts w:ascii="Calibri" w:eastAsia="Calibri" w:hAnsi="Calibri" w:cs="Calibri"/>
                <w:color w:val="333333" w:themeColor="text1"/>
                <w:sz w:val="21"/>
                <w:szCs w:val="21"/>
              </w:rPr>
              <w:t xml:space="preserve"> </w:t>
            </w:r>
          </w:p>
        </w:tc>
      </w:tr>
      <w:tr w:rsidR="517D47E4" w14:paraId="3F787684" w14:textId="77777777" w:rsidTr="0068074B">
        <w:trPr>
          <w:trHeight w:val="375"/>
        </w:trPr>
        <w:tc>
          <w:tcPr>
            <w:tcW w:w="1124" w:type="dxa"/>
            <w:tcBorders>
              <w:top w:val="single" w:sz="8" w:space="0" w:color="auto"/>
              <w:left w:val="single" w:sz="8" w:space="0" w:color="auto"/>
              <w:bottom w:val="single" w:sz="8" w:space="0" w:color="auto"/>
              <w:right w:val="single" w:sz="8" w:space="0" w:color="auto"/>
            </w:tcBorders>
          </w:tcPr>
          <w:p w14:paraId="506CFBC2" w14:textId="7E2EBBBC" w:rsidR="517D47E4" w:rsidRPr="0068074B" w:rsidRDefault="517D47E4">
            <w:pPr>
              <w:rPr>
                <w:sz w:val="21"/>
                <w:szCs w:val="21"/>
              </w:rPr>
            </w:pPr>
            <w:r w:rsidRPr="0068074B">
              <w:rPr>
                <w:rFonts w:ascii="Calibri" w:eastAsia="Calibri" w:hAnsi="Calibri" w:cs="Calibri"/>
                <w:color w:val="333333" w:themeColor="text1"/>
                <w:sz w:val="21"/>
                <w:szCs w:val="21"/>
              </w:rPr>
              <w:t xml:space="preserve">Week </w:t>
            </w:r>
            <w:r w:rsidR="636C0198" w:rsidRPr="0068074B">
              <w:rPr>
                <w:rFonts w:ascii="Calibri" w:eastAsia="Calibri" w:hAnsi="Calibri" w:cs="Calibri"/>
                <w:color w:val="333333" w:themeColor="text1"/>
                <w:sz w:val="21"/>
                <w:szCs w:val="21"/>
              </w:rPr>
              <w:t>4</w:t>
            </w:r>
          </w:p>
        </w:tc>
        <w:tc>
          <w:tcPr>
            <w:tcW w:w="1963" w:type="dxa"/>
            <w:tcBorders>
              <w:top w:val="single" w:sz="8" w:space="0" w:color="auto"/>
              <w:left w:val="single" w:sz="8" w:space="0" w:color="auto"/>
              <w:bottom w:val="single" w:sz="8" w:space="0" w:color="auto"/>
              <w:right w:val="single" w:sz="8" w:space="0" w:color="auto"/>
            </w:tcBorders>
          </w:tcPr>
          <w:p w14:paraId="6089F095" w14:textId="01DF3827" w:rsidR="517D47E4" w:rsidRPr="0068074B" w:rsidRDefault="517D47E4">
            <w:pPr>
              <w:rPr>
                <w:sz w:val="21"/>
                <w:szCs w:val="21"/>
              </w:rPr>
            </w:pPr>
            <w:r w:rsidRPr="0068074B">
              <w:rPr>
                <w:rFonts w:ascii="Calibri" w:eastAsia="Calibri" w:hAnsi="Calibri" w:cs="Calibri"/>
                <w:color w:val="333333" w:themeColor="text1"/>
                <w:sz w:val="21"/>
                <w:szCs w:val="21"/>
              </w:rPr>
              <w:t>De fax gaat weg</w:t>
            </w:r>
          </w:p>
        </w:tc>
        <w:tc>
          <w:tcPr>
            <w:tcW w:w="1642" w:type="dxa"/>
            <w:gridSpan w:val="2"/>
            <w:tcBorders>
              <w:top w:val="single" w:sz="8" w:space="0" w:color="auto"/>
              <w:left w:val="single" w:sz="8" w:space="0" w:color="auto"/>
              <w:bottom w:val="single" w:sz="8" w:space="0" w:color="auto"/>
              <w:right w:val="single" w:sz="8" w:space="0" w:color="auto"/>
            </w:tcBorders>
          </w:tcPr>
          <w:p w14:paraId="6A4A5B74" w14:textId="79652E20" w:rsidR="517D47E4" w:rsidRPr="0068074B" w:rsidRDefault="517D47E4">
            <w:pPr>
              <w:rPr>
                <w:sz w:val="21"/>
                <w:szCs w:val="21"/>
              </w:rPr>
            </w:pPr>
            <w:r w:rsidRPr="0068074B">
              <w:rPr>
                <w:rFonts w:ascii="Calibri" w:eastAsia="Calibri" w:hAnsi="Calibri" w:cs="Calibri"/>
                <w:color w:val="333333" w:themeColor="text1"/>
                <w:sz w:val="21"/>
                <w:szCs w:val="21"/>
              </w:rPr>
              <w:t xml:space="preserve">Externen </w:t>
            </w:r>
          </w:p>
        </w:tc>
        <w:tc>
          <w:tcPr>
            <w:tcW w:w="1602" w:type="dxa"/>
            <w:tcBorders>
              <w:top w:val="single" w:sz="8" w:space="0" w:color="auto"/>
              <w:left w:val="nil"/>
              <w:bottom w:val="single" w:sz="8" w:space="0" w:color="auto"/>
              <w:right w:val="single" w:sz="8" w:space="0" w:color="auto"/>
            </w:tcBorders>
          </w:tcPr>
          <w:p w14:paraId="3690EDF9" w14:textId="2BAEFF0E" w:rsidR="517D47E4" w:rsidRPr="0068074B" w:rsidRDefault="517D47E4" w:rsidP="517D47E4">
            <w:pPr>
              <w:rPr>
                <w:rFonts w:ascii="Calibri" w:eastAsia="Calibri" w:hAnsi="Calibri" w:cs="Calibri"/>
                <w:color w:val="333333" w:themeColor="text1"/>
                <w:sz w:val="21"/>
                <w:szCs w:val="21"/>
              </w:rPr>
            </w:pPr>
            <w:r w:rsidRPr="0068074B">
              <w:rPr>
                <w:rFonts w:ascii="Calibri" w:eastAsia="Calibri" w:hAnsi="Calibri" w:cs="Calibri"/>
                <w:color w:val="333333" w:themeColor="text1"/>
                <w:sz w:val="21"/>
                <w:szCs w:val="21"/>
              </w:rPr>
              <w:t xml:space="preserve">Website </w:t>
            </w:r>
            <w:r w:rsidR="21E7FB1E" w:rsidRPr="0068074B">
              <w:rPr>
                <w:rFonts w:ascii="Calibri" w:eastAsia="Calibri" w:hAnsi="Calibri" w:cs="Calibri"/>
                <w:color w:val="333333" w:themeColor="text1"/>
                <w:sz w:val="21"/>
                <w:szCs w:val="21"/>
              </w:rPr>
              <w:t>[</w:t>
            </w:r>
            <w:r w:rsidR="21E7FB1E" w:rsidRPr="0068074B">
              <w:rPr>
                <w:rFonts w:ascii="Calibri" w:eastAsia="Calibri" w:hAnsi="Calibri" w:cs="Calibri"/>
                <w:i/>
                <w:iCs/>
                <w:color w:val="333333" w:themeColor="text1"/>
                <w:sz w:val="21"/>
                <w:szCs w:val="21"/>
              </w:rPr>
              <w:t>naam ziekenhuis</w:t>
            </w:r>
            <w:r w:rsidR="21E7FB1E" w:rsidRPr="0068074B">
              <w:rPr>
                <w:rFonts w:ascii="Calibri" w:eastAsia="Calibri" w:hAnsi="Calibri" w:cs="Calibri"/>
                <w:color w:val="333333" w:themeColor="text1"/>
                <w:sz w:val="21"/>
                <w:szCs w:val="21"/>
              </w:rPr>
              <w:t>]</w:t>
            </w:r>
            <w:r w:rsidRPr="0068074B">
              <w:rPr>
                <w:rFonts w:ascii="Calibri" w:eastAsia="Calibri" w:hAnsi="Calibri" w:cs="Calibri"/>
                <w:color w:val="333333" w:themeColor="text1"/>
                <w:sz w:val="21"/>
                <w:szCs w:val="21"/>
              </w:rPr>
              <w:t xml:space="preserve"> algemeen</w:t>
            </w:r>
          </w:p>
        </w:tc>
        <w:tc>
          <w:tcPr>
            <w:tcW w:w="2763" w:type="dxa"/>
            <w:tcBorders>
              <w:top w:val="single" w:sz="8" w:space="0" w:color="auto"/>
              <w:left w:val="single" w:sz="8" w:space="0" w:color="auto"/>
              <w:bottom w:val="single" w:sz="8" w:space="0" w:color="auto"/>
              <w:right w:val="single" w:sz="8" w:space="0" w:color="auto"/>
            </w:tcBorders>
          </w:tcPr>
          <w:p w14:paraId="3DAF6AA3" w14:textId="350AE1D1" w:rsidR="517D47E4" w:rsidRPr="0068074B" w:rsidRDefault="517D47E4">
            <w:pPr>
              <w:rPr>
                <w:sz w:val="21"/>
                <w:szCs w:val="21"/>
              </w:rPr>
            </w:pPr>
            <w:r w:rsidRPr="0068074B">
              <w:rPr>
                <w:rFonts w:ascii="Calibri" w:eastAsia="Calibri" w:hAnsi="Calibri" w:cs="Calibri"/>
                <w:color w:val="333333" w:themeColor="text1"/>
                <w:sz w:val="21"/>
                <w:szCs w:val="21"/>
              </w:rPr>
              <w:t>Algemeen nieuwsbericht</w:t>
            </w:r>
          </w:p>
        </w:tc>
      </w:tr>
      <w:tr w:rsidR="517D47E4" w14:paraId="5080AB3D" w14:textId="77777777" w:rsidTr="0068074B">
        <w:trPr>
          <w:trHeight w:val="300"/>
        </w:trPr>
        <w:tc>
          <w:tcPr>
            <w:tcW w:w="1124" w:type="dxa"/>
            <w:tcBorders>
              <w:top w:val="single" w:sz="8" w:space="0" w:color="auto"/>
              <w:left w:val="nil"/>
              <w:bottom w:val="nil"/>
              <w:right w:val="nil"/>
            </w:tcBorders>
            <w:vAlign w:val="center"/>
          </w:tcPr>
          <w:p w14:paraId="6C4AE8A5" w14:textId="4B3CAFCB" w:rsidR="517D47E4" w:rsidRDefault="517D47E4"/>
        </w:tc>
        <w:tc>
          <w:tcPr>
            <w:tcW w:w="1963" w:type="dxa"/>
            <w:tcBorders>
              <w:top w:val="single" w:sz="8" w:space="0" w:color="auto"/>
              <w:left w:val="nil"/>
              <w:bottom w:val="nil"/>
              <w:right w:val="nil"/>
            </w:tcBorders>
            <w:vAlign w:val="center"/>
          </w:tcPr>
          <w:p w14:paraId="13E2D579" w14:textId="62F478F8" w:rsidR="517D47E4" w:rsidRDefault="517D47E4"/>
        </w:tc>
        <w:tc>
          <w:tcPr>
            <w:tcW w:w="1406" w:type="dxa"/>
            <w:tcBorders>
              <w:top w:val="single" w:sz="8" w:space="0" w:color="auto"/>
              <w:left w:val="nil"/>
              <w:bottom w:val="nil"/>
              <w:right w:val="nil"/>
            </w:tcBorders>
            <w:vAlign w:val="center"/>
          </w:tcPr>
          <w:p w14:paraId="692B169B" w14:textId="1A971214" w:rsidR="517D47E4" w:rsidRDefault="517D47E4"/>
        </w:tc>
        <w:tc>
          <w:tcPr>
            <w:tcW w:w="236" w:type="dxa"/>
            <w:tcBorders>
              <w:top w:val="nil"/>
              <w:left w:val="nil"/>
              <w:bottom w:val="nil"/>
              <w:right w:val="nil"/>
            </w:tcBorders>
            <w:vAlign w:val="center"/>
          </w:tcPr>
          <w:p w14:paraId="1008021A" w14:textId="7501EAFA" w:rsidR="517D47E4" w:rsidRDefault="517D47E4"/>
        </w:tc>
        <w:tc>
          <w:tcPr>
            <w:tcW w:w="1602" w:type="dxa"/>
            <w:tcBorders>
              <w:top w:val="single" w:sz="8" w:space="0" w:color="auto"/>
              <w:left w:val="nil"/>
              <w:bottom w:val="nil"/>
              <w:right w:val="nil"/>
            </w:tcBorders>
            <w:vAlign w:val="center"/>
          </w:tcPr>
          <w:p w14:paraId="22A1871E" w14:textId="72FB059E" w:rsidR="517D47E4" w:rsidRDefault="517D47E4"/>
        </w:tc>
        <w:tc>
          <w:tcPr>
            <w:tcW w:w="2763" w:type="dxa"/>
            <w:tcBorders>
              <w:top w:val="single" w:sz="8" w:space="0" w:color="auto"/>
              <w:left w:val="nil"/>
              <w:bottom w:val="nil"/>
              <w:right w:val="nil"/>
            </w:tcBorders>
            <w:vAlign w:val="center"/>
          </w:tcPr>
          <w:p w14:paraId="04BA373E" w14:textId="6C590D05" w:rsidR="517D47E4" w:rsidRDefault="517D47E4"/>
        </w:tc>
      </w:tr>
    </w:tbl>
    <w:p w14:paraId="70A584EC" w14:textId="7A391713" w:rsidR="517D47E4" w:rsidRDefault="517D47E4" w:rsidP="517D47E4">
      <w:pPr>
        <w:rPr>
          <w:rFonts w:ascii="Calibri" w:eastAsia="Calibri" w:hAnsi="Calibri" w:cs="Calibri"/>
          <w:color w:val="333333" w:themeColor="text1"/>
        </w:rPr>
      </w:pPr>
    </w:p>
    <w:p w14:paraId="112EA8A8" w14:textId="7CD54022" w:rsidR="7310E470" w:rsidRPr="00DC1FD1" w:rsidRDefault="1CD1803B" w:rsidP="00DC1FD1">
      <w:pPr>
        <w:pStyle w:val="Kop1"/>
        <w:rPr>
          <w:rFonts w:eastAsiaTheme="minorHAnsi"/>
          <w:b/>
          <w:bCs/>
          <w:color w:val="auto"/>
        </w:rPr>
      </w:pPr>
      <w:bookmarkStart w:id="11" w:name="_Toc142308383"/>
      <w:r w:rsidRPr="00DC1FD1">
        <w:rPr>
          <w:b/>
          <w:bCs/>
        </w:rPr>
        <w:t xml:space="preserve">Bijlage </w:t>
      </w:r>
      <w:r w:rsidR="00DC1FD1" w:rsidRPr="00DC1FD1">
        <w:rPr>
          <w:b/>
          <w:bCs/>
        </w:rPr>
        <w:t>B</w:t>
      </w:r>
      <w:r w:rsidRPr="00DC1FD1">
        <w:rPr>
          <w:b/>
          <w:bCs/>
        </w:rPr>
        <w:t>: Voorbeeld vooraankondigingsmail</w:t>
      </w:r>
      <w:bookmarkEnd w:id="11"/>
      <w:r w:rsidRPr="00DC1FD1">
        <w:rPr>
          <w:b/>
          <w:bCs/>
        </w:rPr>
        <w:t xml:space="preserve"> </w:t>
      </w:r>
    </w:p>
    <w:p w14:paraId="19E2E661" w14:textId="60B58D12" w:rsidR="517D47E4" w:rsidRDefault="517D47E4" w:rsidP="517D47E4">
      <w:pPr>
        <w:rPr>
          <w:rFonts w:eastAsiaTheme="minorEastAsia"/>
          <w:b/>
          <w:bCs/>
        </w:rPr>
      </w:pPr>
    </w:p>
    <w:p w14:paraId="3E596826" w14:textId="7CB7E17E" w:rsidR="26A57E77" w:rsidRDefault="26A57E77" w:rsidP="517D47E4">
      <w:pPr>
        <w:rPr>
          <w:rFonts w:ascii="Calibri" w:eastAsia="Calibri" w:hAnsi="Calibri" w:cs="Calibri"/>
        </w:rPr>
      </w:pPr>
      <w:r w:rsidRPr="517D47E4">
        <w:rPr>
          <w:rFonts w:ascii="Calibri" w:eastAsia="Calibri" w:hAnsi="Calibri" w:cs="Calibri"/>
        </w:rPr>
        <w:t>Beste collega,</w:t>
      </w:r>
    </w:p>
    <w:p w14:paraId="050A3329" w14:textId="31751A34" w:rsidR="517D47E4" w:rsidRDefault="517D47E4" w:rsidP="517D47E4">
      <w:pPr>
        <w:spacing w:after="0" w:line="240" w:lineRule="auto"/>
        <w:rPr>
          <w:rFonts w:ascii="Calibri" w:eastAsia="Calibri" w:hAnsi="Calibri" w:cs="Calibri"/>
        </w:rPr>
      </w:pPr>
    </w:p>
    <w:p w14:paraId="3143ADA4" w14:textId="1C92AB2F" w:rsidR="6AA0B93C" w:rsidRDefault="6AA0B93C" w:rsidP="517D47E4">
      <w:pPr>
        <w:pStyle w:val="Geenafstand"/>
        <w:rPr>
          <w:rFonts w:ascii="Calibri" w:eastAsia="Calibri" w:hAnsi="Calibri" w:cs="Calibri"/>
          <w:b/>
          <w:bCs/>
          <w:sz w:val="24"/>
          <w:szCs w:val="24"/>
        </w:rPr>
      </w:pPr>
      <w:r w:rsidRPr="517D47E4">
        <w:rPr>
          <w:rFonts w:ascii="Calibri" w:eastAsia="Calibri" w:hAnsi="Calibri" w:cs="Calibri"/>
          <w:b/>
          <w:bCs/>
          <w:sz w:val="24"/>
          <w:szCs w:val="24"/>
        </w:rPr>
        <w:t>[</w:t>
      </w:r>
      <w:r w:rsidR="7F897E1F" w:rsidRPr="517D47E4">
        <w:rPr>
          <w:rFonts w:ascii="Calibri" w:eastAsia="Calibri" w:hAnsi="Calibri" w:cs="Calibri"/>
          <w:b/>
          <w:bCs/>
          <w:i/>
          <w:iCs/>
          <w:sz w:val="24"/>
          <w:szCs w:val="24"/>
        </w:rPr>
        <w:t>Naam</w:t>
      </w:r>
      <w:r w:rsidRPr="517D47E4">
        <w:rPr>
          <w:rFonts w:ascii="Calibri" w:eastAsia="Calibri" w:hAnsi="Calibri" w:cs="Calibri"/>
          <w:b/>
          <w:bCs/>
          <w:i/>
          <w:iCs/>
          <w:sz w:val="24"/>
          <w:szCs w:val="24"/>
        </w:rPr>
        <w:t xml:space="preserve"> ziekenhuis</w:t>
      </w:r>
      <w:r w:rsidRPr="517D47E4">
        <w:rPr>
          <w:rFonts w:ascii="Calibri" w:eastAsia="Calibri" w:hAnsi="Calibri" w:cs="Calibri"/>
          <w:b/>
          <w:bCs/>
          <w:sz w:val="24"/>
          <w:szCs w:val="24"/>
        </w:rPr>
        <w:t>] stopt per [</w:t>
      </w:r>
      <w:r w:rsidRPr="517D47E4">
        <w:rPr>
          <w:rFonts w:ascii="Calibri" w:eastAsia="Calibri" w:hAnsi="Calibri" w:cs="Calibri"/>
          <w:b/>
          <w:bCs/>
          <w:i/>
          <w:iCs/>
          <w:sz w:val="24"/>
          <w:szCs w:val="24"/>
        </w:rPr>
        <w:t>stopdatum</w:t>
      </w:r>
      <w:r w:rsidRPr="517D47E4">
        <w:rPr>
          <w:rFonts w:ascii="Calibri" w:eastAsia="Calibri" w:hAnsi="Calibri" w:cs="Calibri"/>
          <w:b/>
          <w:bCs/>
          <w:sz w:val="24"/>
          <w:szCs w:val="24"/>
        </w:rPr>
        <w:t xml:space="preserve">] </w:t>
      </w:r>
      <w:r w:rsidR="6DBE3B3A" w:rsidRPr="517D47E4">
        <w:rPr>
          <w:rFonts w:ascii="Calibri" w:eastAsia="Calibri" w:hAnsi="Calibri" w:cs="Calibri"/>
          <w:b/>
          <w:bCs/>
          <w:sz w:val="24"/>
          <w:szCs w:val="24"/>
        </w:rPr>
        <w:t>met faxen!</w:t>
      </w:r>
    </w:p>
    <w:p w14:paraId="2D5E56A4" w14:textId="0A8AEFD4" w:rsidR="517D47E4" w:rsidRDefault="517D47E4" w:rsidP="517D47E4">
      <w:pPr>
        <w:pStyle w:val="Geenafstand"/>
        <w:rPr>
          <w:rFonts w:ascii="Calibri" w:eastAsia="Calibri" w:hAnsi="Calibri" w:cs="Calibri"/>
        </w:rPr>
      </w:pPr>
    </w:p>
    <w:p w14:paraId="44430780" w14:textId="48078402" w:rsidR="504C4275" w:rsidRDefault="504C4275" w:rsidP="517D47E4">
      <w:pPr>
        <w:pStyle w:val="Geenafstand"/>
        <w:rPr>
          <w:rFonts w:ascii="Calibri" w:eastAsia="Calibri" w:hAnsi="Calibri" w:cs="Calibri"/>
          <w:color w:val="333333"/>
          <w:sz w:val="21"/>
          <w:szCs w:val="21"/>
        </w:rPr>
      </w:pPr>
      <w:r w:rsidRPr="49BDDD20">
        <w:rPr>
          <w:rFonts w:ascii="Calibri" w:eastAsia="Calibri" w:hAnsi="Calibri" w:cs="Calibri"/>
          <w:color w:val="333333" w:themeColor="text1"/>
        </w:rPr>
        <w:t>Voor de patiëntveiligheid en in het kader van de Wet gegevensuitwisseling in de zorg (Wegiz)</w:t>
      </w:r>
      <w:r w:rsidRPr="49BDDD20">
        <w:rPr>
          <w:rFonts w:ascii="Calibri" w:eastAsia="Calibri" w:hAnsi="Calibri" w:cs="Calibri"/>
        </w:rPr>
        <w:t xml:space="preserve"> </w:t>
      </w:r>
      <w:r w:rsidR="201B52A9" w:rsidRPr="49BDDD20">
        <w:rPr>
          <w:rFonts w:ascii="Calibri" w:eastAsia="Calibri" w:hAnsi="Calibri" w:cs="Calibri"/>
        </w:rPr>
        <w:t xml:space="preserve">heeft het [naam ziekenhuis] besloten om </w:t>
      </w:r>
      <w:r w:rsidR="209F84CB" w:rsidRPr="49BDDD20">
        <w:rPr>
          <w:rFonts w:ascii="Calibri" w:eastAsia="Calibri" w:hAnsi="Calibri" w:cs="Calibri"/>
        </w:rPr>
        <w:t>te stoppen met</w:t>
      </w:r>
      <w:r w:rsidR="38304631" w:rsidRPr="49BDDD20">
        <w:rPr>
          <w:rFonts w:ascii="Calibri" w:eastAsia="Calibri" w:hAnsi="Calibri" w:cs="Calibri"/>
        </w:rPr>
        <w:t xml:space="preserve"> alle communicatie en</w:t>
      </w:r>
      <w:r w:rsidR="209F84CB" w:rsidRPr="49BDDD20">
        <w:rPr>
          <w:rFonts w:ascii="Calibri" w:eastAsia="Calibri" w:hAnsi="Calibri" w:cs="Calibri"/>
        </w:rPr>
        <w:t xml:space="preserve"> gegevensuitwisseling</w:t>
      </w:r>
      <w:r w:rsidR="1DB639AE" w:rsidRPr="49BDDD20">
        <w:rPr>
          <w:rFonts w:ascii="Calibri" w:eastAsia="Calibri" w:hAnsi="Calibri" w:cs="Calibri"/>
        </w:rPr>
        <w:t xml:space="preserve"> wat voorheen via de</w:t>
      </w:r>
      <w:r w:rsidR="46317B42" w:rsidRPr="49BDDD20">
        <w:rPr>
          <w:rFonts w:ascii="Calibri" w:eastAsia="Calibri" w:hAnsi="Calibri" w:cs="Calibri"/>
        </w:rPr>
        <w:t xml:space="preserve"> (e-)</w:t>
      </w:r>
      <w:r w:rsidR="1DB639AE" w:rsidRPr="49BDDD20">
        <w:rPr>
          <w:rFonts w:ascii="Calibri" w:eastAsia="Calibri" w:hAnsi="Calibri" w:cs="Calibri"/>
        </w:rPr>
        <w:t>fax ging</w:t>
      </w:r>
      <w:r w:rsidR="0C3AF20A" w:rsidRPr="49BDDD20">
        <w:rPr>
          <w:rFonts w:ascii="Calibri" w:eastAsia="Calibri" w:hAnsi="Calibri" w:cs="Calibri"/>
        </w:rPr>
        <w:t>.</w:t>
      </w:r>
      <w:r w:rsidR="65AB0060" w:rsidRPr="49BDDD20">
        <w:rPr>
          <w:rFonts w:ascii="Calibri" w:eastAsia="Calibri" w:hAnsi="Calibri" w:cs="Calibri"/>
        </w:rPr>
        <w:t xml:space="preserve"> </w:t>
      </w:r>
      <w:r w:rsidR="26A57E77" w:rsidRPr="49BDDD20">
        <w:rPr>
          <w:rFonts w:ascii="Calibri" w:eastAsia="Calibri" w:hAnsi="Calibri" w:cs="Calibri"/>
          <w:color w:val="333333"/>
          <w:sz w:val="21"/>
          <w:szCs w:val="21"/>
        </w:rPr>
        <w:t>Door gezamenlijk als regio te werken aan het uit faseren van de fax wordt een beweging in gang gezet waarmee de fax als analoog communicatiemiddel vervangen wordt door digitaal veilige alternatieven, namelijk gestructureerde berichten (zoals Edifact en LSP) of via veilig e-mailen.</w:t>
      </w:r>
    </w:p>
    <w:p w14:paraId="6E45DFEC" w14:textId="50418D4D" w:rsidR="517D47E4" w:rsidRDefault="517D47E4" w:rsidP="517D47E4">
      <w:pPr>
        <w:spacing w:after="0" w:line="240" w:lineRule="auto"/>
        <w:rPr>
          <w:rFonts w:ascii="Calibri" w:eastAsia="Calibri" w:hAnsi="Calibri" w:cs="Calibri"/>
          <w:color w:val="333333"/>
          <w:sz w:val="21"/>
          <w:szCs w:val="21"/>
        </w:rPr>
      </w:pPr>
    </w:p>
    <w:p w14:paraId="0C82C1F4" w14:textId="5056BA41" w:rsidR="26A57E77" w:rsidRDefault="26A57E77" w:rsidP="517D47E4">
      <w:pPr>
        <w:pStyle w:val="Geenafstand"/>
        <w:rPr>
          <w:rFonts w:ascii="Calibri" w:eastAsia="Calibri" w:hAnsi="Calibri" w:cs="Calibri"/>
        </w:rPr>
      </w:pPr>
      <w:r w:rsidRPr="517D47E4">
        <w:rPr>
          <w:rFonts w:ascii="Calibri" w:eastAsia="Calibri" w:hAnsi="Calibri" w:cs="Calibri"/>
          <w:b/>
          <w:bCs/>
        </w:rPr>
        <w:t>Per [</w:t>
      </w:r>
      <w:r w:rsidRPr="517D47E4">
        <w:rPr>
          <w:rFonts w:ascii="Calibri" w:eastAsia="Calibri" w:hAnsi="Calibri" w:cs="Calibri"/>
          <w:b/>
          <w:bCs/>
          <w:i/>
          <w:iCs/>
        </w:rPr>
        <w:t>datum</w:t>
      </w:r>
      <w:r w:rsidRPr="517D47E4">
        <w:rPr>
          <w:rFonts w:ascii="Calibri" w:eastAsia="Calibri" w:hAnsi="Calibri" w:cs="Calibri"/>
          <w:b/>
          <w:bCs/>
        </w:rPr>
        <w:t xml:space="preserve">] zijn wij </w:t>
      </w:r>
      <w:r w:rsidRPr="517D47E4">
        <w:rPr>
          <w:rFonts w:ascii="Calibri" w:eastAsia="Calibri" w:hAnsi="Calibri" w:cs="Calibri"/>
          <w:b/>
          <w:bCs/>
          <w:u w:val="single"/>
        </w:rPr>
        <w:t>niet</w:t>
      </w:r>
      <w:r w:rsidRPr="517D47E4">
        <w:rPr>
          <w:rFonts w:ascii="Calibri" w:eastAsia="Calibri" w:hAnsi="Calibri" w:cs="Calibri"/>
          <w:b/>
          <w:bCs/>
        </w:rPr>
        <w:t xml:space="preserve"> meer bereikbaar op het bekende faxnummer. </w:t>
      </w:r>
      <w:r w:rsidR="5BBD6979" w:rsidRPr="517D47E4">
        <w:rPr>
          <w:rFonts w:ascii="Calibri" w:eastAsia="Calibri" w:hAnsi="Calibri" w:cs="Calibri"/>
        </w:rPr>
        <w:t xml:space="preserve">Het </w:t>
      </w:r>
      <w:r w:rsidRPr="517D47E4">
        <w:rPr>
          <w:rFonts w:ascii="Calibri" w:eastAsia="Calibri" w:hAnsi="Calibri" w:cs="Calibri"/>
        </w:rPr>
        <w:t xml:space="preserve">faxnummer zal ook niet meer te vinden zijn op </w:t>
      </w:r>
      <w:r w:rsidR="6A6C16DB" w:rsidRPr="517D47E4">
        <w:rPr>
          <w:rFonts w:ascii="Calibri" w:eastAsia="Calibri" w:hAnsi="Calibri" w:cs="Calibri"/>
        </w:rPr>
        <w:t>onze</w:t>
      </w:r>
      <w:r w:rsidRPr="517D47E4">
        <w:rPr>
          <w:rFonts w:ascii="Calibri" w:eastAsia="Calibri" w:hAnsi="Calibri" w:cs="Calibri"/>
        </w:rPr>
        <w:t xml:space="preserve"> website</w:t>
      </w:r>
      <w:r w:rsidR="6223FFDD" w:rsidRPr="517D47E4">
        <w:rPr>
          <w:rFonts w:ascii="Calibri" w:eastAsia="Calibri" w:hAnsi="Calibri" w:cs="Calibri"/>
        </w:rPr>
        <w:t xml:space="preserve"> en a</w:t>
      </w:r>
      <w:r w:rsidRPr="517D47E4">
        <w:rPr>
          <w:rFonts w:ascii="Calibri" w:eastAsia="Calibri" w:hAnsi="Calibri" w:cs="Calibri"/>
        </w:rPr>
        <w:t>n</w:t>
      </w:r>
      <w:r w:rsidR="6223FFDD" w:rsidRPr="517D47E4">
        <w:rPr>
          <w:rFonts w:ascii="Calibri" w:eastAsia="Calibri" w:hAnsi="Calibri" w:cs="Calibri"/>
        </w:rPr>
        <w:t>der communicatiemiddelen</w:t>
      </w:r>
      <w:r w:rsidRPr="517D47E4">
        <w:rPr>
          <w:rFonts w:ascii="Calibri" w:eastAsia="Calibri" w:hAnsi="Calibri" w:cs="Calibri"/>
          <w:color w:val="333333" w:themeColor="text1"/>
        </w:rPr>
        <w:t xml:space="preserve">, </w:t>
      </w:r>
      <w:r w:rsidRPr="517D47E4">
        <w:rPr>
          <w:rFonts w:ascii="Calibri" w:eastAsia="Calibri" w:hAnsi="Calibri" w:cs="Calibri"/>
        </w:rPr>
        <w:t>deze wordt vervangen door veilig e-mail- of Edifact adres.</w:t>
      </w:r>
      <w:r w:rsidR="0984BC6D" w:rsidRPr="517D47E4">
        <w:rPr>
          <w:rFonts w:ascii="Calibri" w:eastAsia="Calibri" w:hAnsi="Calibri" w:cs="Calibri"/>
        </w:rPr>
        <w:t xml:space="preserve"> </w:t>
      </w:r>
      <w:r w:rsidR="060BEE31" w:rsidRPr="517D47E4">
        <w:rPr>
          <w:rFonts w:ascii="Calibri" w:eastAsia="Calibri" w:hAnsi="Calibri" w:cs="Calibri"/>
        </w:rPr>
        <w:t>Wij zijn bereikbaar</w:t>
      </w:r>
      <w:r w:rsidR="277C1437" w:rsidRPr="517D47E4">
        <w:rPr>
          <w:rFonts w:ascii="Calibri" w:eastAsia="Calibri" w:hAnsi="Calibri" w:cs="Calibri"/>
        </w:rPr>
        <w:t xml:space="preserve"> op onderstaande manieren: </w:t>
      </w:r>
    </w:p>
    <w:p w14:paraId="3EEE7F51" w14:textId="6F91D0FC" w:rsidR="517D47E4" w:rsidRDefault="517D47E4" w:rsidP="517D47E4">
      <w:pPr>
        <w:pStyle w:val="Geenafstand"/>
        <w:rPr>
          <w:rFonts w:ascii="Calibri" w:eastAsia="Calibri" w:hAnsi="Calibri" w:cs="Calibri"/>
        </w:rPr>
      </w:pPr>
    </w:p>
    <w:p w14:paraId="5FF13313" w14:textId="5E0038AD" w:rsidR="0762D91B" w:rsidRDefault="0762D91B" w:rsidP="517D47E4">
      <w:pPr>
        <w:pStyle w:val="Geenafstand"/>
        <w:rPr>
          <w:rFonts w:ascii="Calibri" w:eastAsia="Calibri" w:hAnsi="Calibri" w:cs="Calibri"/>
          <w:i/>
          <w:iCs/>
        </w:rPr>
      </w:pPr>
      <w:r w:rsidRPr="517D47E4">
        <w:t xml:space="preserve">Edifact nummer: </w:t>
      </w:r>
      <w:r w:rsidR="7168C028" w:rsidRPr="517D47E4">
        <w:t>123456789</w:t>
      </w:r>
      <w:r>
        <w:br/>
      </w:r>
      <w:r w:rsidRPr="517D47E4">
        <w:t xml:space="preserve">Lifeline: </w:t>
      </w:r>
      <w:hyperlink r:id="rId11">
        <w:r w:rsidRPr="517D47E4">
          <w:rPr>
            <w:rStyle w:val="Hyperlink"/>
          </w:rPr>
          <w:t>500126156@LMS.lifeline.nl</w:t>
        </w:r>
        <w:r>
          <w:br/>
        </w:r>
      </w:hyperlink>
      <w:r w:rsidR="784C5850" w:rsidRPr="517D47E4">
        <w:t>Beveiligde e-mailadres</w:t>
      </w:r>
      <w:r w:rsidRPr="517D47E4">
        <w:t xml:space="preserve">: </w:t>
      </w:r>
      <w:r w:rsidR="59D7FEC2" w:rsidRPr="517D47E4">
        <w:t>afdeling</w:t>
      </w:r>
      <w:r w:rsidR="70DD9272" w:rsidRPr="517D47E4">
        <w:t>-</w:t>
      </w:r>
      <w:r w:rsidR="59D7FEC2" w:rsidRPr="517D47E4">
        <w:t>waarvoor</w:t>
      </w:r>
      <w:hyperlink r:id="rId12">
        <w:r w:rsidRPr="517D47E4">
          <w:rPr>
            <w:rStyle w:val="Hyperlink"/>
          </w:rPr>
          <w:t>@</w:t>
        </w:r>
        <w:r w:rsidR="36D30359" w:rsidRPr="517D47E4">
          <w:rPr>
            <w:rStyle w:val="Hyperlink"/>
          </w:rPr>
          <w:t>naam ziekenhuis</w:t>
        </w:r>
        <w:r w:rsidRPr="517D47E4">
          <w:rPr>
            <w:rStyle w:val="Hyperlink"/>
          </w:rPr>
          <w:t>.nl</w:t>
        </w:r>
        <w:r>
          <w:br/>
        </w:r>
      </w:hyperlink>
      <w:r w:rsidR="50BB32C1" w:rsidRPr="517D47E4">
        <w:rPr>
          <w:i/>
          <w:iCs/>
        </w:rPr>
        <w:t>Voor alle andere e-mailadressen van</w:t>
      </w:r>
      <w:r w:rsidR="50BB32C1" w:rsidRPr="517D47E4">
        <w:t xml:space="preserve"> [</w:t>
      </w:r>
      <w:r w:rsidR="50BB32C1" w:rsidRPr="517D47E4">
        <w:rPr>
          <w:i/>
          <w:iCs/>
        </w:rPr>
        <w:t>naam ziekenhuis</w:t>
      </w:r>
      <w:r w:rsidR="50BB32C1" w:rsidRPr="517D47E4">
        <w:t xml:space="preserve">] </w:t>
      </w:r>
      <w:r w:rsidR="50BB32C1" w:rsidRPr="517D47E4">
        <w:rPr>
          <w:color w:val="FF0000"/>
        </w:rPr>
        <w:t>hyperlink toevoegen</w:t>
      </w:r>
      <w:r w:rsidR="220FA8FD" w:rsidRPr="517D47E4">
        <w:rPr>
          <w:color w:val="FF0000"/>
        </w:rPr>
        <w:t xml:space="preserve"> bij digitaal versturen en anders website noemen.</w:t>
      </w:r>
    </w:p>
    <w:p w14:paraId="4F235B05" w14:textId="03D141C7" w:rsidR="50BB32C1" w:rsidRDefault="50BB32C1" w:rsidP="517D47E4">
      <w:pPr>
        <w:rPr>
          <w:rFonts w:ascii="Calibri" w:eastAsia="Calibri" w:hAnsi="Calibri" w:cs="Calibri"/>
          <w:i/>
          <w:iCs/>
        </w:rPr>
      </w:pPr>
      <w:r w:rsidRPr="517D47E4">
        <w:rPr>
          <w:rFonts w:ascii="Calibri" w:eastAsia="Calibri" w:hAnsi="Calibri" w:cs="Calibri"/>
          <w:i/>
          <w:iCs/>
        </w:rPr>
        <w:t xml:space="preserve">AGB Code: </w:t>
      </w:r>
      <w:r w:rsidR="774B246A" w:rsidRPr="517D47E4">
        <w:rPr>
          <w:rFonts w:ascii="Calibri" w:eastAsia="Calibri" w:hAnsi="Calibri" w:cs="Calibri"/>
          <w:i/>
          <w:iCs/>
        </w:rPr>
        <w:t>45678</w:t>
      </w:r>
    </w:p>
    <w:p w14:paraId="2126FE0B" w14:textId="3AE5DAFF" w:rsidR="517D47E4" w:rsidRDefault="517D47E4" w:rsidP="517D47E4">
      <w:pPr>
        <w:pStyle w:val="Geenafstand"/>
      </w:pPr>
    </w:p>
    <w:p w14:paraId="1FC3F6F1" w14:textId="3D2D1356" w:rsidR="7649FDAC" w:rsidRDefault="7649FDAC" w:rsidP="517D47E4">
      <w:pPr>
        <w:pStyle w:val="Geenafstand"/>
      </w:pPr>
      <w:r w:rsidRPr="517D47E4">
        <w:t>Om veilige e-mail makkelijker in het gebruik te maken is het daarom belangrijk dat u een zelfverklaring afgeeft bij uw leverancier van veilige e-mail. Wanneer iedere zorgprofessional met een veilige e-mailoplossing en volgens</w:t>
      </w:r>
      <w:r w:rsidR="223F51D4" w:rsidRPr="517D47E4">
        <w:t xml:space="preserve"> </w:t>
      </w:r>
      <w:r w:rsidRPr="517D47E4">
        <w:t xml:space="preserve">de NTA7516:2019 werkt dan is tweefactor authenticatie per veilig e-mailbericht niet meer nodig. De inhoud van de veilige e-mail is direct leesbaar voor de ontvanger. </w:t>
      </w:r>
    </w:p>
    <w:p w14:paraId="034A388B" w14:textId="7203568C" w:rsidR="517D47E4" w:rsidRDefault="517D47E4" w:rsidP="517D47E4">
      <w:pPr>
        <w:rPr>
          <w:rFonts w:ascii="Calibri" w:eastAsia="Calibri" w:hAnsi="Calibri" w:cs="Calibri"/>
        </w:rPr>
      </w:pPr>
    </w:p>
    <w:p w14:paraId="74D4A39F" w14:textId="572A44EF" w:rsidR="26A57E77" w:rsidRDefault="26A57E77" w:rsidP="517D47E4">
      <w:pPr>
        <w:rPr>
          <w:rFonts w:ascii="Calibri" w:eastAsia="Calibri" w:hAnsi="Calibri" w:cs="Calibri"/>
        </w:rPr>
      </w:pPr>
      <w:r w:rsidRPr="517D47E4">
        <w:rPr>
          <w:rFonts w:ascii="Calibri" w:eastAsia="Calibri" w:hAnsi="Calibri" w:cs="Calibri"/>
        </w:rPr>
        <w:t>Stop</w:t>
      </w:r>
      <w:r w:rsidR="0191C46D" w:rsidRPr="517D47E4">
        <w:rPr>
          <w:rFonts w:ascii="Calibri" w:eastAsia="Calibri" w:hAnsi="Calibri" w:cs="Calibri"/>
        </w:rPr>
        <w:t>t u</w:t>
      </w:r>
      <w:r w:rsidRPr="517D47E4">
        <w:rPr>
          <w:rFonts w:ascii="Calibri" w:eastAsia="Calibri" w:hAnsi="Calibri" w:cs="Calibri"/>
        </w:rPr>
        <w:t xml:space="preserve"> ook met het versturen en ontvangen van de fax? Op deze manier werken wij samen en tegelijk met heel de regio aan een veilig en efficiënt alternatief voor de fax.</w:t>
      </w:r>
    </w:p>
    <w:p w14:paraId="200FED14" w14:textId="1343DD95" w:rsidR="517D47E4" w:rsidRDefault="517D47E4" w:rsidP="517D47E4">
      <w:pPr>
        <w:rPr>
          <w:rFonts w:ascii="Calibri" w:eastAsia="Calibri" w:hAnsi="Calibri" w:cs="Calibri"/>
          <w:color w:val="333333"/>
          <w:sz w:val="21"/>
          <w:szCs w:val="21"/>
        </w:rPr>
      </w:pPr>
    </w:p>
    <w:p w14:paraId="1FC093E0" w14:textId="3DB33AE0" w:rsidR="26A57E77" w:rsidRDefault="26A57E77" w:rsidP="517D47E4">
      <w:pPr>
        <w:rPr>
          <w:rFonts w:ascii="Calibri" w:eastAsia="Calibri" w:hAnsi="Calibri" w:cs="Calibri"/>
          <w:color w:val="333333"/>
        </w:rPr>
      </w:pPr>
      <w:r w:rsidRPr="517D47E4">
        <w:rPr>
          <w:rFonts w:ascii="Calibri" w:eastAsia="Calibri" w:hAnsi="Calibri" w:cs="Calibri"/>
          <w:color w:val="333333"/>
        </w:rPr>
        <w:t>Met vriendelijke groet,</w:t>
      </w:r>
    </w:p>
    <w:p w14:paraId="007A8B48" w14:textId="40B0133B" w:rsidR="517D47E4" w:rsidRDefault="517D47E4" w:rsidP="517D47E4">
      <w:pPr>
        <w:rPr>
          <w:rFonts w:ascii="Calibri" w:eastAsia="Calibri" w:hAnsi="Calibri" w:cs="Calibri"/>
          <w:color w:val="333333"/>
        </w:rPr>
      </w:pPr>
    </w:p>
    <w:p w14:paraId="71DBFA82" w14:textId="70E7F126" w:rsidR="26A57E77" w:rsidRDefault="26A57E77" w:rsidP="517D47E4">
      <w:pPr>
        <w:rPr>
          <w:rFonts w:ascii="Calibri" w:eastAsia="Calibri" w:hAnsi="Calibri" w:cs="Calibri"/>
          <w:color w:val="333333"/>
        </w:rPr>
      </w:pPr>
      <w:r w:rsidRPr="517D47E4">
        <w:rPr>
          <w:rFonts w:ascii="Calibri" w:eastAsia="Calibri" w:hAnsi="Calibri" w:cs="Calibri"/>
          <w:color w:val="333333"/>
        </w:rPr>
        <w:t>[</w:t>
      </w:r>
      <w:r w:rsidR="11A05488" w:rsidRPr="517D47E4">
        <w:rPr>
          <w:rFonts w:ascii="Calibri" w:eastAsia="Calibri" w:hAnsi="Calibri" w:cs="Calibri"/>
          <w:color w:val="333333"/>
        </w:rPr>
        <w:t>Ondertekening bestuur ziekenhuis</w:t>
      </w:r>
      <w:r w:rsidRPr="517D47E4">
        <w:rPr>
          <w:rFonts w:ascii="Calibri" w:eastAsia="Calibri" w:hAnsi="Calibri" w:cs="Calibri"/>
          <w:color w:val="333333"/>
        </w:rPr>
        <w:t>]</w:t>
      </w:r>
    </w:p>
    <w:p w14:paraId="485BB926" w14:textId="390E6C71" w:rsidR="26A57E77" w:rsidRDefault="26A57E77" w:rsidP="517D47E4">
      <w:pPr>
        <w:rPr>
          <w:rFonts w:ascii="Calibri" w:eastAsia="Calibri" w:hAnsi="Calibri" w:cs="Calibri"/>
          <w:color w:val="333333"/>
        </w:rPr>
      </w:pPr>
      <w:r w:rsidRPr="517D47E4">
        <w:rPr>
          <w:rFonts w:ascii="Calibri" w:eastAsia="Calibri" w:hAnsi="Calibri" w:cs="Calibri"/>
          <w:color w:val="333333"/>
        </w:rPr>
        <w:t>[</w:t>
      </w:r>
      <w:r w:rsidR="522C25CF" w:rsidRPr="517D47E4">
        <w:rPr>
          <w:rFonts w:ascii="Calibri" w:eastAsia="Calibri" w:hAnsi="Calibri" w:cs="Calibri"/>
          <w:color w:val="333333"/>
        </w:rPr>
        <w:t>Ziekenhuis</w:t>
      </w:r>
      <w:r w:rsidRPr="517D47E4">
        <w:rPr>
          <w:rFonts w:ascii="Calibri" w:eastAsia="Calibri" w:hAnsi="Calibri" w:cs="Calibri"/>
          <w:color w:val="333333"/>
        </w:rPr>
        <w:t>]</w:t>
      </w:r>
    </w:p>
    <w:p w14:paraId="7A73651D" w14:textId="6DD67EE5" w:rsidR="517D47E4" w:rsidRDefault="517D47E4" w:rsidP="517D47E4">
      <w:pPr>
        <w:rPr>
          <w:rFonts w:ascii="Calibri" w:eastAsia="Calibri" w:hAnsi="Calibri" w:cs="Calibri"/>
        </w:rPr>
      </w:pPr>
    </w:p>
    <w:p w14:paraId="0800037C" w14:textId="52689B83" w:rsidR="517D47E4" w:rsidRDefault="517D47E4" w:rsidP="517D47E4">
      <w:pPr>
        <w:rPr>
          <w:rFonts w:ascii="Calibri" w:eastAsia="Calibri" w:hAnsi="Calibri" w:cs="Calibri"/>
        </w:rPr>
      </w:pPr>
    </w:p>
    <w:p w14:paraId="2FCD56BE" w14:textId="3F86C3C4" w:rsidR="517D47E4" w:rsidRDefault="517D47E4" w:rsidP="517D47E4">
      <w:pPr>
        <w:rPr>
          <w:rFonts w:eastAsiaTheme="minorEastAsia"/>
        </w:rPr>
      </w:pPr>
    </w:p>
    <w:sectPr w:rsidR="517D47E4" w:rsidSect="00497A47">
      <w:head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8604" w14:textId="77777777" w:rsidR="003B629C" w:rsidRDefault="003B629C" w:rsidP="003C1113">
      <w:pPr>
        <w:spacing w:after="0" w:line="240" w:lineRule="auto"/>
      </w:pPr>
      <w:r>
        <w:separator/>
      </w:r>
    </w:p>
  </w:endnote>
  <w:endnote w:type="continuationSeparator" w:id="0">
    <w:p w14:paraId="1D5FE799" w14:textId="77777777" w:rsidR="003B629C" w:rsidRDefault="003B629C" w:rsidP="003C1113">
      <w:pPr>
        <w:spacing w:after="0" w:line="240" w:lineRule="auto"/>
      </w:pPr>
      <w:r>
        <w:continuationSeparator/>
      </w:r>
    </w:p>
  </w:endnote>
  <w:endnote w:type="continuationNotice" w:id="1">
    <w:p w14:paraId="779B6EAB" w14:textId="77777777" w:rsidR="003B629C" w:rsidRDefault="003B6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4B67" w14:textId="77777777" w:rsidR="003B629C" w:rsidRDefault="003B629C" w:rsidP="003C1113">
      <w:pPr>
        <w:spacing w:after="0" w:line="240" w:lineRule="auto"/>
      </w:pPr>
      <w:r>
        <w:separator/>
      </w:r>
    </w:p>
  </w:footnote>
  <w:footnote w:type="continuationSeparator" w:id="0">
    <w:p w14:paraId="21B68768" w14:textId="77777777" w:rsidR="003B629C" w:rsidRDefault="003B629C" w:rsidP="003C1113">
      <w:pPr>
        <w:spacing w:after="0" w:line="240" w:lineRule="auto"/>
      </w:pPr>
      <w:r>
        <w:continuationSeparator/>
      </w:r>
    </w:p>
  </w:footnote>
  <w:footnote w:type="continuationNotice" w:id="1">
    <w:p w14:paraId="1D1F57C4" w14:textId="77777777" w:rsidR="003B629C" w:rsidRDefault="003B6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05C5" w14:textId="1E758ACF" w:rsidR="003C1113" w:rsidRDefault="003C1113">
    <w:pPr>
      <w:pStyle w:val="Koptekst"/>
    </w:pPr>
    <w:r w:rsidRPr="0086043B">
      <w:rPr>
        <w:noProof/>
      </w:rPr>
      <mc:AlternateContent>
        <mc:Choice Requires="wpg">
          <w:drawing>
            <wp:anchor distT="0" distB="0" distL="114300" distR="114300" simplePos="0" relativeHeight="251658240" behindDoc="0" locked="0" layoutInCell="1" allowOverlap="1" wp14:anchorId="1E5AE1F2" wp14:editId="27F6AAFD">
              <wp:simplePos x="0" y="0"/>
              <wp:positionH relativeFrom="column">
                <wp:posOffset>5006566</wp:posOffset>
              </wp:positionH>
              <wp:positionV relativeFrom="paragraph">
                <wp:posOffset>-635</wp:posOffset>
              </wp:positionV>
              <wp:extent cx="1223282" cy="288657"/>
              <wp:effectExtent l="0" t="0" r="0" b="3810"/>
              <wp:wrapNone/>
              <wp:docPr id="468320381" name="Group 468320381"/>
              <wp:cNvGraphicFramePr/>
              <a:graphic xmlns:a="http://schemas.openxmlformats.org/drawingml/2006/main">
                <a:graphicData uri="http://schemas.microsoft.com/office/word/2010/wordprocessingGroup">
                  <wpg:wgp>
                    <wpg:cNvGrpSpPr/>
                    <wpg:grpSpPr>
                      <a:xfrm>
                        <a:off x="0" y="0"/>
                        <a:ext cx="1223282" cy="288657"/>
                        <a:chOff x="0" y="0"/>
                        <a:chExt cx="1983326" cy="468000"/>
                      </a:xfrm>
                    </wpg:grpSpPr>
                    <wps:wsp>
                      <wps:cNvPr id="468320382" name="Vrije vorm 468320382"/>
                      <wps:cNvSpPr/>
                      <wps:spPr>
                        <a:xfrm>
                          <a:off x="31172" y="0"/>
                          <a:ext cx="1676418" cy="468000"/>
                        </a:xfrm>
                        <a:custGeom>
                          <a:avLst/>
                          <a:gdLst>
                            <a:gd name="connsiteX0" fmla="*/ 632511 w 1676418"/>
                            <a:gd name="connsiteY0" fmla="*/ 236295 h 468000"/>
                            <a:gd name="connsiteX1" fmla="*/ 619189 w 1676418"/>
                            <a:gd name="connsiteY1" fmla="*/ 250725 h 468000"/>
                            <a:gd name="connsiteX2" fmla="*/ 614549 w 1676418"/>
                            <a:gd name="connsiteY2" fmla="*/ 292897 h 468000"/>
                            <a:gd name="connsiteX3" fmla="*/ 637453 w 1676418"/>
                            <a:gd name="connsiteY3" fmla="*/ 249188 h 468000"/>
                            <a:gd name="connsiteX4" fmla="*/ 632511 w 1676418"/>
                            <a:gd name="connsiteY4" fmla="*/ 236295 h 468000"/>
                            <a:gd name="connsiteX5" fmla="*/ 893567 w 1676418"/>
                            <a:gd name="connsiteY5" fmla="*/ 192819 h 468000"/>
                            <a:gd name="connsiteX6" fmla="*/ 850831 w 1676418"/>
                            <a:gd name="connsiteY6" fmla="*/ 206402 h 468000"/>
                            <a:gd name="connsiteX7" fmla="*/ 827146 w 1676418"/>
                            <a:gd name="connsiteY7" fmla="*/ 247659 h 468000"/>
                            <a:gd name="connsiteX8" fmla="*/ 954319 w 1676418"/>
                            <a:gd name="connsiteY8" fmla="*/ 247659 h 468000"/>
                            <a:gd name="connsiteX9" fmla="*/ 935784 w 1676418"/>
                            <a:gd name="connsiteY9" fmla="*/ 207684 h 468000"/>
                            <a:gd name="connsiteX10" fmla="*/ 893567 w 1676418"/>
                            <a:gd name="connsiteY10" fmla="*/ 192819 h 468000"/>
                            <a:gd name="connsiteX11" fmla="*/ 1035154 w 1676418"/>
                            <a:gd name="connsiteY11" fmla="*/ 145661 h 468000"/>
                            <a:gd name="connsiteX12" fmla="*/ 1105693 w 1676418"/>
                            <a:gd name="connsiteY12" fmla="*/ 145661 h 468000"/>
                            <a:gd name="connsiteX13" fmla="*/ 1170567 w 1676418"/>
                            <a:gd name="connsiteY13" fmla="*/ 235873 h 468000"/>
                            <a:gd name="connsiteX14" fmla="*/ 1234926 w 1676418"/>
                            <a:gd name="connsiteY14" fmla="*/ 145661 h 468000"/>
                            <a:gd name="connsiteX15" fmla="*/ 1305979 w 1676418"/>
                            <a:gd name="connsiteY15" fmla="*/ 145661 h 468000"/>
                            <a:gd name="connsiteX16" fmla="*/ 1212788 w 1676418"/>
                            <a:gd name="connsiteY16" fmla="*/ 272776 h 468000"/>
                            <a:gd name="connsiteX17" fmla="*/ 1305979 w 1676418"/>
                            <a:gd name="connsiteY17" fmla="*/ 399891 h 468000"/>
                            <a:gd name="connsiteX18" fmla="*/ 1234926 w 1676418"/>
                            <a:gd name="connsiteY18" fmla="*/ 399891 h 468000"/>
                            <a:gd name="connsiteX19" fmla="*/ 1170567 w 1676418"/>
                            <a:gd name="connsiteY19" fmla="*/ 309680 h 468000"/>
                            <a:gd name="connsiteX20" fmla="*/ 1105693 w 1676418"/>
                            <a:gd name="connsiteY20" fmla="*/ 399891 h 468000"/>
                            <a:gd name="connsiteX21" fmla="*/ 1035154 w 1676418"/>
                            <a:gd name="connsiteY21" fmla="*/ 399891 h 468000"/>
                            <a:gd name="connsiteX22" fmla="*/ 1127831 w 1676418"/>
                            <a:gd name="connsiteY22" fmla="*/ 272776 h 468000"/>
                            <a:gd name="connsiteX23" fmla="*/ 1356920 w 1676418"/>
                            <a:gd name="connsiteY23" fmla="*/ 145366 h 468000"/>
                            <a:gd name="connsiteX24" fmla="*/ 1422524 w 1676418"/>
                            <a:gd name="connsiteY24" fmla="*/ 145366 h 468000"/>
                            <a:gd name="connsiteX25" fmla="*/ 1422524 w 1676418"/>
                            <a:gd name="connsiteY25" fmla="*/ 399438 h 468000"/>
                            <a:gd name="connsiteX26" fmla="*/ 1356920 w 1676418"/>
                            <a:gd name="connsiteY26" fmla="*/ 399438 h 468000"/>
                            <a:gd name="connsiteX27" fmla="*/ 893567 w 1676418"/>
                            <a:gd name="connsiteY27" fmla="*/ 139511 h 468000"/>
                            <a:gd name="connsiteX28" fmla="*/ 959984 w 1676418"/>
                            <a:gd name="connsiteY28" fmla="*/ 155915 h 468000"/>
                            <a:gd name="connsiteX29" fmla="*/ 1005035 w 1676418"/>
                            <a:gd name="connsiteY29" fmla="*/ 200759 h 468000"/>
                            <a:gd name="connsiteX30" fmla="*/ 1021254 w 1676418"/>
                            <a:gd name="connsiteY30" fmla="*/ 264062 h 468000"/>
                            <a:gd name="connsiteX31" fmla="*/ 1020999 w 1676418"/>
                            <a:gd name="connsiteY31" fmla="*/ 275848 h 468000"/>
                            <a:gd name="connsiteX32" fmla="*/ 1020226 w 1676418"/>
                            <a:gd name="connsiteY32" fmla="*/ 288665 h 468000"/>
                            <a:gd name="connsiteX33" fmla="*/ 826118 w 1676418"/>
                            <a:gd name="connsiteY33" fmla="*/ 288665 h 468000"/>
                            <a:gd name="connsiteX34" fmla="*/ 846969 w 1676418"/>
                            <a:gd name="connsiteY34" fmla="*/ 335306 h 468000"/>
                            <a:gd name="connsiteX35" fmla="*/ 892535 w 1676418"/>
                            <a:gd name="connsiteY35" fmla="*/ 352219 h 468000"/>
                            <a:gd name="connsiteX36" fmla="*/ 926261 w 1676418"/>
                            <a:gd name="connsiteY36" fmla="*/ 343254 h 468000"/>
                            <a:gd name="connsiteX37" fmla="*/ 946598 w 1676418"/>
                            <a:gd name="connsiteY37" fmla="*/ 319933 h 468000"/>
                            <a:gd name="connsiteX38" fmla="*/ 1013533 w 1676418"/>
                            <a:gd name="connsiteY38" fmla="*/ 319933 h 468000"/>
                            <a:gd name="connsiteX39" fmla="*/ 989589 w 1676418"/>
                            <a:gd name="connsiteY39" fmla="*/ 363754 h 468000"/>
                            <a:gd name="connsiteX40" fmla="*/ 948400 w 1676418"/>
                            <a:gd name="connsiteY40" fmla="*/ 394765 h 468000"/>
                            <a:gd name="connsiteX41" fmla="*/ 893049 w 1676418"/>
                            <a:gd name="connsiteY41" fmla="*/ 406043 h 468000"/>
                            <a:gd name="connsiteX42" fmla="*/ 824571 w 1676418"/>
                            <a:gd name="connsiteY42" fmla="*/ 389637 h 468000"/>
                            <a:gd name="connsiteX43" fmla="*/ 777718 w 1676418"/>
                            <a:gd name="connsiteY43" fmla="*/ 343512 h 468000"/>
                            <a:gd name="connsiteX44" fmla="*/ 762564 w 1676418"/>
                            <a:gd name="connsiteY44" fmla="*/ 299004 h 468000"/>
                            <a:gd name="connsiteX45" fmla="*/ 740994 w 1676418"/>
                            <a:gd name="connsiteY45" fmla="*/ 326059 h 468000"/>
                            <a:gd name="connsiteX46" fmla="*/ 644472 w 1676418"/>
                            <a:gd name="connsiteY46" fmla="*/ 403999 h 468000"/>
                            <a:gd name="connsiteX47" fmla="*/ 606883 w 1676418"/>
                            <a:gd name="connsiteY47" fmla="*/ 383257 h 468000"/>
                            <a:gd name="connsiteX48" fmla="*/ 603368 w 1676418"/>
                            <a:gd name="connsiteY48" fmla="*/ 377902 h 468000"/>
                            <a:gd name="connsiteX49" fmla="*/ 630062 w 1676418"/>
                            <a:gd name="connsiteY49" fmla="*/ 342405 h 468000"/>
                            <a:gd name="connsiteX50" fmla="*/ 638088 w 1676418"/>
                            <a:gd name="connsiteY50" fmla="*/ 359960 h 468000"/>
                            <a:gd name="connsiteX51" fmla="*/ 646187 w 1676418"/>
                            <a:gd name="connsiteY51" fmla="*/ 365207 h 468000"/>
                            <a:gd name="connsiteX52" fmla="*/ 681479 w 1676418"/>
                            <a:gd name="connsiteY52" fmla="*/ 338068 h 468000"/>
                            <a:gd name="connsiteX53" fmla="*/ 758048 w 1676418"/>
                            <a:gd name="connsiteY53" fmla="*/ 238361 h 468000"/>
                            <a:gd name="connsiteX54" fmla="*/ 775319 w 1676418"/>
                            <a:gd name="connsiteY54" fmla="*/ 208710 h 468000"/>
                            <a:gd name="connsiteX55" fmla="*/ 781679 w 1676418"/>
                            <a:gd name="connsiteY55" fmla="*/ 197407 h 468000"/>
                            <a:gd name="connsiteX56" fmla="*/ 783121 w 1676418"/>
                            <a:gd name="connsiteY56" fmla="*/ 195244 h 468000"/>
                            <a:gd name="connsiteX57" fmla="*/ 784893 w 1676418"/>
                            <a:gd name="connsiteY57" fmla="*/ 192634 h 468000"/>
                            <a:gd name="connsiteX58" fmla="*/ 823798 w 1676418"/>
                            <a:gd name="connsiteY58" fmla="*/ 156681 h 468000"/>
                            <a:gd name="connsiteX59" fmla="*/ 893567 w 1676418"/>
                            <a:gd name="connsiteY59" fmla="*/ 139511 h 468000"/>
                            <a:gd name="connsiteX60" fmla="*/ 1506903 w 1676418"/>
                            <a:gd name="connsiteY60" fmla="*/ 85915 h 468000"/>
                            <a:gd name="connsiteX61" fmla="*/ 1572511 w 1676418"/>
                            <a:gd name="connsiteY61" fmla="*/ 85915 h 468000"/>
                            <a:gd name="connsiteX62" fmla="*/ 1572511 w 1676418"/>
                            <a:gd name="connsiteY62" fmla="*/ 145366 h 468000"/>
                            <a:gd name="connsiteX63" fmla="*/ 1641190 w 1676418"/>
                            <a:gd name="connsiteY63" fmla="*/ 145366 h 468000"/>
                            <a:gd name="connsiteX64" fmla="*/ 1641190 w 1676418"/>
                            <a:gd name="connsiteY64" fmla="*/ 200179 h 468000"/>
                            <a:gd name="connsiteX65" fmla="*/ 1572506 w 1676418"/>
                            <a:gd name="connsiteY65" fmla="*/ 200179 h 468000"/>
                            <a:gd name="connsiteX66" fmla="*/ 1572506 w 1676418"/>
                            <a:gd name="connsiteY66" fmla="*/ 296885 h 468000"/>
                            <a:gd name="connsiteX67" fmla="*/ 1608973 w 1676418"/>
                            <a:gd name="connsiteY67" fmla="*/ 338357 h 468000"/>
                            <a:gd name="connsiteX68" fmla="*/ 1649526 w 1676418"/>
                            <a:gd name="connsiteY68" fmla="*/ 325518 h 468000"/>
                            <a:gd name="connsiteX69" fmla="*/ 1652126 w 1676418"/>
                            <a:gd name="connsiteY69" fmla="*/ 327249 h 468000"/>
                            <a:gd name="connsiteX70" fmla="*/ 1675369 w 1676418"/>
                            <a:gd name="connsiteY70" fmla="*/ 372767 h 468000"/>
                            <a:gd name="connsiteX71" fmla="*/ 1675596 w 1676418"/>
                            <a:gd name="connsiteY71" fmla="*/ 376013 h 468000"/>
                            <a:gd name="connsiteX72" fmla="*/ 1598155 w 1676418"/>
                            <a:gd name="connsiteY72" fmla="*/ 399437 h 468000"/>
                            <a:gd name="connsiteX73" fmla="*/ 1506868 w 1676418"/>
                            <a:gd name="connsiteY73" fmla="*/ 302176 h 468000"/>
                            <a:gd name="connsiteX74" fmla="*/ 1506868 w 1676418"/>
                            <a:gd name="connsiteY74" fmla="*/ 200179 h 468000"/>
                            <a:gd name="connsiteX75" fmla="*/ 1463339 w 1676418"/>
                            <a:gd name="connsiteY75" fmla="*/ 200179 h 468000"/>
                            <a:gd name="connsiteX76" fmla="*/ 1463339 w 1676418"/>
                            <a:gd name="connsiteY76" fmla="*/ 145366 h 468000"/>
                            <a:gd name="connsiteX77" fmla="*/ 1506903 w 1676418"/>
                            <a:gd name="connsiteY77" fmla="*/ 145366 h 468000"/>
                            <a:gd name="connsiteX78" fmla="*/ 376005 w 1676418"/>
                            <a:gd name="connsiteY78" fmla="*/ 78961 h 468000"/>
                            <a:gd name="connsiteX79" fmla="*/ 414929 w 1676418"/>
                            <a:gd name="connsiteY79" fmla="*/ 86276 h 468000"/>
                            <a:gd name="connsiteX80" fmla="*/ 386325 w 1676418"/>
                            <a:gd name="connsiteY80" fmla="*/ 193641 h 468000"/>
                            <a:gd name="connsiteX81" fmla="*/ 409644 w 1676418"/>
                            <a:gd name="connsiteY81" fmla="*/ 192224 h 468000"/>
                            <a:gd name="connsiteX82" fmla="*/ 491938 w 1676418"/>
                            <a:gd name="connsiteY82" fmla="*/ 167712 h 468000"/>
                            <a:gd name="connsiteX83" fmla="*/ 558748 w 1676418"/>
                            <a:gd name="connsiteY83" fmla="*/ 145062 h 468000"/>
                            <a:gd name="connsiteX84" fmla="*/ 558956 w 1676418"/>
                            <a:gd name="connsiteY84" fmla="*/ 145012 h 468000"/>
                            <a:gd name="connsiteX85" fmla="*/ 575312 w 1676418"/>
                            <a:gd name="connsiteY85" fmla="*/ 141738 h 468000"/>
                            <a:gd name="connsiteX86" fmla="*/ 677764 w 1676418"/>
                            <a:gd name="connsiteY86" fmla="*/ 166742 h 468000"/>
                            <a:gd name="connsiteX87" fmla="*/ 674252 w 1676418"/>
                            <a:gd name="connsiteY87" fmla="*/ 193977 h 468000"/>
                            <a:gd name="connsiteX88" fmla="*/ 646895 w 1676418"/>
                            <a:gd name="connsiteY88" fmla="*/ 190480 h 468000"/>
                            <a:gd name="connsiteX89" fmla="*/ 581598 w 1676418"/>
                            <a:gd name="connsiteY89" fmla="*/ 180066 h 468000"/>
                            <a:gd name="connsiteX90" fmla="*/ 579163 w 1676418"/>
                            <a:gd name="connsiteY90" fmla="*/ 180522 h 468000"/>
                            <a:gd name="connsiteX91" fmla="*/ 562192 w 1676418"/>
                            <a:gd name="connsiteY91" fmla="*/ 188146 h 468000"/>
                            <a:gd name="connsiteX92" fmla="*/ 501460 w 1676418"/>
                            <a:gd name="connsiteY92" fmla="*/ 265189 h 468000"/>
                            <a:gd name="connsiteX93" fmla="*/ 509894 w 1676418"/>
                            <a:gd name="connsiteY93" fmla="*/ 364957 h 468000"/>
                            <a:gd name="connsiteX94" fmla="*/ 575846 w 1676418"/>
                            <a:gd name="connsiteY94" fmla="*/ 333415 h 468000"/>
                            <a:gd name="connsiteX95" fmla="*/ 586748 w 1676418"/>
                            <a:gd name="connsiteY95" fmla="*/ 317595 h 468000"/>
                            <a:gd name="connsiteX96" fmla="*/ 597924 w 1676418"/>
                            <a:gd name="connsiteY96" fmla="*/ 228263 h 468000"/>
                            <a:gd name="connsiteX97" fmla="*/ 644579 w 1676418"/>
                            <a:gd name="connsiteY97" fmla="*/ 206406 h 468000"/>
                            <a:gd name="connsiteX98" fmla="*/ 666741 w 1676418"/>
                            <a:gd name="connsiteY98" fmla="*/ 246457 h 468000"/>
                            <a:gd name="connsiteX99" fmla="*/ 626798 w 1676418"/>
                            <a:gd name="connsiteY99" fmla="*/ 327203 h 468000"/>
                            <a:gd name="connsiteX100" fmla="*/ 626834 w 1676418"/>
                            <a:gd name="connsiteY100" fmla="*/ 327403 h 468000"/>
                            <a:gd name="connsiteX101" fmla="*/ 606566 w 1676418"/>
                            <a:gd name="connsiteY101" fmla="*/ 358242 h 468000"/>
                            <a:gd name="connsiteX102" fmla="*/ 594115 w 1676418"/>
                            <a:gd name="connsiteY102" fmla="*/ 371135 h 468000"/>
                            <a:gd name="connsiteX103" fmla="*/ 518967 w 1676418"/>
                            <a:gd name="connsiteY103" fmla="*/ 406183 h 468000"/>
                            <a:gd name="connsiteX104" fmla="*/ 488517 w 1676418"/>
                            <a:gd name="connsiteY104" fmla="*/ 397431 h 468000"/>
                            <a:gd name="connsiteX105" fmla="*/ 464207 w 1676418"/>
                            <a:gd name="connsiteY105" fmla="*/ 253677 h 468000"/>
                            <a:gd name="connsiteX106" fmla="*/ 485037 w 1676418"/>
                            <a:gd name="connsiteY106" fmla="*/ 212229 h 468000"/>
                            <a:gd name="connsiteX107" fmla="*/ 414291 w 1676418"/>
                            <a:gd name="connsiteY107" fmla="*/ 230781 h 468000"/>
                            <a:gd name="connsiteX108" fmla="*/ 384664 w 1676418"/>
                            <a:gd name="connsiteY108" fmla="*/ 232518 h 468000"/>
                            <a:gd name="connsiteX109" fmla="*/ 377892 w 1676418"/>
                            <a:gd name="connsiteY109" fmla="*/ 232378 h 468000"/>
                            <a:gd name="connsiteX110" fmla="*/ 376756 w 1676418"/>
                            <a:gd name="connsiteY110" fmla="*/ 237659 h 468000"/>
                            <a:gd name="connsiteX111" fmla="*/ 355874 w 1676418"/>
                            <a:gd name="connsiteY111" fmla="*/ 326711 h 468000"/>
                            <a:gd name="connsiteX112" fmla="*/ 351866 w 1676418"/>
                            <a:gd name="connsiteY112" fmla="*/ 339877 h 468000"/>
                            <a:gd name="connsiteX113" fmla="*/ 248447 w 1676418"/>
                            <a:gd name="connsiteY113" fmla="*/ 466825 h 468000"/>
                            <a:gd name="connsiteX114" fmla="*/ 231458 w 1676418"/>
                            <a:gd name="connsiteY114" fmla="*/ 468000 h 468000"/>
                            <a:gd name="connsiteX115" fmla="*/ 123046 w 1676418"/>
                            <a:gd name="connsiteY115" fmla="*/ 422472 h 468000"/>
                            <a:gd name="connsiteX116" fmla="*/ 115278 w 1676418"/>
                            <a:gd name="connsiteY116" fmla="*/ 422663 h 468000"/>
                            <a:gd name="connsiteX117" fmla="*/ 105528 w 1676418"/>
                            <a:gd name="connsiteY117" fmla="*/ 413504 h 468000"/>
                            <a:gd name="connsiteX118" fmla="*/ 48293 w 1676418"/>
                            <a:gd name="connsiteY118" fmla="*/ 401946 h 468000"/>
                            <a:gd name="connsiteX119" fmla="*/ 23974 w 1676418"/>
                            <a:gd name="connsiteY119" fmla="*/ 379099 h 468000"/>
                            <a:gd name="connsiteX120" fmla="*/ 23957 w 1676418"/>
                            <a:gd name="connsiteY120" fmla="*/ 378487 h 468000"/>
                            <a:gd name="connsiteX121" fmla="*/ 19991 w 1676418"/>
                            <a:gd name="connsiteY121" fmla="*/ 382671 h 468000"/>
                            <a:gd name="connsiteX122" fmla="*/ 18494 w 1676418"/>
                            <a:gd name="connsiteY122" fmla="*/ 382754 h 468000"/>
                            <a:gd name="connsiteX123" fmla="*/ 311 w 1676418"/>
                            <a:gd name="connsiteY123" fmla="*/ 365672 h 468000"/>
                            <a:gd name="connsiteX124" fmla="*/ 309 w 1676418"/>
                            <a:gd name="connsiteY124" fmla="*/ 364180 h 468000"/>
                            <a:gd name="connsiteX125" fmla="*/ 11249 w 1676418"/>
                            <a:gd name="connsiteY125" fmla="*/ 352640 h 468000"/>
                            <a:gd name="connsiteX126" fmla="*/ 69132 w 1676418"/>
                            <a:gd name="connsiteY126" fmla="*/ 291584 h 468000"/>
                            <a:gd name="connsiteX127" fmla="*/ 82457 w 1676418"/>
                            <a:gd name="connsiteY127" fmla="*/ 277529 h 468000"/>
                            <a:gd name="connsiteX128" fmla="*/ 83953 w 1676418"/>
                            <a:gd name="connsiteY128" fmla="*/ 277445 h 468000"/>
                            <a:gd name="connsiteX129" fmla="*/ 102137 w 1676418"/>
                            <a:gd name="connsiteY129" fmla="*/ 294527 h 468000"/>
                            <a:gd name="connsiteX130" fmla="*/ 102139 w 1676418"/>
                            <a:gd name="connsiteY130" fmla="*/ 296019 h 468000"/>
                            <a:gd name="connsiteX131" fmla="*/ 99386 w 1676418"/>
                            <a:gd name="connsiteY131" fmla="*/ 298923 h 468000"/>
                            <a:gd name="connsiteX132" fmla="*/ 100000 w 1676418"/>
                            <a:gd name="connsiteY132" fmla="*/ 298905 h 468000"/>
                            <a:gd name="connsiteX133" fmla="*/ 124320 w 1676418"/>
                            <a:gd name="connsiteY133" fmla="*/ 321753 h 468000"/>
                            <a:gd name="connsiteX134" fmla="*/ 139388 w 1676418"/>
                            <a:gd name="connsiteY134" fmla="*/ 377436 h 468000"/>
                            <a:gd name="connsiteX135" fmla="*/ 149314 w 1676418"/>
                            <a:gd name="connsiteY135" fmla="*/ 386760 h 468000"/>
                            <a:gd name="connsiteX136" fmla="*/ 149776 w 1676418"/>
                            <a:gd name="connsiteY136" fmla="*/ 394164 h 468000"/>
                            <a:gd name="connsiteX137" fmla="*/ 243053 w 1676418"/>
                            <a:gd name="connsiteY137" fmla="*/ 428374 h 468000"/>
                            <a:gd name="connsiteX138" fmla="*/ 314491 w 1676418"/>
                            <a:gd name="connsiteY138" fmla="*/ 328759 h 468000"/>
                            <a:gd name="connsiteX139" fmla="*/ 318643 w 1676418"/>
                            <a:gd name="connsiteY139" fmla="*/ 315129 h 468000"/>
                            <a:gd name="connsiteX140" fmla="*/ 338614 w 1676418"/>
                            <a:gd name="connsiteY140" fmla="*/ 229530 h 468000"/>
                            <a:gd name="connsiteX141" fmla="*/ 338816 w 1676418"/>
                            <a:gd name="connsiteY141" fmla="*/ 228590 h 468000"/>
                            <a:gd name="connsiteX142" fmla="*/ 252439 w 1676418"/>
                            <a:gd name="connsiteY142" fmla="*/ 197761 h 468000"/>
                            <a:gd name="connsiteX143" fmla="*/ 247495 w 1676418"/>
                            <a:gd name="connsiteY143" fmla="*/ 170754 h 468000"/>
                            <a:gd name="connsiteX144" fmla="*/ 274631 w 1676418"/>
                            <a:gd name="connsiteY144" fmla="*/ 165832 h 468000"/>
                            <a:gd name="connsiteX145" fmla="*/ 347049 w 1676418"/>
                            <a:gd name="connsiteY145" fmla="*/ 190704 h 468000"/>
                            <a:gd name="connsiteX146" fmla="*/ 376005 w 1676418"/>
                            <a:gd name="connsiteY146" fmla="*/ 78961 h 468000"/>
                            <a:gd name="connsiteX147" fmla="*/ 501135 w 1676418"/>
                            <a:gd name="connsiteY147" fmla="*/ 38900 h 468000"/>
                            <a:gd name="connsiteX148" fmla="*/ 461642 w 1676418"/>
                            <a:gd name="connsiteY148" fmla="*/ 44817 h 468000"/>
                            <a:gd name="connsiteX149" fmla="*/ 502328 w 1676418"/>
                            <a:gd name="connsiteY149" fmla="*/ 55422 h 468000"/>
                            <a:gd name="connsiteX150" fmla="*/ 509805 w 1676418"/>
                            <a:gd name="connsiteY150" fmla="*/ 57070 h 468000"/>
                            <a:gd name="connsiteX151" fmla="*/ 512399 w 1676418"/>
                            <a:gd name="connsiteY151" fmla="*/ 57635 h 468000"/>
                            <a:gd name="connsiteX152" fmla="*/ 531065 w 1676418"/>
                            <a:gd name="connsiteY152" fmla="*/ 54596 h 468000"/>
                            <a:gd name="connsiteX153" fmla="*/ 531505 w 1676418"/>
                            <a:gd name="connsiteY153" fmla="*/ 54154 h 468000"/>
                            <a:gd name="connsiteX154" fmla="*/ 514102 w 1676418"/>
                            <a:gd name="connsiteY154" fmla="*/ 39733 h 468000"/>
                            <a:gd name="connsiteX155" fmla="*/ 501240 w 1676418"/>
                            <a:gd name="connsiteY155" fmla="*/ 38901 h 468000"/>
                            <a:gd name="connsiteX156" fmla="*/ 501135 w 1676418"/>
                            <a:gd name="connsiteY156" fmla="*/ 38900 h 468000"/>
                            <a:gd name="connsiteX157" fmla="*/ 1389724 w 1676418"/>
                            <a:gd name="connsiteY157" fmla="*/ 30621 h 468000"/>
                            <a:gd name="connsiteX158" fmla="*/ 1419196 w 1676418"/>
                            <a:gd name="connsiteY158" fmla="*/ 41126 h 468000"/>
                            <a:gd name="connsiteX159" fmla="*/ 1430727 w 1676418"/>
                            <a:gd name="connsiteY159" fmla="*/ 68018 h 468000"/>
                            <a:gd name="connsiteX160" fmla="*/ 1419196 w 1676418"/>
                            <a:gd name="connsiteY160" fmla="*/ 95168 h 468000"/>
                            <a:gd name="connsiteX161" fmla="*/ 1389724 w 1676418"/>
                            <a:gd name="connsiteY161" fmla="*/ 105923 h 468000"/>
                            <a:gd name="connsiteX162" fmla="*/ 1360249 w 1676418"/>
                            <a:gd name="connsiteY162" fmla="*/ 95168 h 468000"/>
                            <a:gd name="connsiteX163" fmla="*/ 1348717 w 1676418"/>
                            <a:gd name="connsiteY163" fmla="*/ 68018 h 468000"/>
                            <a:gd name="connsiteX164" fmla="*/ 1360249 w 1676418"/>
                            <a:gd name="connsiteY164" fmla="*/ 41126 h 468000"/>
                            <a:gd name="connsiteX165" fmla="*/ 1389724 w 1676418"/>
                            <a:gd name="connsiteY165" fmla="*/ 30621 h 468000"/>
                            <a:gd name="connsiteX166" fmla="*/ 520560 w 1676418"/>
                            <a:gd name="connsiteY166" fmla="*/ 1555 h 468000"/>
                            <a:gd name="connsiteX167" fmla="*/ 571374 w 1676418"/>
                            <a:gd name="connsiteY167" fmla="*/ 56994 h 468000"/>
                            <a:gd name="connsiteX168" fmla="*/ 507952 w 1676418"/>
                            <a:gd name="connsiteY168" fmla="*/ 96060 h 468000"/>
                            <a:gd name="connsiteX169" fmla="*/ 475650 w 1676418"/>
                            <a:gd name="connsiteY169" fmla="*/ 88582 h 468000"/>
                            <a:gd name="connsiteX170" fmla="*/ 433995 w 1676418"/>
                            <a:gd name="connsiteY170" fmla="*/ 78066 h 468000"/>
                            <a:gd name="connsiteX171" fmla="*/ 434007 w 1676418"/>
                            <a:gd name="connsiteY171" fmla="*/ 78039 h 468000"/>
                            <a:gd name="connsiteX172" fmla="*/ 380358 w 1676418"/>
                            <a:gd name="connsiteY172" fmla="*/ 67974 h 468000"/>
                            <a:gd name="connsiteX173" fmla="*/ 380359 w 1676418"/>
                            <a:gd name="connsiteY173" fmla="*/ 67968 h 468000"/>
                            <a:gd name="connsiteX174" fmla="*/ 379989 w 1676418"/>
                            <a:gd name="connsiteY174" fmla="*/ 67919 h 468000"/>
                            <a:gd name="connsiteX175" fmla="*/ 359415 w 1676418"/>
                            <a:gd name="connsiteY175" fmla="*/ 65176 h 468000"/>
                            <a:gd name="connsiteX176" fmla="*/ 359378 w 1676418"/>
                            <a:gd name="connsiteY176" fmla="*/ 65263 h 468000"/>
                            <a:gd name="connsiteX177" fmla="*/ 211698 w 1676418"/>
                            <a:gd name="connsiteY177" fmla="*/ 63847 h 468000"/>
                            <a:gd name="connsiteX178" fmla="*/ 210988 w 1676418"/>
                            <a:gd name="connsiteY178" fmla="*/ 54616 h 468000"/>
                            <a:gd name="connsiteX179" fmla="*/ 174808 w 1676418"/>
                            <a:gd name="connsiteY179" fmla="*/ 61108 h 468000"/>
                            <a:gd name="connsiteX180" fmla="*/ 171224 w 1676418"/>
                            <a:gd name="connsiteY180" fmla="*/ 50949 h 468000"/>
                            <a:gd name="connsiteX181" fmla="*/ 205472 w 1676418"/>
                            <a:gd name="connsiteY181" fmla="*/ 43580 h 468000"/>
                            <a:gd name="connsiteX182" fmla="*/ 165172 w 1676418"/>
                            <a:gd name="connsiteY182" fmla="*/ 41462 h 468000"/>
                            <a:gd name="connsiteX183" fmla="*/ 164142 w 1676418"/>
                            <a:gd name="connsiteY183" fmla="*/ 31463 h 468000"/>
                            <a:gd name="connsiteX184" fmla="*/ 209219 w 1676418"/>
                            <a:gd name="connsiteY184" fmla="*/ 31620 h 468000"/>
                            <a:gd name="connsiteX185" fmla="*/ 208720 w 1676418"/>
                            <a:gd name="connsiteY185" fmla="*/ 25131 h 468000"/>
                            <a:gd name="connsiteX186" fmla="*/ 406315 w 1676418"/>
                            <a:gd name="connsiteY186" fmla="*/ 32778 h 468000"/>
                            <a:gd name="connsiteX187" fmla="*/ 520560 w 1676418"/>
                            <a:gd name="connsiteY187" fmla="*/ 1555 h 46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Lst>
                          <a:rect l="l" t="t" r="r" b="b"/>
                          <a:pathLst>
                            <a:path w="1676418" h="468000">
                              <a:moveTo>
                                <a:pt x="632511" y="236295"/>
                              </a:moveTo>
                              <a:cubicBezTo>
                                <a:pt x="627828" y="235745"/>
                                <a:pt x="621749" y="239748"/>
                                <a:pt x="619189" y="250725"/>
                              </a:cubicBezTo>
                              <a:cubicBezTo>
                                <a:pt x="613336" y="275814"/>
                                <a:pt x="614549" y="292897"/>
                                <a:pt x="614549" y="292897"/>
                              </a:cubicBezTo>
                              <a:cubicBezTo>
                                <a:pt x="619002" y="284521"/>
                                <a:pt x="631144" y="264283"/>
                                <a:pt x="637453" y="249188"/>
                              </a:cubicBezTo>
                              <a:cubicBezTo>
                                <a:pt x="640479" y="241950"/>
                                <a:pt x="637193" y="236845"/>
                                <a:pt x="632511" y="236295"/>
                              </a:cubicBezTo>
                              <a:close/>
                              <a:moveTo>
                                <a:pt x="893567" y="192819"/>
                              </a:moveTo>
                              <a:cubicBezTo>
                                <a:pt x="877427" y="192819"/>
                                <a:pt x="863188" y="197354"/>
                                <a:pt x="850831" y="206402"/>
                              </a:cubicBezTo>
                              <a:cubicBezTo>
                                <a:pt x="838475" y="215457"/>
                                <a:pt x="830574" y="229207"/>
                                <a:pt x="827146" y="247659"/>
                              </a:cubicBezTo>
                              <a:lnTo>
                                <a:pt x="954319" y="247659"/>
                              </a:lnTo>
                              <a:cubicBezTo>
                                <a:pt x="953291" y="230921"/>
                                <a:pt x="947113" y="217596"/>
                                <a:pt x="935784" y="207684"/>
                              </a:cubicBezTo>
                              <a:cubicBezTo>
                                <a:pt x="924459" y="197771"/>
                                <a:pt x="910381" y="192819"/>
                                <a:pt x="893567" y="192819"/>
                              </a:cubicBezTo>
                              <a:close/>
                              <a:moveTo>
                                <a:pt x="1035154" y="145661"/>
                              </a:moveTo>
                              <a:lnTo>
                                <a:pt x="1105693" y="145661"/>
                              </a:lnTo>
                              <a:lnTo>
                                <a:pt x="1170567" y="235873"/>
                              </a:lnTo>
                              <a:lnTo>
                                <a:pt x="1234926" y="145661"/>
                              </a:lnTo>
                              <a:lnTo>
                                <a:pt x="1305979" y="145661"/>
                              </a:lnTo>
                              <a:lnTo>
                                <a:pt x="1212788" y="272776"/>
                              </a:lnTo>
                              <a:lnTo>
                                <a:pt x="1305979" y="399891"/>
                              </a:lnTo>
                              <a:lnTo>
                                <a:pt x="1234926" y="399891"/>
                              </a:lnTo>
                              <a:lnTo>
                                <a:pt x="1170567" y="309680"/>
                              </a:lnTo>
                              <a:lnTo>
                                <a:pt x="1105693" y="399891"/>
                              </a:lnTo>
                              <a:lnTo>
                                <a:pt x="1035154" y="399891"/>
                              </a:lnTo>
                              <a:lnTo>
                                <a:pt x="1127831" y="272776"/>
                              </a:lnTo>
                              <a:close/>
                              <a:moveTo>
                                <a:pt x="1356920" y="145366"/>
                              </a:moveTo>
                              <a:lnTo>
                                <a:pt x="1422524" y="145366"/>
                              </a:lnTo>
                              <a:lnTo>
                                <a:pt x="1422524" y="399438"/>
                              </a:lnTo>
                              <a:lnTo>
                                <a:pt x="1356920" y="399438"/>
                              </a:lnTo>
                              <a:close/>
                              <a:moveTo>
                                <a:pt x="893567" y="139511"/>
                              </a:moveTo>
                              <a:cubicBezTo>
                                <a:pt x="918616" y="139511"/>
                                <a:pt x="940759" y="144979"/>
                                <a:pt x="959984" y="155915"/>
                              </a:cubicBezTo>
                              <a:cubicBezTo>
                                <a:pt x="979205" y="166852"/>
                                <a:pt x="994224" y="181799"/>
                                <a:pt x="1005035" y="200759"/>
                              </a:cubicBezTo>
                              <a:cubicBezTo>
                                <a:pt x="1015849" y="219727"/>
                                <a:pt x="1021254" y="240833"/>
                                <a:pt x="1021254" y="264062"/>
                              </a:cubicBezTo>
                              <a:cubicBezTo>
                                <a:pt x="1021254" y="267824"/>
                                <a:pt x="1021167" y="271753"/>
                                <a:pt x="1020999" y="275848"/>
                              </a:cubicBezTo>
                              <a:cubicBezTo>
                                <a:pt x="1020820" y="279951"/>
                                <a:pt x="1020565" y="284228"/>
                                <a:pt x="1020226" y="288665"/>
                              </a:cubicBezTo>
                              <a:lnTo>
                                <a:pt x="826118" y="288665"/>
                              </a:lnTo>
                              <a:cubicBezTo>
                                <a:pt x="827485" y="308489"/>
                                <a:pt x="834433" y="324029"/>
                                <a:pt x="846969" y="335306"/>
                              </a:cubicBezTo>
                              <a:cubicBezTo>
                                <a:pt x="859494" y="346583"/>
                                <a:pt x="874685" y="352219"/>
                                <a:pt x="892535" y="352219"/>
                              </a:cubicBezTo>
                              <a:cubicBezTo>
                                <a:pt x="905924" y="352219"/>
                                <a:pt x="917161" y="349238"/>
                                <a:pt x="926261" y="343254"/>
                              </a:cubicBezTo>
                              <a:cubicBezTo>
                                <a:pt x="935350" y="337278"/>
                                <a:pt x="942134" y="329504"/>
                                <a:pt x="946598" y="319933"/>
                              </a:cubicBezTo>
                              <a:lnTo>
                                <a:pt x="1013533" y="319933"/>
                              </a:lnTo>
                              <a:cubicBezTo>
                                <a:pt x="1008722" y="335996"/>
                                <a:pt x="1000742" y="350603"/>
                                <a:pt x="989589" y="363754"/>
                              </a:cubicBezTo>
                              <a:cubicBezTo>
                                <a:pt x="978431" y="376912"/>
                                <a:pt x="964699" y="387249"/>
                                <a:pt x="948400" y="394765"/>
                              </a:cubicBezTo>
                              <a:cubicBezTo>
                                <a:pt x="932093" y="402273"/>
                                <a:pt x="913645" y="406043"/>
                                <a:pt x="893049" y="406043"/>
                              </a:cubicBezTo>
                              <a:cubicBezTo>
                                <a:pt x="867306" y="406043"/>
                                <a:pt x="844474" y="400574"/>
                                <a:pt x="824571" y="389637"/>
                              </a:cubicBezTo>
                              <a:cubicBezTo>
                                <a:pt x="804661" y="378709"/>
                                <a:pt x="789043" y="363329"/>
                                <a:pt x="777718" y="343512"/>
                              </a:cubicBezTo>
                              <a:cubicBezTo>
                                <a:pt x="770050" y="330098"/>
                                <a:pt x="765042" y="315239"/>
                                <a:pt x="762564" y="299004"/>
                              </a:cubicBezTo>
                              <a:cubicBezTo>
                                <a:pt x="750535" y="314953"/>
                                <a:pt x="740994" y="326059"/>
                                <a:pt x="740994" y="326059"/>
                              </a:cubicBezTo>
                              <a:cubicBezTo>
                                <a:pt x="699837" y="374377"/>
                                <a:pt x="673910" y="405015"/>
                                <a:pt x="644472" y="403999"/>
                              </a:cubicBezTo>
                              <a:cubicBezTo>
                                <a:pt x="634112" y="403544"/>
                                <a:pt x="619180" y="399578"/>
                                <a:pt x="606883" y="383257"/>
                              </a:cubicBezTo>
                              <a:cubicBezTo>
                                <a:pt x="605618" y="381579"/>
                                <a:pt x="604500" y="379732"/>
                                <a:pt x="603368" y="377902"/>
                              </a:cubicBezTo>
                              <a:cubicBezTo>
                                <a:pt x="618261" y="362882"/>
                                <a:pt x="626121" y="350256"/>
                                <a:pt x="630062" y="342405"/>
                              </a:cubicBezTo>
                              <a:cubicBezTo>
                                <a:pt x="632037" y="349243"/>
                                <a:pt x="634610" y="355343"/>
                                <a:pt x="638088" y="359960"/>
                              </a:cubicBezTo>
                              <a:cubicBezTo>
                                <a:pt x="641897" y="365018"/>
                                <a:pt x="644685" y="365139"/>
                                <a:pt x="646187" y="365207"/>
                              </a:cubicBezTo>
                              <a:cubicBezTo>
                                <a:pt x="653454" y="365416"/>
                                <a:pt x="660724" y="360155"/>
                                <a:pt x="681479" y="338068"/>
                              </a:cubicBezTo>
                              <a:cubicBezTo>
                                <a:pt x="710246" y="307457"/>
                                <a:pt x="736001" y="274111"/>
                                <a:pt x="758048" y="238361"/>
                              </a:cubicBezTo>
                              <a:cubicBezTo>
                                <a:pt x="763867" y="228926"/>
                                <a:pt x="769753" y="218917"/>
                                <a:pt x="775319" y="208710"/>
                              </a:cubicBezTo>
                              <a:cubicBezTo>
                                <a:pt x="776172" y="206918"/>
                                <a:pt x="778257" y="202758"/>
                                <a:pt x="781679" y="197407"/>
                              </a:cubicBezTo>
                              <a:cubicBezTo>
                                <a:pt x="782143" y="196668"/>
                                <a:pt x="782645" y="195970"/>
                                <a:pt x="783121" y="195244"/>
                              </a:cubicBezTo>
                              <a:cubicBezTo>
                                <a:pt x="783697" y="194383"/>
                                <a:pt x="784253" y="193540"/>
                                <a:pt x="784893" y="192634"/>
                              </a:cubicBezTo>
                              <a:cubicBezTo>
                                <a:pt x="795159" y="177804"/>
                                <a:pt x="808097" y="165789"/>
                                <a:pt x="823798" y="156681"/>
                              </a:cubicBezTo>
                              <a:cubicBezTo>
                                <a:pt x="843534" y="145237"/>
                                <a:pt x="866792" y="139511"/>
                                <a:pt x="893567" y="139511"/>
                              </a:cubicBezTo>
                              <a:close/>
                              <a:moveTo>
                                <a:pt x="1506903" y="85915"/>
                              </a:moveTo>
                              <a:lnTo>
                                <a:pt x="1572511" y="85915"/>
                              </a:lnTo>
                              <a:lnTo>
                                <a:pt x="1572511" y="145366"/>
                              </a:lnTo>
                              <a:lnTo>
                                <a:pt x="1641190" y="145366"/>
                              </a:lnTo>
                              <a:lnTo>
                                <a:pt x="1641190" y="200179"/>
                              </a:lnTo>
                              <a:lnTo>
                                <a:pt x="1572506" y="200179"/>
                              </a:lnTo>
                              <a:lnTo>
                                <a:pt x="1572506" y="296885"/>
                              </a:lnTo>
                              <a:cubicBezTo>
                                <a:pt x="1572506" y="327055"/>
                                <a:pt x="1588847" y="338357"/>
                                <a:pt x="1608973" y="338357"/>
                              </a:cubicBezTo>
                              <a:cubicBezTo>
                                <a:pt x="1622830" y="338357"/>
                                <a:pt x="1637221" y="332393"/>
                                <a:pt x="1649526" y="325518"/>
                              </a:cubicBezTo>
                              <a:cubicBezTo>
                                <a:pt x="1650799" y="324807"/>
                                <a:pt x="1652340" y="325808"/>
                                <a:pt x="1652126" y="327249"/>
                              </a:cubicBezTo>
                              <a:cubicBezTo>
                                <a:pt x="1650853" y="335797"/>
                                <a:pt x="1650499" y="357532"/>
                                <a:pt x="1675369" y="372767"/>
                              </a:cubicBezTo>
                              <a:cubicBezTo>
                                <a:pt x="1676643" y="373453"/>
                                <a:pt x="1676802" y="375214"/>
                                <a:pt x="1675596" y="376013"/>
                              </a:cubicBezTo>
                              <a:cubicBezTo>
                                <a:pt x="1654940" y="389682"/>
                                <a:pt x="1630858" y="399437"/>
                                <a:pt x="1598155" y="399437"/>
                              </a:cubicBezTo>
                              <a:cubicBezTo>
                                <a:pt x="1537548" y="399437"/>
                                <a:pt x="1506868" y="365498"/>
                                <a:pt x="1506868" y="302176"/>
                              </a:cubicBezTo>
                              <a:lnTo>
                                <a:pt x="1506868" y="200179"/>
                              </a:lnTo>
                              <a:lnTo>
                                <a:pt x="1463339" y="200179"/>
                              </a:lnTo>
                              <a:lnTo>
                                <a:pt x="1463339" y="145366"/>
                              </a:lnTo>
                              <a:lnTo>
                                <a:pt x="1506903" y="145366"/>
                              </a:lnTo>
                              <a:close/>
                              <a:moveTo>
                                <a:pt x="376005" y="78961"/>
                              </a:moveTo>
                              <a:cubicBezTo>
                                <a:pt x="388258" y="80489"/>
                                <a:pt x="401341" y="83081"/>
                                <a:pt x="414929" y="86276"/>
                              </a:cubicBezTo>
                              <a:cubicBezTo>
                                <a:pt x="406294" y="107189"/>
                                <a:pt x="395795" y="150935"/>
                                <a:pt x="386325" y="193641"/>
                              </a:cubicBezTo>
                              <a:cubicBezTo>
                                <a:pt x="394032" y="193577"/>
                                <a:pt x="401828" y="193155"/>
                                <a:pt x="409644" y="192224"/>
                              </a:cubicBezTo>
                              <a:cubicBezTo>
                                <a:pt x="440293" y="188569"/>
                                <a:pt x="465380" y="178437"/>
                                <a:pt x="491938" y="167712"/>
                              </a:cubicBezTo>
                              <a:cubicBezTo>
                                <a:pt x="512720" y="159322"/>
                                <a:pt x="534142" y="150747"/>
                                <a:pt x="558748" y="145062"/>
                              </a:cubicBezTo>
                              <a:cubicBezTo>
                                <a:pt x="558817" y="145048"/>
                                <a:pt x="558886" y="145025"/>
                                <a:pt x="558956" y="145012"/>
                              </a:cubicBezTo>
                              <a:cubicBezTo>
                                <a:pt x="564266" y="143789"/>
                                <a:pt x="569673" y="142654"/>
                                <a:pt x="575312" y="141738"/>
                              </a:cubicBezTo>
                              <a:cubicBezTo>
                                <a:pt x="646986" y="130104"/>
                                <a:pt x="674831" y="162957"/>
                                <a:pt x="677764" y="166742"/>
                              </a:cubicBezTo>
                              <a:cubicBezTo>
                                <a:pt x="684347" y="175221"/>
                                <a:pt x="682777" y="187416"/>
                                <a:pt x="674252" y="193977"/>
                              </a:cubicBezTo>
                              <a:cubicBezTo>
                                <a:pt x="665727" y="200537"/>
                                <a:pt x="653485" y="198967"/>
                                <a:pt x="646895" y="190480"/>
                              </a:cubicBezTo>
                              <a:cubicBezTo>
                                <a:pt x="646605" y="190199"/>
                                <a:pt x="629883" y="172195"/>
                                <a:pt x="581598" y="180066"/>
                              </a:cubicBezTo>
                              <a:cubicBezTo>
                                <a:pt x="580770" y="180202"/>
                                <a:pt x="579983" y="180380"/>
                                <a:pt x="579163" y="180522"/>
                              </a:cubicBezTo>
                              <a:cubicBezTo>
                                <a:pt x="571040" y="182066"/>
                                <a:pt x="563546" y="187175"/>
                                <a:pt x="562192" y="188146"/>
                              </a:cubicBezTo>
                              <a:cubicBezTo>
                                <a:pt x="545146" y="201266"/>
                                <a:pt x="512409" y="230077"/>
                                <a:pt x="501460" y="265189"/>
                              </a:cubicBezTo>
                              <a:cubicBezTo>
                                <a:pt x="487077" y="311307"/>
                                <a:pt x="490543" y="352337"/>
                                <a:pt x="509894" y="364957"/>
                              </a:cubicBezTo>
                              <a:cubicBezTo>
                                <a:pt x="525024" y="374800"/>
                                <a:pt x="562065" y="352474"/>
                                <a:pt x="575846" y="333415"/>
                              </a:cubicBezTo>
                              <a:cubicBezTo>
                                <a:pt x="579335" y="328584"/>
                                <a:pt x="583022" y="323230"/>
                                <a:pt x="586748" y="317595"/>
                              </a:cubicBezTo>
                              <a:cubicBezTo>
                                <a:pt x="584135" y="280873"/>
                                <a:pt x="590580" y="243165"/>
                                <a:pt x="597924" y="228263"/>
                              </a:cubicBezTo>
                              <a:cubicBezTo>
                                <a:pt x="607021" y="209788"/>
                                <a:pt x="626630" y="200597"/>
                                <a:pt x="644579" y="206406"/>
                              </a:cubicBezTo>
                              <a:cubicBezTo>
                                <a:pt x="661088" y="211745"/>
                                <a:pt x="669994" y="227838"/>
                                <a:pt x="666741" y="246457"/>
                              </a:cubicBezTo>
                              <a:cubicBezTo>
                                <a:pt x="663274" y="266312"/>
                                <a:pt x="643108" y="301456"/>
                                <a:pt x="626798" y="327203"/>
                              </a:cubicBezTo>
                              <a:cubicBezTo>
                                <a:pt x="626807" y="327272"/>
                                <a:pt x="626824" y="327334"/>
                                <a:pt x="626834" y="327403"/>
                              </a:cubicBezTo>
                              <a:cubicBezTo>
                                <a:pt x="621562" y="336427"/>
                                <a:pt x="614207" y="349862"/>
                                <a:pt x="606566" y="358242"/>
                              </a:cubicBezTo>
                              <a:cubicBezTo>
                                <a:pt x="601422" y="363882"/>
                                <a:pt x="596340" y="368950"/>
                                <a:pt x="594115" y="371135"/>
                              </a:cubicBezTo>
                              <a:cubicBezTo>
                                <a:pt x="575106" y="389176"/>
                                <a:pt x="546187" y="406183"/>
                                <a:pt x="518967" y="406183"/>
                              </a:cubicBezTo>
                              <a:cubicBezTo>
                                <a:pt x="508324" y="406183"/>
                                <a:pt x="497948" y="403582"/>
                                <a:pt x="488517" y="397431"/>
                              </a:cubicBezTo>
                              <a:cubicBezTo>
                                <a:pt x="453076" y="374322"/>
                                <a:pt x="443767" y="319233"/>
                                <a:pt x="464207" y="253677"/>
                              </a:cubicBezTo>
                              <a:cubicBezTo>
                                <a:pt x="468909" y="238598"/>
                                <a:pt x="476397" y="224693"/>
                                <a:pt x="485037" y="212229"/>
                              </a:cubicBezTo>
                              <a:cubicBezTo>
                                <a:pt x="463700" y="220349"/>
                                <a:pt x="440971" y="227596"/>
                                <a:pt x="414291" y="230781"/>
                              </a:cubicBezTo>
                              <a:cubicBezTo>
                                <a:pt x="404289" y="231972"/>
                                <a:pt x="394377" y="232518"/>
                                <a:pt x="384664" y="232518"/>
                              </a:cubicBezTo>
                              <a:cubicBezTo>
                                <a:pt x="382388" y="232518"/>
                                <a:pt x="380145" y="232435"/>
                                <a:pt x="377892" y="232378"/>
                              </a:cubicBezTo>
                              <a:cubicBezTo>
                                <a:pt x="377513" y="234141"/>
                                <a:pt x="377127" y="235932"/>
                                <a:pt x="376756" y="237659"/>
                              </a:cubicBezTo>
                              <a:cubicBezTo>
                                <a:pt x="368505" y="276034"/>
                                <a:pt x="361374" y="309184"/>
                                <a:pt x="355874" y="326711"/>
                              </a:cubicBezTo>
                              <a:cubicBezTo>
                                <a:pt x="354563" y="330897"/>
                                <a:pt x="353238" y="335311"/>
                                <a:pt x="351866" y="339877"/>
                              </a:cubicBezTo>
                              <a:cubicBezTo>
                                <a:pt x="337818" y="386662"/>
                                <a:pt x="316590" y="457359"/>
                                <a:pt x="248447" y="466825"/>
                              </a:cubicBezTo>
                              <a:cubicBezTo>
                                <a:pt x="242680" y="467628"/>
                                <a:pt x="237004" y="468000"/>
                                <a:pt x="231458" y="468000"/>
                              </a:cubicBezTo>
                              <a:cubicBezTo>
                                <a:pt x="177168" y="468000"/>
                                <a:pt x="134368" y="432746"/>
                                <a:pt x="123046" y="422472"/>
                              </a:cubicBezTo>
                              <a:cubicBezTo>
                                <a:pt x="120947" y="424640"/>
                                <a:pt x="117484" y="424736"/>
                                <a:pt x="115278" y="422663"/>
                              </a:cubicBezTo>
                              <a:lnTo>
                                <a:pt x="105528" y="413504"/>
                              </a:lnTo>
                              <a:cubicBezTo>
                                <a:pt x="86412" y="420535"/>
                                <a:pt x="64120" y="416815"/>
                                <a:pt x="48293" y="401946"/>
                              </a:cubicBezTo>
                              <a:lnTo>
                                <a:pt x="23974" y="379099"/>
                              </a:lnTo>
                              <a:cubicBezTo>
                                <a:pt x="23800" y="378935"/>
                                <a:pt x="23862" y="378693"/>
                                <a:pt x="23957" y="378487"/>
                              </a:cubicBezTo>
                              <a:lnTo>
                                <a:pt x="19991" y="382671"/>
                              </a:lnTo>
                              <a:cubicBezTo>
                                <a:pt x="19578" y="383106"/>
                                <a:pt x="18908" y="383142"/>
                                <a:pt x="18494" y="382754"/>
                              </a:cubicBezTo>
                              <a:lnTo>
                                <a:pt x="311" y="365672"/>
                              </a:lnTo>
                              <a:cubicBezTo>
                                <a:pt x="-103" y="365283"/>
                                <a:pt x="-104" y="364616"/>
                                <a:pt x="309" y="364180"/>
                              </a:cubicBezTo>
                              <a:lnTo>
                                <a:pt x="11249" y="352640"/>
                              </a:lnTo>
                              <a:lnTo>
                                <a:pt x="69132" y="291584"/>
                              </a:lnTo>
                              <a:lnTo>
                                <a:pt x="82457" y="277529"/>
                              </a:lnTo>
                              <a:cubicBezTo>
                                <a:pt x="82869" y="277093"/>
                                <a:pt x="83539" y="277055"/>
                                <a:pt x="83953" y="277445"/>
                              </a:cubicBezTo>
                              <a:lnTo>
                                <a:pt x="102137" y="294527"/>
                              </a:lnTo>
                              <a:cubicBezTo>
                                <a:pt x="102550" y="294916"/>
                                <a:pt x="102551" y="295584"/>
                                <a:pt x="102139" y="296019"/>
                              </a:cubicBezTo>
                              <a:lnTo>
                                <a:pt x="99386" y="298923"/>
                              </a:lnTo>
                              <a:cubicBezTo>
                                <a:pt x="99587" y="298817"/>
                                <a:pt x="99826" y="298742"/>
                                <a:pt x="100000" y="298905"/>
                              </a:cubicBezTo>
                              <a:lnTo>
                                <a:pt x="124320" y="321753"/>
                              </a:lnTo>
                              <a:cubicBezTo>
                                <a:pt x="140002" y="336485"/>
                                <a:pt x="145081" y="358162"/>
                                <a:pt x="139388" y="377436"/>
                              </a:cubicBezTo>
                              <a:lnTo>
                                <a:pt x="149314" y="386760"/>
                              </a:lnTo>
                              <a:cubicBezTo>
                                <a:pt x="151422" y="388742"/>
                                <a:pt x="151555" y="391950"/>
                                <a:pt x="149776" y="394164"/>
                              </a:cubicBezTo>
                              <a:cubicBezTo>
                                <a:pt x="159004" y="402390"/>
                                <a:pt x="198398" y="434589"/>
                                <a:pt x="243053" y="428374"/>
                              </a:cubicBezTo>
                              <a:cubicBezTo>
                                <a:pt x="286391" y="422352"/>
                                <a:pt x="301970" y="370455"/>
                                <a:pt x="314491" y="328759"/>
                              </a:cubicBezTo>
                              <a:cubicBezTo>
                                <a:pt x="315912" y="324025"/>
                                <a:pt x="317283" y="319460"/>
                                <a:pt x="318643" y="315129"/>
                              </a:cubicBezTo>
                              <a:cubicBezTo>
                                <a:pt x="323610" y="299310"/>
                                <a:pt x="330897" y="265417"/>
                                <a:pt x="338614" y="229530"/>
                              </a:cubicBezTo>
                              <a:cubicBezTo>
                                <a:pt x="338682" y="229212"/>
                                <a:pt x="338748" y="228906"/>
                                <a:pt x="338816" y="228590"/>
                              </a:cubicBezTo>
                              <a:cubicBezTo>
                                <a:pt x="299910" y="222053"/>
                                <a:pt x="268119" y="208559"/>
                                <a:pt x="252439" y="197761"/>
                              </a:cubicBezTo>
                              <a:cubicBezTo>
                                <a:pt x="243583" y="191663"/>
                                <a:pt x="241370" y="179566"/>
                                <a:pt x="247495" y="170754"/>
                              </a:cubicBezTo>
                              <a:cubicBezTo>
                                <a:pt x="253620" y="161926"/>
                                <a:pt x="265759" y="159711"/>
                                <a:pt x="274631" y="165832"/>
                              </a:cubicBezTo>
                              <a:cubicBezTo>
                                <a:pt x="288194" y="175171"/>
                                <a:pt x="315043" y="185685"/>
                                <a:pt x="347049" y="190704"/>
                              </a:cubicBezTo>
                              <a:cubicBezTo>
                                <a:pt x="357747" y="142168"/>
                                <a:pt x="367038" y="103676"/>
                                <a:pt x="376005" y="78961"/>
                              </a:cubicBezTo>
                              <a:close/>
                              <a:moveTo>
                                <a:pt x="501135" y="38900"/>
                              </a:moveTo>
                              <a:cubicBezTo>
                                <a:pt x="476937" y="38483"/>
                                <a:pt x="461642" y="44817"/>
                                <a:pt x="461642" y="44817"/>
                              </a:cubicBezTo>
                              <a:cubicBezTo>
                                <a:pt x="472308" y="48005"/>
                                <a:pt x="485144" y="51540"/>
                                <a:pt x="502328" y="55422"/>
                              </a:cubicBezTo>
                              <a:cubicBezTo>
                                <a:pt x="505202" y="56126"/>
                                <a:pt x="507727" y="56691"/>
                                <a:pt x="509805" y="57070"/>
                              </a:cubicBezTo>
                              <a:cubicBezTo>
                                <a:pt x="510681" y="57260"/>
                                <a:pt x="511501" y="57444"/>
                                <a:pt x="512399" y="57635"/>
                              </a:cubicBezTo>
                              <a:cubicBezTo>
                                <a:pt x="520769" y="59412"/>
                                <a:pt x="527619" y="57631"/>
                                <a:pt x="531065" y="54596"/>
                              </a:cubicBezTo>
                              <a:cubicBezTo>
                                <a:pt x="531237" y="54451"/>
                                <a:pt x="531360" y="54304"/>
                                <a:pt x="531505" y="54154"/>
                              </a:cubicBezTo>
                              <a:cubicBezTo>
                                <a:pt x="536262" y="49353"/>
                                <a:pt x="532843" y="41868"/>
                                <a:pt x="514102" y="39733"/>
                              </a:cubicBezTo>
                              <a:cubicBezTo>
                                <a:pt x="509574" y="39216"/>
                                <a:pt x="505296" y="38975"/>
                                <a:pt x="501240" y="38901"/>
                              </a:cubicBezTo>
                              <a:cubicBezTo>
                                <a:pt x="501204" y="38900"/>
                                <a:pt x="501170" y="38900"/>
                                <a:pt x="501135" y="38900"/>
                              </a:cubicBezTo>
                              <a:close/>
                              <a:moveTo>
                                <a:pt x="1389724" y="30621"/>
                              </a:moveTo>
                              <a:cubicBezTo>
                                <a:pt x="1401680" y="30621"/>
                                <a:pt x="1411506" y="34130"/>
                                <a:pt x="1419196" y="41126"/>
                              </a:cubicBezTo>
                              <a:cubicBezTo>
                                <a:pt x="1426882" y="48129"/>
                                <a:pt x="1430727" y="57089"/>
                                <a:pt x="1430727" y="68018"/>
                              </a:cubicBezTo>
                              <a:cubicBezTo>
                                <a:pt x="1430727" y="78948"/>
                                <a:pt x="1426882" y="87998"/>
                                <a:pt x="1419196" y="95168"/>
                              </a:cubicBezTo>
                              <a:cubicBezTo>
                                <a:pt x="1411506" y="102338"/>
                                <a:pt x="1401680" y="105923"/>
                                <a:pt x="1389724" y="105923"/>
                              </a:cubicBezTo>
                              <a:cubicBezTo>
                                <a:pt x="1377756" y="105923"/>
                                <a:pt x="1367939" y="102338"/>
                                <a:pt x="1360249" y="95168"/>
                              </a:cubicBezTo>
                              <a:cubicBezTo>
                                <a:pt x="1352562" y="87998"/>
                                <a:pt x="1348717" y="78948"/>
                                <a:pt x="1348717" y="68018"/>
                              </a:cubicBezTo>
                              <a:cubicBezTo>
                                <a:pt x="1348717" y="57089"/>
                                <a:pt x="1352562" y="48129"/>
                                <a:pt x="1360249" y="41126"/>
                              </a:cubicBezTo>
                              <a:cubicBezTo>
                                <a:pt x="1367939" y="34130"/>
                                <a:pt x="1377756" y="30621"/>
                                <a:pt x="1389724" y="30621"/>
                              </a:cubicBezTo>
                              <a:close/>
                              <a:moveTo>
                                <a:pt x="520560" y="1555"/>
                              </a:moveTo>
                              <a:cubicBezTo>
                                <a:pt x="557509" y="6629"/>
                                <a:pt x="574323" y="33908"/>
                                <a:pt x="571374" y="56994"/>
                              </a:cubicBezTo>
                              <a:cubicBezTo>
                                <a:pt x="568556" y="79026"/>
                                <a:pt x="547552" y="100625"/>
                                <a:pt x="507952" y="96060"/>
                              </a:cubicBezTo>
                              <a:cubicBezTo>
                                <a:pt x="499998" y="95134"/>
                                <a:pt x="489782" y="92389"/>
                                <a:pt x="475650" y="88582"/>
                              </a:cubicBezTo>
                              <a:cubicBezTo>
                                <a:pt x="464196" y="85499"/>
                                <a:pt x="450247" y="81777"/>
                                <a:pt x="433995" y="78066"/>
                              </a:cubicBezTo>
                              <a:lnTo>
                                <a:pt x="434007" y="78039"/>
                              </a:lnTo>
                              <a:cubicBezTo>
                                <a:pt x="415612" y="73558"/>
                                <a:pt x="395192" y="70155"/>
                                <a:pt x="380358" y="67974"/>
                              </a:cubicBezTo>
                              <a:cubicBezTo>
                                <a:pt x="380358" y="67972"/>
                                <a:pt x="380359" y="67970"/>
                                <a:pt x="380359" y="67968"/>
                              </a:cubicBezTo>
                              <a:cubicBezTo>
                                <a:pt x="380240" y="67951"/>
                                <a:pt x="380109" y="67936"/>
                                <a:pt x="379989" y="67919"/>
                              </a:cubicBezTo>
                              <a:cubicBezTo>
                                <a:pt x="367763" y="66127"/>
                                <a:pt x="359415" y="65176"/>
                                <a:pt x="359415" y="65176"/>
                              </a:cubicBezTo>
                              <a:lnTo>
                                <a:pt x="359378" y="65263"/>
                              </a:lnTo>
                              <a:cubicBezTo>
                                <a:pt x="318250" y="60536"/>
                                <a:pt x="269095" y="58690"/>
                                <a:pt x="211698" y="63847"/>
                              </a:cubicBezTo>
                              <a:lnTo>
                                <a:pt x="210988" y="54616"/>
                              </a:lnTo>
                              <a:cubicBezTo>
                                <a:pt x="196617" y="56829"/>
                                <a:pt x="174808" y="61108"/>
                                <a:pt x="174808" y="61108"/>
                              </a:cubicBezTo>
                              <a:lnTo>
                                <a:pt x="171224" y="50949"/>
                              </a:lnTo>
                              <a:cubicBezTo>
                                <a:pt x="186737" y="45529"/>
                                <a:pt x="205472" y="43580"/>
                                <a:pt x="205472" y="43580"/>
                              </a:cubicBezTo>
                              <a:lnTo>
                                <a:pt x="165172" y="41462"/>
                              </a:lnTo>
                              <a:lnTo>
                                <a:pt x="164142" y="31463"/>
                              </a:lnTo>
                              <a:lnTo>
                                <a:pt x="209219" y="31620"/>
                              </a:lnTo>
                              <a:lnTo>
                                <a:pt x="208720" y="25131"/>
                              </a:lnTo>
                              <a:cubicBezTo>
                                <a:pt x="290275" y="17863"/>
                                <a:pt x="356077" y="23903"/>
                                <a:pt x="406315" y="32778"/>
                              </a:cubicBezTo>
                              <a:cubicBezTo>
                                <a:pt x="434564" y="7433"/>
                                <a:pt x="476267" y="-4511"/>
                                <a:pt x="520560" y="1555"/>
                              </a:cubicBezTo>
                              <a:close/>
                            </a:path>
                          </a:pathLst>
                        </a:custGeom>
                        <a:solidFill>
                          <a:srgbClr val="333333"/>
                        </a:solidFill>
                        <a:ln w="12055" cap="flat">
                          <a:noFill/>
                          <a:prstDash val="solid"/>
                          <a:miter/>
                        </a:ln>
                      </wps:spPr>
                      <wps:bodyPr rtlCol="0" anchor="ctr"/>
                    </wps:wsp>
                    <wpg:grpSp>
                      <wpg:cNvPr id="468320383" name="Groep 468320383"/>
                      <wpg:cNvGrpSpPr/>
                      <wpg:grpSpPr>
                        <a:xfrm>
                          <a:off x="0" y="85999"/>
                          <a:ext cx="1983326" cy="272255"/>
                          <a:chOff x="0" y="85999"/>
                          <a:chExt cx="1983326" cy="272255"/>
                        </a:xfrm>
                      </wpg:grpSpPr>
                      <wpg:grpSp>
                        <wpg:cNvPr id="468320384" name="Groep 468320384"/>
                        <wpg:cNvGrpSpPr/>
                        <wpg:grpSpPr>
                          <a:xfrm>
                            <a:off x="1702845" y="85999"/>
                            <a:ext cx="280481" cy="272255"/>
                            <a:chOff x="1702845" y="85999"/>
                            <a:chExt cx="280481" cy="272255"/>
                          </a:xfrm>
                        </wpg:grpSpPr>
                        <wps:wsp>
                          <wps:cNvPr id="468320385" name="Vrije vorm 9"/>
                          <wps:cNvSpPr/>
                          <wps:spPr>
                            <a:xfrm>
                              <a:off x="1861417" y="85999"/>
                              <a:ext cx="121909" cy="98089"/>
                            </a:xfrm>
                            <a:custGeom>
                              <a:avLst/>
                              <a:gdLst>
                                <a:gd name="connsiteX0" fmla="*/ 352008 w 356494"/>
                                <a:gd name="connsiteY0" fmla="*/ 0 h 286838"/>
                                <a:gd name="connsiteX1" fmla="*/ 4482 w 356494"/>
                                <a:gd name="connsiteY1" fmla="*/ 60 h 286838"/>
                                <a:gd name="connsiteX2" fmla="*/ 479 w 356494"/>
                                <a:gd name="connsiteY2" fmla="*/ 6537 h 286838"/>
                                <a:gd name="connsiteX3" fmla="*/ 60246 w 356494"/>
                                <a:gd name="connsiteY3" fmla="*/ 125949 h 286838"/>
                                <a:gd name="connsiteX4" fmla="*/ 66953 w 356494"/>
                                <a:gd name="connsiteY4" fmla="*/ 128508 h 286838"/>
                                <a:gd name="connsiteX5" fmla="*/ 235087 w 356494"/>
                                <a:gd name="connsiteY5" fmla="*/ 61818 h 286838"/>
                                <a:gd name="connsiteX6" fmla="*/ 235973 w 356494"/>
                                <a:gd name="connsiteY6" fmla="*/ 63590 h 286838"/>
                                <a:gd name="connsiteX7" fmla="*/ 81793 w 356494"/>
                                <a:gd name="connsiteY7" fmla="*/ 158021 h 286838"/>
                                <a:gd name="connsiteX8" fmla="*/ 79794 w 356494"/>
                                <a:gd name="connsiteY8" fmla="*/ 165005 h 286838"/>
                                <a:gd name="connsiteX9" fmla="*/ 139537 w 356494"/>
                                <a:gd name="connsiteY9" fmla="*/ 284366 h 286838"/>
                                <a:gd name="connsiteX10" fmla="*/ 147124 w 356494"/>
                                <a:gd name="connsiteY10" fmla="*/ 285049 h 286838"/>
                                <a:gd name="connsiteX11" fmla="*/ 355593 w 356494"/>
                                <a:gd name="connsiteY11" fmla="*/ 7159 h 286838"/>
                                <a:gd name="connsiteX12" fmla="*/ 352008 w 356494"/>
                                <a:gd name="connsiteY12" fmla="*/ 0 h 286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6494" h="286838">
                                  <a:moveTo>
                                    <a:pt x="352008" y="0"/>
                                  </a:moveTo>
                                  <a:lnTo>
                                    <a:pt x="4482" y="60"/>
                                  </a:lnTo>
                                  <a:cubicBezTo>
                                    <a:pt x="1155" y="61"/>
                                    <a:pt x="-1010" y="3562"/>
                                    <a:pt x="479" y="6537"/>
                                  </a:cubicBezTo>
                                  <a:lnTo>
                                    <a:pt x="60246" y="125949"/>
                                  </a:lnTo>
                                  <a:cubicBezTo>
                                    <a:pt x="61480" y="128412"/>
                                    <a:pt x="64392" y="129523"/>
                                    <a:pt x="66953" y="128508"/>
                                  </a:cubicBezTo>
                                  <a:lnTo>
                                    <a:pt x="235087" y="61818"/>
                                  </a:lnTo>
                                  <a:cubicBezTo>
                                    <a:pt x="236217" y="61369"/>
                                    <a:pt x="237012" y="62953"/>
                                    <a:pt x="235973" y="63590"/>
                                  </a:cubicBezTo>
                                  <a:lnTo>
                                    <a:pt x="81793" y="158021"/>
                                  </a:lnTo>
                                  <a:cubicBezTo>
                                    <a:pt x="79415" y="159480"/>
                                    <a:pt x="78548" y="162512"/>
                                    <a:pt x="79794" y="165005"/>
                                  </a:cubicBezTo>
                                  <a:lnTo>
                                    <a:pt x="139537" y="284366"/>
                                  </a:lnTo>
                                  <a:cubicBezTo>
                                    <a:pt x="141026" y="287339"/>
                                    <a:pt x="145126" y="287708"/>
                                    <a:pt x="147124" y="285049"/>
                                  </a:cubicBezTo>
                                  <a:lnTo>
                                    <a:pt x="355593" y="7159"/>
                                  </a:lnTo>
                                  <a:cubicBezTo>
                                    <a:pt x="357804" y="4210"/>
                                    <a:pt x="355698" y="1"/>
                                    <a:pt x="352008" y="0"/>
                                  </a:cubicBezTo>
                                  <a:close/>
                                </a:path>
                              </a:pathLst>
                            </a:custGeom>
                            <a:solidFill>
                              <a:srgbClr val="BF406C"/>
                            </a:solidFill>
                            <a:ln w="12055" cap="flat">
                              <a:noFill/>
                              <a:prstDash val="solid"/>
                              <a:miter/>
                            </a:ln>
                          </wps:spPr>
                          <wps:bodyPr rtlCol="0" anchor="ctr"/>
                        </wps:wsp>
                        <wps:wsp>
                          <wps:cNvPr id="468320386" name="Vrije vorm 468320386"/>
                          <wps:cNvSpPr/>
                          <wps:spPr>
                            <a:xfrm>
                              <a:off x="1752656" y="264368"/>
                              <a:ext cx="40756" cy="40731"/>
                            </a:xfrm>
                            <a:custGeom>
                              <a:avLst/>
                              <a:gdLst>
                                <a:gd name="connsiteX0" fmla="*/ 59592 w 119181"/>
                                <a:gd name="connsiteY0" fmla="*/ 0 h 119108"/>
                                <a:gd name="connsiteX1" fmla="*/ 0 w 119181"/>
                                <a:gd name="connsiteY1" fmla="*/ 59554 h 119108"/>
                                <a:gd name="connsiteX2" fmla="*/ 59592 w 119181"/>
                                <a:gd name="connsiteY2" fmla="*/ 119108 h 119108"/>
                                <a:gd name="connsiteX3" fmla="*/ 119182 w 119181"/>
                                <a:gd name="connsiteY3" fmla="*/ 59554 h 119108"/>
                                <a:gd name="connsiteX4" fmla="*/ 59592 w 119181"/>
                                <a:gd name="connsiteY4" fmla="*/ 0 h 119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181" h="119108">
                                  <a:moveTo>
                                    <a:pt x="59592" y="0"/>
                                  </a:moveTo>
                                  <a:cubicBezTo>
                                    <a:pt x="26681" y="0"/>
                                    <a:pt x="0" y="26663"/>
                                    <a:pt x="0" y="59554"/>
                                  </a:cubicBezTo>
                                  <a:cubicBezTo>
                                    <a:pt x="0" y="92445"/>
                                    <a:pt x="26681" y="119108"/>
                                    <a:pt x="59592" y="119108"/>
                                  </a:cubicBezTo>
                                  <a:cubicBezTo>
                                    <a:pt x="92503" y="119108"/>
                                    <a:pt x="119182" y="92445"/>
                                    <a:pt x="119182" y="59554"/>
                                  </a:cubicBezTo>
                                  <a:cubicBezTo>
                                    <a:pt x="119182" y="26663"/>
                                    <a:pt x="92503" y="0"/>
                                    <a:pt x="59592" y="0"/>
                                  </a:cubicBezTo>
                                  <a:close/>
                                </a:path>
                              </a:pathLst>
                            </a:custGeom>
                            <a:solidFill>
                              <a:srgbClr val="542D58"/>
                            </a:solidFill>
                            <a:ln w="12055" cap="flat">
                              <a:noFill/>
                              <a:prstDash val="solid"/>
                              <a:miter/>
                            </a:ln>
                          </wps:spPr>
                          <wps:bodyPr rtlCol="0" anchor="ctr"/>
                        </wps:wsp>
                        <wps:wsp>
                          <wps:cNvPr id="468320387" name="Vrije vorm 468320387"/>
                          <wps:cNvSpPr/>
                          <wps:spPr>
                            <a:xfrm>
                              <a:off x="1787857" y="216435"/>
                              <a:ext cx="31699" cy="31680"/>
                            </a:xfrm>
                            <a:custGeom>
                              <a:avLst/>
                              <a:gdLst>
                                <a:gd name="connsiteX0" fmla="*/ 46349 w 92696"/>
                                <a:gd name="connsiteY0" fmla="*/ 0 h 92641"/>
                                <a:gd name="connsiteX1" fmla="*/ 0 w 92696"/>
                                <a:gd name="connsiteY1" fmla="*/ 46318 h 92641"/>
                                <a:gd name="connsiteX2" fmla="*/ 46349 w 92696"/>
                                <a:gd name="connsiteY2" fmla="*/ 92641 h 92641"/>
                                <a:gd name="connsiteX3" fmla="*/ 92697 w 92696"/>
                                <a:gd name="connsiteY3" fmla="*/ 46318 h 92641"/>
                                <a:gd name="connsiteX4" fmla="*/ 46349 w 92696"/>
                                <a:gd name="connsiteY4" fmla="*/ 0 h 926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696" h="92641">
                                  <a:moveTo>
                                    <a:pt x="46349" y="0"/>
                                  </a:moveTo>
                                  <a:cubicBezTo>
                                    <a:pt x="20751" y="0"/>
                                    <a:pt x="0" y="20738"/>
                                    <a:pt x="0" y="46318"/>
                                  </a:cubicBezTo>
                                  <a:cubicBezTo>
                                    <a:pt x="0" y="71901"/>
                                    <a:pt x="20751" y="92641"/>
                                    <a:pt x="46349" y="92641"/>
                                  </a:cubicBezTo>
                                  <a:cubicBezTo>
                                    <a:pt x="71944" y="92641"/>
                                    <a:pt x="92697" y="71901"/>
                                    <a:pt x="92697" y="46318"/>
                                  </a:cubicBezTo>
                                  <a:cubicBezTo>
                                    <a:pt x="92697" y="20738"/>
                                    <a:pt x="71944" y="0"/>
                                    <a:pt x="46349" y="0"/>
                                  </a:cubicBezTo>
                                  <a:close/>
                                </a:path>
                              </a:pathLst>
                            </a:custGeom>
                            <a:solidFill>
                              <a:srgbClr val="682A6E"/>
                            </a:solidFill>
                            <a:ln w="12055" cap="flat">
                              <a:noFill/>
                              <a:prstDash val="solid"/>
                              <a:miter/>
                            </a:ln>
                          </wps:spPr>
                          <wps:bodyPr rtlCol="0" anchor="ctr"/>
                        </wps:wsp>
                        <wps:wsp>
                          <wps:cNvPr id="468320388" name="Vrije vorm 468320388"/>
                          <wps:cNvSpPr/>
                          <wps:spPr>
                            <a:xfrm>
                              <a:off x="1702845" y="308471"/>
                              <a:ext cx="49812" cy="49783"/>
                            </a:xfrm>
                            <a:custGeom>
                              <a:avLst/>
                              <a:gdLst>
                                <a:gd name="connsiteX0" fmla="*/ 72834 w 145662"/>
                                <a:gd name="connsiteY0" fmla="*/ 0 h 145577"/>
                                <a:gd name="connsiteX1" fmla="*/ 0 w 145662"/>
                                <a:gd name="connsiteY1" fmla="*/ 72788 h 145577"/>
                                <a:gd name="connsiteX2" fmla="*/ 72834 w 145662"/>
                                <a:gd name="connsiteY2" fmla="*/ 145577 h 145577"/>
                                <a:gd name="connsiteX3" fmla="*/ 145663 w 145662"/>
                                <a:gd name="connsiteY3" fmla="*/ 72788 h 145577"/>
                                <a:gd name="connsiteX4" fmla="*/ 72834 w 145662"/>
                                <a:gd name="connsiteY4" fmla="*/ 0 h 1455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662" h="145577">
                                  <a:moveTo>
                                    <a:pt x="72834" y="0"/>
                                  </a:moveTo>
                                  <a:cubicBezTo>
                                    <a:pt x="32607" y="0"/>
                                    <a:pt x="0" y="32588"/>
                                    <a:pt x="0" y="72788"/>
                                  </a:cubicBezTo>
                                  <a:cubicBezTo>
                                    <a:pt x="0" y="112990"/>
                                    <a:pt x="32607" y="145577"/>
                                    <a:pt x="72834" y="145577"/>
                                  </a:cubicBezTo>
                                  <a:cubicBezTo>
                                    <a:pt x="113058" y="145577"/>
                                    <a:pt x="145663" y="112990"/>
                                    <a:pt x="145663" y="72788"/>
                                  </a:cubicBezTo>
                                  <a:cubicBezTo>
                                    <a:pt x="145663" y="32588"/>
                                    <a:pt x="113058" y="0"/>
                                    <a:pt x="72834" y="0"/>
                                  </a:cubicBezTo>
                                  <a:close/>
                                </a:path>
                              </a:pathLst>
                            </a:custGeom>
                            <a:solidFill>
                              <a:srgbClr val="403143"/>
                            </a:solidFill>
                            <a:ln w="12055" cap="flat">
                              <a:noFill/>
                              <a:prstDash val="solid"/>
                              <a:miter/>
                            </a:ln>
                          </wps:spPr>
                          <wps:bodyPr rtlCol="0" anchor="ctr"/>
                        </wps:wsp>
                        <wps:wsp>
                          <wps:cNvPr id="468320389" name="Vrije vorm 468320389"/>
                          <wps:cNvSpPr/>
                          <wps:spPr>
                            <a:xfrm>
                              <a:off x="1813442" y="177552"/>
                              <a:ext cx="22641" cy="22628"/>
                            </a:xfrm>
                            <a:custGeom>
                              <a:avLst/>
                              <a:gdLst>
                                <a:gd name="connsiteX0" fmla="*/ 66209 w 66209"/>
                                <a:gd name="connsiteY0" fmla="*/ 33085 h 66169"/>
                                <a:gd name="connsiteX1" fmla="*/ 33105 w 66209"/>
                                <a:gd name="connsiteY1" fmla="*/ 66170 h 66169"/>
                                <a:gd name="connsiteX2" fmla="*/ 0 w 66209"/>
                                <a:gd name="connsiteY2" fmla="*/ 33085 h 66169"/>
                                <a:gd name="connsiteX3" fmla="*/ 33105 w 66209"/>
                                <a:gd name="connsiteY3" fmla="*/ 0 h 66169"/>
                                <a:gd name="connsiteX4" fmla="*/ 66209 w 66209"/>
                                <a:gd name="connsiteY4" fmla="*/ 33085 h 661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09" h="66169">
                                  <a:moveTo>
                                    <a:pt x="66209" y="33085"/>
                                  </a:moveTo>
                                  <a:cubicBezTo>
                                    <a:pt x="66209" y="51357"/>
                                    <a:pt x="51388" y="66170"/>
                                    <a:pt x="33105" y="66170"/>
                                  </a:cubicBezTo>
                                  <a:cubicBezTo>
                                    <a:pt x="14822" y="66170"/>
                                    <a:pt x="0" y="51357"/>
                                    <a:pt x="0" y="33085"/>
                                  </a:cubicBezTo>
                                  <a:cubicBezTo>
                                    <a:pt x="0" y="14813"/>
                                    <a:pt x="14822" y="0"/>
                                    <a:pt x="33105" y="0"/>
                                  </a:cubicBezTo>
                                  <a:cubicBezTo>
                                    <a:pt x="51388" y="0"/>
                                    <a:pt x="66209" y="14813"/>
                                    <a:pt x="66209" y="33085"/>
                                  </a:cubicBezTo>
                                  <a:close/>
                                </a:path>
                              </a:pathLst>
                            </a:custGeom>
                            <a:solidFill>
                              <a:srgbClr val="B13C6C"/>
                            </a:solidFill>
                            <a:ln w="12055" cap="flat">
                              <a:noFill/>
                              <a:prstDash val="solid"/>
                              <a:miter/>
                            </a:ln>
                          </wps:spPr>
                          <wps:bodyPr rtlCol="0" anchor="ctr"/>
                        </wps:wsp>
                        <wps:wsp>
                          <wps:cNvPr id="468320390" name="Vrije vorm 468320390"/>
                          <wps:cNvSpPr/>
                          <wps:spPr>
                            <a:xfrm>
                              <a:off x="1847891" y="145458"/>
                              <a:ext cx="13585" cy="13577"/>
                            </a:xfrm>
                            <a:custGeom>
                              <a:avLst/>
                              <a:gdLst>
                                <a:gd name="connsiteX0" fmla="*/ 39727 w 39726"/>
                                <a:gd name="connsiteY0" fmla="*/ 19851 h 39702"/>
                                <a:gd name="connsiteX1" fmla="*/ 19863 w 39726"/>
                                <a:gd name="connsiteY1" fmla="*/ 39703 h 39702"/>
                                <a:gd name="connsiteX2" fmla="*/ 0 w 39726"/>
                                <a:gd name="connsiteY2" fmla="*/ 19851 h 39702"/>
                                <a:gd name="connsiteX3" fmla="*/ 19863 w 39726"/>
                                <a:gd name="connsiteY3" fmla="*/ 0 h 39702"/>
                                <a:gd name="connsiteX4" fmla="*/ 39727 w 39726"/>
                                <a:gd name="connsiteY4" fmla="*/ 19851 h 39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726" h="39702">
                                  <a:moveTo>
                                    <a:pt x="39727" y="19851"/>
                                  </a:moveTo>
                                  <a:cubicBezTo>
                                    <a:pt x="39727" y="30815"/>
                                    <a:pt x="30833" y="39703"/>
                                    <a:pt x="19863" y="39703"/>
                                  </a:cubicBezTo>
                                  <a:cubicBezTo>
                                    <a:pt x="8893" y="39703"/>
                                    <a:pt x="0" y="30815"/>
                                    <a:pt x="0" y="19851"/>
                                  </a:cubicBezTo>
                                  <a:cubicBezTo>
                                    <a:pt x="0" y="8888"/>
                                    <a:pt x="8893" y="0"/>
                                    <a:pt x="19863" y="0"/>
                                  </a:cubicBezTo>
                                  <a:cubicBezTo>
                                    <a:pt x="30833" y="0"/>
                                    <a:pt x="39727" y="8888"/>
                                    <a:pt x="39727" y="19851"/>
                                  </a:cubicBezTo>
                                  <a:close/>
                                </a:path>
                              </a:pathLst>
                            </a:custGeom>
                            <a:solidFill>
                              <a:srgbClr val="BF406C"/>
                            </a:solidFill>
                            <a:ln w="12055" cap="flat">
                              <a:noFill/>
                              <a:prstDash val="solid"/>
                              <a:miter/>
                            </a:ln>
                          </wps:spPr>
                          <wps:bodyPr rtlCol="0" anchor="ctr"/>
                        </wps:wsp>
                      </wpg:grpSp>
                      <wps:wsp>
                        <wps:cNvPr id="468320391" name="Vrije vorm 468320391"/>
                        <wps:cNvSpPr/>
                        <wps:spPr>
                          <a:xfrm>
                            <a:off x="1183549" y="145366"/>
                            <a:ext cx="36383" cy="25320"/>
                          </a:xfrm>
                          <a:custGeom>
                            <a:avLst/>
                            <a:gdLst>
                              <a:gd name="connsiteX0" fmla="*/ 106392 w 106392"/>
                              <a:gd name="connsiteY0" fmla="*/ 0 h 74043"/>
                              <a:gd name="connsiteX1" fmla="*/ 0 w 106392"/>
                              <a:gd name="connsiteY1" fmla="*/ 0 h 74043"/>
                              <a:gd name="connsiteX2" fmla="*/ 53773 w 106392"/>
                              <a:gd name="connsiteY2" fmla="*/ 74044 h 74043"/>
                            </a:gdLst>
                            <a:ahLst/>
                            <a:cxnLst>
                              <a:cxn ang="0">
                                <a:pos x="connsiteX0" y="connsiteY0"/>
                              </a:cxn>
                              <a:cxn ang="0">
                                <a:pos x="connsiteX1" y="connsiteY1"/>
                              </a:cxn>
                              <a:cxn ang="0">
                                <a:pos x="connsiteX2" y="connsiteY2"/>
                              </a:cxn>
                            </a:cxnLst>
                            <a:rect l="l" t="t" r="r" b="b"/>
                            <a:pathLst>
                              <a:path w="106392" h="74043">
                                <a:moveTo>
                                  <a:pt x="106392" y="0"/>
                                </a:moveTo>
                                <a:lnTo>
                                  <a:pt x="0" y="0"/>
                                </a:lnTo>
                                <a:lnTo>
                                  <a:pt x="53773" y="74044"/>
                                </a:lnTo>
                                <a:close/>
                              </a:path>
                            </a:pathLst>
                          </a:custGeom>
                          <a:solidFill>
                            <a:srgbClr val="BF406C"/>
                          </a:solidFill>
                          <a:ln w="12055" cap="flat">
                            <a:noFill/>
                            <a:prstDash val="solid"/>
                            <a:miter/>
                          </a:ln>
                        </wps:spPr>
                        <wps:bodyPr rtlCol="0" anchor="ctr"/>
                      </wps:wsp>
                      <wpg:grpSp>
                        <wpg:cNvPr id="468320392" name="Groep 468320392"/>
                        <wpg:cNvGrpSpPr/>
                        <wpg:grpSpPr>
                          <a:xfrm>
                            <a:off x="0" y="250043"/>
                            <a:ext cx="87808" cy="88936"/>
                            <a:chOff x="0" y="250043"/>
                            <a:chExt cx="87808" cy="88936"/>
                          </a:xfrm>
                        </wpg:grpSpPr>
                        <wps:wsp>
                          <wps:cNvPr id="468320393" name="Vrije vorm 468320393"/>
                          <wps:cNvSpPr/>
                          <wps:spPr>
                            <a:xfrm>
                              <a:off x="45561" y="250043"/>
                              <a:ext cx="42247" cy="40838"/>
                            </a:xfrm>
                            <a:custGeom>
                              <a:avLst/>
                              <a:gdLst>
                                <a:gd name="connsiteX0" fmla="*/ 41899 w 123540"/>
                                <a:gd name="connsiteY0" fmla="*/ 6747 h 119421"/>
                                <a:gd name="connsiteX1" fmla="*/ 6777 w 123540"/>
                                <a:gd name="connsiteY1" fmla="*/ 7756 h 119421"/>
                                <a:gd name="connsiteX2" fmla="*/ 7793 w 123540"/>
                                <a:gd name="connsiteY2" fmla="*/ 42721 h 119421"/>
                                <a:gd name="connsiteX3" fmla="*/ 89436 w 123540"/>
                                <a:gd name="connsiteY3" fmla="*/ 119422 h 119421"/>
                                <a:gd name="connsiteX4" fmla="*/ 123540 w 123540"/>
                                <a:gd name="connsiteY4" fmla="*/ 83448 h 119421"/>
                                <a:gd name="connsiteX5" fmla="*/ 41899 w 123540"/>
                                <a:gd name="connsiteY5" fmla="*/ 6747 h 119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0" h="119421">
                                  <a:moveTo>
                                    <a:pt x="41899" y="6747"/>
                                  </a:moveTo>
                                  <a:cubicBezTo>
                                    <a:pt x="31919" y="-2629"/>
                                    <a:pt x="16195" y="-2178"/>
                                    <a:pt x="6777" y="7756"/>
                                  </a:cubicBezTo>
                                  <a:cubicBezTo>
                                    <a:pt x="-2641" y="17690"/>
                                    <a:pt x="-2187" y="33345"/>
                                    <a:pt x="7793" y="42721"/>
                                  </a:cubicBezTo>
                                  <a:lnTo>
                                    <a:pt x="89436" y="119422"/>
                                  </a:lnTo>
                                  <a:lnTo>
                                    <a:pt x="123540" y="83448"/>
                                  </a:lnTo>
                                  <a:lnTo>
                                    <a:pt x="41899" y="6747"/>
                                  </a:lnTo>
                                  <a:close/>
                                </a:path>
                              </a:pathLst>
                            </a:custGeom>
                            <a:gradFill flip="none" rotWithShape="1">
                              <a:gsLst>
                                <a:gs pos="0">
                                  <a:srgbClr val="BF406C"/>
                                </a:gs>
                                <a:gs pos="100000">
                                  <a:srgbClr val="682A6E"/>
                                </a:gs>
                              </a:gsLst>
                              <a:lin ang="2700000" scaled="0"/>
                              <a:tileRect/>
                            </a:gradFill>
                            <a:ln w="12055" cap="flat">
                              <a:noFill/>
                              <a:prstDash val="solid"/>
                              <a:miter/>
                            </a:ln>
                          </wps:spPr>
                          <wps:bodyPr rtlCol="0" anchor="ctr"/>
                        </wps:wsp>
                        <wps:wsp>
                          <wps:cNvPr id="468320394" name="Vrije vorm 468320394"/>
                          <wps:cNvSpPr/>
                          <wps:spPr>
                            <a:xfrm>
                              <a:off x="0" y="298140"/>
                              <a:ext cx="42248" cy="40839"/>
                            </a:xfrm>
                            <a:custGeom>
                              <a:avLst/>
                              <a:gdLst>
                                <a:gd name="connsiteX0" fmla="*/ 6776 w 123543"/>
                                <a:gd name="connsiteY0" fmla="*/ 7760 h 119425"/>
                                <a:gd name="connsiteX1" fmla="*/ 7793 w 123543"/>
                                <a:gd name="connsiteY1" fmla="*/ 42721 h 119425"/>
                                <a:gd name="connsiteX2" fmla="*/ 89437 w 123543"/>
                                <a:gd name="connsiteY2" fmla="*/ 119426 h 119425"/>
                                <a:gd name="connsiteX3" fmla="*/ 123544 w 123543"/>
                                <a:gd name="connsiteY3" fmla="*/ 83449 h 119425"/>
                                <a:gd name="connsiteX4" fmla="*/ 41899 w 123543"/>
                                <a:gd name="connsiteY4" fmla="*/ 6745 h 119425"/>
                                <a:gd name="connsiteX5" fmla="*/ 6776 w 123543"/>
                                <a:gd name="connsiteY5" fmla="*/ 7760 h 119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3" h="119425">
                                  <a:moveTo>
                                    <a:pt x="6776" y="7760"/>
                                  </a:moveTo>
                                  <a:cubicBezTo>
                                    <a:pt x="-2642" y="17691"/>
                                    <a:pt x="-2187" y="33347"/>
                                    <a:pt x="7793" y="42721"/>
                                  </a:cubicBezTo>
                                  <a:lnTo>
                                    <a:pt x="89437" y="119426"/>
                                  </a:lnTo>
                                  <a:lnTo>
                                    <a:pt x="123544" y="83449"/>
                                  </a:lnTo>
                                  <a:lnTo>
                                    <a:pt x="41899" y="6745"/>
                                  </a:lnTo>
                                  <a:cubicBezTo>
                                    <a:pt x="31920" y="-2631"/>
                                    <a:pt x="16195" y="-2176"/>
                                    <a:pt x="6776" y="7760"/>
                                  </a:cubicBezTo>
                                  <a:close/>
                                </a:path>
                              </a:pathLst>
                            </a:custGeom>
                            <a:gradFill>
                              <a:gsLst>
                                <a:gs pos="0">
                                  <a:srgbClr val="BF406C"/>
                                </a:gs>
                                <a:gs pos="100000">
                                  <a:srgbClr val="682A6E"/>
                                </a:gs>
                              </a:gsLst>
                              <a:lin ang="2700000" scaled="0"/>
                            </a:gradFill>
                            <a:ln w="12055" cap="flat">
                              <a:noFill/>
                              <a:prstDash val="solid"/>
                              <a:miter/>
                            </a:ln>
                          </wps:spPr>
                          <wps:bodyPr rtlCol="0" anchor="ctr"/>
                        </wps:wsp>
                      </wpg:grpSp>
                    </wpg:grp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group id="Groep 56" style="position:absolute;margin-left:394.2pt;margin-top:-.05pt;width:96.3pt;height:22.75pt;z-index:251658240;mso-width-relative:margin;mso-height-relative:margin" coordsize="19833,4680" o:spid="_x0000_s1026" w14:anchorId="72B3E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">
              <v:shape id="Vrije vorm 468320382" style="position:absolute;left:311;width:16764;height:4680;visibility:visible;mso-wrap-style:square;v-text-anchor:middle" coordsize="1676418,468000" o:spid="_x0000_s1027" fillcolor="#333" stroked="f" strokeweight=".33486mm" path="m632511,236295v-4683,-550,-10762,3453,-13322,14430c613336,275814,614549,292897,614549,292897v4453,-8376,16595,-28614,22904,-43709c640479,241950,637193,236845,632511,236295xm893567,192819v-16140,,-30379,4535,-42736,13583c838475,215457,830574,229207,827146,247659r127173,c953291,230921,947113,217596,935784,207684v-11325,-9913,-25403,-14865,-42217,-14865xm1035154,145661r70539,l1170567,235873r64359,-90212l1305979,145661r-93191,127115l1305979,399891r-71053,l1170567,309680r-64874,90211l1035154,399891r92677,-127115l1035154,145661xm1356920,145366r65604,l1422524,399438r-65604,l1356920,145366xm893567,139511v25049,,47192,5468,66417,16404c979205,166852,994224,181799,1005035,200759v10814,18968,16219,40074,16219,63303c1021254,267824,1021167,271753,1020999,275848v-179,4103,-434,8380,-773,12817l826118,288665v1367,19824,8315,35364,20851,46641c859494,346583,874685,352219,892535,352219v13389,,24626,-2981,33726,-8965c935350,337278,942134,329504,946598,319933r66935,c1008722,335996,1000742,350603,989589,363754v-11158,13158,-24890,23495,-41189,31011c932093,402273,913645,406043,893049,406043v-25743,,-48575,-5469,-68478,-16406c804661,378709,789043,363329,777718,343512v-7668,-13414,-12676,-28273,-15154,-44508c750535,314953,740994,326059,740994,326059v-41157,48318,-67084,78956,-96522,77940c634112,403544,619180,399578,606883,383257v-1265,-1678,-2383,-3525,-3515,-5355c618261,362882,626121,350256,630062,342405v1975,6838,4548,12938,8026,17555c641897,365018,644685,365139,646187,365207v7267,209,14537,-5052,35292,-27139c710246,307457,736001,274111,758048,238361v5819,-9435,11705,-19444,17271,-29651c776172,206918,778257,202758,781679,197407v464,-739,966,-1437,1442,-2163c783697,194383,784253,193540,784893,192634v10266,-14830,23204,-26845,38905,-35953c843534,145237,866792,139511,893567,139511xm1506903,85915r65608,l1572511,145366r68679,l1641190,200179r-68684,l1572506,296885v,30170,16341,41472,36467,41472c1622830,338357,1637221,332393,1649526,325518v1273,-711,2814,290,2600,1731c1650853,335797,1650499,357532,1675369,372767v1274,686,1433,2447,227,3246c1654940,389682,1630858,399437,1598155,399437v-60607,,-91287,-33939,-91287,-97261l1506868,200179r-43529,l1463339,145366r43564,l1506903,85915xm376005,78961v12253,1528,25336,4120,38924,7315c406294,107189,395795,150935,386325,193641v7707,-64,15503,-486,23319,-1417c440293,188569,465380,178437,491938,167712v20782,-8390,42204,-16965,66810,-22650c558817,145048,558886,145025,558956,145012v5310,-1223,10717,-2358,16356,-3274c646986,130104,674831,162957,677764,166742v6583,8479,5013,20674,-3512,27235c665727,200537,653485,198967,646895,190480v-290,-281,-17012,-18285,-65297,-10414c580770,180202,579983,180380,579163,180522v-8123,1544,-15617,6653,-16971,7624c545146,201266,512409,230077,501460,265189v-14383,46118,-10917,87148,8434,99768c525024,374800,562065,352474,575846,333415v3489,-4831,7176,-10185,10902,-15820c584135,280873,590580,243165,597924,228263v9097,-18475,28706,-27666,46655,-21857c661088,211745,669994,227838,666741,246457v-3467,19855,-23633,54999,-39943,80746c626807,327272,626824,327334,626834,327403v-5272,9024,-12627,22459,-20268,30839c601422,363882,596340,368950,594115,371135v-19009,18041,-47928,35048,-75148,35048c508324,406183,497948,403582,488517,397431,453076,374322,443767,319233,464207,253677v4702,-15079,12190,-28984,20830,-41448c463700,220349,440971,227596,414291,230781v-10002,1191,-19914,1737,-29627,1737c382388,232518,380145,232435,377892,232378v-379,1763,-765,3554,-1136,5281c368505,276034,361374,309184,355874,326711v-1311,4186,-2636,8600,-4008,13166c337818,386662,316590,457359,248447,466825v-5767,803,-11443,1175,-16989,1175c177168,468000,134368,432746,123046,422472v-2099,2168,-5562,2264,-7768,191l105528,413504v-19116,7031,-41408,3311,-57235,-11558l23974,379099v-174,-164,-112,-406,-17,-612l19991,382671v-413,435,-1083,471,-1497,83l311,365672v-414,-389,-415,-1056,-2,-1492l11249,352640,69132,291584,82457,277529v412,-436,1082,-474,1496,-84l102137,294527v413,389,414,1057,2,1492l99386,298923v201,-106,440,-181,614,-18l124320,321753v15682,14732,20761,36409,15068,55683l149314,386760v2108,1982,2241,5190,462,7404c159004,402390,198398,434589,243053,428374v43338,-6022,58917,-57919,71438,-99615c315912,324025,317283,319460,318643,315129v4967,-15819,12254,-49712,19971,-85599c338682,229212,338748,228906,338816,228590v-38906,-6537,-70697,-20031,-86377,-30829c243583,191663,241370,179566,247495,170754v6125,-8828,18264,-11043,27136,-4922c288194,175171,315043,185685,347049,190704v10698,-48536,19989,-87028,28956,-111743xm501135,38900v-24198,-417,-39493,5917,-39493,5917c472308,48005,485144,51540,502328,55422v2874,704,5399,1269,7477,1648c510681,57260,511501,57444,512399,57635v8370,1777,15220,-4,18666,-3039c531237,54451,531360,54304,531505,54154v4757,-4801,1338,-12286,-17403,-14421c509574,39216,505296,38975,501240,38901v-36,-1,-70,-1,-105,-1xm1389724,30621v11956,,21782,3509,29472,10505c1426882,48129,1430727,57089,1430727,68018v,10930,-3845,19980,-11531,27150c1411506,102338,1401680,105923,1389724,105923v-11968,,-21785,-3585,-29475,-10755c1352562,87998,1348717,78948,1348717,68018v,-10929,3845,-19889,11532,-26892c1367939,34130,1377756,30621,1389724,30621xm520560,1555v36949,5074,53763,32353,50814,55439c568556,79026,547552,100625,507952,96060v-7954,-926,-18170,-3671,-32302,-7478c464196,85499,450247,81777,433995,78066r12,-27c415612,73558,395192,70155,380358,67974v,-2,1,-4,1,-6c380240,67951,380109,67936,379989,67919,367763,66127,359415,65176,359415,65176r-37,87c318250,60536,269095,58690,211698,63847r-710,-9231c196617,56829,174808,61108,174808,61108l171224,50949v15513,-5420,34248,-7369,34248,-7369l165172,41462r-1030,-9999l209219,31620r-499,-6489c290275,17863,356077,23903,406315,32778,434564,7433,476267,-4511,520560,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">
                <v:stroke joinstyle="miter"/>
                <v:path arrowok="t" o:connecttype="custom" o:connectlocs="632511,236295;619189,250725;614549,292897;637453,249188;632511,236295;893567,192819;850831,206402;827146,247659;954319,247659;935784,207684;893567,192819;1035154,145661;1105693,145661;1170567,235873;1234926,145661;1305979,145661;1212788,272776;1305979,399891;1234926,399891;1170567,309680;1105693,399891;1035154,399891;1127831,272776;1356920,145366;1422524,145366;1422524,399438;1356920,399438;893567,139511;959984,155915;1005035,200759;1021254,264062;1020999,275848;1020226,288665;826118,288665;846969,335306;892535,352219;926261,343254;946598,319933;1013533,319933;989589,363754;948400,394765;893049,406043;824571,389637;777718,343512;762564,299004;740994,326059;644472,403999;606883,383257;603368,377902;630062,342405;638088,359960;646187,365207;681479,338068;758048,238361;775319,208710;781679,197407;783121,195244;784893,192634;823798,156681;893567,139511;1506903,85915;1572511,85915;1572511,145366;1641190,145366;1641190,200179;1572506,200179;1572506,296885;1608973,338357;1649526,325518;1652126,327249;1675369,372767;1675596,376013;1598155,399437;1506868,302176;1506868,200179;1463339,200179;1463339,145366;1506903,145366;376005,78961;414929,86276;386325,193641;409644,192224;491938,167712;558748,145062;558956,145012;575312,141738;677764,166742;674252,193977;646895,190480;581598,180066;579163,180522;562192,188146;501460,265189;509894,364957;575846,333415;586748,317595;597924,228263;644579,206406;666741,246457;626798,327203;626834,327403;606566,358242;594115,371135;518967,406183;488517,397431;464207,253677;485037,212229;414291,230781;384664,232518;377892,232378;376756,237659;355874,326711;351866,339877;248447,466825;231458,468000;123046,422472;115278,422663;105528,413504;48293,401946;23974,379099;23957,378487;19991,382671;18494,382754;311,365672;309,364180;11249,352640;69132,291584;82457,277529;83953,277445;102137,294527;102139,296019;99386,298923;100000,298905;124320,321753;139388,377436;149314,386760;149776,394164;243053,428374;314491,328759;318643,315129;338614,229530;338816,228590;252439,197761;247495,170754;274631,165832;347049,190704;376005,78961;501135,38900;461642,44817;502328,55422;509805,57070;512399,57635;531065,54596;531505,54154;514102,39733;501240,38901;501135,38900;1389724,30621;1419196,41126;1430727,68018;1419196,95168;1389724,105923;1360249,95168;1348717,68018;1360249,41126;1389724,30621;520560,1555;571374,56994;507952,96060;475650,88582;433995,78066;434007,78039;380358,67974;380359,67968;379989,67919;359415,65176;359378,65263;211698,63847;210988,54616;174808,61108;171224,50949;205472,43580;165172,41462;164142,31463;209219,31620;208720,25131;406315,32778;520560,1555" o:connectangles="0,0,0,0,0,0,0,0,0,0,0,0,0,0,0,0,0,0,0,0,0,0,0,0,0,0,0,0,0,0,0,0,0,0,0,0,0,0,0,0,0,0,0,0,0,0,0,0,0,0,0,0,0,0,0,0,0,0,0,0,0,0,0,0,0,0,0,0,0,0,0,0,0,0,0,0,0,0,0,0,0,0,0,0,0,0,0,0,0,0,0,0,0,0,0,0,0,0,0,0,0,0,0,0,0,0,0,0,0,0,0,0,0,0,0,0,0,0,0,0,0,0,0,0,0,0,0,0,0,0,0,0,0,0,0,0,0,0,0,0,0,0,0,0,0,0,0,0,0,0,0,0,0,0,0,0,0,0,0,0,0,0,0,0,0,0,0,0,0,0,0,0,0,0,0,0,0,0,0,0,0,0,0,0,0,0,0,0"/>
              </v:shape>
              <v:group id="Groep 468320383" style="position:absolute;top:859;width:19833;height:2723" coordsize="19833,2722" coordorigin=",85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">
                <v:group id="Groep 468320384" style="position:absolute;left:17028;top:859;width:2805;height:2723" coordsize="2804,2722" coordorigin="17028,85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">
                  <v:shape id="Vrije vorm 9" style="position:absolute;left:18614;top:859;width:1219;height:981;visibility:visible;mso-wrap-style:square;v-text-anchor:middle" coordsize="356494,286838" o:spid="_x0000_s1030" fillcolor="#bf406c" stroked="f" strokeweight=".33486mm" path="m352008,l4482,60c1155,61,-1010,3562,479,6537l60246,125949v1234,2463,4146,3574,6707,2559l235087,61818v1130,-449,1925,1135,886,1772l81793,158021v-2378,1459,-3245,4491,-1999,6984l139537,284366v1489,2973,5589,3342,7587,683l355593,7159c357804,4210,355698,1,3520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">
                    <v:stroke joinstyle="miter"/>
                    <v:path arrowok="t" o:connecttype="custom" o:connectlocs="120375,0;1533,21;164,2235;20602,43070;22896,43945;80392,21140;80695,21746;27970,54038;27287,56426;47717,97244;50311,97477;121601,2448;120375,0" o:connectangles="0,0,0,0,0,0,0,0,0,0,0,0,0"/>
                  </v:shape>
                  <v:shape id="Vrije vorm 468320386" style="position:absolute;left:17526;top:2643;width:408;height:407;visibility:visible;mso-wrap-style:square;v-text-anchor:middle" coordsize="119181,119108" o:spid="_x0000_s1031" fillcolor="#542d58" stroked="f" strokeweight=".33486mm" path="m59592,c26681,,,26663,,59554v,32891,26681,59554,59592,59554c92503,119108,119182,92445,119182,59554,119182,26663,92503,,595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">
                    <v:stroke joinstyle="miter"/>
                    <v:path arrowok="t" o:connecttype="custom" o:connectlocs="20379,0;0,20366;20379,40731;40756,20366;20379,0" o:connectangles="0,0,0,0,0"/>
                  </v:shape>
                  <v:shape id="Vrije vorm 468320387" style="position:absolute;left:17878;top:2164;width:317;height:317;visibility:visible;mso-wrap-style:square;v-text-anchor:middle" coordsize="92696,92641" o:spid="_x0000_s1032" fillcolor="#682a6e" stroked="f" strokeweight=".33486mm" path="m46349,c20751,,,20738,,46318,,71901,20751,92641,46349,92641v25595,,46348,-20740,46348,-46323c92697,20738,71944,,46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">
                    <v:stroke joinstyle="miter"/>
                    <v:path arrowok="t" o:connecttype="custom" o:connectlocs="15850,0;0,15839;15850,31680;31699,15839;15850,0" o:connectangles="0,0,0,0,0"/>
                  </v:shape>
                  <v:shape id="Vrije vorm 468320388" style="position:absolute;left:17028;top:3084;width:498;height:498;visibility:visible;mso-wrap-style:square;v-text-anchor:middle" coordsize="145662,145577" o:spid="_x0000_s1033" fillcolor="#403143" stroked="f" strokeweight=".33486mm" path="m72834,c32607,,,32588,,72788v,40202,32607,72789,72834,72789c113058,145577,145663,112990,145663,72788,145663,32588,113058,,72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">
                    <v:stroke joinstyle="miter"/>
                    <v:path arrowok="t" o:connecttype="custom" o:connectlocs="24907,0;0,24891;24907,49783;49812,24891;24907,0" o:connectangles="0,0,0,0,0"/>
                  </v:shape>
                  <v:shape id="Vrije vorm 468320389" style="position:absolute;left:18134;top:1775;width:226;height:226;visibility:visible;mso-wrap-style:square;v-text-anchor:middle" coordsize="66209,66169" o:spid="_x0000_s1034" fillcolor="#b13c6c" stroked="f" strokeweight=".33486mm" path="m66209,33085v,18272,-14821,33085,-33104,33085c14822,66170,,51357,,33085,,14813,14822,,33105,,51388,,66209,14813,66209,330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">
                    <v:stroke joinstyle="miter"/>
                    <v:path arrowok="t" o:connecttype="custom" o:connectlocs="22641,11314;11321,22628;0,11314;11321,0;22641,11314" o:connectangles="0,0,0,0,0"/>
                  </v:shape>
                  <v:shape id="Vrije vorm 468320390" style="position:absolute;left:18478;top:1454;width:136;height:136;visibility:visible;mso-wrap-style:square;v-text-anchor:middle" coordsize="39726,39702" o:spid="_x0000_s1035" fillcolor="#bf406c" stroked="f" strokeweight=".33486mm" path="m39727,19851v,10964,-8894,19852,-19864,19852c8893,39703,,30815,,19851,,8888,8893,,19863,,30833,,39727,8888,39727,198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">
                    <v:stroke joinstyle="miter"/>
                    <v:path arrowok="t" o:connecttype="custom" o:connectlocs="13585,6789;6793,13577;0,6789;6793,0;13585,6789" o:connectangles="0,0,0,0,0"/>
                  </v:shape>
                </v:group>
                <v:shape id="Vrije vorm 468320391" style="position:absolute;left:11835;top:1453;width:364;height:253;visibility:visible;mso-wrap-style:square;v-text-anchor:middle" coordsize="106392,74043" o:spid="_x0000_s1036" fillcolor="#bf406c" stroked="f" strokeweight=".33486mm" path="m106392,l,,53773,74044,106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">
                  <v:stroke joinstyle="miter"/>
                  <v:path arrowok="t" o:connecttype="custom" o:connectlocs="36383,0;0,0;18389,25320" o:connectangles="0,0,0"/>
                </v:shape>
                <v:group id="Groep 468320392" style="position:absolute;top:2500;width:878;height:889" coordsize="87808,88936" coordorigin=",25004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">
                  <v:shape id="Vrije vorm 468320393" style="position:absolute;left:45561;top:250043;width:42247;height:40838;visibility:visible;mso-wrap-style:square;v-text-anchor:middle" coordsize="123540,119421" o:spid="_x0000_s1038" fillcolor="#bf406c" stroked="f" strokeweight=".33486mm" path="m41899,6747c31919,-2629,16195,-2178,6777,7756v-9418,9934,-8964,25589,1016,34965l89436,119422,123540,83448,41899,67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">
                    <v:fill type="gradient" color2="#682a6e" angle="45" focus="100%" rotate="t">
                      <o:fill v:ext="view" type="gradientUnscaled"/>
                    </v:fill>
                    <v:stroke joinstyle="miter"/>
                    <v:path arrowok="t" o:connecttype="custom" o:connectlocs="14328,2307;2318,2652;2665,14609;30584,40838;42247,28536;14328,2307" o:connectangles="0,0,0,0,0,0"/>
                  </v:shape>
                  <v:shape id="Vrije vorm 468320394" style="position:absolute;top:298140;width:42248;height:40839;visibility:visible;mso-wrap-style:square;v-text-anchor:middle" coordsize="123543,119425" o:spid="_x0000_s1039" fillcolor="#bf406c" stroked="f" strokeweight=".33486mm" path="m6776,7760v-9418,9931,-8963,25587,1017,34961l89437,119426,123544,83449,41899,6745c31920,-2631,16195,-2176,6776,77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">
                    <v:fill type="gradient" color2="#682a6e" angle="45" focus="100%">
                      <o:fill v:ext="view" type="gradientUnscaled"/>
                    </v:fill>
                    <v:stroke joinstyle="miter"/>
                    <v:path arrowok="t" o:connecttype="custom" o:connectlocs="2317,2654;2665,14609;30585,40839;42248,28537;14328,2307;2317,2654" o:connectangles="0,0,0,0,0,0"/>
                  </v:shape>
                </v:group>
              </v:group>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HZGwUyZ0pIelWB" int2:id="0uPwPh3Y">
      <int2:state int2:value="Rejected" int2:type="LegacyProofing"/>
    </int2:textHash>
    <int2:textHash int2:hashCode="Vrjmu5V0N83Thp" int2:id="2VSOczMv">
      <int2:state int2:value="Rejected" int2:type="LegacyProofing"/>
    </int2:textHash>
    <int2:textHash int2:hashCode="15g0xvhJjrksUl" int2:id="5fR5jnxw">
      <int2:state int2:value="Rejected" int2:type="LegacyProofing"/>
    </int2:textHash>
    <int2:textHash int2:hashCode="EZOeyjW44gNI8C" int2:id="BStVXQRA">
      <int2:state int2:value="Rejected" int2:type="LegacyProofing"/>
    </int2:textHash>
    <int2:textHash int2:hashCode="0uveSr3MkkXgHx" int2:id="FrbCesaT">
      <int2:state int2:value="Rejected" int2:type="LegacyProofing"/>
    </int2:textHash>
    <int2:textHash int2:hashCode="uGM57V79+fwNyu" int2:id="HEK5QjCP">
      <int2:state int2:value="Rejected" int2:type="LegacyProofing"/>
    </int2:textHash>
    <int2:textHash int2:hashCode="Ek4M7a4hiL+sxb" int2:id="Ibeo3XMH">
      <int2:state int2:value="Rejected" int2:type="LegacyProofing"/>
    </int2:textHash>
    <int2:textHash int2:hashCode="PGj0s9g2LzpVy4" int2:id="JZEXCetI">
      <int2:state int2:value="Rejected" int2:type="LegacyProofing"/>
    </int2:textHash>
    <int2:textHash int2:hashCode="CPV3s8oM784lI7" int2:id="K3cUEBw0">
      <int2:state int2:value="Rejected" int2:type="LegacyProofing"/>
    </int2:textHash>
    <int2:textHash int2:hashCode="9rVFGx823K5NZP" int2:id="MWIo8ko3">
      <int2:state int2:value="Rejected" int2:type="LegacyProofing"/>
    </int2:textHash>
    <int2:textHash int2:hashCode="qnf5rxMRUrLp7h" int2:id="PIglEGUQ">
      <int2:state int2:value="Rejected" int2:type="LegacyProofing"/>
    </int2:textHash>
    <int2:textHash int2:hashCode="fFLUCcjC5s8VZF" int2:id="Po3uKdXb">
      <int2:state int2:value="Rejected" int2:type="LegacyProofing"/>
    </int2:textHash>
    <int2:textHash int2:hashCode="XCAKBYIzKgBv4r" int2:id="STvlXD17">
      <int2:state int2:value="Rejected" int2:type="LegacyProofing"/>
    </int2:textHash>
    <int2:textHash int2:hashCode="SKfNPbAX1XXark" int2:id="UbdnzdS1">
      <int2:state int2:value="Rejected" int2:type="LegacyProofing"/>
    </int2:textHash>
    <int2:textHash int2:hashCode="rAD90oX3YuE8uc" int2:id="bGF3rkqx">
      <int2:state int2:value="Rejected" int2:type="LegacyProofing"/>
    </int2:textHash>
    <int2:textHash int2:hashCode="XjgbLNQAd/mAOq" int2:id="c67sikNr">
      <int2:state int2:value="Rejected" int2:type="LegacyProofing"/>
    </int2:textHash>
    <int2:textHash int2:hashCode="35oWfjfB6BeZVO" int2:id="epRrzBrx">
      <int2:state int2:value="Rejected" int2:type="LegacyProofing"/>
    </int2:textHash>
    <int2:textHash int2:hashCode="7UFAde0+GUegc0" int2:id="isbVjeDM">
      <int2:state int2:value="Rejected" int2:type="LegacyProofing"/>
    </int2:textHash>
    <int2:textHash int2:hashCode="CKVWSnmz1WVi/w" int2:id="jgTX3gb4">
      <int2:state int2:value="Rejected" int2:type="LegacyProofing"/>
    </int2:textHash>
    <int2:textHash int2:hashCode="WNG7zil948MEqf" int2:id="jwK0hDNh">
      <int2:state int2:value="Rejected" int2:type="LegacyProofing"/>
    </int2:textHash>
    <int2:textHash int2:hashCode="pNXus45XhkG3ed" int2:id="wpLM89b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DE8"/>
    <w:multiLevelType w:val="hybridMultilevel"/>
    <w:tmpl w:val="5D04BEBA"/>
    <w:lvl w:ilvl="0" w:tplc="0413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014207"/>
    <w:multiLevelType w:val="hybridMultilevel"/>
    <w:tmpl w:val="6E58B486"/>
    <w:lvl w:ilvl="0" w:tplc="82C8A466">
      <w:start w:val="1"/>
      <w:numFmt w:val="lowerLetter"/>
      <w:lvlText w:val="%1."/>
      <w:lvlJc w:val="left"/>
      <w:pPr>
        <w:ind w:left="502" w:hanging="360"/>
      </w:p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05EE266C"/>
    <w:multiLevelType w:val="hybridMultilevel"/>
    <w:tmpl w:val="5F420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47609"/>
    <w:multiLevelType w:val="hybridMultilevel"/>
    <w:tmpl w:val="F3943B54"/>
    <w:lvl w:ilvl="0" w:tplc="0413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3076B8"/>
    <w:multiLevelType w:val="hybridMultilevel"/>
    <w:tmpl w:val="FFFFFFFF"/>
    <w:lvl w:ilvl="0" w:tplc="204ED32E">
      <w:start w:val="2"/>
      <w:numFmt w:val="decimal"/>
      <w:lvlText w:val="%1."/>
      <w:lvlJc w:val="left"/>
      <w:pPr>
        <w:ind w:left="720" w:hanging="360"/>
      </w:pPr>
    </w:lvl>
    <w:lvl w:ilvl="1" w:tplc="1082A8E0">
      <w:start w:val="1"/>
      <w:numFmt w:val="lowerLetter"/>
      <w:lvlText w:val="%2."/>
      <w:lvlJc w:val="left"/>
      <w:pPr>
        <w:ind w:left="1440" w:hanging="360"/>
      </w:pPr>
    </w:lvl>
    <w:lvl w:ilvl="2" w:tplc="1DE8BBC8">
      <w:start w:val="1"/>
      <w:numFmt w:val="lowerRoman"/>
      <w:lvlText w:val="%3."/>
      <w:lvlJc w:val="right"/>
      <w:pPr>
        <w:ind w:left="2160" w:hanging="180"/>
      </w:pPr>
    </w:lvl>
    <w:lvl w:ilvl="3" w:tplc="7062028E">
      <w:start w:val="1"/>
      <w:numFmt w:val="decimal"/>
      <w:lvlText w:val="%4."/>
      <w:lvlJc w:val="left"/>
      <w:pPr>
        <w:ind w:left="2880" w:hanging="360"/>
      </w:pPr>
    </w:lvl>
    <w:lvl w:ilvl="4" w:tplc="741CF2C0">
      <w:start w:val="1"/>
      <w:numFmt w:val="lowerLetter"/>
      <w:lvlText w:val="%5."/>
      <w:lvlJc w:val="left"/>
      <w:pPr>
        <w:ind w:left="3600" w:hanging="360"/>
      </w:pPr>
    </w:lvl>
    <w:lvl w:ilvl="5" w:tplc="2F7CF0FC">
      <w:start w:val="1"/>
      <w:numFmt w:val="lowerRoman"/>
      <w:lvlText w:val="%6."/>
      <w:lvlJc w:val="right"/>
      <w:pPr>
        <w:ind w:left="4320" w:hanging="180"/>
      </w:pPr>
    </w:lvl>
    <w:lvl w:ilvl="6" w:tplc="B468858C">
      <w:start w:val="1"/>
      <w:numFmt w:val="decimal"/>
      <w:lvlText w:val="%7."/>
      <w:lvlJc w:val="left"/>
      <w:pPr>
        <w:ind w:left="5040" w:hanging="360"/>
      </w:pPr>
    </w:lvl>
    <w:lvl w:ilvl="7" w:tplc="C7A8FB54">
      <w:start w:val="1"/>
      <w:numFmt w:val="lowerLetter"/>
      <w:lvlText w:val="%8."/>
      <w:lvlJc w:val="left"/>
      <w:pPr>
        <w:ind w:left="5760" w:hanging="360"/>
      </w:pPr>
    </w:lvl>
    <w:lvl w:ilvl="8" w:tplc="66CACDEC">
      <w:start w:val="1"/>
      <w:numFmt w:val="lowerRoman"/>
      <w:lvlText w:val="%9."/>
      <w:lvlJc w:val="right"/>
      <w:pPr>
        <w:ind w:left="6480" w:hanging="180"/>
      </w:pPr>
    </w:lvl>
  </w:abstractNum>
  <w:abstractNum w:abstractNumId="5" w15:restartNumberingAfterBreak="0">
    <w:nsid w:val="0A5804F7"/>
    <w:multiLevelType w:val="hybridMultilevel"/>
    <w:tmpl w:val="6AC8E6CA"/>
    <w:lvl w:ilvl="0" w:tplc="0413000F">
      <w:start w:val="1"/>
      <w:numFmt w:val="decimal"/>
      <w:lvlText w:val="%1."/>
      <w:lvlJc w:val="left"/>
      <w:pPr>
        <w:ind w:left="785"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181C25C4"/>
    <w:multiLevelType w:val="hybridMultilevel"/>
    <w:tmpl w:val="2B82719A"/>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7" w15:restartNumberingAfterBreak="0">
    <w:nsid w:val="1E9ADCFF"/>
    <w:multiLevelType w:val="hybridMultilevel"/>
    <w:tmpl w:val="FFFFFFFF"/>
    <w:lvl w:ilvl="0" w:tplc="74742414">
      <w:start w:val="1"/>
      <w:numFmt w:val="decimal"/>
      <w:lvlText w:val="%1."/>
      <w:lvlJc w:val="left"/>
      <w:pPr>
        <w:ind w:left="720" w:hanging="360"/>
      </w:pPr>
    </w:lvl>
    <w:lvl w:ilvl="1" w:tplc="86B8E2A4">
      <w:start w:val="1"/>
      <w:numFmt w:val="lowerLetter"/>
      <w:lvlText w:val="%2."/>
      <w:lvlJc w:val="left"/>
      <w:pPr>
        <w:ind w:left="1440" w:hanging="360"/>
      </w:pPr>
    </w:lvl>
    <w:lvl w:ilvl="2" w:tplc="52D62FE8">
      <w:start w:val="1"/>
      <w:numFmt w:val="lowerRoman"/>
      <w:lvlText w:val="%3."/>
      <w:lvlJc w:val="right"/>
      <w:pPr>
        <w:ind w:left="2160" w:hanging="180"/>
      </w:pPr>
    </w:lvl>
    <w:lvl w:ilvl="3" w:tplc="450AEB9E">
      <w:start w:val="1"/>
      <w:numFmt w:val="decimal"/>
      <w:lvlText w:val="%4."/>
      <w:lvlJc w:val="left"/>
      <w:pPr>
        <w:ind w:left="2880" w:hanging="360"/>
      </w:pPr>
    </w:lvl>
    <w:lvl w:ilvl="4" w:tplc="9C107BA2">
      <w:start w:val="1"/>
      <w:numFmt w:val="lowerLetter"/>
      <w:lvlText w:val="%5."/>
      <w:lvlJc w:val="left"/>
      <w:pPr>
        <w:ind w:left="3600" w:hanging="360"/>
      </w:pPr>
    </w:lvl>
    <w:lvl w:ilvl="5" w:tplc="669C012A">
      <w:start w:val="1"/>
      <w:numFmt w:val="lowerRoman"/>
      <w:lvlText w:val="%6."/>
      <w:lvlJc w:val="right"/>
      <w:pPr>
        <w:ind w:left="4320" w:hanging="180"/>
      </w:pPr>
    </w:lvl>
    <w:lvl w:ilvl="6" w:tplc="FC04AE06">
      <w:start w:val="1"/>
      <w:numFmt w:val="decimal"/>
      <w:lvlText w:val="%7."/>
      <w:lvlJc w:val="left"/>
      <w:pPr>
        <w:ind w:left="5040" w:hanging="360"/>
      </w:pPr>
    </w:lvl>
    <w:lvl w:ilvl="7" w:tplc="B282C5BA">
      <w:start w:val="1"/>
      <w:numFmt w:val="lowerLetter"/>
      <w:lvlText w:val="%8."/>
      <w:lvlJc w:val="left"/>
      <w:pPr>
        <w:ind w:left="5760" w:hanging="360"/>
      </w:pPr>
    </w:lvl>
    <w:lvl w:ilvl="8" w:tplc="EA902322">
      <w:start w:val="1"/>
      <w:numFmt w:val="lowerRoman"/>
      <w:lvlText w:val="%9."/>
      <w:lvlJc w:val="right"/>
      <w:pPr>
        <w:ind w:left="6480" w:hanging="180"/>
      </w:pPr>
    </w:lvl>
  </w:abstractNum>
  <w:abstractNum w:abstractNumId="8" w15:restartNumberingAfterBreak="0">
    <w:nsid w:val="21ED32BD"/>
    <w:multiLevelType w:val="hybridMultilevel"/>
    <w:tmpl w:val="6CCAE1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02D4CA"/>
    <w:multiLevelType w:val="hybridMultilevel"/>
    <w:tmpl w:val="40AECCC2"/>
    <w:lvl w:ilvl="0" w:tplc="C408EF50">
      <w:start w:val="1"/>
      <w:numFmt w:val="lowerLetter"/>
      <w:lvlText w:val="%1."/>
      <w:lvlJc w:val="left"/>
      <w:pPr>
        <w:ind w:left="502" w:hanging="360"/>
      </w:pPr>
    </w:lvl>
    <w:lvl w:ilvl="1" w:tplc="904AEB3A">
      <w:start w:val="1"/>
      <w:numFmt w:val="lowerLetter"/>
      <w:lvlText w:val="%2."/>
      <w:lvlJc w:val="left"/>
      <w:pPr>
        <w:ind w:left="1222" w:hanging="360"/>
      </w:pPr>
    </w:lvl>
    <w:lvl w:ilvl="2" w:tplc="A68253EA">
      <w:start w:val="1"/>
      <w:numFmt w:val="lowerRoman"/>
      <w:lvlText w:val="%3."/>
      <w:lvlJc w:val="right"/>
      <w:pPr>
        <w:ind w:left="1942" w:hanging="180"/>
      </w:pPr>
    </w:lvl>
    <w:lvl w:ilvl="3" w:tplc="9B2A301A">
      <w:start w:val="1"/>
      <w:numFmt w:val="decimal"/>
      <w:lvlText w:val="%4."/>
      <w:lvlJc w:val="left"/>
      <w:pPr>
        <w:ind w:left="2662" w:hanging="360"/>
      </w:pPr>
    </w:lvl>
    <w:lvl w:ilvl="4" w:tplc="A030C6E4">
      <w:start w:val="1"/>
      <w:numFmt w:val="lowerLetter"/>
      <w:lvlText w:val="%5."/>
      <w:lvlJc w:val="left"/>
      <w:pPr>
        <w:ind w:left="3382" w:hanging="360"/>
      </w:pPr>
    </w:lvl>
    <w:lvl w:ilvl="5" w:tplc="C0B21296">
      <w:start w:val="1"/>
      <w:numFmt w:val="lowerRoman"/>
      <w:lvlText w:val="%6."/>
      <w:lvlJc w:val="right"/>
      <w:pPr>
        <w:ind w:left="4102" w:hanging="180"/>
      </w:pPr>
    </w:lvl>
    <w:lvl w:ilvl="6" w:tplc="4FF62362">
      <w:start w:val="1"/>
      <w:numFmt w:val="decimal"/>
      <w:lvlText w:val="%7."/>
      <w:lvlJc w:val="left"/>
      <w:pPr>
        <w:ind w:left="4822" w:hanging="360"/>
      </w:pPr>
    </w:lvl>
    <w:lvl w:ilvl="7" w:tplc="DA1CE49E">
      <w:start w:val="1"/>
      <w:numFmt w:val="lowerLetter"/>
      <w:lvlText w:val="%8."/>
      <w:lvlJc w:val="left"/>
      <w:pPr>
        <w:ind w:left="5542" w:hanging="360"/>
      </w:pPr>
    </w:lvl>
    <w:lvl w:ilvl="8" w:tplc="16CCF7EA">
      <w:start w:val="1"/>
      <w:numFmt w:val="lowerRoman"/>
      <w:lvlText w:val="%9."/>
      <w:lvlJc w:val="right"/>
      <w:pPr>
        <w:ind w:left="6262" w:hanging="180"/>
      </w:pPr>
    </w:lvl>
  </w:abstractNum>
  <w:abstractNum w:abstractNumId="10" w15:restartNumberingAfterBreak="0">
    <w:nsid w:val="41324D2C"/>
    <w:multiLevelType w:val="hybridMultilevel"/>
    <w:tmpl w:val="3B20C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6C6693"/>
    <w:multiLevelType w:val="hybridMultilevel"/>
    <w:tmpl w:val="AD261A98"/>
    <w:lvl w:ilvl="0" w:tplc="0413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93182C"/>
    <w:multiLevelType w:val="hybridMultilevel"/>
    <w:tmpl w:val="0AB88E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F2F70"/>
    <w:multiLevelType w:val="hybridMultilevel"/>
    <w:tmpl w:val="A112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6258F9"/>
    <w:multiLevelType w:val="hybridMultilevel"/>
    <w:tmpl w:val="332C93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401116"/>
    <w:multiLevelType w:val="hybridMultilevel"/>
    <w:tmpl w:val="7CA8C1B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6913DF00"/>
    <w:multiLevelType w:val="hybridMultilevel"/>
    <w:tmpl w:val="FFFFFFFF"/>
    <w:lvl w:ilvl="0" w:tplc="E3642A0A">
      <w:start w:val="3"/>
      <w:numFmt w:val="decimal"/>
      <w:lvlText w:val="%1."/>
      <w:lvlJc w:val="left"/>
      <w:pPr>
        <w:ind w:left="720" w:hanging="360"/>
      </w:pPr>
    </w:lvl>
    <w:lvl w:ilvl="1" w:tplc="0B204152">
      <w:start w:val="1"/>
      <w:numFmt w:val="lowerLetter"/>
      <w:lvlText w:val="%2."/>
      <w:lvlJc w:val="left"/>
      <w:pPr>
        <w:ind w:left="1440" w:hanging="360"/>
      </w:pPr>
    </w:lvl>
    <w:lvl w:ilvl="2" w:tplc="559CBF50">
      <w:start w:val="1"/>
      <w:numFmt w:val="lowerRoman"/>
      <w:lvlText w:val="%3."/>
      <w:lvlJc w:val="right"/>
      <w:pPr>
        <w:ind w:left="2160" w:hanging="180"/>
      </w:pPr>
    </w:lvl>
    <w:lvl w:ilvl="3" w:tplc="0B58AB16">
      <w:start w:val="1"/>
      <w:numFmt w:val="decimal"/>
      <w:lvlText w:val="%4."/>
      <w:lvlJc w:val="left"/>
      <w:pPr>
        <w:ind w:left="2880" w:hanging="360"/>
      </w:pPr>
    </w:lvl>
    <w:lvl w:ilvl="4" w:tplc="E112133C">
      <w:start w:val="1"/>
      <w:numFmt w:val="lowerLetter"/>
      <w:lvlText w:val="%5."/>
      <w:lvlJc w:val="left"/>
      <w:pPr>
        <w:ind w:left="3600" w:hanging="360"/>
      </w:pPr>
    </w:lvl>
    <w:lvl w:ilvl="5" w:tplc="5246A256">
      <w:start w:val="1"/>
      <w:numFmt w:val="lowerRoman"/>
      <w:lvlText w:val="%6."/>
      <w:lvlJc w:val="right"/>
      <w:pPr>
        <w:ind w:left="4320" w:hanging="180"/>
      </w:pPr>
    </w:lvl>
    <w:lvl w:ilvl="6" w:tplc="610C944E">
      <w:start w:val="1"/>
      <w:numFmt w:val="decimal"/>
      <w:lvlText w:val="%7."/>
      <w:lvlJc w:val="left"/>
      <w:pPr>
        <w:ind w:left="5040" w:hanging="360"/>
      </w:pPr>
    </w:lvl>
    <w:lvl w:ilvl="7" w:tplc="1FA8CFB2">
      <w:start w:val="1"/>
      <w:numFmt w:val="lowerLetter"/>
      <w:lvlText w:val="%8."/>
      <w:lvlJc w:val="left"/>
      <w:pPr>
        <w:ind w:left="5760" w:hanging="360"/>
      </w:pPr>
    </w:lvl>
    <w:lvl w:ilvl="8" w:tplc="5686AE10">
      <w:start w:val="1"/>
      <w:numFmt w:val="lowerRoman"/>
      <w:lvlText w:val="%9."/>
      <w:lvlJc w:val="right"/>
      <w:pPr>
        <w:ind w:left="6480" w:hanging="180"/>
      </w:pPr>
    </w:lvl>
  </w:abstractNum>
  <w:abstractNum w:abstractNumId="17" w15:restartNumberingAfterBreak="0">
    <w:nsid w:val="77E1367E"/>
    <w:multiLevelType w:val="hybridMultilevel"/>
    <w:tmpl w:val="6B8A089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8" w15:restartNumberingAfterBreak="0">
    <w:nsid w:val="7FB6313A"/>
    <w:multiLevelType w:val="hybridMultilevel"/>
    <w:tmpl w:val="96D0225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16cid:durableId="1491874241">
    <w:abstractNumId w:val="16"/>
  </w:num>
  <w:num w:numId="2" w16cid:durableId="113408193">
    <w:abstractNumId w:val="4"/>
  </w:num>
  <w:num w:numId="3" w16cid:durableId="823202123">
    <w:abstractNumId w:val="7"/>
  </w:num>
  <w:num w:numId="4" w16cid:durableId="485780430">
    <w:abstractNumId w:val="9"/>
  </w:num>
  <w:num w:numId="5" w16cid:durableId="1093745487">
    <w:abstractNumId w:val="1"/>
  </w:num>
  <w:num w:numId="6" w16cid:durableId="513956696">
    <w:abstractNumId w:val="2"/>
  </w:num>
  <w:num w:numId="7" w16cid:durableId="791169496">
    <w:abstractNumId w:val="8"/>
  </w:num>
  <w:num w:numId="8" w16cid:durableId="440760342">
    <w:abstractNumId w:val="10"/>
  </w:num>
  <w:num w:numId="9" w16cid:durableId="716903178">
    <w:abstractNumId w:val="13"/>
  </w:num>
  <w:num w:numId="10" w16cid:durableId="835917443">
    <w:abstractNumId w:val="14"/>
  </w:num>
  <w:num w:numId="11" w16cid:durableId="1876966072">
    <w:abstractNumId w:val="12"/>
  </w:num>
  <w:num w:numId="12" w16cid:durableId="585697941">
    <w:abstractNumId w:val="6"/>
  </w:num>
  <w:num w:numId="13" w16cid:durableId="1753964442">
    <w:abstractNumId w:val="15"/>
  </w:num>
  <w:num w:numId="14" w16cid:durableId="1169909259">
    <w:abstractNumId w:val="17"/>
  </w:num>
  <w:num w:numId="15" w16cid:durableId="1435006912">
    <w:abstractNumId w:val="11"/>
  </w:num>
  <w:num w:numId="16" w16cid:durableId="1570769767">
    <w:abstractNumId w:val="0"/>
  </w:num>
  <w:num w:numId="17" w16cid:durableId="74014959">
    <w:abstractNumId w:val="3"/>
  </w:num>
  <w:num w:numId="18" w16cid:durableId="896016455">
    <w:abstractNumId w:val="18"/>
  </w:num>
  <w:num w:numId="19" w16cid:durableId="8588605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901A05"/>
    <w:rsid w:val="000062AF"/>
    <w:rsid w:val="000259F1"/>
    <w:rsid w:val="00052F9F"/>
    <w:rsid w:val="00061DAB"/>
    <w:rsid w:val="000727A4"/>
    <w:rsid w:val="00080906"/>
    <w:rsid w:val="00086690"/>
    <w:rsid w:val="00087E5D"/>
    <w:rsid w:val="00095FEA"/>
    <w:rsid w:val="000A4C72"/>
    <w:rsid w:val="000A58FA"/>
    <w:rsid w:val="000E59DC"/>
    <w:rsid w:val="000F2D8D"/>
    <w:rsid w:val="0010510E"/>
    <w:rsid w:val="00106FA0"/>
    <w:rsid w:val="00120FEE"/>
    <w:rsid w:val="001310F0"/>
    <w:rsid w:val="0014073D"/>
    <w:rsid w:val="00143BF6"/>
    <w:rsid w:val="00143CEF"/>
    <w:rsid w:val="00144C61"/>
    <w:rsid w:val="001465F5"/>
    <w:rsid w:val="00160CC5"/>
    <w:rsid w:val="00161322"/>
    <w:rsid w:val="0018266B"/>
    <w:rsid w:val="00186CC3"/>
    <w:rsid w:val="00187E73"/>
    <w:rsid w:val="00193BE2"/>
    <w:rsid w:val="001A26AD"/>
    <w:rsid w:val="001A2ADA"/>
    <w:rsid w:val="001C60BD"/>
    <w:rsid w:val="001CFCE1"/>
    <w:rsid w:val="001D0C92"/>
    <w:rsid w:val="00204EBA"/>
    <w:rsid w:val="00212A0A"/>
    <w:rsid w:val="00213839"/>
    <w:rsid w:val="00213F3F"/>
    <w:rsid w:val="002333FB"/>
    <w:rsid w:val="002426F5"/>
    <w:rsid w:val="002542AE"/>
    <w:rsid w:val="00267C9F"/>
    <w:rsid w:val="0029678A"/>
    <w:rsid w:val="002A0181"/>
    <w:rsid w:val="002C3084"/>
    <w:rsid w:val="002C6DDA"/>
    <w:rsid w:val="00315070"/>
    <w:rsid w:val="0032541C"/>
    <w:rsid w:val="00354958"/>
    <w:rsid w:val="00371A9E"/>
    <w:rsid w:val="00374857"/>
    <w:rsid w:val="00392C8A"/>
    <w:rsid w:val="0039627B"/>
    <w:rsid w:val="0039E86E"/>
    <w:rsid w:val="003A35D5"/>
    <w:rsid w:val="003B629C"/>
    <w:rsid w:val="003C1113"/>
    <w:rsid w:val="003C5493"/>
    <w:rsid w:val="003D3F26"/>
    <w:rsid w:val="003D5271"/>
    <w:rsid w:val="003E08CF"/>
    <w:rsid w:val="0040220B"/>
    <w:rsid w:val="00406452"/>
    <w:rsid w:val="004157DF"/>
    <w:rsid w:val="004312F2"/>
    <w:rsid w:val="0044559E"/>
    <w:rsid w:val="00466087"/>
    <w:rsid w:val="00467D78"/>
    <w:rsid w:val="00477B1A"/>
    <w:rsid w:val="0048298E"/>
    <w:rsid w:val="00483248"/>
    <w:rsid w:val="0048643C"/>
    <w:rsid w:val="00486FBA"/>
    <w:rsid w:val="004874B4"/>
    <w:rsid w:val="00487628"/>
    <w:rsid w:val="0049128D"/>
    <w:rsid w:val="00492B4E"/>
    <w:rsid w:val="00497A47"/>
    <w:rsid w:val="004B0569"/>
    <w:rsid w:val="004B0E89"/>
    <w:rsid w:val="004B14A9"/>
    <w:rsid w:val="004B78ED"/>
    <w:rsid w:val="004C344C"/>
    <w:rsid w:val="004C790C"/>
    <w:rsid w:val="004D3776"/>
    <w:rsid w:val="004F1963"/>
    <w:rsid w:val="00515EFC"/>
    <w:rsid w:val="00522EAA"/>
    <w:rsid w:val="00536F89"/>
    <w:rsid w:val="005416F0"/>
    <w:rsid w:val="00543255"/>
    <w:rsid w:val="0055654E"/>
    <w:rsid w:val="00560698"/>
    <w:rsid w:val="00562D74"/>
    <w:rsid w:val="00565977"/>
    <w:rsid w:val="00566F5D"/>
    <w:rsid w:val="0059312B"/>
    <w:rsid w:val="00594B67"/>
    <w:rsid w:val="005A044F"/>
    <w:rsid w:val="005C3FF0"/>
    <w:rsid w:val="005D471A"/>
    <w:rsid w:val="005E309E"/>
    <w:rsid w:val="005E636D"/>
    <w:rsid w:val="005E6B01"/>
    <w:rsid w:val="00607FFA"/>
    <w:rsid w:val="00625C23"/>
    <w:rsid w:val="00626CE7"/>
    <w:rsid w:val="006305E8"/>
    <w:rsid w:val="00641AF1"/>
    <w:rsid w:val="00643C01"/>
    <w:rsid w:val="00644BBC"/>
    <w:rsid w:val="00650EE0"/>
    <w:rsid w:val="006576A2"/>
    <w:rsid w:val="00665672"/>
    <w:rsid w:val="0066625A"/>
    <w:rsid w:val="0068074B"/>
    <w:rsid w:val="0068612C"/>
    <w:rsid w:val="006937C7"/>
    <w:rsid w:val="006C1305"/>
    <w:rsid w:val="006D0BCD"/>
    <w:rsid w:val="006D106A"/>
    <w:rsid w:val="006D63F6"/>
    <w:rsid w:val="006E65A3"/>
    <w:rsid w:val="006F1A2D"/>
    <w:rsid w:val="006F26C2"/>
    <w:rsid w:val="006F5C32"/>
    <w:rsid w:val="00705628"/>
    <w:rsid w:val="00705980"/>
    <w:rsid w:val="00713BC7"/>
    <w:rsid w:val="0072504B"/>
    <w:rsid w:val="007278C3"/>
    <w:rsid w:val="007342A5"/>
    <w:rsid w:val="007459E7"/>
    <w:rsid w:val="0075239A"/>
    <w:rsid w:val="00796851"/>
    <w:rsid w:val="00797E27"/>
    <w:rsid w:val="007E2EF3"/>
    <w:rsid w:val="0080471D"/>
    <w:rsid w:val="008176A2"/>
    <w:rsid w:val="0082514B"/>
    <w:rsid w:val="008350B1"/>
    <w:rsid w:val="00836C37"/>
    <w:rsid w:val="00866D3F"/>
    <w:rsid w:val="0087640A"/>
    <w:rsid w:val="008953BE"/>
    <w:rsid w:val="008B4FC9"/>
    <w:rsid w:val="008B5152"/>
    <w:rsid w:val="008E1DFF"/>
    <w:rsid w:val="008E41B4"/>
    <w:rsid w:val="00904DB5"/>
    <w:rsid w:val="009053BF"/>
    <w:rsid w:val="00913F9C"/>
    <w:rsid w:val="00922C7F"/>
    <w:rsid w:val="009320E4"/>
    <w:rsid w:val="00932DCD"/>
    <w:rsid w:val="009461E0"/>
    <w:rsid w:val="00951856"/>
    <w:rsid w:val="009541F1"/>
    <w:rsid w:val="009604DC"/>
    <w:rsid w:val="009710FC"/>
    <w:rsid w:val="009906A7"/>
    <w:rsid w:val="009A6231"/>
    <w:rsid w:val="009B02D0"/>
    <w:rsid w:val="009C617A"/>
    <w:rsid w:val="009E1CDB"/>
    <w:rsid w:val="009F0AD3"/>
    <w:rsid w:val="009F749C"/>
    <w:rsid w:val="00A06AEB"/>
    <w:rsid w:val="00A17A43"/>
    <w:rsid w:val="00A21546"/>
    <w:rsid w:val="00A2177C"/>
    <w:rsid w:val="00A27EAE"/>
    <w:rsid w:val="00A32A28"/>
    <w:rsid w:val="00A425BD"/>
    <w:rsid w:val="00A478C2"/>
    <w:rsid w:val="00A83B26"/>
    <w:rsid w:val="00A83E95"/>
    <w:rsid w:val="00A92D55"/>
    <w:rsid w:val="00AA036B"/>
    <w:rsid w:val="00AB2922"/>
    <w:rsid w:val="00AD77ED"/>
    <w:rsid w:val="00AF0FCD"/>
    <w:rsid w:val="00B010A1"/>
    <w:rsid w:val="00B14C32"/>
    <w:rsid w:val="00B216BE"/>
    <w:rsid w:val="00B25039"/>
    <w:rsid w:val="00B26D90"/>
    <w:rsid w:val="00B37944"/>
    <w:rsid w:val="00B548E0"/>
    <w:rsid w:val="00B553E8"/>
    <w:rsid w:val="00B604FE"/>
    <w:rsid w:val="00B61C2B"/>
    <w:rsid w:val="00B62EE9"/>
    <w:rsid w:val="00B75C76"/>
    <w:rsid w:val="00B9264F"/>
    <w:rsid w:val="00B9F088"/>
    <w:rsid w:val="00BA59C8"/>
    <w:rsid w:val="00BD0531"/>
    <w:rsid w:val="00BD7214"/>
    <w:rsid w:val="00BE0D38"/>
    <w:rsid w:val="00BE2D82"/>
    <w:rsid w:val="00C23859"/>
    <w:rsid w:val="00C25F65"/>
    <w:rsid w:val="00C30304"/>
    <w:rsid w:val="00C36171"/>
    <w:rsid w:val="00C45CB4"/>
    <w:rsid w:val="00C46D1D"/>
    <w:rsid w:val="00C47D62"/>
    <w:rsid w:val="00C65A82"/>
    <w:rsid w:val="00C71636"/>
    <w:rsid w:val="00C72A9C"/>
    <w:rsid w:val="00C73D5B"/>
    <w:rsid w:val="00C93F51"/>
    <w:rsid w:val="00CA5520"/>
    <w:rsid w:val="00CB6EC9"/>
    <w:rsid w:val="00CC18A9"/>
    <w:rsid w:val="00CC2FB4"/>
    <w:rsid w:val="00CD4C7A"/>
    <w:rsid w:val="00CE0ABF"/>
    <w:rsid w:val="00CE5D22"/>
    <w:rsid w:val="00CE6EB8"/>
    <w:rsid w:val="00CF3C26"/>
    <w:rsid w:val="00D11844"/>
    <w:rsid w:val="00D1443F"/>
    <w:rsid w:val="00D16B1A"/>
    <w:rsid w:val="00D1BF0A"/>
    <w:rsid w:val="00D23AB7"/>
    <w:rsid w:val="00D30508"/>
    <w:rsid w:val="00D32A61"/>
    <w:rsid w:val="00D35B31"/>
    <w:rsid w:val="00D45CED"/>
    <w:rsid w:val="00D543FE"/>
    <w:rsid w:val="00D62780"/>
    <w:rsid w:val="00DB75B1"/>
    <w:rsid w:val="00DC1FD1"/>
    <w:rsid w:val="00DC3DEB"/>
    <w:rsid w:val="00DC6B99"/>
    <w:rsid w:val="00DD0584"/>
    <w:rsid w:val="00DD4D38"/>
    <w:rsid w:val="00DD4E2E"/>
    <w:rsid w:val="00DE29C0"/>
    <w:rsid w:val="00DE334E"/>
    <w:rsid w:val="00E046E5"/>
    <w:rsid w:val="00E23DE3"/>
    <w:rsid w:val="00E323FA"/>
    <w:rsid w:val="00E32BF7"/>
    <w:rsid w:val="00E37D4A"/>
    <w:rsid w:val="00E40F14"/>
    <w:rsid w:val="00E47FFB"/>
    <w:rsid w:val="00E48F0A"/>
    <w:rsid w:val="00E64B2C"/>
    <w:rsid w:val="00E74BE9"/>
    <w:rsid w:val="00E90C08"/>
    <w:rsid w:val="00E955C9"/>
    <w:rsid w:val="00EA2517"/>
    <w:rsid w:val="00EA5AC6"/>
    <w:rsid w:val="00EA715A"/>
    <w:rsid w:val="00EB5739"/>
    <w:rsid w:val="00ED0F7D"/>
    <w:rsid w:val="00ED26A2"/>
    <w:rsid w:val="00ED61A2"/>
    <w:rsid w:val="00ED7EE9"/>
    <w:rsid w:val="00EF1F00"/>
    <w:rsid w:val="00F02DB0"/>
    <w:rsid w:val="00F16875"/>
    <w:rsid w:val="00F40900"/>
    <w:rsid w:val="00F537F5"/>
    <w:rsid w:val="00F751A0"/>
    <w:rsid w:val="00F81655"/>
    <w:rsid w:val="00F84266"/>
    <w:rsid w:val="00F87C0B"/>
    <w:rsid w:val="00F93DD8"/>
    <w:rsid w:val="00FB1FB3"/>
    <w:rsid w:val="00FC3BBC"/>
    <w:rsid w:val="00FC441B"/>
    <w:rsid w:val="00FC7A5E"/>
    <w:rsid w:val="01162324"/>
    <w:rsid w:val="0147C827"/>
    <w:rsid w:val="015810B0"/>
    <w:rsid w:val="017614A6"/>
    <w:rsid w:val="0191C46D"/>
    <w:rsid w:val="01C59D38"/>
    <w:rsid w:val="01FEBED1"/>
    <w:rsid w:val="0201F4B7"/>
    <w:rsid w:val="0217FBEB"/>
    <w:rsid w:val="02228045"/>
    <w:rsid w:val="0229AC3B"/>
    <w:rsid w:val="022ABDC0"/>
    <w:rsid w:val="024D5D69"/>
    <w:rsid w:val="0255C0E9"/>
    <w:rsid w:val="02692014"/>
    <w:rsid w:val="026B57EC"/>
    <w:rsid w:val="02897BCB"/>
    <w:rsid w:val="028AB3A5"/>
    <w:rsid w:val="02AFA945"/>
    <w:rsid w:val="02BE3DA2"/>
    <w:rsid w:val="02D130F2"/>
    <w:rsid w:val="02DC3E7B"/>
    <w:rsid w:val="033840CB"/>
    <w:rsid w:val="03549DA3"/>
    <w:rsid w:val="03C1CD24"/>
    <w:rsid w:val="03EB9148"/>
    <w:rsid w:val="03F0EB1D"/>
    <w:rsid w:val="03FA4E2C"/>
    <w:rsid w:val="04095FCC"/>
    <w:rsid w:val="040AEDDB"/>
    <w:rsid w:val="040BC9AA"/>
    <w:rsid w:val="040C7E58"/>
    <w:rsid w:val="0415DB51"/>
    <w:rsid w:val="041C2FCC"/>
    <w:rsid w:val="04228829"/>
    <w:rsid w:val="04551551"/>
    <w:rsid w:val="045BF59D"/>
    <w:rsid w:val="046E18C9"/>
    <w:rsid w:val="04780EDC"/>
    <w:rsid w:val="0496FE4B"/>
    <w:rsid w:val="04DBF5D4"/>
    <w:rsid w:val="04FD3DFA"/>
    <w:rsid w:val="0526DCEB"/>
    <w:rsid w:val="05488C3A"/>
    <w:rsid w:val="054B719C"/>
    <w:rsid w:val="055AA941"/>
    <w:rsid w:val="055C8721"/>
    <w:rsid w:val="05673936"/>
    <w:rsid w:val="057018AA"/>
    <w:rsid w:val="058C6E7F"/>
    <w:rsid w:val="05DA0D02"/>
    <w:rsid w:val="05EA1391"/>
    <w:rsid w:val="0602F8BE"/>
    <w:rsid w:val="060610AC"/>
    <w:rsid w:val="0608D1B4"/>
    <w:rsid w:val="060BEE31"/>
    <w:rsid w:val="0632CEAC"/>
    <w:rsid w:val="06334A18"/>
    <w:rsid w:val="06A21B24"/>
    <w:rsid w:val="06BE1BB7"/>
    <w:rsid w:val="06D4382C"/>
    <w:rsid w:val="07003BD6"/>
    <w:rsid w:val="07061C69"/>
    <w:rsid w:val="070BDC4F"/>
    <w:rsid w:val="07106E1B"/>
    <w:rsid w:val="07215F1D"/>
    <w:rsid w:val="07537841"/>
    <w:rsid w:val="0762D91B"/>
    <w:rsid w:val="077B9677"/>
    <w:rsid w:val="07BEA2A7"/>
    <w:rsid w:val="07C75234"/>
    <w:rsid w:val="07D707FF"/>
    <w:rsid w:val="080AB9EC"/>
    <w:rsid w:val="081B9B24"/>
    <w:rsid w:val="0890429F"/>
    <w:rsid w:val="091766D8"/>
    <w:rsid w:val="094BBC6A"/>
    <w:rsid w:val="096AEADA"/>
    <w:rsid w:val="0981CC19"/>
    <w:rsid w:val="0984BC6D"/>
    <w:rsid w:val="098A6DC9"/>
    <w:rsid w:val="099247EE"/>
    <w:rsid w:val="09A7824F"/>
    <w:rsid w:val="09A86756"/>
    <w:rsid w:val="09D521E1"/>
    <w:rsid w:val="09D74CF0"/>
    <w:rsid w:val="0A0C71C8"/>
    <w:rsid w:val="0A289006"/>
    <w:rsid w:val="0A292898"/>
    <w:rsid w:val="0A32C16B"/>
    <w:rsid w:val="0A87DA63"/>
    <w:rsid w:val="0A9EEF23"/>
    <w:rsid w:val="0AA9F79E"/>
    <w:rsid w:val="0ACD4048"/>
    <w:rsid w:val="0AEFD580"/>
    <w:rsid w:val="0AF8A7EE"/>
    <w:rsid w:val="0B06BB3B"/>
    <w:rsid w:val="0B0EA8C1"/>
    <w:rsid w:val="0B13D8EC"/>
    <w:rsid w:val="0B2E184F"/>
    <w:rsid w:val="0B33859E"/>
    <w:rsid w:val="0B4B3758"/>
    <w:rsid w:val="0B68FD21"/>
    <w:rsid w:val="0B746D04"/>
    <w:rsid w:val="0B79DDBC"/>
    <w:rsid w:val="0B7C9B15"/>
    <w:rsid w:val="0B893B59"/>
    <w:rsid w:val="0BD24C30"/>
    <w:rsid w:val="0BE874EE"/>
    <w:rsid w:val="0BEC9110"/>
    <w:rsid w:val="0C3AF20A"/>
    <w:rsid w:val="0C3FC494"/>
    <w:rsid w:val="0C8450AF"/>
    <w:rsid w:val="0C9AC357"/>
    <w:rsid w:val="0CA28B9C"/>
    <w:rsid w:val="0CBDBCF6"/>
    <w:rsid w:val="0CC5FAB4"/>
    <w:rsid w:val="0CF6F9CD"/>
    <w:rsid w:val="0D201F80"/>
    <w:rsid w:val="0D2B2B2F"/>
    <w:rsid w:val="0D2C9576"/>
    <w:rsid w:val="0D35C631"/>
    <w:rsid w:val="0D5AC991"/>
    <w:rsid w:val="0D668742"/>
    <w:rsid w:val="0D8F5C0A"/>
    <w:rsid w:val="0DA0954A"/>
    <w:rsid w:val="0DA1986D"/>
    <w:rsid w:val="0DB94901"/>
    <w:rsid w:val="0DEAD7FB"/>
    <w:rsid w:val="0E2B5BBC"/>
    <w:rsid w:val="0E2E38B5"/>
    <w:rsid w:val="0E5C725D"/>
    <w:rsid w:val="0E6E9150"/>
    <w:rsid w:val="0EAF428C"/>
    <w:rsid w:val="0EDCC4D9"/>
    <w:rsid w:val="0EEE8612"/>
    <w:rsid w:val="0EF98BB8"/>
    <w:rsid w:val="0F00F577"/>
    <w:rsid w:val="0F0B0975"/>
    <w:rsid w:val="0F5C7851"/>
    <w:rsid w:val="0F65D0DD"/>
    <w:rsid w:val="0F6AD862"/>
    <w:rsid w:val="0FAFCF51"/>
    <w:rsid w:val="0FD1D3E8"/>
    <w:rsid w:val="0FD26419"/>
    <w:rsid w:val="0FE219E4"/>
    <w:rsid w:val="0FE2CB13"/>
    <w:rsid w:val="108C5BE0"/>
    <w:rsid w:val="10955C19"/>
    <w:rsid w:val="109B0D46"/>
    <w:rsid w:val="109B5066"/>
    <w:rsid w:val="10D43682"/>
    <w:rsid w:val="10F5CF3F"/>
    <w:rsid w:val="110834A3"/>
    <w:rsid w:val="11108E02"/>
    <w:rsid w:val="11177D4A"/>
    <w:rsid w:val="112278BD"/>
    <w:rsid w:val="11396365"/>
    <w:rsid w:val="113B38A1"/>
    <w:rsid w:val="114AF268"/>
    <w:rsid w:val="1156F334"/>
    <w:rsid w:val="118791FA"/>
    <w:rsid w:val="119E7779"/>
    <w:rsid w:val="11A05488"/>
    <w:rsid w:val="11B14293"/>
    <w:rsid w:val="12064569"/>
    <w:rsid w:val="1248CF10"/>
    <w:rsid w:val="1273D239"/>
    <w:rsid w:val="1296DE42"/>
    <w:rsid w:val="12971018"/>
    <w:rsid w:val="12C1D779"/>
    <w:rsid w:val="12F82957"/>
    <w:rsid w:val="12FBC445"/>
    <w:rsid w:val="1319BAA6"/>
    <w:rsid w:val="13547420"/>
    <w:rsid w:val="1359A7A4"/>
    <w:rsid w:val="13781B8C"/>
    <w:rsid w:val="13784E5D"/>
    <w:rsid w:val="137D2630"/>
    <w:rsid w:val="138A4628"/>
    <w:rsid w:val="13CB7714"/>
    <w:rsid w:val="13CCFCDB"/>
    <w:rsid w:val="13F089ED"/>
    <w:rsid w:val="140DBFFE"/>
    <w:rsid w:val="1432E079"/>
    <w:rsid w:val="1458AA74"/>
    <w:rsid w:val="145CEE21"/>
    <w:rsid w:val="1482932A"/>
    <w:rsid w:val="148321D9"/>
    <w:rsid w:val="14979852"/>
    <w:rsid w:val="149D7A39"/>
    <w:rsid w:val="14B58B07"/>
    <w:rsid w:val="14C653FB"/>
    <w:rsid w:val="14CEB5B2"/>
    <w:rsid w:val="14F42552"/>
    <w:rsid w:val="154AC2C3"/>
    <w:rsid w:val="15540690"/>
    <w:rsid w:val="155DDDC1"/>
    <w:rsid w:val="1566BB23"/>
    <w:rsid w:val="15FF6C19"/>
    <w:rsid w:val="160A397C"/>
    <w:rsid w:val="16515B68"/>
    <w:rsid w:val="165798C5"/>
    <w:rsid w:val="166BE4F8"/>
    <w:rsid w:val="168D327C"/>
    <w:rsid w:val="16991034"/>
    <w:rsid w:val="16AF16EA"/>
    <w:rsid w:val="16B8E518"/>
    <w:rsid w:val="16E06F9A"/>
    <w:rsid w:val="16E292FE"/>
    <w:rsid w:val="1713CFE7"/>
    <w:rsid w:val="17477790"/>
    <w:rsid w:val="17DC7740"/>
    <w:rsid w:val="1827FA88"/>
    <w:rsid w:val="18448EEE"/>
    <w:rsid w:val="18476704"/>
    <w:rsid w:val="184AE74B"/>
    <w:rsid w:val="18616079"/>
    <w:rsid w:val="186DDDD6"/>
    <w:rsid w:val="187121AA"/>
    <w:rsid w:val="189EE837"/>
    <w:rsid w:val="18A3625B"/>
    <w:rsid w:val="18E255FD"/>
    <w:rsid w:val="18F940F8"/>
    <w:rsid w:val="19028F89"/>
    <w:rsid w:val="1906D60C"/>
    <w:rsid w:val="190FC188"/>
    <w:rsid w:val="193CFC19"/>
    <w:rsid w:val="1947A1CF"/>
    <w:rsid w:val="1996A3E8"/>
    <w:rsid w:val="19A927E1"/>
    <w:rsid w:val="19AB4E93"/>
    <w:rsid w:val="19BA32CA"/>
    <w:rsid w:val="19D27678"/>
    <w:rsid w:val="19DA24C3"/>
    <w:rsid w:val="19FEDC04"/>
    <w:rsid w:val="1A061513"/>
    <w:rsid w:val="1A115ABB"/>
    <w:rsid w:val="1A314EE4"/>
    <w:rsid w:val="1A3A2C46"/>
    <w:rsid w:val="1A3C3E5F"/>
    <w:rsid w:val="1A3DAF4F"/>
    <w:rsid w:val="1A5D5841"/>
    <w:rsid w:val="1AA80E3A"/>
    <w:rsid w:val="1AB49D87"/>
    <w:rsid w:val="1AE9F08A"/>
    <w:rsid w:val="1AEED58F"/>
    <w:rsid w:val="1AFDC1DF"/>
    <w:rsid w:val="1B0BDA69"/>
    <w:rsid w:val="1B2145E2"/>
    <w:rsid w:val="1B269288"/>
    <w:rsid w:val="1B4B912C"/>
    <w:rsid w:val="1B5F8605"/>
    <w:rsid w:val="1B64CE97"/>
    <w:rsid w:val="1B6948A8"/>
    <w:rsid w:val="1B833AC0"/>
    <w:rsid w:val="1B8C563B"/>
    <w:rsid w:val="1B9AAC65"/>
    <w:rsid w:val="1BA98F6A"/>
    <w:rsid w:val="1BB3F6E8"/>
    <w:rsid w:val="1BB53070"/>
    <w:rsid w:val="1BC65379"/>
    <w:rsid w:val="1BDD9383"/>
    <w:rsid w:val="1C0A1B78"/>
    <w:rsid w:val="1C51AD97"/>
    <w:rsid w:val="1C5854C2"/>
    <w:rsid w:val="1C9DCFD3"/>
    <w:rsid w:val="1CBF2C84"/>
    <w:rsid w:val="1CD1803B"/>
    <w:rsid w:val="1CF58800"/>
    <w:rsid w:val="1D1A2C05"/>
    <w:rsid w:val="1D224EA1"/>
    <w:rsid w:val="1D28269C"/>
    <w:rsid w:val="1D367CC6"/>
    <w:rsid w:val="1D4492CD"/>
    <w:rsid w:val="1D455FCB"/>
    <w:rsid w:val="1D6ACE68"/>
    <w:rsid w:val="1DB639AE"/>
    <w:rsid w:val="1DB6B914"/>
    <w:rsid w:val="1DD600AC"/>
    <w:rsid w:val="1E0C2890"/>
    <w:rsid w:val="1E104D13"/>
    <w:rsid w:val="1E382445"/>
    <w:rsid w:val="1E77FEDF"/>
    <w:rsid w:val="1E96C160"/>
    <w:rsid w:val="1EA0E96A"/>
    <w:rsid w:val="1F0E29BB"/>
    <w:rsid w:val="1F0FAF82"/>
    <w:rsid w:val="1F1447B0"/>
    <w:rsid w:val="1F152F5E"/>
    <w:rsid w:val="1F2BC685"/>
    <w:rsid w:val="1F381F72"/>
    <w:rsid w:val="1F4DAF12"/>
    <w:rsid w:val="1F65A0DA"/>
    <w:rsid w:val="1F71D10D"/>
    <w:rsid w:val="1F855399"/>
    <w:rsid w:val="1F880EAA"/>
    <w:rsid w:val="1F8D9AEB"/>
    <w:rsid w:val="1FD17C66"/>
    <w:rsid w:val="1FE4A7E9"/>
    <w:rsid w:val="1FF99443"/>
    <w:rsid w:val="1FFB84EF"/>
    <w:rsid w:val="20023336"/>
    <w:rsid w:val="201AF97E"/>
    <w:rsid w:val="201B52A9"/>
    <w:rsid w:val="2067B4E4"/>
    <w:rsid w:val="2072B98C"/>
    <w:rsid w:val="209EE00B"/>
    <w:rsid w:val="209F84CB"/>
    <w:rsid w:val="20A8AD0D"/>
    <w:rsid w:val="20FE18CB"/>
    <w:rsid w:val="210338FA"/>
    <w:rsid w:val="21078233"/>
    <w:rsid w:val="210DA16E"/>
    <w:rsid w:val="212CFB81"/>
    <w:rsid w:val="21389C87"/>
    <w:rsid w:val="213E9129"/>
    <w:rsid w:val="2145DBBB"/>
    <w:rsid w:val="21C8C038"/>
    <w:rsid w:val="21E7FB1E"/>
    <w:rsid w:val="2209EDE9"/>
    <w:rsid w:val="220FA8FD"/>
    <w:rsid w:val="223D838E"/>
    <w:rsid w:val="223F51D4"/>
    <w:rsid w:val="224F52E1"/>
    <w:rsid w:val="2260E1CF"/>
    <w:rsid w:val="2262493E"/>
    <w:rsid w:val="2268562C"/>
    <w:rsid w:val="228283F1"/>
    <w:rsid w:val="22894EDB"/>
    <w:rsid w:val="228A2A37"/>
    <w:rsid w:val="228CA928"/>
    <w:rsid w:val="22AF4EA2"/>
    <w:rsid w:val="22D8FBBD"/>
    <w:rsid w:val="22DC4C24"/>
    <w:rsid w:val="22EC7DA8"/>
    <w:rsid w:val="22EF5AB2"/>
    <w:rsid w:val="22F44591"/>
    <w:rsid w:val="23066298"/>
    <w:rsid w:val="231550DB"/>
    <w:rsid w:val="231A8C24"/>
    <w:rsid w:val="2325F318"/>
    <w:rsid w:val="23324CA0"/>
    <w:rsid w:val="2371F8A2"/>
    <w:rsid w:val="237C5F1B"/>
    <w:rsid w:val="23AB5657"/>
    <w:rsid w:val="23C82FDB"/>
    <w:rsid w:val="24242D19"/>
    <w:rsid w:val="24251F3C"/>
    <w:rsid w:val="242DE81E"/>
    <w:rsid w:val="243A9B2B"/>
    <w:rsid w:val="24458B88"/>
    <w:rsid w:val="246AF88B"/>
    <w:rsid w:val="2473AF5F"/>
    <w:rsid w:val="24A6EC0C"/>
    <w:rsid w:val="24CEF612"/>
    <w:rsid w:val="24D4D17F"/>
    <w:rsid w:val="251CBD7B"/>
    <w:rsid w:val="252CC704"/>
    <w:rsid w:val="253C9560"/>
    <w:rsid w:val="255CB5C1"/>
    <w:rsid w:val="2574637B"/>
    <w:rsid w:val="2574964C"/>
    <w:rsid w:val="25A0AC85"/>
    <w:rsid w:val="25A48926"/>
    <w:rsid w:val="25A4FEE2"/>
    <w:rsid w:val="25C0EF9D"/>
    <w:rsid w:val="25FAC697"/>
    <w:rsid w:val="26016DD9"/>
    <w:rsid w:val="2614DBE2"/>
    <w:rsid w:val="262D0BFA"/>
    <w:rsid w:val="263CE92B"/>
    <w:rsid w:val="26598B9C"/>
    <w:rsid w:val="266AC673"/>
    <w:rsid w:val="266FA1F8"/>
    <w:rsid w:val="269F2A0C"/>
    <w:rsid w:val="26A57E77"/>
    <w:rsid w:val="26F3CD49"/>
    <w:rsid w:val="26FD9371"/>
    <w:rsid w:val="271069FE"/>
    <w:rsid w:val="2732CA92"/>
    <w:rsid w:val="277C1437"/>
    <w:rsid w:val="2781C593"/>
    <w:rsid w:val="279311DA"/>
    <w:rsid w:val="2793314E"/>
    <w:rsid w:val="279C8999"/>
    <w:rsid w:val="27BCA219"/>
    <w:rsid w:val="27CF76D5"/>
    <w:rsid w:val="27F7377C"/>
    <w:rsid w:val="28034F93"/>
    <w:rsid w:val="28200217"/>
    <w:rsid w:val="283E9567"/>
    <w:rsid w:val="28657854"/>
    <w:rsid w:val="28698EA8"/>
    <w:rsid w:val="287B5F8F"/>
    <w:rsid w:val="2888DBC0"/>
    <w:rsid w:val="28A00BDF"/>
    <w:rsid w:val="28AE94EE"/>
    <w:rsid w:val="28B68EC8"/>
    <w:rsid w:val="28B691C8"/>
    <w:rsid w:val="28CAD20C"/>
    <w:rsid w:val="28CF6646"/>
    <w:rsid w:val="28CFFD0B"/>
    <w:rsid w:val="29114277"/>
    <w:rsid w:val="293779EA"/>
    <w:rsid w:val="293F989E"/>
    <w:rsid w:val="2949A4B7"/>
    <w:rsid w:val="294E2F4B"/>
    <w:rsid w:val="297D5B8A"/>
    <w:rsid w:val="29A8CEF4"/>
    <w:rsid w:val="29D70641"/>
    <w:rsid w:val="29F52F7A"/>
    <w:rsid w:val="2A01CF41"/>
    <w:rsid w:val="2A09C7D9"/>
    <w:rsid w:val="2A0F07AC"/>
    <w:rsid w:val="2A24AC21"/>
    <w:rsid w:val="2A2B7B76"/>
    <w:rsid w:val="2A2E4520"/>
    <w:rsid w:val="2A37715F"/>
    <w:rsid w:val="2A58C9E8"/>
    <w:rsid w:val="2A5B5D2A"/>
    <w:rsid w:val="2A628422"/>
    <w:rsid w:val="2A6B36A7"/>
    <w:rsid w:val="2A859527"/>
    <w:rsid w:val="2A871B24"/>
    <w:rsid w:val="2A92E2E7"/>
    <w:rsid w:val="2AB3FFDC"/>
    <w:rsid w:val="2AD61D6D"/>
    <w:rsid w:val="2ADF7ECD"/>
    <w:rsid w:val="2B09B72A"/>
    <w:rsid w:val="2B2033B7"/>
    <w:rsid w:val="2B220D44"/>
    <w:rsid w:val="2B2AEAA6"/>
    <w:rsid w:val="2B2CFCBF"/>
    <w:rsid w:val="2B32F10C"/>
    <w:rsid w:val="2B575CF3"/>
    <w:rsid w:val="2B5F905F"/>
    <w:rsid w:val="2B673EFE"/>
    <w:rsid w:val="2B763629"/>
    <w:rsid w:val="2B7ABF99"/>
    <w:rsid w:val="2B93910E"/>
    <w:rsid w:val="2B95B142"/>
    <w:rsid w:val="2B96F7FB"/>
    <w:rsid w:val="2B9D1916"/>
    <w:rsid w:val="2BB7A987"/>
    <w:rsid w:val="2BC11B2D"/>
    <w:rsid w:val="2BC34EE6"/>
    <w:rsid w:val="2BCB3C6C"/>
    <w:rsid w:val="2BCBF745"/>
    <w:rsid w:val="2BE5F66F"/>
    <w:rsid w:val="2C5C03AE"/>
    <w:rsid w:val="2C841D66"/>
    <w:rsid w:val="2CB7CCB2"/>
    <w:rsid w:val="2CDBAEB9"/>
    <w:rsid w:val="2CF3733A"/>
    <w:rsid w:val="2CF3E292"/>
    <w:rsid w:val="2CFA4F50"/>
    <w:rsid w:val="2D030F5F"/>
    <w:rsid w:val="2D1B3CD3"/>
    <w:rsid w:val="2D2D7E61"/>
    <w:rsid w:val="2D35152C"/>
    <w:rsid w:val="2D5C4CE3"/>
    <w:rsid w:val="2D8FDE58"/>
    <w:rsid w:val="2D9D2430"/>
    <w:rsid w:val="2DA48303"/>
    <w:rsid w:val="2DD4CA64"/>
    <w:rsid w:val="2DE161D5"/>
    <w:rsid w:val="2DF00924"/>
    <w:rsid w:val="2E0DBAA2"/>
    <w:rsid w:val="2E171F8F"/>
    <w:rsid w:val="2E1FEDC7"/>
    <w:rsid w:val="2E320D59"/>
    <w:rsid w:val="2E4B22AF"/>
    <w:rsid w:val="2E4F66A6"/>
    <w:rsid w:val="2EAA7764"/>
    <w:rsid w:val="2F244D85"/>
    <w:rsid w:val="2F2C3B0B"/>
    <w:rsid w:val="2F37C3EB"/>
    <w:rsid w:val="2F564CD6"/>
    <w:rsid w:val="2F68AD3F"/>
    <w:rsid w:val="2FA10D84"/>
    <w:rsid w:val="2FBDB72F"/>
    <w:rsid w:val="2FD06A14"/>
    <w:rsid w:val="3011BDC2"/>
    <w:rsid w:val="30134F7B"/>
    <w:rsid w:val="301356B6"/>
    <w:rsid w:val="301A5F72"/>
    <w:rsid w:val="3030D88E"/>
    <w:rsid w:val="30330182"/>
    <w:rsid w:val="304255E1"/>
    <w:rsid w:val="305AE223"/>
    <w:rsid w:val="305B7830"/>
    <w:rsid w:val="305E8695"/>
    <w:rsid w:val="306DB223"/>
    <w:rsid w:val="308C3AD3"/>
    <w:rsid w:val="308D8A86"/>
    <w:rsid w:val="30A55B4D"/>
    <w:rsid w:val="30AB56CD"/>
    <w:rsid w:val="30C1A3AD"/>
    <w:rsid w:val="30E06DE0"/>
    <w:rsid w:val="30F202B0"/>
    <w:rsid w:val="30F3AE74"/>
    <w:rsid w:val="30F99A5A"/>
    <w:rsid w:val="3127BC5A"/>
    <w:rsid w:val="31408E46"/>
    <w:rsid w:val="31673F98"/>
    <w:rsid w:val="31A7F507"/>
    <w:rsid w:val="31BD5825"/>
    <w:rsid w:val="31C24CF5"/>
    <w:rsid w:val="31C79F23"/>
    <w:rsid w:val="3201F00B"/>
    <w:rsid w:val="3203CBDF"/>
    <w:rsid w:val="32167492"/>
    <w:rsid w:val="322FE63F"/>
    <w:rsid w:val="3238AD41"/>
    <w:rsid w:val="325445EB"/>
    <w:rsid w:val="327478F4"/>
    <w:rsid w:val="3284CC6F"/>
    <w:rsid w:val="329F55FF"/>
    <w:rsid w:val="32A17EF3"/>
    <w:rsid w:val="32C0EAA3"/>
    <w:rsid w:val="32C5BD24"/>
    <w:rsid w:val="32C5F872"/>
    <w:rsid w:val="32C98C53"/>
    <w:rsid w:val="32CD8558"/>
    <w:rsid w:val="32DDC0BC"/>
    <w:rsid w:val="331BF565"/>
    <w:rsid w:val="3323E9EF"/>
    <w:rsid w:val="33326459"/>
    <w:rsid w:val="333E0C3B"/>
    <w:rsid w:val="33513401"/>
    <w:rsid w:val="33622CF6"/>
    <w:rsid w:val="3367AE90"/>
    <w:rsid w:val="33691CB5"/>
    <w:rsid w:val="339282E5"/>
    <w:rsid w:val="33B57970"/>
    <w:rsid w:val="33C30BCD"/>
    <w:rsid w:val="33C3DB95"/>
    <w:rsid w:val="33E0233D"/>
    <w:rsid w:val="3415E67A"/>
    <w:rsid w:val="343C2566"/>
    <w:rsid w:val="34A14EDD"/>
    <w:rsid w:val="34A9B63A"/>
    <w:rsid w:val="34AE19D7"/>
    <w:rsid w:val="34B04F94"/>
    <w:rsid w:val="34C1844F"/>
    <w:rsid w:val="34DBCC8B"/>
    <w:rsid w:val="34E6C09E"/>
    <w:rsid w:val="34F4F8E7"/>
    <w:rsid w:val="350372CC"/>
    <w:rsid w:val="3505DBE0"/>
    <w:rsid w:val="35092DAB"/>
    <w:rsid w:val="352E5346"/>
    <w:rsid w:val="35389046"/>
    <w:rsid w:val="355501AD"/>
    <w:rsid w:val="355FABF6"/>
    <w:rsid w:val="35706D20"/>
    <w:rsid w:val="357BF39E"/>
    <w:rsid w:val="3581E5CF"/>
    <w:rsid w:val="3591F4CD"/>
    <w:rsid w:val="35938F09"/>
    <w:rsid w:val="359514D0"/>
    <w:rsid w:val="3599FCAF"/>
    <w:rsid w:val="359B2030"/>
    <w:rsid w:val="35A859A8"/>
    <w:rsid w:val="35DEE447"/>
    <w:rsid w:val="35EFC57F"/>
    <w:rsid w:val="35F49862"/>
    <w:rsid w:val="35F726AB"/>
    <w:rsid w:val="35FD5DE6"/>
    <w:rsid w:val="36223174"/>
    <w:rsid w:val="362952BD"/>
    <w:rsid w:val="362BE467"/>
    <w:rsid w:val="3630567B"/>
    <w:rsid w:val="36779CEC"/>
    <w:rsid w:val="36A5F0C4"/>
    <w:rsid w:val="36B19765"/>
    <w:rsid w:val="36C4A31F"/>
    <w:rsid w:val="36D30359"/>
    <w:rsid w:val="36F4C349"/>
    <w:rsid w:val="372FE939"/>
    <w:rsid w:val="3730E531"/>
    <w:rsid w:val="3773D393"/>
    <w:rsid w:val="378EFDE4"/>
    <w:rsid w:val="37AFCAFD"/>
    <w:rsid w:val="37B5F914"/>
    <w:rsid w:val="37E767EF"/>
    <w:rsid w:val="38304631"/>
    <w:rsid w:val="38359E19"/>
    <w:rsid w:val="38672474"/>
    <w:rsid w:val="3878C408"/>
    <w:rsid w:val="38C317B6"/>
    <w:rsid w:val="38D25768"/>
    <w:rsid w:val="38D31D51"/>
    <w:rsid w:val="38DF885A"/>
    <w:rsid w:val="39023717"/>
    <w:rsid w:val="391F61B3"/>
    <w:rsid w:val="39276641"/>
    <w:rsid w:val="3929CC9B"/>
    <w:rsid w:val="3932C61D"/>
    <w:rsid w:val="3959D236"/>
    <w:rsid w:val="39B24BB1"/>
    <w:rsid w:val="39C86A0A"/>
    <w:rsid w:val="3A01C469"/>
    <w:rsid w:val="3A24BAF4"/>
    <w:rsid w:val="3A415207"/>
    <w:rsid w:val="3A4C3D93"/>
    <w:rsid w:val="3A66009A"/>
    <w:rsid w:val="3A7685F9"/>
    <w:rsid w:val="3A9B076E"/>
    <w:rsid w:val="3ABFE0F2"/>
    <w:rsid w:val="3AEC2D2A"/>
    <w:rsid w:val="3B18F7BE"/>
    <w:rsid w:val="3B1B0AE6"/>
    <w:rsid w:val="3B1F08B1"/>
    <w:rsid w:val="3B68E72B"/>
    <w:rsid w:val="3B695021"/>
    <w:rsid w:val="3B7F8A74"/>
    <w:rsid w:val="3B83D068"/>
    <w:rsid w:val="3B90E7F2"/>
    <w:rsid w:val="3B9D94CA"/>
    <w:rsid w:val="3BA54214"/>
    <w:rsid w:val="3BC3CF29"/>
    <w:rsid w:val="3BD32AA2"/>
    <w:rsid w:val="3C0ABE13"/>
    <w:rsid w:val="3C0B451E"/>
    <w:rsid w:val="3C1FC4C4"/>
    <w:rsid w:val="3C3C94A9"/>
    <w:rsid w:val="3C885506"/>
    <w:rsid w:val="3C8F5DC2"/>
    <w:rsid w:val="3C9B25EB"/>
    <w:rsid w:val="3CB40D46"/>
    <w:rsid w:val="3CBEE94A"/>
    <w:rsid w:val="3D0B86C5"/>
    <w:rsid w:val="3D2B3983"/>
    <w:rsid w:val="3D60AC73"/>
    <w:rsid w:val="3D8D0BDE"/>
    <w:rsid w:val="3DDABD42"/>
    <w:rsid w:val="3DEAEE2E"/>
    <w:rsid w:val="3DFAD764"/>
    <w:rsid w:val="3E33A112"/>
    <w:rsid w:val="3E36F64C"/>
    <w:rsid w:val="3E39482C"/>
    <w:rsid w:val="3E4FDDA7"/>
    <w:rsid w:val="3E74C102"/>
    <w:rsid w:val="3EA219AC"/>
    <w:rsid w:val="3EA4DF9D"/>
    <w:rsid w:val="3EA73F26"/>
    <w:rsid w:val="3ED9AF3B"/>
    <w:rsid w:val="3EEB6354"/>
    <w:rsid w:val="3EFB6FEB"/>
    <w:rsid w:val="3F0BF53C"/>
    <w:rsid w:val="3F423D76"/>
    <w:rsid w:val="3F495688"/>
    <w:rsid w:val="3F634F77"/>
    <w:rsid w:val="3F7DD907"/>
    <w:rsid w:val="3F8001FB"/>
    <w:rsid w:val="3F8236C5"/>
    <w:rsid w:val="3F86BE8F"/>
    <w:rsid w:val="3F9801A0"/>
    <w:rsid w:val="3FA5F677"/>
    <w:rsid w:val="3FF45667"/>
    <w:rsid w:val="402071B1"/>
    <w:rsid w:val="40A0B9F3"/>
    <w:rsid w:val="40AB9BD6"/>
    <w:rsid w:val="40AC7C88"/>
    <w:rsid w:val="40B1FEF5"/>
    <w:rsid w:val="40E243BA"/>
    <w:rsid w:val="40F92E2C"/>
    <w:rsid w:val="41160B63"/>
    <w:rsid w:val="4121B394"/>
    <w:rsid w:val="412A7398"/>
    <w:rsid w:val="414FE2BB"/>
    <w:rsid w:val="4154C887"/>
    <w:rsid w:val="415E3E97"/>
    <w:rsid w:val="41671912"/>
    <w:rsid w:val="417FD971"/>
    <w:rsid w:val="41877E69"/>
    <w:rsid w:val="41B83D7A"/>
    <w:rsid w:val="41C043E0"/>
    <w:rsid w:val="41F137DB"/>
    <w:rsid w:val="41F4C040"/>
    <w:rsid w:val="423EB59E"/>
    <w:rsid w:val="4247D5F1"/>
    <w:rsid w:val="4267177B"/>
    <w:rsid w:val="4271A301"/>
    <w:rsid w:val="428A0BC1"/>
    <w:rsid w:val="428C7B53"/>
    <w:rsid w:val="4298E5C6"/>
    <w:rsid w:val="42A0AF2A"/>
    <w:rsid w:val="42ABB6B9"/>
    <w:rsid w:val="42D23B7A"/>
    <w:rsid w:val="42D970F5"/>
    <w:rsid w:val="42DF6C56"/>
    <w:rsid w:val="42EB10F5"/>
    <w:rsid w:val="42F25443"/>
    <w:rsid w:val="42F2AE6B"/>
    <w:rsid w:val="42F7496F"/>
    <w:rsid w:val="430877E5"/>
    <w:rsid w:val="4354493D"/>
    <w:rsid w:val="437316B9"/>
    <w:rsid w:val="4376A25E"/>
    <w:rsid w:val="43BAD135"/>
    <w:rsid w:val="43BE63F5"/>
    <w:rsid w:val="43E7FB21"/>
    <w:rsid w:val="43E99FB7"/>
    <w:rsid w:val="44024021"/>
    <w:rsid w:val="440B5A03"/>
    <w:rsid w:val="44698DF9"/>
    <w:rsid w:val="44789C17"/>
    <w:rsid w:val="447F9ED5"/>
    <w:rsid w:val="44A2542D"/>
    <w:rsid w:val="44DC37F0"/>
    <w:rsid w:val="44E9DB7C"/>
    <w:rsid w:val="44EC498B"/>
    <w:rsid w:val="44F06A8E"/>
    <w:rsid w:val="45346CA5"/>
    <w:rsid w:val="45771F73"/>
    <w:rsid w:val="458377DA"/>
    <w:rsid w:val="45857018"/>
    <w:rsid w:val="45897CA2"/>
    <w:rsid w:val="45A06367"/>
    <w:rsid w:val="45AA1FBC"/>
    <w:rsid w:val="45C71E71"/>
    <w:rsid w:val="45EBEE82"/>
    <w:rsid w:val="45F73105"/>
    <w:rsid w:val="45FDE4BB"/>
    <w:rsid w:val="46074324"/>
    <w:rsid w:val="461537FB"/>
    <w:rsid w:val="462A4F2D"/>
    <w:rsid w:val="46317B42"/>
    <w:rsid w:val="465AEF8C"/>
    <w:rsid w:val="4673F4D2"/>
    <w:rsid w:val="46D39A99"/>
    <w:rsid w:val="46E31CA6"/>
    <w:rsid w:val="46E770E3"/>
    <w:rsid w:val="46ECD56F"/>
    <w:rsid w:val="46EE1C46"/>
    <w:rsid w:val="46F271F7"/>
    <w:rsid w:val="4706FF14"/>
    <w:rsid w:val="47176298"/>
    <w:rsid w:val="471F483B"/>
    <w:rsid w:val="472C8620"/>
    <w:rsid w:val="474D70BA"/>
    <w:rsid w:val="47612B7A"/>
    <w:rsid w:val="478AC548"/>
    <w:rsid w:val="4799B51C"/>
    <w:rsid w:val="47AFE073"/>
    <w:rsid w:val="47D662B5"/>
    <w:rsid w:val="47DDD892"/>
    <w:rsid w:val="47E31BA8"/>
    <w:rsid w:val="4826B14A"/>
    <w:rsid w:val="48526CD9"/>
    <w:rsid w:val="486CF488"/>
    <w:rsid w:val="4887A9CA"/>
    <w:rsid w:val="488E4258"/>
    <w:rsid w:val="48E0E618"/>
    <w:rsid w:val="49228402"/>
    <w:rsid w:val="49265C79"/>
    <w:rsid w:val="49457791"/>
    <w:rsid w:val="494D292A"/>
    <w:rsid w:val="49697049"/>
    <w:rsid w:val="496C5A7E"/>
    <w:rsid w:val="4983DD33"/>
    <w:rsid w:val="49882D46"/>
    <w:rsid w:val="49A8A2FF"/>
    <w:rsid w:val="49BDDD20"/>
    <w:rsid w:val="49BF5444"/>
    <w:rsid w:val="49E4CC53"/>
    <w:rsid w:val="49E50751"/>
    <w:rsid w:val="4A176117"/>
    <w:rsid w:val="4A1E6188"/>
    <w:rsid w:val="4A237A2B"/>
    <w:rsid w:val="4A405789"/>
    <w:rsid w:val="4A83E513"/>
    <w:rsid w:val="4AC22CDA"/>
    <w:rsid w:val="4AC87934"/>
    <w:rsid w:val="4AD155DE"/>
    <w:rsid w:val="4AE54755"/>
    <w:rsid w:val="4B032B85"/>
    <w:rsid w:val="4B55886D"/>
    <w:rsid w:val="4B62C097"/>
    <w:rsid w:val="4B688BE6"/>
    <w:rsid w:val="4B6A3A48"/>
    <w:rsid w:val="4B8AA903"/>
    <w:rsid w:val="4B99C511"/>
    <w:rsid w:val="4BBC3C27"/>
    <w:rsid w:val="4BC5E31A"/>
    <w:rsid w:val="4BCDC11E"/>
    <w:rsid w:val="4BD8B99F"/>
    <w:rsid w:val="4BDF1D42"/>
    <w:rsid w:val="4C35AC7C"/>
    <w:rsid w:val="4C644995"/>
    <w:rsid w:val="4C7D1853"/>
    <w:rsid w:val="4C84797F"/>
    <w:rsid w:val="4C8B596F"/>
    <w:rsid w:val="4C91AEA5"/>
    <w:rsid w:val="4CAAE993"/>
    <w:rsid w:val="4CB1A810"/>
    <w:rsid w:val="4CC170A6"/>
    <w:rsid w:val="4CCCBFD0"/>
    <w:rsid w:val="4CD040ED"/>
    <w:rsid w:val="4CD21E96"/>
    <w:rsid w:val="4CDDF3A3"/>
    <w:rsid w:val="4D3FDC2D"/>
    <w:rsid w:val="4D5EF743"/>
    <w:rsid w:val="4D6D782B"/>
    <w:rsid w:val="4D80AE4E"/>
    <w:rsid w:val="4DB7D893"/>
    <w:rsid w:val="4DBF6043"/>
    <w:rsid w:val="4E0242EA"/>
    <w:rsid w:val="4E191B77"/>
    <w:rsid w:val="4E1A428F"/>
    <w:rsid w:val="4E2B578B"/>
    <w:rsid w:val="4E3715E7"/>
    <w:rsid w:val="4E7A0B98"/>
    <w:rsid w:val="4E7FDFA2"/>
    <w:rsid w:val="4ECCD5A0"/>
    <w:rsid w:val="4EDFDABE"/>
    <w:rsid w:val="4EF04D21"/>
    <w:rsid w:val="4F1131C3"/>
    <w:rsid w:val="4F36133D"/>
    <w:rsid w:val="4F474F0F"/>
    <w:rsid w:val="4F626CC3"/>
    <w:rsid w:val="4F7CCAED"/>
    <w:rsid w:val="4F959DFD"/>
    <w:rsid w:val="4F993727"/>
    <w:rsid w:val="4FBE4F62"/>
    <w:rsid w:val="5007FE73"/>
    <w:rsid w:val="50106D16"/>
    <w:rsid w:val="501A92E4"/>
    <w:rsid w:val="50415BB1"/>
    <w:rsid w:val="504C4275"/>
    <w:rsid w:val="50A87C08"/>
    <w:rsid w:val="50BB32C1"/>
    <w:rsid w:val="5139E3AC"/>
    <w:rsid w:val="517D47E4"/>
    <w:rsid w:val="5183FA61"/>
    <w:rsid w:val="518BE6F5"/>
    <w:rsid w:val="518E498D"/>
    <w:rsid w:val="51A64A92"/>
    <w:rsid w:val="51AC3D77"/>
    <w:rsid w:val="51EF0DA6"/>
    <w:rsid w:val="52111A0E"/>
    <w:rsid w:val="522C25CF"/>
    <w:rsid w:val="5239616A"/>
    <w:rsid w:val="52C46284"/>
    <w:rsid w:val="52CD3EBF"/>
    <w:rsid w:val="52D38B19"/>
    <w:rsid w:val="52DC67C3"/>
    <w:rsid w:val="52E234D2"/>
    <w:rsid w:val="52EDB3B2"/>
    <w:rsid w:val="52F277D9"/>
    <w:rsid w:val="5318C484"/>
    <w:rsid w:val="532F8BF0"/>
    <w:rsid w:val="5336D751"/>
    <w:rsid w:val="53397B2D"/>
    <w:rsid w:val="5339BA9A"/>
    <w:rsid w:val="53421AF3"/>
    <w:rsid w:val="5395F554"/>
    <w:rsid w:val="53C26EEB"/>
    <w:rsid w:val="53D86E9E"/>
    <w:rsid w:val="5401FC7C"/>
    <w:rsid w:val="5424C9AA"/>
    <w:rsid w:val="5445C47B"/>
    <w:rsid w:val="544D26F9"/>
    <w:rsid w:val="545DE03D"/>
    <w:rsid w:val="549D41BB"/>
    <w:rsid w:val="54ED0BC2"/>
    <w:rsid w:val="54EF4ACB"/>
    <w:rsid w:val="54F1E1DE"/>
    <w:rsid w:val="55088AF6"/>
    <w:rsid w:val="55277EFA"/>
    <w:rsid w:val="552D9ED4"/>
    <w:rsid w:val="55489AEB"/>
    <w:rsid w:val="5549F610"/>
    <w:rsid w:val="556A91E2"/>
    <w:rsid w:val="5599B5D7"/>
    <w:rsid w:val="55B10033"/>
    <w:rsid w:val="55BA52CD"/>
    <w:rsid w:val="55CA4796"/>
    <w:rsid w:val="55DDD644"/>
    <w:rsid w:val="55DE3CA7"/>
    <w:rsid w:val="55EFB0CA"/>
    <w:rsid w:val="56192599"/>
    <w:rsid w:val="56609358"/>
    <w:rsid w:val="566F6CEA"/>
    <w:rsid w:val="5675FFF6"/>
    <w:rsid w:val="56984504"/>
    <w:rsid w:val="56ECC5A2"/>
    <w:rsid w:val="57212465"/>
    <w:rsid w:val="5767FC81"/>
    <w:rsid w:val="5798BC3D"/>
    <w:rsid w:val="579F0180"/>
    <w:rsid w:val="57BFCAFA"/>
    <w:rsid w:val="57E462B4"/>
    <w:rsid w:val="5803AE34"/>
    <w:rsid w:val="581DB6BD"/>
    <w:rsid w:val="583E2F1A"/>
    <w:rsid w:val="588196D2"/>
    <w:rsid w:val="58B3A928"/>
    <w:rsid w:val="58E92160"/>
    <w:rsid w:val="5904351D"/>
    <w:rsid w:val="591A8878"/>
    <w:rsid w:val="592BC421"/>
    <w:rsid w:val="5944F591"/>
    <w:rsid w:val="594C094B"/>
    <w:rsid w:val="5957D2E6"/>
    <w:rsid w:val="595CEE14"/>
    <w:rsid w:val="596160FA"/>
    <w:rsid w:val="59710D9F"/>
    <w:rsid w:val="59BC04B5"/>
    <w:rsid w:val="59C07CE5"/>
    <w:rsid w:val="59D7FEC2"/>
    <w:rsid w:val="59F764E9"/>
    <w:rsid w:val="5A13FB3C"/>
    <w:rsid w:val="5A3473D8"/>
    <w:rsid w:val="5A6A6753"/>
    <w:rsid w:val="5A71D8A0"/>
    <w:rsid w:val="5A754DF5"/>
    <w:rsid w:val="5A9B2F0E"/>
    <w:rsid w:val="5AA0057E"/>
    <w:rsid w:val="5AB5D048"/>
    <w:rsid w:val="5AC36059"/>
    <w:rsid w:val="5AD05CFF"/>
    <w:rsid w:val="5AF47A6B"/>
    <w:rsid w:val="5AF76BBC"/>
    <w:rsid w:val="5AFBF9BB"/>
    <w:rsid w:val="5B2566EF"/>
    <w:rsid w:val="5B433C7C"/>
    <w:rsid w:val="5B531FBD"/>
    <w:rsid w:val="5B75CFDC"/>
    <w:rsid w:val="5B8585A7"/>
    <w:rsid w:val="5B99930C"/>
    <w:rsid w:val="5B9BAE81"/>
    <w:rsid w:val="5BB93794"/>
    <w:rsid w:val="5BB93A7B"/>
    <w:rsid w:val="5BBD6979"/>
    <w:rsid w:val="5BDC18AF"/>
    <w:rsid w:val="5BF4CD8F"/>
    <w:rsid w:val="5C152DBD"/>
    <w:rsid w:val="5C27433C"/>
    <w:rsid w:val="5C40C9C6"/>
    <w:rsid w:val="5C51F039"/>
    <w:rsid w:val="5C61CBD7"/>
    <w:rsid w:val="5C8D8F9F"/>
    <w:rsid w:val="5CC20DF3"/>
    <w:rsid w:val="5CC5E480"/>
    <w:rsid w:val="5CE84260"/>
    <w:rsid w:val="5CF9FDA7"/>
    <w:rsid w:val="5D7EFA82"/>
    <w:rsid w:val="5D901A05"/>
    <w:rsid w:val="5D98A00A"/>
    <w:rsid w:val="5DEDC09A"/>
    <w:rsid w:val="5DF224F0"/>
    <w:rsid w:val="5E8AC07F"/>
    <w:rsid w:val="5E9D392D"/>
    <w:rsid w:val="5EA3BD08"/>
    <w:rsid w:val="5EBD4786"/>
    <w:rsid w:val="5EF0D856"/>
    <w:rsid w:val="5EF2BE64"/>
    <w:rsid w:val="5EFB9FD5"/>
    <w:rsid w:val="5EFDF119"/>
    <w:rsid w:val="5F173F7B"/>
    <w:rsid w:val="5F22CF71"/>
    <w:rsid w:val="5F3765C3"/>
    <w:rsid w:val="5F37AEBA"/>
    <w:rsid w:val="5F387DCC"/>
    <w:rsid w:val="5F48BF18"/>
    <w:rsid w:val="5F5F6830"/>
    <w:rsid w:val="5F66018A"/>
    <w:rsid w:val="5F7EA180"/>
    <w:rsid w:val="5F873CA2"/>
    <w:rsid w:val="5F8990FB"/>
    <w:rsid w:val="5F8C189C"/>
    <w:rsid w:val="5FDCADC3"/>
    <w:rsid w:val="5FE10B81"/>
    <w:rsid w:val="6016AD9F"/>
    <w:rsid w:val="60704A2C"/>
    <w:rsid w:val="60739D00"/>
    <w:rsid w:val="60F351D1"/>
    <w:rsid w:val="60FADFD6"/>
    <w:rsid w:val="611D73D6"/>
    <w:rsid w:val="61530B6D"/>
    <w:rsid w:val="61B27E00"/>
    <w:rsid w:val="61CA4EC7"/>
    <w:rsid w:val="61E347C0"/>
    <w:rsid w:val="620F6D61"/>
    <w:rsid w:val="6214A679"/>
    <w:rsid w:val="6223FFDD"/>
    <w:rsid w:val="624EE03D"/>
    <w:rsid w:val="62621BEB"/>
    <w:rsid w:val="626F199F"/>
    <w:rsid w:val="627D66BE"/>
    <w:rsid w:val="62DDAD67"/>
    <w:rsid w:val="63027DA1"/>
    <w:rsid w:val="630319BC"/>
    <w:rsid w:val="634660DB"/>
    <w:rsid w:val="63661F28"/>
    <w:rsid w:val="636C0198"/>
    <w:rsid w:val="63A38708"/>
    <w:rsid w:val="63AB3DC2"/>
    <w:rsid w:val="63B1223D"/>
    <w:rsid w:val="63C91E2D"/>
    <w:rsid w:val="64321E7A"/>
    <w:rsid w:val="643972AD"/>
    <w:rsid w:val="643E77B1"/>
    <w:rsid w:val="644BDBAB"/>
    <w:rsid w:val="647A2A76"/>
    <w:rsid w:val="64964974"/>
    <w:rsid w:val="649E4E02"/>
    <w:rsid w:val="649EE40F"/>
    <w:rsid w:val="64A44CE7"/>
    <w:rsid w:val="64B47CA4"/>
    <w:rsid w:val="64B504E4"/>
    <w:rsid w:val="64EA1EC2"/>
    <w:rsid w:val="6526297E"/>
    <w:rsid w:val="65379CB4"/>
    <w:rsid w:val="65482B48"/>
    <w:rsid w:val="65510CF9"/>
    <w:rsid w:val="656F2D12"/>
    <w:rsid w:val="658680FF"/>
    <w:rsid w:val="65AB0060"/>
    <w:rsid w:val="65AB548D"/>
    <w:rsid w:val="663065EB"/>
    <w:rsid w:val="6635AF0C"/>
    <w:rsid w:val="664656D8"/>
    <w:rsid w:val="6664DA3B"/>
    <w:rsid w:val="66A32ECD"/>
    <w:rsid w:val="66F2E383"/>
    <w:rsid w:val="6719DBCC"/>
    <w:rsid w:val="671C1A25"/>
    <w:rsid w:val="67218239"/>
    <w:rsid w:val="67225160"/>
    <w:rsid w:val="6738C3D0"/>
    <w:rsid w:val="675F6144"/>
    <w:rsid w:val="67666613"/>
    <w:rsid w:val="676A7A15"/>
    <w:rsid w:val="677CCBF5"/>
    <w:rsid w:val="6794A2E0"/>
    <w:rsid w:val="6798BFD9"/>
    <w:rsid w:val="67A68FF5"/>
    <w:rsid w:val="67BB4575"/>
    <w:rsid w:val="67D17F6D"/>
    <w:rsid w:val="680EB8E1"/>
    <w:rsid w:val="68186BD6"/>
    <w:rsid w:val="683110D2"/>
    <w:rsid w:val="6833DCBB"/>
    <w:rsid w:val="685B7A81"/>
    <w:rsid w:val="686AC001"/>
    <w:rsid w:val="687D0AB2"/>
    <w:rsid w:val="68923E1B"/>
    <w:rsid w:val="68975A77"/>
    <w:rsid w:val="689D3F4E"/>
    <w:rsid w:val="6903DE0B"/>
    <w:rsid w:val="69307341"/>
    <w:rsid w:val="693864C6"/>
    <w:rsid w:val="693E0489"/>
    <w:rsid w:val="697B029E"/>
    <w:rsid w:val="69807832"/>
    <w:rsid w:val="6987EDC7"/>
    <w:rsid w:val="6A234828"/>
    <w:rsid w:val="6A338AFD"/>
    <w:rsid w:val="6A44552D"/>
    <w:rsid w:val="6A4DB396"/>
    <w:rsid w:val="6A6C16DB"/>
    <w:rsid w:val="6A75B8EA"/>
    <w:rsid w:val="6AA0B93C"/>
    <w:rsid w:val="6AA5E6FC"/>
    <w:rsid w:val="6AD09247"/>
    <w:rsid w:val="6AF03AC0"/>
    <w:rsid w:val="6AF661F4"/>
    <w:rsid w:val="6B0F2499"/>
    <w:rsid w:val="6B1C596B"/>
    <w:rsid w:val="6B26737F"/>
    <w:rsid w:val="6B3ABA51"/>
    <w:rsid w:val="6B454B01"/>
    <w:rsid w:val="6B6CB7FB"/>
    <w:rsid w:val="6B780618"/>
    <w:rsid w:val="6BC26E12"/>
    <w:rsid w:val="6BD662EB"/>
    <w:rsid w:val="6BECB81B"/>
    <w:rsid w:val="6C03BE45"/>
    <w:rsid w:val="6C1F9F52"/>
    <w:rsid w:val="6C209EA9"/>
    <w:rsid w:val="6C295949"/>
    <w:rsid w:val="6C33FADC"/>
    <w:rsid w:val="6C681403"/>
    <w:rsid w:val="6C7FBDE0"/>
    <w:rsid w:val="6C817F46"/>
    <w:rsid w:val="6C9F3F31"/>
    <w:rsid w:val="6CB10D31"/>
    <w:rsid w:val="6CD68AB2"/>
    <w:rsid w:val="6CD7F72D"/>
    <w:rsid w:val="6CE09A3D"/>
    <w:rsid w:val="6CF90505"/>
    <w:rsid w:val="6D09A3EF"/>
    <w:rsid w:val="6D2FA197"/>
    <w:rsid w:val="6D78EA18"/>
    <w:rsid w:val="6D83FA7D"/>
    <w:rsid w:val="6DBE3B3A"/>
    <w:rsid w:val="6DC01965"/>
    <w:rsid w:val="6DC8B22B"/>
    <w:rsid w:val="6DDCA91C"/>
    <w:rsid w:val="6DFD714D"/>
    <w:rsid w:val="6E222E40"/>
    <w:rsid w:val="6E32E72F"/>
    <w:rsid w:val="6E33E223"/>
    <w:rsid w:val="6E4CDD92"/>
    <w:rsid w:val="6E4EABDD"/>
    <w:rsid w:val="6E700F44"/>
    <w:rsid w:val="6E910108"/>
    <w:rsid w:val="6F2124B9"/>
    <w:rsid w:val="6F3D813A"/>
    <w:rsid w:val="6F3FAF79"/>
    <w:rsid w:val="6F729D68"/>
    <w:rsid w:val="6F7AB0F0"/>
    <w:rsid w:val="6F9941AE"/>
    <w:rsid w:val="6F9E2EFE"/>
    <w:rsid w:val="6FA7DB4C"/>
    <w:rsid w:val="70141E74"/>
    <w:rsid w:val="701813ED"/>
    <w:rsid w:val="7061E83C"/>
    <w:rsid w:val="70A4F575"/>
    <w:rsid w:val="70A9FCF9"/>
    <w:rsid w:val="70BCF51A"/>
    <w:rsid w:val="70BD294E"/>
    <w:rsid w:val="70C54102"/>
    <w:rsid w:val="70D6439B"/>
    <w:rsid w:val="70DD9272"/>
    <w:rsid w:val="7106438A"/>
    <w:rsid w:val="71129C5E"/>
    <w:rsid w:val="71296FB7"/>
    <w:rsid w:val="71443CD5"/>
    <w:rsid w:val="71466709"/>
    <w:rsid w:val="715DAFD3"/>
    <w:rsid w:val="7168C028"/>
    <w:rsid w:val="718D2209"/>
    <w:rsid w:val="71A770AC"/>
    <w:rsid w:val="71B2C636"/>
    <w:rsid w:val="71B3E44E"/>
    <w:rsid w:val="71CDA726"/>
    <w:rsid w:val="71E7E2FB"/>
    <w:rsid w:val="72290155"/>
    <w:rsid w:val="72694F4E"/>
    <w:rsid w:val="727826D3"/>
    <w:rsid w:val="72882944"/>
    <w:rsid w:val="72996516"/>
    <w:rsid w:val="72E1CAAE"/>
    <w:rsid w:val="72E2376A"/>
    <w:rsid w:val="7310E470"/>
    <w:rsid w:val="7351624F"/>
    <w:rsid w:val="738BBBC9"/>
    <w:rsid w:val="7396980E"/>
    <w:rsid w:val="73B4E47A"/>
    <w:rsid w:val="73C1B9DF"/>
    <w:rsid w:val="740CFA6B"/>
    <w:rsid w:val="743DE44C"/>
    <w:rsid w:val="74402C04"/>
    <w:rsid w:val="7453A55B"/>
    <w:rsid w:val="7469A521"/>
    <w:rsid w:val="75178160"/>
    <w:rsid w:val="754123AD"/>
    <w:rsid w:val="754A793D"/>
    <w:rsid w:val="754DF97F"/>
    <w:rsid w:val="7569C913"/>
    <w:rsid w:val="7571A359"/>
    <w:rsid w:val="75866A97"/>
    <w:rsid w:val="758B7771"/>
    <w:rsid w:val="75AA614A"/>
    <w:rsid w:val="75BDDCD5"/>
    <w:rsid w:val="75DBFC65"/>
    <w:rsid w:val="75F58BC7"/>
    <w:rsid w:val="7605157F"/>
    <w:rsid w:val="760F5F77"/>
    <w:rsid w:val="7614BD5B"/>
    <w:rsid w:val="7649FDAC"/>
    <w:rsid w:val="7649FEC4"/>
    <w:rsid w:val="76AC2E84"/>
    <w:rsid w:val="76D7317E"/>
    <w:rsid w:val="7722D835"/>
    <w:rsid w:val="7743410C"/>
    <w:rsid w:val="77483416"/>
    <w:rsid w:val="774B246A"/>
    <w:rsid w:val="776C3406"/>
    <w:rsid w:val="7797DA82"/>
    <w:rsid w:val="7798060C"/>
    <w:rsid w:val="781FBDED"/>
    <w:rsid w:val="784C5850"/>
    <w:rsid w:val="7861600B"/>
    <w:rsid w:val="7876FDC7"/>
    <w:rsid w:val="788B0407"/>
    <w:rsid w:val="792A4EAB"/>
    <w:rsid w:val="79437708"/>
    <w:rsid w:val="7946970B"/>
    <w:rsid w:val="7959308C"/>
    <w:rsid w:val="79A147BA"/>
    <w:rsid w:val="79A61166"/>
    <w:rsid w:val="79C815FD"/>
    <w:rsid w:val="79E1A800"/>
    <w:rsid w:val="79F708D6"/>
    <w:rsid w:val="7A05D992"/>
    <w:rsid w:val="7A34133A"/>
    <w:rsid w:val="7A489595"/>
    <w:rsid w:val="7A5A78F7"/>
    <w:rsid w:val="7A627D85"/>
    <w:rsid w:val="7A6DBB0C"/>
    <w:rsid w:val="7A796738"/>
    <w:rsid w:val="7A7AE1CE"/>
    <w:rsid w:val="7AB02A4F"/>
    <w:rsid w:val="7ABDBFBC"/>
    <w:rsid w:val="7AE2676C"/>
    <w:rsid w:val="7AF1AEFF"/>
    <w:rsid w:val="7AF35D61"/>
    <w:rsid w:val="7B01E92D"/>
    <w:rsid w:val="7B140688"/>
    <w:rsid w:val="7B2D718C"/>
    <w:rsid w:val="7B43587E"/>
    <w:rsid w:val="7B565BB3"/>
    <w:rsid w:val="7B5AE866"/>
    <w:rsid w:val="7B6F8410"/>
    <w:rsid w:val="7B775A03"/>
    <w:rsid w:val="7B857749"/>
    <w:rsid w:val="7B8814DF"/>
    <w:rsid w:val="7B8902A0"/>
    <w:rsid w:val="7B921E5E"/>
    <w:rsid w:val="7BABDB8F"/>
    <w:rsid w:val="7BB1CD3B"/>
    <w:rsid w:val="7BB2F050"/>
    <w:rsid w:val="7BCFB21C"/>
    <w:rsid w:val="7BD7F645"/>
    <w:rsid w:val="7BE72054"/>
    <w:rsid w:val="7BFA838B"/>
    <w:rsid w:val="7C0AEBDC"/>
    <w:rsid w:val="7C13F5FC"/>
    <w:rsid w:val="7C2E0F6B"/>
    <w:rsid w:val="7C4E8987"/>
    <w:rsid w:val="7C5084F2"/>
    <w:rsid w:val="7C84717C"/>
    <w:rsid w:val="7C849F8C"/>
    <w:rsid w:val="7C8C67D1"/>
    <w:rsid w:val="7CAFD6E9"/>
    <w:rsid w:val="7CCCE1AF"/>
    <w:rsid w:val="7CD4D0A3"/>
    <w:rsid w:val="7D132A64"/>
    <w:rsid w:val="7D2E8393"/>
    <w:rsid w:val="7D803657"/>
    <w:rsid w:val="7D90449C"/>
    <w:rsid w:val="7DB1160E"/>
    <w:rsid w:val="7DC7CB6F"/>
    <w:rsid w:val="7DECB418"/>
    <w:rsid w:val="7DEE9AF8"/>
    <w:rsid w:val="7E43C1C3"/>
    <w:rsid w:val="7E6D6849"/>
    <w:rsid w:val="7E747DEB"/>
    <w:rsid w:val="7E865451"/>
    <w:rsid w:val="7EA84224"/>
    <w:rsid w:val="7ECA53F4"/>
    <w:rsid w:val="7EF0E6DF"/>
    <w:rsid w:val="7F328786"/>
    <w:rsid w:val="7F35EEA8"/>
    <w:rsid w:val="7F806FB5"/>
    <w:rsid w:val="7F888479"/>
    <w:rsid w:val="7F897E1F"/>
    <w:rsid w:val="7F997FF9"/>
    <w:rsid w:val="7FB2B88C"/>
    <w:rsid w:val="7FD3F1D3"/>
    <w:rsid w:val="7FFFA80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1A05"/>
  <w15:chartTrackingRefBased/>
  <w15:docId w15:val="{A175ED76-CC63-4C49-999A-AFBE2845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8F3050"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8F3050"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5F203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8F3050"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8F3050" w:themeColor="accent1" w:themeShade="BF"/>
      <w:sz w:val="26"/>
      <w:szCs w:val="26"/>
    </w:r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BF406C" w:themeColor="hyperlink"/>
      <w:u w:val="single"/>
    </w:rPr>
  </w:style>
  <w:style w:type="character" w:styleId="Verwijzingopmerking">
    <w:name w:val="annotation reference"/>
    <w:basedOn w:val="Standaardalinea-lettertype"/>
    <w:uiPriority w:val="99"/>
    <w:semiHidden/>
    <w:unhideWhenUsed/>
    <w:rsid w:val="00E323FA"/>
    <w:rPr>
      <w:sz w:val="16"/>
      <w:szCs w:val="16"/>
    </w:rPr>
  </w:style>
  <w:style w:type="paragraph" w:styleId="Tekstopmerking">
    <w:name w:val="annotation text"/>
    <w:basedOn w:val="Standaard"/>
    <w:link w:val="TekstopmerkingChar"/>
    <w:uiPriority w:val="99"/>
    <w:semiHidden/>
    <w:unhideWhenUsed/>
    <w:rsid w:val="00E323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23FA"/>
    <w:rPr>
      <w:sz w:val="20"/>
      <w:szCs w:val="20"/>
    </w:rPr>
  </w:style>
  <w:style w:type="paragraph" w:styleId="Onderwerpvanopmerking">
    <w:name w:val="annotation subject"/>
    <w:basedOn w:val="Tekstopmerking"/>
    <w:next w:val="Tekstopmerking"/>
    <w:link w:val="OnderwerpvanopmerkingChar"/>
    <w:uiPriority w:val="99"/>
    <w:semiHidden/>
    <w:unhideWhenUsed/>
    <w:rsid w:val="00E323FA"/>
    <w:rPr>
      <w:b/>
      <w:bCs/>
    </w:rPr>
  </w:style>
  <w:style w:type="character" w:customStyle="1" w:styleId="OnderwerpvanopmerkingChar">
    <w:name w:val="Onderwerp van opmerking Char"/>
    <w:basedOn w:val="TekstopmerkingChar"/>
    <w:link w:val="Onderwerpvanopmerking"/>
    <w:uiPriority w:val="99"/>
    <w:semiHidden/>
    <w:rsid w:val="00E323FA"/>
    <w:rPr>
      <w:b/>
      <w:bCs/>
      <w:sz w:val="20"/>
      <w:szCs w:val="20"/>
    </w:rPr>
  </w:style>
  <w:style w:type="paragraph" w:styleId="Revisie">
    <w:name w:val="Revision"/>
    <w:hidden/>
    <w:uiPriority w:val="99"/>
    <w:semiHidden/>
    <w:rsid w:val="00866D3F"/>
    <w:pPr>
      <w:spacing w:after="0" w:line="240" w:lineRule="auto"/>
    </w:pPr>
  </w:style>
  <w:style w:type="character" w:styleId="Onopgelostemelding">
    <w:name w:val="Unresolved Mention"/>
    <w:basedOn w:val="Standaardalinea-lettertype"/>
    <w:uiPriority w:val="99"/>
    <w:semiHidden/>
    <w:unhideWhenUsed/>
    <w:rsid w:val="00C36171"/>
    <w:rPr>
      <w:color w:val="605E5C"/>
      <w:shd w:val="clear" w:color="auto" w:fill="E1DFDD"/>
    </w:rPr>
  </w:style>
  <w:style w:type="paragraph" w:styleId="Inhopg2">
    <w:name w:val="toc 2"/>
    <w:basedOn w:val="Standaard"/>
    <w:next w:val="Standaard"/>
    <w:autoRedefine/>
    <w:uiPriority w:val="39"/>
    <w:unhideWhenUsed/>
    <w:pPr>
      <w:spacing w:after="100"/>
      <w:ind w:left="220"/>
    </w:pPr>
  </w:style>
  <w:style w:type="paragraph" w:styleId="Inhopg3">
    <w:name w:val="toc 3"/>
    <w:basedOn w:val="Standaard"/>
    <w:next w:val="Standaard"/>
    <w:autoRedefine/>
    <w:uiPriority w:val="39"/>
    <w:unhideWhenUsed/>
    <w:pPr>
      <w:spacing w:after="100"/>
      <w:ind w:left="440"/>
    </w:pPr>
  </w:style>
  <w:style w:type="paragraph" w:styleId="Inhopg1">
    <w:name w:val="toc 1"/>
    <w:basedOn w:val="Standaard"/>
    <w:next w:val="Standaard"/>
    <w:autoRedefine/>
    <w:uiPriority w:val="39"/>
    <w:unhideWhenUsed/>
    <w:rsid w:val="00C47D62"/>
    <w:pPr>
      <w:tabs>
        <w:tab w:val="right" w:leader="dot" w:pos="9016"/>
      </w:tabs>
      <w:spacing w:after="100"/>
    </w:pPr>
  </w:style>
  <w:style w:type="character" w:customStyle="1" w:styleId="Kop3Char">
    <w:name w:val="Kop 3 Char"/>
    <w:basedOn w:val="Standaardalinea-lettertype"/>
    <w:link w:val="Kop3"/>
    <w:uiPriority w:val="9"/>
    <w:rPr>
      <w:rFonts w:asciiTheme="majorHAnsi" w:eastAsiaTheme="majorEastAsia" w:hAnsiTheme="majorHAnsi" w:cstheme="majorBidi"/>
      <w:color w:val="5F2035" w:themeColor="accent1" w:themeShade="7F"/>
      <w:sz w:val="24"/>
      <w:szCs w:val="24"/>
    </w:rPr>
  </w:style>
  <w:style w:type="table" w:styleId="Tabelraster">
    <w:name w:val="Table Grid"/>
    <w:basedOn w:val="Standaardtabel"/>
    <w:uiPriority w:val="59"/>
    <w:rsid w:val="00FB4123"/>
    <w:pPr>
      <w:spacing w:after="0" w:line="240" w:lineRule="auto"/>
    </w:p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character" w:customStyle="1" w:styleId="CitaatChar">
    <w:name w:val="Citaat Char"/>
    <w:basedOn w:val="Standaardalinea-lettertype"/>
    <w:link w:val="Citaat"/>
    <w:uiPriority w:val="29"/>
    <w:rPr>
      <w:i/>
      <w:iCs/>
      <w:color w:val="666666" w:themeColor="text1" w:themeTint="BF"/>
    </w:rPr>
  </w:style>
  <w:style w:type="paragraph" w:styleId="Citaat">
    <w:name w:val="Quote"/>
    <w:basedOn w:val="Standaard"/>
    <w:next w:val="Standaard"/>
    <w:link w:val="CitaatChar"/>
    <w:uiPriority w:val="29"/>
    <w:qFormat/>
    <w:pPr>
      <w:spacing w:before="200"/>
      <w:ind w:left="864" w:right="864"/>
      <w:jc w:val="center"/>
    </w:pPr>
    <w:rPr>
      <w:i/>
      <w:iCs/>
      <w:color w:val="666666" w:themeColor="text1" w:themeTint="BF"/>
    </w:rPr>
  </w:style>
  <w:style w:type="paragraph" w:styleId="Normaalweb">
    <w:name w:val="Normal (Web)"/>
    <w:basedOn w:val="Standaard"/>
    <w:uiPriority w:val="99"/>
    <w:semiHidden/>
    <w:unhideWhenUsed/>
    <w:rsid w:val="009B02D0"/>
    <w:rPr>
      <w:rFonts w:ascii="Times New Roman" w:hAnsi="Times New Roman" w:cs="Times New Roman"/>
      <w:sz w:val="24"/>
      <w:szCs w:val="24"/>
    </w:rPr>
  </w:style>
  <w:style w:type="paragraph" w:styleId="Koptekst">
    <w:name w:val="header"/>
    <w:basedOn w:val="Standaard"/>
    <w:link w:val="KoptekstChar"/>
    <w:uiPriority w:val="99"/>
    <w:unhideWhenUsed/>
    <w:rsid w:val="003C1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113"/>
  </w:style>
  <w:style w:type="paragraph" w:styleId="Voettekst">
    <w:name w:val="footer"/>
    <w:basedOn w:val="Standaard"/>
    <w:link w:val="VoettekstChar"/>
    <w:uiPriority w:val="99"/>
    <w:unhideWhenUsed/>
    <w:rsid w:val="003C11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113"/>
  </w:style>
  <w:style w:type="character" w:styleId="Paginanummer">
    <w:name w:val="page number"/>
    <w:basedOn w:val="Standaardalinea-lettertype"/>
    <w:uiPriority w:val="99"/>
    <w:semiHidden/>
    <w:unhideWhenUsed/>
    <w:rsid w:val="0049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7717">
          <w:marLeft w:val="0"/>
          <w:marRight w:val="0"/>
          <w:marTop w:val="0"/>
          <w:marBottom w:val="0"/>
          <w:divBdr>
            <w:top w:val="none" w:sz="0" w:space="0" w:color="auto"/>
            <w:left w:val="none" w:sz="0" w:space="0" w:color="auto"/>
            <w:bottom w:val="none" w:sz="0" w:space="0" w:color="auto"/>
            <w:right w:val="none" w:sz="0" w:space="0" w:color="auto"/>
          </w:divBdr>
          <w:divsChild>
            <w:div w:id="1626161560">
              <w:marLeft w:val="0"/>
              <w:marRight w:val="0"/>
              <w:marTop w:val="0"/>
              <w:marBottom w:val="0"/>
              <w:divBdr>
                <w:top w:val="none" w:sz="0" w:space="0" w:color="auto"/>
                <w:left w:val="none" w:sz="0" w:space="0" w:color="auto"/>
                <w:bottom w:val="none" w:sz="0" w:space="0" w:color="auto"/>
                <w:right w:val="none" w:sz="0" w:space="0" w:color="auto"/>
              </w:divBdr>
              <w:divsChild>
                <w:div w:id="1571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2452">
      <w:bodyDiv w:val="1"/>
      <w:marLeft w:val="0"/>
      <w:marRight w:val="0"/>
      <w:marTop w:val="0"/>
      <w:marBottom w:val="0"/>
      <w:divBdr>
        <w:top w:val="none" w:sz="0" w:space="0" w:color="auto"/>
        <w:left w:val="none" w:sz="0" w:space="0" w:color="auto"/>
        <w:bottom w:val="none" w:sz="0" w:space="0" w:color="auto"/>
        <w:right w:val="none" w:sz="0" w:space="0" w:color="auto"/>
      </w:divBdr>
      <w:divsChild>
        <w:div w:id="2055544684">
          <w:marLeft w:val="0"/>
          <w:marRight w:val="0"/>
          <w:marTop w:val="0"/>
          <w:marBottom w:val="0"/>
          <w:divBdr>
            <w:top w:val="none" w:sz="0" w:space="0" w:color="auto"/>
            <w:left w:val="none" w:sz="0" w:space="0" w:color="auto"/>
            <w:bottom w:val="none" w:sz="0" w:space="0" w:color="auto"/>
            <w:right w:val="none" w:sz="0" w:space="0" w:color="auto"/>
          </w:divBdr>
          <w:divsChild>
            <w:div w:id="915171001">
              <w:marLeft w:val="0"/>
              <w:marRight w:val="0"/>
              <w:marTop w:val="0"/>
              <w:marBottom w:val="0"/>
              <w:divBdr>
                <w:top w:val="none" w:sz="0" w:space="0" w:color="auto"/>
                <w:left w:val="none" w:sz="0" w:space="0" w:color="auto"/>
                <w:bottom w:val="none" w:sz="0" w:space="0" w:color="auto"/>
                <w:right w:val="none" w:sz="0" w:space="0" w:color="auto"/>
              </w:divBdr>
              <w:divsChild>
                <w:div w:id="664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8846">
      <w:bodyDiv w:val="1"/>
      <w:marLeft w:val="0"/>
      <w:marRight w:val="0"/>
      <w:marTop w:val="0"/>
      <w:marBottom w:val="0"/>
      <w:divBdr>
        <w:top w:val="none" w:sz="0" w:space="0" w:color="auto"/>
        <w:left w:val="none" w:sz="0" w:space="0" w:color="auto"/>
        <w:bottom w:val="none" w:sz="0" w:space="0" w:color="auto"/>
        <w:right w:val="none" w:sz="0" w:space="0" w:color="auto"/>
      </w:divBdr>
      <w:divsChild>
        <w:div w:id="712773941">
          <w:marLeft w:val="0"/>
          <w:marRight w:val="0"/>
          <w:marTop w:val="0"/>
          <w:marBottom w:val="0"/>
          <w:divBdr>
            <w:top w:val="none" w:sz="0" w:space="0" w:color="auto"/>
            <w:left w:val="none" w:sz="0" w:space="0" w:color="auto"/>
            <w:bottom w:val="none" w:sz="0" w:space="0" w:color="auto"/>
            <w:right w:val="none" w:sz="0" w:space="0" w:color="auto"/>
          </w:divBdr>
          <w:divsChild>
            <w:div w:id="2110005945">
              <w:marLeft w:val="0"/>
              <w:marRight w:val="0"/>
              <w:marTop w:val="0"/>
              <w:marBottom w:val="0"/>
              <w:divBdr>
                <w:top w:val="none" w:sz="0" w:space="0" w:color="auto"/>
                <w:left w:val="none" w:sz="0" w:space="0" w:color="auto"/>
                <w:bottom w:val="none" w:sz="0" w:space="0" w:color="auto"/>
                <w:right w:val="none" w:sz="0" w:space="0" w:color="auto"/>
              </w:divBdr>
              <w:divsChild>
                <w:div w:id="1228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2716">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3">
          <w:marLeft w:val="0"/>
          <w:marRight w:val="0"/>
          <w:marTop w:val="0"/>
          <w:marBottom w:val="0"/>
          <w:divBdr>
            <w:top w:val="none" w:sz="0" w:space="0" w:color="auto"/>
            <w:left w:val="none" w:sz="0" w:space="0" w:color="auto"/>
            <w:bottom w:val="none" w:sz="0" w:space="0" w:color="auto"/>
            <w:right w:val="none" w:sz="0" w:space="0" w:color="auto"/>
          </w:divBdr>
          <w:divsChild>
            <w:div w:id="808401126">
              <w:marLeft w:val="0"/>
              <w:marRight w:val="0"/>
              <w:marTop w:val="0"/>
              <w:marBottom w:val="0"/>
              <w:divBdr>
                <w:top w:val="none" w:sz="0" w:space="0" w:color="auto"/>
                <w:left w:val="none" w:sz="0" w:space="0" w:color="auto"/>
                <w:bottom w:val="none" w:sz="0" w:space="0" w:color="auto"/>
                <w:right w:val="none" w:sz="0" w:space="0" w:color="auto"/>
              </w:divBdr>
              <w:divsChild>
                <w:div w:id="1116095781">
                  <w:marLeft w:val="0"/>
                  <w:marRight w:val="0"/>
                  <w:marTop w:val="0"/>
                  <w:marBottom w:val="0"/>
                  <w:divBdr>
                    <w:top w:val="none" w:sz="0" w:space="0" w:color="auto"/>
                    <w:left w:val="none" w:sz="0" w:space="0" w:color="auto"/>
                    <w:bottom w:val="none" w:sz="0" w:space="0" w:color="auto"/>
                    <w:right w:val="none" w:sz="0" w:space="0" w:color="auto"/>
                  </w:divBdr>
                </w:div>
              </w:divsChild>
            </w:div>
            <w:div w:id="872424669">
              <w:marLeft w:val="0"/>
              <w:marRight w:val="0"/>
              <w:marTop w:val="0"/>
              <w:marBottom w:val="0"/>
              <w:divBdr>
                <w:top w:val="none" w:sz="0" w:space="0" w:color="auto"/>
                <w:left w:val="none" w:sz="0" w:space="0" w:color="auto"/>
                <w:bottom w:val="none" w:sz="0" w:space="0" w:color="auto"/>
                <w:right w:val="none" w:sz="0" w:space="0" w:color="auto"/>
              </w:divBdr>
              <w:divsChild>
                <w:div w:id="677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6458">
      <w:bodyDiv w:val="1"/>
      <w:marLeft w:val="0"/>
      <w:marRight w:val="0"/>
      <w:marTop w:val="0"/>
      <w:marBottom w:val="0"/>
      <w:divBdr>
        <w:top w:val="none" w:sz="0" w:space="0" w:color="auto"/>
        <w:left w:val="none" w:sz="0" w:space="0" w:color="auto"/>
        <w:bottom w:val="none" w:sz="0" w:space="0" w:color="auto"/>
        <w:right w:val="none" w:sz="0" w:space="0" w:color="auto"/>
      </w:divBdr>
      <w:divsChild>
        <w:div w:id="850070648">
          <w:marLeft w:val="0"/>
          <w:marRight w:val="0"/>
          <w:marTop w:val="0"/>
          <w:marBottom w:val="0"/>
          <w:divBdr>
            <w:top w:val="none" w:sz="0" w:space="0" w:color="auto"/>
            <w:left w:val="none" w:sz="0" w:space="0" w:color="auto"/>
            <w:bottom w:val="none" w:sz="0" w:space="0" w:color="auto"/>
            <w:right w:val="none" w:sz="0" w:space="0" w:color="auto"/>
          </w:divBdr>
          <w:divsChild>
            <w:div w:id="678968502">
              <w:marLeft w:val="0"/>
              <w:marRight w:val="0"/>
              <w:marTop w:val="0"/>
              <w:marBottom w:val="0"/>
              <w:divBdr>
                <w:top w:val="none" w:sz="0" w:space="0" w:color="auto"/>
                <w:left w:val="none" w:sz="0" w:space="0" w:color="auto"/>
                <w:bottom w:val="none" w:sz="0" w:space="0" w:color="auto"/>
                <w:right w:val="none" w:sz="0" w:space="0" w:color="auto"/>
              </w:divBdr>
              <w:divsChild>
                <w:div w:id="971446001">
                  <w:marLeft w:val="0"/>
                  <w:marRight w:val="0"/>
                  <w:marTop w:val="0"/>
                  <w:marBottom w:val="0"/>
                  <w:divBdr>
                    <w:top w:val="none" w:sz="0" w:space="0" w:color="auto"/>
                    <w:left w:val="none" w:sz="0" w:space="0" w:color="auto"/>
                    <w:bottom w:val="none" w:sz="0" w:space="0" w:color="auto"/>
                    <w:right w:val="none" w:sz="0" w:space="0" w:color="auto"/>
                  </w:divBdr>
                </w:div>
              </w:divsChild>
            </w:div>
            <w:div w:id="1532767410">
              <w:marLeft w:val="0"/>
              <w:marRight w:val="0"/>
              <w:marTop w:val="0"/>
              <w:marBottom w:val="0"/>
              <w:divBdr>
                <w:top w:val="none" w:sz="0" w:space="0" w:color="auto"/>
                <w:left w:val="none" w:sz="0" w:space="0" w:color="auto"/>
                <w:bottom w:val="none" w:sz="0" w:space="0" w:color="auto"/>
                <w:right w:val="none" w:sz="0" w:space="0" w:color="auto"/>
              </w:divBdr>
              <w:divsChild>
                <w:div w:id="7810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8462">
      <w:bodyDiv w:val="1"/>
      <w:marLeft w:val="0"/>
      <w:marRight w:val="0"/>
      <w:marTop w:val="0"/>
      <w:marBottom w:val="0"/>
      <w:divBdr>
        <w:top w:val="none" w:sz="0" w:space="0" w:color="auto"/>
        <w:left w:val="none" w:sz="0" w:space="0" w:color="auto"/>
        <w:bottom w:val="none" w:sz="0" w:space="0" w:color="auto"/>
        <w:right w:val="none" w:sz="0" w:space="0" w:color="auto"/>
      </w:divBdr>
      <w:divsChild>
        <w:div w:id="2106219419">
          <w:marLeft w:val="0"/>
          <w:marRight w:val="0"/>
          <w:marTop w:val="0"/>
          <w:marBottom w:val="0"/>
          <w:divBdr>
            <w:top w:val="none" w:sz="0" w:space="0" w:color="auto"/>
            <w:left w:val="none" w:sz="0" w:space="0" w:color="auto"/>
            <w:bottom w:val="none" w:sz="0" w:space="0" w:color="auto"/>
            <w:right w:val="none" w:sz="0" w:space="0" w:color="auto"/>
          </w:divBdr>
          <w:divsChild>
            <w:div w:id="476993385">
              <w:marLeft w:val="0"/>
              <w:marRight w:val="0"/>
              <w:marTop w:val="0"/>
              <w:marBottom w:val="0"/>
              <w:divBdr>
                <w:top w:val="none" w:sz="0" w:space="0" w:color="auto"/>
                <w:left w:val="none" w:sz="0" w:space="0" w:color="auto"/>
                <w:bottom w:val="none" w:sz="0" w:space="0" w:color="auto"/>
                <w:right w:val="none" w:sz="0" w:space="0" w:color="auto"/>
              </w:divBdr>
              <w:divsChild>
                <w:div w:id="1062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isartsenuden@zorgmail.nl"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500126156@LMS.lifelin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Faexit0.2">
  <a:themeElements>
    <a:clrScheme name="Faexit">
      <a:dk1>
        <a:srgbClr val="333333"/>
      </a:dk1>
      <a:lt1>
        <a:srgbClr val="FFFFFF"/>
      </a:lt1>
      <a:dk2>
        <a:srgbClr val="333333"/>
      </a:dk2>
      <a:lt2>
        <a:srgbClr val="AEAAB5"/>
      </a:lt2>
      <a:accent1>
        <a:srgbClr val="BF406C"/>
      </a:accent1>
      <a:accent2>
        <a:srgbClr val="682A6E"/>
      </a:accent2>
      <a:accent3>
        <a:srgbClr val="FE7634"/>
      </a:accent3>
      <a:accent4>
        <a:srgbClr val="F2AC34"/>
      </a:accent4>
      <a:accent5>
        <a:srgbClr val="26A250"/>
      </a:accent5>
      <a:accent6>
        <a:srgbClr val="2EA2BF"/>
      </a:accent6>
      <a:hlink>
        <a:srgbClr val="BF406C"/>
      </a:hlink>
      <a:folHlink>
        <a:srgbClr val="BF40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8AD61B5D95B47A8B6CCD29E33F951" ma:contentTypeVersion="15" ma:contentTypeDescription="Een nieuw document maken." ma:contentTypeScope="" ma:versionID="39585e3a26c941a66c2ef605608a0361">
  <xsd:schema xmlns:xsd="http://www.w3.org/2001/XMLSchema" xmlns:xs="http://www.w3.org/2001/XMLSchema" xmlns:p="http://schemas.microsoft.com/office/2006/metadata/properties" xmlns:ns2="a3ed895b-5403-4dc2-b295-d47cc9a30cf3" xmlns:ns3="59c7b66a-cbd5-430b-bdf8-0874f87fa4ad" targetNamespace="http://schemas.microsoft.com/office/2006/metadata/properties" ma:root="true" ma:fieldsID="1c3e04ff80d21f4e4f2fd43544c909d5" ns2:_="" ns3:_="">
    <xsd:import namespace="a3ed895b-5403-4dc2-b295-d47cc9a30cf3"/>
    <xsd:import namespace="59c7b66a-cbd5-430b-bdf8-0874f87fa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d895b-5403-4dc2-b295-d47cc9a30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c4385e3-fb6d-42b5-9ff6-299ed04592c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7b66a-cbd5-430b-bdf8-0874f87fa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8fd8c06-8dca-4885-9e9a-3bbb17b179f8}" ma:internalName="TaxCatchAll" ma:showField="CatchAllData" ma:web="59c7b66a-cbd5-430b-bdf8-0874f87fa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c7b66a-cbd5-430b-bdf8-0874f87fa4ad">
      <UserInfo>
        <DisplayName/>
        <AccountId xsi:nil="true"/>
        <AccountType/>
      </UserInfo>
    </SharedWithUsers>
    <lcf76f155ced4ddcb4097134ff3c332f xmlns="a3ed895b-5403-4dc2-b295-d47cc9a30cf3">
      <Terms xmlns="http://schemas.microsoft.com/office/infopath/2007/PartnerControls"/>
    </lcf76f155ced4ddcb4097134ff3c332f>
    <TaxCatchAll xmlns="59c7b66a-cbd5-430b-bdf8-0874f87fa4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E37B5-4DBA-409E-B048-0762F74A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d895b-5403-4dc2-b295-d47cc9a30cf3"/>
    <ds:schemaRef ds:uri="59c7b66a-cbd5-430b-bdf8-0874f87f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D8BF0-C948-4F80-82C1-51E35E74B0EC}">
  <ds:schemaRefs>
    <ds:schemaRef ds:uri="http://schemas.microsoft.com/office/2006/metadata/properties"/>
    <ds:schemaRef ds:uri="http://schemas.microsoft.com/office/infopath/2007/PartnerControls"/>
    <ds:schemaRef ds:uri="59c7b66a-cbd5-430b-bdf8-0874f87fa4ad"/>
    <ds:schemaRef ds:uri="a3ed895b-5403-4dc2-b295-d47cc9a30cf3"/>
  </ds:schemaRefs>
</ds:datastoreItem>
</file>

<file path=customXml/itemProps3.xml><?xml version="1.0" encoding="utf-8"?>
<ds:datastoreItem xmlns:ds="http://schemas.openxmlformats.org/officeDocument/2006/customXml" ds:itemID="{2C38E435-6D84-461C-8D56-755E8B1D9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3119</Words>
  <Characters>17156</Characters>
  <Application>Microsoft Office Word</Application>
  <DocSecurity>0</DocSecurity>
  <Lines>142</Lines>
  <Paragraphs>40</Paragraphs>
  <ScaleCrop>false</ScaleCrop>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Sharda Kalloe | Medical PHIT</dc:creator>
  <cp:keywords/>
  <dc:description/>
  <cp:lastModifiedBy>Joëlle Rozeboom | Lodamind</cp:lastModifiedBy>
  <cp:revision>3</cp:revision>
  <dcterms:created xsi:type="dcterms:W3CDTF">2023-08-07T11:47:00Z</dcterms:created>
  <dcterms:modified xsi:type="dcterms:W3CDTF">2023-08-10T07:18:00Z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0x0101002668AD61B5D95B47A8B6CCD29E33F951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